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纳兰性德与红楼梦的联系 纳兰性德与沈宛的关系</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w:t>
      </w:r>
    </w:p>
    <w:p>
      <w:pPr>
        <w:ind w:left="0" w:right="0" w:firstLine="560"/>
        <w:spacing w:before="450" w:after="450" w:line="312" w:lineRule="auto"/>
      </w:pPr>
      <w:r>
        <w:rPr>
          <w:rFonts w:ascii="宋体" w:hAnsi="宋体" w:eastAsia="宋体" w:cs="宋体"/>
          <w:color w:val="000"/>
          <w:sz w:val="28"/>
          <w:szCs w:val="28"/>
        </w:rPr>
        <w:t xml:space="preserve">　　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词》，据说在当时流传是相当的广泛的，曹雪芹写作的《红楼梦》受到纳兰性德的影响非常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如果说纳兰性德与红楼梦有一定的关系的话，那么个人认为曹雪芹写作《红柳梦》受到纳兰性德的影响比较大。曹雪芹的《红楼梦》很多人认为贾宝玉的原型就是纳兰性德，特别是纳兰性德的诗词之中曾经多次的提到了“红楼”纳兰性德的《饮水诗集·别意六首》之三写道：独拥馀香冷不生，残更数尽思腾腾。今宵便有随风梦，知在红楼第几层?</w:t>
      </w:r>
    </w:p>
    <w:p>
      <w:pPr>
        <w:ind w:left="0" w:right="0" w:firstLine="560"/>
        <w:spacing w:before="450" w:after="450" w:line="312" w:lineRule="auto"/>
      </w:pPr>
      <w:r>
        <w:rPr>
          <w:rFonts w:ascii="宋体" w:hAnsi="宋体" w:eastAsia="宋体" w:cs="宋体"/>
          <w:color w:val="000"/>
          <w:sz w:val="28"/>
          <w:szCs w:val="28"/>
        </w:rPr>
        <w:t xml:space="preserve">　　《于中好》一阕：别绪如斯睡不成，那堪孤枕梦边城!因听紫塞三更雨，却忆红楼半夜灯。</w:t>
      </w:r>
    </w:p>
    <w:p>
      <w:pPr>
        <w:ind w:left="0" w:right="0" w:firstLine="560"/>
        <w:spacing w:before="450" w:after="450" w:line="312" w:lineRule="auto"/>
      </w:pPr>
      <w:r>
        <w:rPr>
          <w:rFonts w:ascii="宋体" w:hAnsi="宋体" w:eastAsia="宋体" w:cs="宋体"/>
          <w:color w:val="000"/>
          <w:sz w:val="28"/>
          <w:szCs w:val="28"/>
        </w:rPr>
        <w:t xml:space="preserve">　　又《减字木兰花》一阕咏新月：莫教星替，守取团圆终必遂。此夜红楼，天上人间一样愁。</w:t>
      </w:r>
    </w:p>
    <w:p>
      <w:pPr>
        <w:ind w:left="0" w:right="0" w:firstLine="560"/>
        <w:spacing w:before="450" w:after="450" w:line="312" w:lineRule="auto"/>
      </w:pPr>
      <w:r>
        <w:rPr>
          <w:rFonts w:ascii="宋体" w:hAnsi="宋体" w:eastAsia="宋体" w:cs="宋体"/>
          <w:color w:val="000"/>
          <w:sz w:val="28"/>
          <w:szCs w:val="28"/>
        </w:rPr>
        <w:t xml:space="preserve">　　在这三首词中都提到了“红楼”，从这里可以看出“红楼”是纳兰性德比较常用的辞令，可能存在于纳兰性德的生活之中，与后来曹雪芹的《红楼梦》是有着一定的联系的。并且这几首词的风格与宝玉的情思笔调又相吻合，这是认为纳兰性德是贾宝玉的原型的一个重要原因。</w:t>
      </w:r>
    </w:p>
    <w:p>
      <w:pPr>
        <w:ind w:left="0" w:right="0" w:firstLine="560"/>
        <w:spacing w:before="450" w:after="450" w:line="312" w:lineRule="auto"/>
      </w:pPr>
      <w:r>
        <w:rPr>
          <w:rFonts w:ascii="宋体" w:hAnsi="宋体" w:eastAsia="宋体" w:cs="宋体"/>
          <w:color w:val="000"/>
          <w:sz w:val="28"/>
          <w:szCs w:val="28"/>
        </w:rPr>
        <w:t xml:space="preserve">　　据说曹雪芹的祖父曾经为纳兰性德的词作作序，纳兰性德也曾经为曹家的亭台题名，曹雪芹自幼就熟读纳兰性德的诗词，所以纳兰性德对曹雪群创作红楼梦影响肯定是非常大的。</w:t>
      </w:r>
    </w:p>
    <w:p>
      <w:pPr>
        <w:ind w:left="0" w:right="0" w:firstLine="560"/>
        <w:spacing w:before="450" w:after="450" w:line="312" w:lineRule="auto"/>
      </w:pPr>
      <w:r>
        <w:rPr>
          <w:rFonts w:ascii="宋体" w:hAnsi="宋体" w:eastAsia="宋体" w:cs="宋体"/>
          <w:color w:val="000"/>
          <w:sz w:val="28"/>
          <w:szCs w:val="28"/>
        </w:rPr>
        <w:t xml:space="preserve">　　总而言之，说贾宝玉的原型就是纳兰性德这件事已经得不到验证了，但是曹雪芹创作《红楼梦》肯定受到纳兰性德的影响很深这一点是毋庸置疑的。 </w:t>
      </w:r>
    </w:p>
    <w:p>
      <w:pPr>
        <w:ind w:left="0" w:right="0" w:firstLine="560"/>
        <w:spacing w:before="450" w:after="450" w:line="312" w:lineRule="auto"/>
      </w:pPr>
      <w:r>
        <w:rPr>
          <w:rFonts w:ascii="宋体" w:hAnsi="宋体" w:eastAsia="宋体" w:cs="宋体"/>
          <w:color w:val="000"/>
          <w:sz w:val="28"/>
          <w:szCs w:val="28"/>
        </w:rPr>
        <w:t xml:space="preserve">　　纳兰容若是清朝一位著名的词人，他的词情真意切，非常哀婉，人生若只如初见就是他一句非常著名的词。意思是两人初见时非常美好，但是最后事情的结果并不像人们最初想象的那般，在发展的过程中往往会超出人们的想象，这句词恐怕就是他和他妻子的真实写照，他和他的妻子非常恩爱，可惜天不遂人愿，一场大病夺去了他妻子的生命，纳兰容若只能在余下的时间中默默思念妻子。因为这句词符合了大多数人的心意，所以纳兰容若人生若只如初见就成了很多文艺青年的口头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人生若只如初见，出自纳兰容若的《木兰花令，拟古决绝词》，当时纳兰容若写下这首词的时候已经年过中年，他非常怀念自己故去的妻子，可是又没有人能理解他对亡妻的怀念之情，孤独之下只好挥笔写下了这首哀婉的词，但他也没想到这首词会流传得这么广，从此之后，纳兰容若人生若只如初见便经常出现在很多言情小说中。</w:t>
      </w:r>
    </w:p>
    <w:p>
      <w:pPr>
        <w:ind w:left="0" w:right="0" w:firstLine="560"/>
        <w:spacing w:before="450" w:after="450" w:line="312" w:lineRule="auto"/>
      </w:pPr>
      <w:r>
        <w:rPr>
          <w:rFonts w:ascii="宋体" w:hAnsi="宋体" w:eastAsia="宋体" w:cs="宋体"/>
          <w:color w:val="000"/>
          <w:sz w:val="28"/>
          <w:szCs w:val="28"/>
        </w:rPr>
        <w:t xml:space="preserve">　　倘若读者细细品味这句词，心中肯定会生出和作者一般的心情。纳兰容若的词最大的优势就在这里，他的心境总能引起很多人的共鸣，每个对爱情有体会的人都能够理解纳兰容若的内心世界，所以纳兰容若人生若只如初见在后世用来形容那些能够相爱却不能在一起的怨侣。</w:t>
      </w:r>
    </w:p>
    <w:p>
      <w:pPr>
        <w:ind w:left="0" w:right="0" w:firstLine="560"/>
        <w:spacing w:before="450" w:after="450" w:line="312" w:lineRule="auto"/>
      </w:pPr>
      <w:r>
        <w:rPr>
          <w:rFonts w:ascii="宋体" w:hAnsi="宋体" w:eastAsia="宋体" w:cs="宋体"/>
          <w:color w:val="000"/>
          <w:sz w:val="28"/>
          <w:szCs w:val="28"/>
        </w:rPr>
        <w:t xml:space="preserve">　　其实纳兰容若人生若只如初见，这句词还有下半篇，中间的没有什么故事，但是最后有一句词名叫“比翼连枝当日愿”，说的是每个人在结尾时都会感叹为什么不能比翼双飞呢。这句词不仅是此人的真实写照，也是很多读者的内心独白，纳兰容若用一个女人的口吻来抒发爱情的多变性，的确是起到了引起读者共鸣的效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纳兰性德，我国清朝康熙年间的一位伟大的文学家，著名的词人。既为文人，不可避免的就有很多风流韵事，俗话说的话，人不风流枉少年，这句话尤其适合文人骚客，在纳兰性德的身上体现的尤其明显。那么纳兰性德一生有几个老婆，纳兰性德与沈宛之间到底有何关系，纳兰性德喜欢沈宛么?如果喜欢，那么纳兰性德对沈宛的喜欢表现在何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纳兰性德一生曾娶妻两位，妾室和情人无数。在他众多的情人里，沈宛在纳兰性德的心目中占据着不同寻常的地位，那为何纳兰性德会对沈宛侧目以待，沈宛有何特殊之处呢?</w:t>
      </w:r>
    </w:p>
    <w:p>
      <w:pPr>
        <w:ind w:left="0" w:right="0" w:firstLine="560"/>
        <w:spacing w:before="450" w:after="450" w:line="312" w:lineRule="auto"/>
      </w:pPr>
      <w:r>
        <w:rPr>
          <w:rFonts w:ascii="宋体" w:hAnsi="宋体" w:eastAsia="宋体" w:cs="宋体"/>
          <w:color w:val="000"/>
          <w:sz w:val="28"/>
          <w:szCs w:val="28"/>
        </w:rPr>
        <w:t xml:space="preserve">　　沈宛，是浙江乌程人，清朝的一代才妓。既然能被选为才妓，光凭这点便能够侧面说明沈宛是一位年轻貌美之女子，尤其她还兼具着一定的才情，这就更加难得了。当纳兰性德遇到沈宛的时候，便为之才貌和情怀而深深折服，而作为沈宛来说，她本身也算是身世凄苦之人，虽然身为名妓，外表风光，但内心之凄苦却是旁人所不能言语的，当遇到一位青年才俊，尤其还是有才之人时，这种一见倾心之情就显得更为刻苦铭心，更加难以忘怀。纳兰性德是十分喜爱沈宛的，一为其才，一为其貌，沈宛的有名之作《选梦词》深得纳兰性德之赞扬，纳兰性德与沈宛的结合可谓天作之合，但奈何门户之见，沈宛的身份决定了她无法进入纳兰家族，只能以情人身份陪伴着纳兰性德，只是性德命短，沈宛在短暂的爱情过后仍然一人独守空房，可悲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2026-06-19T11:26:52+08:00</dcterms:created>
  <dcterms:modified xsi:type="dcterms:W3CDTF">2026-06-19T11:26:52+08:00</dcterms:modified>
</cp:coreProperties>
</file>

<file path=docProps/custom.xml><?xml version="1.0" encoding="utf-8"?>
<Properties xmlns="http://schemas.openxmlformats.org/officeDocument/2006/custom-properties" xmlns:vt="http://schemas.openxmlformats.org/officeDocument/2006/docPropsVTypes"/>
</file>