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汉高祖刘邦拜谋士韩信为大将 汉王刘邦为什么会得天下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刘邦能成功称帝，他手下的大将韩信功不可没。韩信乃是可令敌人闻风丧胆的一代战胜，他战无不胜，从无败绩。　　　　韩信本来投奔的人是项羽，但是项羽并没有重用他。韩信空有一身本事却无处施展，就在这时韩信与萧何结缘。而刘邦能够拜韩信为将，也是萧何...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刘邦能成功称帝，他手下的大将韩信功不可没。韩信乃是可令敌人闻风丧胆的一代战胜，他战无不胜，从无败绩。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韩信本来投奔的人是项羽，但是项羽并没有重用他。韩信空有一身本事却无处施展，就在这时韩信与萧何结缘。而刘邦能够拜韩信为将，也是萧何的功劳。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萧何相见恨晚，萧何以十分欣赏韩信的才能，于是就将韩信推荐给刘邦。恰逢刘邦被封为汉王，来到南郑，多位将领逃亡而去。韩信久等，不得萧何消息，于是也逃亡而去。萧何得知后，立马追赶而去，好不容易才追到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回到刘邦身边后，向刘邦说明原委，他告诉刘邦，韩信此人不是军中寻常将士可以比拟的，刘邦若不想只是做一个汉王，而是有更大的志向的话，那么韩信必将可以派上大用场。刘邦听了萧何的话后就决定让韩信做一个普通的将军。但是萧何不同意，他告诉刘邦说：“您如果不能重用他，他还是要逃跑的。”刘邦略一沉吟，说道：“既然这样，那就让他做个大将吧。”说着，刘邦就打算派人将韩信传进屋内。萧何一见，连忙制止道：“您将要拜将的是一个可以助您成就大事的人，怎么能像传唤一个小孩子一样随便呢，这会让韩信心生去意的。大王若想谋得大业，就要诚心诚意地拜他为将，择吉日，按照仪式得来。”汉邦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等到刘邦拜韩信为将的那一天，韩信感受到了刘邦的诚意，从此为刘邦南征北战，忠心不二。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秦末汉初的刘邦是属于哪个朝代的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刘邦出生于前256年，卒于前195年，去世时是62岁，所以他经历了秦和汉两个朝代。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之时，正是战国末期，秦朝统一六国前的35年。秦朝末年，在秦的暴政之下，民不聊生，百姓怨声载道，各地纷纷举兵起义。刘邦顺时而起，举起了起义的大旗。刘邦也从一个卑微的泗水亭长，成为了沛公，佣兵3000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刘邦为人谦虚谨慎，又知人善用，所过之处善待百姓，很得民心。越来越多的人愿意跟随刘邦，于是刘邦的队伍渐渐壮大，短短半年的时间就已经有了万余人。其后，一路势如破竹，进军咸阳，秦朝被灭。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项羽入驻咸阳，刘邦为保全自身，亲赴鸿门宴，凭着自己的冷静沉着，最终取信于项羽，转危为安。他也被迫接受了项羽的赐封，成为汉王。之后刘邦休整兵马终于开始讨伐项羽，这也就是有名的楚汉之争了。这一场战争决定了两个人决然不同的两种结局。刘邦选贤任能，注意纳谏，终究反败为胜，君临天下。而项羽盲目轻敌，刚愎自用，最终落得拔剑自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公元前202年，刘邦称帝，开创了汉王朝的政权。他在位的八年间，为封建皇权的巩固和国家的强大都做出了巨大的贡献，尤其在开拓汉文化方面有着至关重要的地位。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刘邦出生于战国末期，经历了秦朝和西汉两个朝代，他更是汉王朝政权的开创者。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汉朝刘邦属什么样的生肖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汉王刘邦为什么会得天下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熟悉历史的人都知道，刘邦和项羽之战最终刘邦得天下。刘邦得天下最大的原因就是他善于用人才，对待人才他是势在必得，他的成功与他信任谋士人才有关。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就有记载，说的是刘邦得天下之后与大臣探讨经验，大臣们说是刘邦把将士们攻打下来的城池都奖赏给了他们，这样获得了大众之心，而项羽不同，总是疑神疑鬼，不相信他人，并且杀害了很多有功的人，如此就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原因不仅如此，更重要的是自己有信任的人才是主要成功的原因，尤其是萧何，张良，韩信三个人，帮助了自己，他们各有优点，如此的集众人所长如何不成功，而项羽不能信任人才甚至总是充满怀疑，唯一的人才范增还不被信任，这样必然导致失败，众人听了都十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很多人都喜欢项羽，觉得项羽重情义，但是如果重情义太过，那么就会变成缺点，项羽太重情义就是一个弱点，当初刘邦的智谋并没有太突出的地方，甚至自己本人是一个自私并且异常冷静、冷血的人，他能把自己的孩子亲手送往死神之路，亲眼看见自己的父亲被杀害，但是为了自己能保全下来都不管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有求胜之心的人不会因为情谊而心软但却会为了苟活而狠心，虽然因人而异但是刘邦就是这样的人，他有大志向，并且可以心无牵挂的去做自己做的事，也正如此，他才会成功。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汉高祖刘邦的人物资料介绍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刘邦是沛县人，产出生在一个平民百姓家中，字季，是家里的第三个孩子，所以又叫做刘季或者刘三。接下来，我们就来了解刘邦资料有哪些。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刘邦资料如下所述：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刘邦开创了大汉朝，所以他在历史上的功勋是不可磨灭的，为了更加详尽的了解刘邦这个人，我们特地对刘邦资料进行了整理。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公元前三世纪末，由于秦始皇的暴政，各地人民开始起义，刘邦也加入了其中。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面，刘邦首先入驻关中，秦朝宣告覆灭。但这并不是标志着刘邦的胜利，在之后的很长一段时间里面，刘邦都在和项羽进行最后的角逐。直到最后，项羽在乌江自行了断，刘邦这才统一了天下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，我们也许会感叹他建立的事业，也许也会嫉妒这样的一个地痞无赖也能称王。但我不能否认的是，刘邦确实为中华民族的统一作出了一定的贡献。所以，我不需要去评价他的人怎么样，只需要学习他做事正确和上进的这方面就可以了，这也是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电视剧或者书籍当中，我们不难了解到，其实刘邦这个人除了具备指挥领导的能力，同时也带有一个君王的无情和多疑。萧何、韩信等将才因为有了刘邦这个伯乐，才成为千里马，由此可见，刘邦也是一个会用人的人。所以，我们就不难理解刘邦这样的一个人也能成就自己的事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秦末刘邦真的是楚国人吗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故乡位于沛县，而沛县原本是属于宋国的土地。但是后来，宋国被齐、楚以及魏三国所灭，而沛县则北划到了楚国的范畴。刘邦出生于公元前256年的春秋战国末期，也就是秦统一天下的之前的三十五年。在刘邦出生的时候，宋国就已经被灭，沛县也已经为楚国所有，所以，刘邦自然也就是楚国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邦举兵起义，甘心归顺于项梁，和项羽合军破秦的重要因素，就是他们同为楚国人。也正因为如此，刘邦才会甘心和项梁等人一起，拥立楚怀王为帝。在项梁死后，又和项羽内外配合，挽救楚国于存亡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也正是因为刘邦是楚国人，刘邦和项羽有着共同的复兴楚国的志向和目标，所以才能够义结金兰，惺惺相惜。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既然刘邦和项羽一样都是楚国人，那为什么会有楚汉的区别呢?原因很简单，那就是在一国之内总是会有嫡庶之分。项羽本身就是楚国贵族的后裔，江东于楚国而言也更加地正统。出身农户，又是从沛县而来的刘邦，在称呼上自然无法与项羽相较。但是他们俩人都有着追逐至尊之位的野心和欲望，那么决一死战无法避免。为了加以区分，刘邦就沿用了他在汉中时候的旗号，也就有了汉军，自然也就有了这楚汉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刘邦在出生之时，沛县就是楚国的领土，所以刘邦也就是楚国人。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