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德国吞并奥地利期间为什么一枪不放就占领了 原因出在什么地方</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w:t>
      </w:r>
    </w:p>
    <w:p>
      <w:pPr>
        <w:ind w:left="0" w:right="0" w:firstLine="560"/>
        <w:spacing w:before="450" w:after="450" w:line="312" w:lineRule="auto"/>
      </w:pPr>
      <w:r>
        <w:rPr>
          <w:rFonts w:ascii="宋体" w:hAnsi="宋体" w:eastAsia="宋体" w:cs="宋体"/>
          <w:color w:val="000"/>
          <w:sz w:val="28"/>
          <w:szCs w:val="28"/>
        </w:rPr>
        <w:t xml:space="preserve">　　奥地利位于欧洲中部，是一个经济发达、风景秀丽的现代国家。1938年3月15日，德国入侵奥地利，德国军队几乎没有遭到任何抵抗，轻松地进入了奥地利首都维也纳。在维也纳，希特勒和他的军队竟然受到了奥地利民众的热烈欢迎。那么德国人为何一枪未放就占领了奥地利，而且还受到了民众的热烈欢迎?</w:t>
      </w:r>
    </w:p>
    <w:p>
      <w:pPr>
        <w:ind w:left="0" w:right="0" w:firstLine="560"/>
        <w:spacing w:before="450" w:after="450" w:line="312" w:lineRule="auto"/>
      </w:pPr>
      <w:r>
        <w:rPr>
          <w:rFonts w:ascii="宋体" w:hAnsi="宋体" w:eastAsia="宋体" w:cs="宋体"/>
          <w:color w:val="000"/>
          <w:sz w:val="28"/>
          <w:szCs w:val="28"/>
        </w:rPr>
        <w:t xml:space="preserve">　　第一，德国和奥地利同属日耳曼民族，同根同种，本就是一家。奥地利最初就是从德国拓展出去的边区，奥地利和相邻的德国巴伐利亚地区语言和文化没有什么区别。直到近代德国崛起独立后，两国才分道扬镳。不过独立后的德国和奥匈帝国(奥地利和匈牙利二元体制国家)还是和亲兄弟一般，一战同盟国的主力就是他们哥俩。一战后，奥匈帝国崩溃，奥地利从奥匈帝国独立出来。为了防止德国做大，协约国禁止德国和奥地利合并，否则两国很可能早就合并了。不过不管是德国人还是奥地利人都认为他们是一家人。比如希特勒是奥地利人，但当上了德国的元首。所以在德国入侵奥地利的时候，奥地利人不仅不排斥，反而认为两国合并是理所应当的。二战中，700万人的奥地利竟然有近百万人加入德军参战。由此可见，两国的民族认同感是非常强的，奥地利人不抵抗并不稀奇。</w:t>
      </w:r>
    </w:p>
    <w:p>
      <w:pPr>
        <w:ind w:left="0" w:right="0" w:firstLine="560"/>
        <w:spacing w:before="450" w:after="450" w:line="312" w:lineRule="auto"/>
      </w:pPr>
      <w:r>
        <w:rPr>
          <w:rFonts w:ascii="宋体" w:hAnsi="宋体" w:eastAsia="宋体" w:cs="宋体"/>
          <w:color w:val="000"/>
          <w:sz w:val="28"/>
          <w:szCs w:val="28"/>
        </w:rPr>
        <w:t xml:space="preserve">　　第二，德国正式入侵奥地利以前一直在奥地利大肆活动，对吞并奥地利的行动蓄谋已久。早在30年代初，奥地利的法西斯分子就开始向德国靠拢，他们一直怂恿奥地利倒向德国。1934年，奥地利的纳粹分子曾进行了一次暴动，试图控制奥地利，但由于遭到了政府的镇压和意大利的干涉而失败。尽管纳粹分子的阴谋遭到挫败，但他们仍然不甘心，在奥地利的活动有增无减，他们还得到了德国的大力支持。到1936年，德国的情报人员和奥地利的法西斯分子已经控制了奥地利的各大要害部门。到1938年，奥地利实际上已经成为德国的附庸，连外交权都交给了德国人。德国入侵奥地利其实只是摘桃子而已，所以德国人根本没有遭到奥地利军队的抵抗。当德军开进奥地利时，奥地利军队不仅没有抵抗，还统统换了军装带着纳粹简章举着鲜花迎接他们。</w:t>
      </w:r>
    </w:p>
    <w:p>
      <w:pPr>
        <w:ind w:left="0" w:right="0" w:firstLine="560"/>
        <w:spacing w:before="450" w:after="450" w:line="312" w:lineRule="auto"/>
      </w:pPr>
      <w:r>
        <w:rPr>
          <w:rFonts w:ascii="宋体" w:hAnsi="宋体" w:eastAsia="宋体" w:cs="宋体"/>
          <w:color w:val="000"/>
          <w:sz w:val="28"/>
          <w:szCs w:val="28"/>
        </w:rPr>
        <w:t xml:space="preserve">　　第三，奥地利倒向德国也是没有办法，因为英法已经抛弃了他。奥地利曾向英法寻求援助，但英法害怕激怒德国，所以拒绝施以援手，奥地利除了并入德国已经没有选择。德国已经崛起为欧洲第一强国，元首又是奥地利人，奥地利并入德国也并非坏事。当奥地利并入德国后，英法很快召回了驻奥地利的使领馆人员，承认了德国吞并奥地利的事实。奥地利就这样成为了德国的一部分。德国人在入侵奥地利的行动中尝到了甜头，很快又瞄向捷克斯洛伐克，强占了捷克斯洛伐的苏台德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2026-04-29T05:44:18+08:00</dcterms:created>
  <dcterms:modified xsi:type="dcterms:W3CDTF">2026-04-29T05:44:18+08:00</dcterms:modified>
</cp:coreProperties>
</file>

<file path=docProps/custom.xml><?xml version="1.0" encoding="utf-8"?>
<Properties xmlns="http://schemas.openxmlformats.org/officeDocument/2006/custom-properties" xmlns:vt="http://schemas.openxmlformats.org/officeDocument/2006/docPropsVTypes"/>
</file>