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为何说老好人鲁肃是东吴崛起不可或缺的人物?</w:t>
      </w:r>
      <w:bookmarkEnd w:id="1"/>
    </w:p>
    <w:p>
      <w:pPr>
        <w:jc w:val="center"/>
        <w:spacing w:before="0" w:after="450"/>
      </w:pPr>
      <w:r>
        <w:rPr>
          <w:rFonts w:ascii="Arial" w:hAnsi="Arial" w:eastAsia="Arial" w:cs="Arial"/>
          <w:color w:val="999999"/>
          <w:sz w:val="20"/>
          <w:szCs w:val="20"/>
        </w:rPr>
        <w:t xml:space="preserve">来源：网络  作者：烟雨蒙蒙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鲁肃，字子敬，生于公元172年，卒于公元217年，今天安徽定远人，出生在一个士族家庭，是东汉末年著名的战略家和外交家，可以说是鲁肃提出并且积极的实践了东汉末年的孙刘联盟，是在鲁肃的有生之年，一直都在积极的谨慎的维护着孙刘联盟，鲁肃死后，...</w:t>
      </w:r>
    </w:p>
    <w:p>
      <w:pPr>
        <w:ind w:left="0" w:right="0" w:firstLine="560"/>
        <w:spacing w:before="450" w:after="450" w:line="312" w:lineRule="auto"/>
      </w:pPr>
      <w:r>
        <w:rPr>
          <w:rFonts w:ascii="宋体" w:hAnsi="宋体" w:eastAsia="宋体" w:cs="宋体"/>
          <w:color w:val="000"/>
          <w:sz w:val="28"/>
          <w:szCs w:val="28"/>
        </w:rPr>
        <w:t xml:space="preserve">　　鲁肃，字子敬，生于公元172年，卒于公元217年，今天安徽定远人，出生在一个士族家庭，是东汉末年著名的战略家和外交家，可以说是鲁肃提出并且积极的实践了东汉末年的孙刘联盟，是在鲁肃的有生之年，一直都在积极的谨慎的维护着孙刘联盟，鲁肃死后，孙刘联盟很快破裂，曹操一方很快就将孙刘两家各个击破。</w:t>
      </w:r>
    </w:p>
    <w:p>
      <w:pPr>
        <w:ind w:left="0" w:right="0" w:firstLine="560"/>
        <w:spacing w:before="450" w:after="450" w:line="312" w:lineRule="auto"/>
      </w:pPr>
      <w:r>
        <w:rPr>
          <w:rFonts w:ascii="宋体" w:hAnsi="宋体" w:eastAsia="宋体" w:cs="宋体"/>
          <w:color w:val="000"/>
          <w:sz w:val="28"/>
          <w:szCs w:val="28"/>
        </w:rPr>
        <w:t xml:space="preserve">　　鲁肃画像(网络图)</w:t>
      </w:r>
    </w:p>
    <w:p>
      <w:pPr>
        <w:ind w:left="0" w:right="0" w:firstLine="560"/>
        <w:spacing w:before="450" w:after="450" w:line="312" w:lineRule="auto"/>
      </w:pPr>
      <w:r>
        <w:rPr>
          <w:rFonts w:ascii="宋体" w:hAnsi="宋体" w:eastAsia="宋体" w:cs="宋体"/>
          <w:color w:val="000"/>
          <w:sz w:val="28"/>
          <w:szCs w:val="28"/>
        </w:rPr>
        <w:t xml:space="preserve">　　鲁肃年幼的时候父亲就去世了，鲁肃是由祖母抚养长大，鲁肃身材高大魁梧，性情非常豪爽，喜欢骑射，也喜欢读书，正是因为这样所以鲁肃能够成长为一代名将和战略家，鲁肃看到朝廷昏庸，群雄蜂起，经常召集乡中的子弟进行训练，并且仗义疏财，在乡中具有不错的威望。在周瑜做居巢长的时候曾经想鲁肃借粮，鲁肃非常豪爽的将自己的三千斛粮食借给了周瑜，自此周瑜与鲁肃成为了非常要好的朋友。</w:t>
      </w:r>
    </w:p>
    <w:p>
      <w:pPr>
        <w:ind w:left="0" w:right="0" w:firstLine="560"/>
        <w:spacing w:before="450" w:after="450" w:line="312" w:lineRule="auto"/>
      </w:pPr>
      <w:r>
        <w:rPr>
          <w:rFonts w:ascii="宋体" w:hAnsi="宋体" w:eastAsia="宋体" w:cs="宋体"/>
          <w:color w:val="000"/>
          <w:sz w:val="28"/>
          <w:szCs w:val="28"/>
        </w:rPr>
        <w:t xml:space="preserve">　　公元197年，鲁肃在周瑜的劝说下率领部属投奔了孙权，并且提出了孙刘联盟共抗曹操，三足鼎立的战略构想，因此也得到了孙权的赏识。公元208年，曹操率军南下，周瑜与鲁肃积极主站，孙权在鲁肃的劝说下，开始了与曹操的赤壁之战，赤壁之战可以说是在孙权与鲁肃的领导下进行的。赤壁之战之后，鲁肃被任命为赞军校尉，周瑜去世后，推荐了鲁肃代替自己的职务，后来鲁肃领军四千，但是因为其治军有方，很快队伍就发展到了一万多。</w:t>
      </w:r>
    </w:p>
    <w:p>
      <w:pPr>
        <w:ind w:left="0" w:right="0" w:firstLine="560"/>
        <w:spacing w:before="450" w:after="450" w:line="312" w:lineRule="auto"/>
      </w:pPr>
      <w:r>
        <w:rPr>
          <w:rFonts w:ascii="宋体" w:hAnsi="宋体" w:eastAsia="宋体" w:cs="宋体"/>
          <w:color w:val="000"/>
          <w:sz w:val="28"/>
          <w:szCs w:val="28"/>
        </w:rPr>
        <w:t xml:space="preserve">　　当初是鲁肃建议孙权将荆州借给刘备，与刘备共同抗曹的，后来刘备攻占了益州，孙权想要要回荆州，在索要未果的情况下，派吕蒙攻打荆州，于是双方剑拔弩张，鲁肃从积极的维护孙刘联盟，于是在鲁肃与关羽举行了会晤，后来双方将荆州一分两半各占一半。</w:t>
      </w:r>
    </w:p>
    <w:p>
      <w:pPr>
        <w:ind w:left="0" w:right="0" w:firstLine="560"/>
        <w:spacing w:before="450" w:after="450" w:line="312" w:lineRule="auto"/>
      </w:pPr>
      <w:r>
        <w:rPr>
          <w:rFonts w:ascii="宋体" w:hAnsi="宋体" w:eastAsia="宋体" w:cs="宋体"/>
          <w:color w:val="000"/>
          <w:sz w:val="28"/>
          <w:szCs w:val="28"/>
        </w:rPr>
        <w:t xml:space="preserve">　　公元217年，鲁肃去世，时年46岁，鲁肃去世后不久，孙权就再次派军与曹操一起攻打荆州，关羽被孙权杀死，于是孙刘联盟彻底崩塌。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鲁肃是一位雄才大略的人，是一个具有战略眼光的人，这样一个人却也是一个谦虚谨慎的人，事实上鲁肃的才能完全不输于周瑜，但是不像周瑜那样有锋芒，所以一般人都会认为鲁肃比较的老实，在罗贯中的《三国演义》中将鲁肃描写的有点愚笨，但是鲁肃却是一个大智若愚的人，其一生主要做了一件事，就是孙刘联盟，使得三国鼎立。</w:t>
      </w:r>
    </w:p>
    <w:p>
      <w:pPr>
        <w:ind w:left="0" w:right="0" w:firstLine="560"/>
        <w:spacing w:before="450" w:after="450" w:line="312" w:lineRule="auto"/>
      </w:pPr>
      <w:r>
        <w:rPr>
          <w:rFonts w:ascii="宋体" w:hAnsi="宋体" w:eastAsia="宋体" w:cs="宋体"/>
          <w:color w:val="000"/>
          <w:sz w:val="28"/>
          <w:szCs w:val="28"/>
        </w:rPr>
        <w:t xml:space="preserve">　　鲁肃画像(网络图)</w:t>
      </w:r>
    </w:p>
    <w:p>
      <w:pPr>
        <w:ind w:left="0" w:right="0" w:firstLine="560"/>
        <w:spacing w:before="450" w:after="450" w:line="312" w:lineRule="auto"/>
      </w:pPr>
      <w:r>
        <w:rPr>
          <w:rFonts w:ascii="宋体" w:hAnsi="宋体" w:eastAsia="宋体" w:cs="宋体"/>
          <w:color w:val="000"/>
          <w:sz w:val="28"/>
          <w:szCs w:val="28"/>
        </w:rPr>
        <w:t xml:space="preserve">　　首先鲁肃是一个性格豪爽的人，鲁肃幼年丧父，由其祖母养大，看到朝廷混乱，群雄蜂起，鲁肃在家乡组织青年人习武练兵，在周瑜做居巢长的时候曾经向鲁肃借粮，鲁肃将家里粮食的一半借给了周瑜，这一半就是三千斛，是非常大的一笔财富，从这里我们可以看到鲁肃的豪爽，对朋友的仗义。</w:t>
      </w:r>
    </w:p>
    <w:p>
      <w:pPr>
        <w:ind w:left="0" w:right="0" w:firstLine="560"/>
        <w:spacing w:before="450" w:after="450" w:line="312" w:lineRule="auto"/>
      </w:pPr>
      <w:r>
        <w:rPr>
          <w:rFonts w:ascii="宋体" w:hAnsi="宋体" w:eastAsia="宋体" w:cs="宋体"/>
          <w:color w:val="000"/>
          <w:sz w:val="28"/>
          <w:szCs w:val="28"/>
        </w:rPr>
        <w:t xml:space="preserve">　　鲁肃也是一个熊才大略的人，周瑜带着鲁肃去投奔孙权，鲁肃一见面就分析了天下的形势，为孙权制定了孙刘联合共抗曹操的大政方针，并且准确的预测出将来的天下必然是三足鼎立，从这里我们就可以看到鲁肃的眼光独到。</w:t>
      </w:r>
    </w:p>
    <w:p>
      <w:pPr>
        <w:ind w:left="0" w:right="0" w:firstLine="560"/>
        <w:spacing w:before="450" w:after="450" w:line="312" w:lineRule="auto"/>
      </w:pPr>
      <w:r>
        <w:rPr>
          <w:rFonts w:ascii="宋体" w:hAnsi="宋体" w:eastAsia="宋体" w:cs="宋体"/>
          <w:color w:val="000"/>
          <w:sz w:val="28"/>
          <w:szCs w:val="28"/>
        </w:rPr>
        <w:t xml:space="preserve">　　鲁肃也是一个大智大勇的人，赤壁之战的前夕，很多人主张投降曹操，是鲁肃坚持要孙刘联合共抗曹操，孙权也是听从了鲁肃的劝说才下定决心与曹操决战到底的。从这里我们可以看到作为一名武将鲁肃是具有大智大勇的。后来的单刀赴会也说明了鲁肃是一个大智大勇的人。</w:t>
      </w:r>
    </w:p>
    <w:p>
      <w:pPr>
        <w:ind w:left="0" w:right="0" w:firstLine="560"/>
        <w:spacing w:before="450" w:after="450" w:line="312" w:lineRule="auto"/>
      </w:pPr>
      <w:r>
        <w:rPr>
          <w:rFonts w:ascii="宋体" w:hAnsi="宋体" w:eastAsia="宋体" w:cs="宋体"/>
          <w:color w:val="000"/>
          <w:sz w:val="28"/>
          <w:szCs w:val="28"/>
        </w:rPr>
        <w:t xml:space="preserve">　　鲁肃也是一个具有领导才能的人，周瑜去世后鲁肃接替了周瑜的职位，军队只有四千人，鲁肃治军有方，很快部队就扩大到万余人，从这里我们可以看到鲁肃的领导才能。</w:t>
      </w:r>
    </w:p>
    <w:p>
      <w:pPr>
        <w:ind w:left="0" w:right="0" w:firstLine="560"/>
        <w:spacing w:before="450" w:after="450" w:line="312" w:lineRule="auto"/>
      </w:pPr>
      <w:r>
        <w:rPr>
          <w:rFonts w:ascii="宋体" w:hAnsi="宋体" w:eastAsia="宋体" w:cs="宋体"/>
          <w:color w:val="000"/>
          <w:sz w:val="28"/>
          <w:szCs w:val="28"/>
        </w:rPr>
        <w:t xml:space="preserve">　　鲁肃的一生最主要的就是做了一件事，那就是坚持孙刘联盟，共抗曹操，使得三国鼎立，可以说没有鲁肃就不会有孙刘联盟，可能曹操能够很快将其各个攻破，也就不会有三国。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鲁肃在其出生时，父亲就去世了。还好有他的祖母把他抚养长大。鲁肃家中很是富有，在当地数一数二，只是祖辈都无人出仕为官，所以即便再富有都不是士族阶级。</w:t>
      </w:r>
    </w:p>
    <w:p>
      <w:pPr>
        <w:ind w:left="0" w:right="0" w:firstLine="560"/>
        <w:spacing w:before="450" w:after="450" w:line="312" w:lineRule="auto"/>
      </w:pPr>
      <w:r>
        <w:rPr>
          <w:rFonts w:ascii="宋体" w:hAnsi="宋体" w:eastAsia="宋体" w:cs="宋体"/>
          <w:color w:val="000"/>
          <w:sz w:val="28"/>
          <w:szCs w:val="28"/>
        </w:rPr>
        <w:t xml:space="preserve">　　《三国》鲁肃剧照(网络图)</w:t>
      </w:r>
    </w:p>
    <w:p>
      <w:pPr>
        <w:ind w:left="0" w:right="0" w:firstLine="560"/>
        <w:spacing w:before="450" w:after="450" w:line="312" w:lineRule="auto"/>
      </w:pPr>
      <w:r>
        <w:rPr>
          <w:rFonts w:ascii="宋体" w:hAnsi="宋体" w:eastAsia="宋体" w:cs="宋体"/>
          <w:color w:val="000"/>
          <w:sz w:val="28"/>
          <w:szCs w:val="28"/>
        </w:rPr>
        <w:t xml:space="preserve">　　鲁肃在年少时就胸怀大志，才思敏捷，还爱骑射习武，家道殷实，从不吝啬财务，乐善好施。古语有云“乱世之下出豪杰”，鲁肃就想在乱世之中建功立业。袁绍在招兵买马的时候，封鲁肃做了个东城长，战乱年代，粮食很是宝贵，周瑜闻鲁肃之名，带领了一众难民前来问鲁肃借粮，那鲁肃二话没说，就借给他三千斛，经此一事，周瑜便觉此人与众不同，乃是英雄豪杰，便建立了坚固的友谊。</w:t>
      </w:r>
    </w:p>
    <w:p>
      <w:pPr>
        <w:ind w:left="0" w:right="0" w:firstLine="560"/>
        <w:spacing w:before="450" w:after="450" w:line="312" w:lineRule="auto"/>
      </w:pPr>
      <w:r>
        <w:rPr>
          <w:rFonts w:ascii="宋体" w:hAnsi="宋体" w:eastAsia="宋体" w:cs="宋体"/>
          <w:color w:val="000"/>
          <w:sz w:val="28"/>
          <w:szCs w:val="28"/>
        </w:rPr>
        <w:t xml:space="preserve">　　后来，鲁肃在周瑜的劝说之下，随着周瑜一起到了东吴，孙策很是赏识鲁肃，后来鲁肃祖母去世，回乡安葬，回来之时，孙策被杀，其弟孙权继位。周瑜向孙权推荐鲁肃，鲁肃非常被孙权看重，与他同榻而卧，把酒畅言。</w:t>
      </w:r>
    </w:p>
    <w:p>
      <w:pPr>
        <w:ind w:left="0" w:right="0" w:firstLine="560"/>
        <w:spacing w:before="450" w:after="450" w:line="312" w:lineRule="auto"/>
      </w:pPr>
      <w:r>
        <w:rPr>
          <w:rFonts w:ascii="宋体" w:hAnsi="宋体" w:eastAsia="宋体" w:cs="宋体"/>
          <w:color w:val="000"/>
          <w:sz w:val="28"/>
          <w:szCs w:val="28"/>
        </w:rPr>
        <w:t xml:space="preserve">　　旧臣张昭认为鲁肃不够谦逊，经常诋毁他，孙权却不以为然，异常看重。鲁肃尽力辅佐孙权。鲁肃一直主张合纵抗曹，单凭东吴或者蜀地一人之力，难以撼动曹操，只有两人联合才能对抗曹军。在他的竭力劝说下，孙、刘联盟，赤壁之战取得大胜。周瑜病逝，将重任全部交于鲁肃。刘备假意借荆州，惹得孙权勃然大怒，两国经常发生摩擦，鲁肃顾全大局，总是和颜悦色的安抚双方，邀请关羽相见，鲁肃单刀赴会，说的关羽面红耳赤。单刀之会并没有结果，双方僵持不下，战争一触即发，适逢曹操进攻汉中，刘备怕双拳难敌四手，和孙权讲和，双方协商，平分荆州，孙、刘休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鲁肃是东汉末年著名的战略家和外交家，周瑜非常了解鲁肃的能力，周瑜临死之前就写信给孙权推荐鲁肃替代自己的职务，事实上鲁肃是当时一个最为清醒的人，他在刚刚与孙权见面的时候就预言了将来必将是三分天下，三足鼎立的形势。为孙权制定了联合刘备抗拒曹操的大政方针，但是后来孙权却对此颇有微词。</w:t>
      </w:r>
    </w:p>
    <w:p>
      <w:pPr>
        <w:ind w:left="0" w:right="0" w:firstLine="560"/>
        <w:spacing w:before="450" w:after="450" w:line="312" w:lineRule="auto"/>
      </w:pPr>
      <w:r>
        <w:rPr>
          <w:rFonts w:ascii="宋体" w:hAnsi="宋体" w:eastAsia="宋体" w:cs="宋体"/>
          <w:color w:val="000"/>
          <w:sz w:val="28"/>
          <w:szCs w:val="28"/>
        </w:rPr>
        <w:t xml:space="preserve">　　鲁肃画像(网络图)</w:t>
      </w:r>
    </w:p>
    <w:p>
      <w:pPr>
        <w:ind w:left="0" w:right="0" w:firstLine="560"/>
        <w:spacing w:before="450" w:after="450" w:line="312" w:lineRule="auto"/>
      </w:pPr>
      <w:r>
        <w:rPr>
          <w:rFonts w:ascii="宋体" w:hAnsi="宋体" w:eastAsia="宋体" w:cs="宋体"/>
          <w:color w:val="000"/>
          <w:sz w:val="28"/>
          <w:szCs w:val="28"/>
        </w:rPr>
        <w:t xml:space="preserve">　　公元208年，周瑜与鲁肃一起指挥了赤壁之战，赤壁之战使得曹操多年不敢再觊觎江东，可以说赤壁之战奠定了三国鼎立的局势。也从一定程度上证明了鲁肃当年预测的形势。但是孙刘在赤壁之战后很快就发生了矛盾，当初看到益州刘璋的暗弱，周瑜和甘宁都劝孙权出兵取益州，孙权问刘备这个主意怎么样，刘备假惺惺建议说，不应该取益州，打消了孙权取益州的想法，后来刘备自己却取代了刘璋，孙权非常的生气。看到刘备取得了益州孙权于是想要回当初在鲁肃建议下借给刘备的荆州，于是与镇守荆州的关羽发生军事冲突，鲁肃为了继续维持孙刘联盟，多方安抚，使得孙权心生不满。</w:t>
      </w:r>
    </w:p>
    <w:p>
      <w:pPr>
        <w:ind w:left="0" w:right="0" w:firstLine="560"/>
        <w:spacing w:before="450" w:after="450" w:line="312" w:lineRule="auto"/>
      </w:pPr>
      <w:r>
        <w:rPr>
          <w:rFonts w:ascii="宋体" w:hAnsi="宋体" w:eastAsia="宋体" w:cs="宋体"/>
          <w:color w:val="000"/>
          <w:sz w:val="28"/>
          <w:szCs w:val="28"/>
        </w:rPr>
        <w:t xml:space="preserve">　　后来孙权派吕蒙率军出兵荆州，为了能够保持孙刘联盟共抗曹操的大政方针，鲁肃亲自与关羽单刀相会，对刘备颇为不满，关羽也被鲁肃说的默然，后来孙刘两家将荆州一分为二，各占一半。此事之后不久，公元217年，鲁肃就病死了，时年只有46岁。</w:t>
      </w:r>
    </w:p>
    <w:p>
      <w:pPr>
        <w:ind w:left="0" w:right="0" w:firstLine="560"/>
        <w:spacing w:before="450" w:after="450" w:line="312" w:lineRule="auto"/>
      </w:pPr>
      <w:r>
        <w:rPr>
          <w:rFonts w:ascii="宋体" w:hAnsi="宋体" w:eastAsia="宋体" w:cs="宋体"/>
          <w:color w:val="000"/>
          <w:sz w:val="28"/>
          <w:szCs w:val="28"/>
        </w:rPr>
        <w:t xml:space="preserve">　　鲁肃作为一个战略家，看出了当时三国鼎立的必然，也看出了孙刘联合的重要性，可以说其是非常有远见的，但是很多人包括孙权在内都不能看那么远，大多数的人只是看到了眼前利益，所以对于鲁肃借荆州给刘备颇有微词，特别是在曹操的外患解除之后，孙刘两家的矛盾立刻就浮上了水面，我想在很多人不能理解鲁肃，包括孙权在内抱怨鲁肃的情形下，鲁肃是非常郁闷的，所以很可能因此早逝，也不是不可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2026-09-17T18:07:30+08:00</dcterms:created>
  <dcterms:modified xsi:type="dcterms:W3CDTF">2026-09-17T18:07:30+08:00</dcterms:modified>
</cp:coreProperties>
</file>

<file path=docProps/custom.xml><?xml version="1.0" encoding="utf-8"?>
<Properties xmlns="http://schemas.openxmlformats.org/officeDocument/2006/custom-properties" xmlns:vt="http://schemas.openxmlformats.org/officeDocument/2006/docPropsVTypes"/>
</file>