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揭秘大运河到底是哪位皇帝统治时期开凿的</w:t>
      </w:r>
      <w:bookmarkEnd w:id="1"/>
    </w:p>
    <w:p>
      <w:pPr>
        <w:jc w:val="center"/>
        <w:spacing w:before="0" w:after="450"/>
      </w:pPr>
      <w:r>
        <w:rPr>
          <w:rFonts w:ascii="Arial" w:hAnsi="Arial" w:eastAsia="Arial" w:cs="Arial"/>
          <w:color w:val="999999"/>
          <w:sz w:val="20"/>
          <w:szCs w:val="20"/>
        </w:rPr>
        <w:t xml:space="preserve">来源：网络  作者：浅唱梦痕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大运河是中国重要的遗产之一，它是中国东部平原上的一项非常伟大的建设，是中国古代劳动人民创造的一项伟大的水利工程，大运河被建于公元前468年，其中包括隋唐的大运河、京杭大运河和浙东大运河三个重要的组成部分，那么大运河是哪位皇帝统治时期开凿...</w:t>
      </w:r>
    </w:p>
    <w:p>
      <w:pPr>
        <w:ind w:left="0" w:right="0" w:firstLine="560"/>
        <w:spacing w:before="450" w:after="450" w:line="312" w:lineRule="auto"/>
      </w:pPr>
      <w:r>
        <w:rPr>
          <w:rFonts w:ascii="宋体" w:hAnsi="宋体" w:eastAsia="宋体" w:cs="宋体"/>
          <w:color w:val="000"/>
          <w:sz w:val="28"/>
          <w:szCs w:val="28"/>
        </w:rPr>
        <w:t xml:space="preserve">　　大运河是中国重要的遗产之一，它是中国东部平原上的一项非常伟大的建设，是中国古代劳动人民创造的一项伟大的水利工程，大运河被建于公元前468年，其中包括隋唐的大运河、京杭大运河和浙东大运河三个重要的组成部分，那么大运河是哪位皇帝统治时期开凿的呢?　</w:t>
      </w:r>
    </w:p>
    <w:p>
      <w:pPr>
        <w:ind w:left="0" w:right="0" w:firstLine="560"/>
        <w:spacing w:before="450" w:after="450" w:line="312" w:lineRule="auto"/>
      </w:pPr>
      <w:r>
        <w:rPr>
          <w:rFonts w:ascii="宋体" w:hAnsi="宋体" w:eastAsia="宋体" w:cs="宋体"/>
          <w:color w:val="000"/>
          <w:sz w:val="28"/>
          <w:szCs w:val="28"/>
        </w:rPr>
        <w:t xml:space="preserve">　　开凿大运河的皇帝之一元世祖</w:t>
      </w:r>
    </w:p>
    <w:p>
      <w:pPr>
        <w:ind w:left="0" w:right="0" w:firstLine="560"/>
        <w:spacing w:before="450" w:after="450" w:line="312" w:lineRule="auto"/>
      </w:pPr>
      <w:r>
        <w:rPr>
          <w:rFonts w:ascii="宋体" w:hAnsi="宋体" w:eastAsia="宋体" w:cs="宋体"/>
          <w:color w:val="000"/>
          <w:sz w:val="28"/>
          <w:szCs w:val="28"/>
        </w:rPr>
        <w:t xml:space="preserve">　　其实关于大运河是哪位皇帝统治时期开凿的这个问题还要从大运河被开凿开始说起，京杭大运河之所以被开凿是因为在春秋战国时期，当时的吴王夫差为称霸中原，已经连续击败了好几个国家，只剩下当时的齐国还没有攻打，夫差怎么能允许他挡着自己一统天下的步伐，所以他就利用当时十分有利的地理形势开凿了京杭大运河，这样就可以达到他运送军队北伐齐国的目的。之后隋文帝统治时期开凿了江都到扬子也就是今天的江苏仪征一段的河渠，而隋炀帝想利用大运河坐船到江南巡游，也是为了更好的巩固中央政权的统治地位，进而又对大运河进行了开凿。</w:t>
      </w:r>
    </w:p>
    <w:p>
      <w:pPr>
        <w:ind w:left="0" w:right="0" w:firstLine="560"/>
        <w:spacing w:before="450" w:after="450" w:line="312" w:lineRule="auto"/>
      </w:pPr>
      <w:r>
        <w:rPr>
          <w:rFonts w:ascii="宋体" w:hAnsi="宋体" w:eastAsia="宋体" w:cs="宋体"/>
          <w:color w:val="000"/>
          <w:sz w:val="28"/>
          <w:szCs w:val="28"/>
        </w:rPr>
        <w:t xml:space="preserve">　　元朝皇帝元世祖在1283年下令，要在隋朝大运河的基础上，再开凿出一条能够直接连接南北的大运河，于是，会通河和通惠河出现了，所以说元世祖皇帝统治时期也对大运河进行了开凿。</w:t>
      </w:r>
    </w:p>
    <w:p>
      <w:pPr>
        <w:ind w:left="0" w:right="0" w:firstLine="560"/>
        <w:spacing w:before="450" w:after="450" w:line="312" w:lineRule="auto"/>
      </w:pPr>
      <w:r>
        <w:rPr>
          <w:rFonts w:ascii="宋体" w:hAnsi="宋体" w:eastAsia="宋体" w:cs="宋体"/>
          <w:color w:val="000"/>
          <w:sz w:val="28"/>
          <w:szCs w:val="28"/>
        </w:rPr>
        <w:t xml:space="preserve">　　由此可以看出大运河是经过好几位皇帝在不同的统治时期相继开凿而成的，它凝聚了好几代人的智慧和血汗，如今才得以造福世界，造福天下百姓。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大运河是中国古代非常伟大的水利工程，是古代汉族人民的辛苦的劳动成果，开凿大运河的影响在不同时期是不一样的。　　</w:t>
      </w:r>
    </w:p>
    <w:p>
      <w:pPr>
        <w:ind w:left="0" w:right="0" w:firstLine="560"/>
        <w:spacing w:before="450" w:after="450" w:line="312" w:lineRule="auto"/>
      </w:pPr>
      <w:r>
        <w:rPr>
          <w:rFonts w:ascii="宋体" w:hAnsi="宋体" w:eastAsia="宋体" w:cs="宋体"/>
          <w:color w:val="000"/>
          <w:sz w:val="28"/>
          <w:szCs w:val="28"/>
        </w:rPr>
        <w:t xml:space="preserve">　　主题绘画展之开凿大运河</w:t>
      </w:r>
    </w:p>
    <w:p>
      <w:pPr>
        <w:ind w:left="0" w:right="0" w:firstLine="560"/>
        <w:spacing w:before="450" w:after="450" w:line="312" w:lineRule="auto"/>
      </w:pPr>
      <w:r>
        <w:rPr>
          <w:rFonts w:ascii="宋体" w:hAnsi="宋体" w:eastAsia="宋体" w:cs="宋体"/>
          <w:color w:val="000"/>
          <w:sz w:val="28"/>
          <w:szCs w:val="28"/>
        </w:rPr>
        <w:t xml:space="preserve">　　大运河在春秋战国时期被开凿，极大的影响了当时的夫差一统中原的梦想，如果他没有开凿大运河，就无法运送军队，也就不可能攻打齐国，那他将永远都不可能称霸中原，因此在那个时期大运河的开凿是作为运送军队的交通工具。大运河在隋唐时期被开凿的影响更是巨大的，它的影响有四点：1、抑制了江南的经济发展;2、使南北各地区的经济发展更加迅速，不再局限与江南地区的发展;3、交通运输也更加的方便，南北文化的交流也变得更加和谐和发展，4、可以让隋炀帝更方便的去江南玩乐。开凿大运河的影响不仅仅是这些，它还有一个重要的影响就是让国家更加稳定，中央政权变得更稳固，对国家的统治更加集中，因此开凿大运河在隋炀帝时期是势在必行的。</w:t>
      </w:r>
    </w:p>
    <w:p>
      <w:pPr>
        <w:ind w:left="0" w:right="0" w:firstLine="560"/>
        <w:spacing w:before="450" w:after="450" w:line="312" w:lineRule="auto"/>
      </w:pPr>
      <w:r>
        <w:rPr>
          <w:rFonts w:ascii="宋体" w:hAnsi="宋体" w:eastAsia="宋体" w:cs="宋体"/>
          <w:color w:val="000"/>
          <w:sz w:val="28"/>
          <w:szCs w:val="28"/>
        </w:rPr>
        <w:t xml:space="preserve">　　不过无论大运河在什么样的情况下被开凿的，他都有一个共同的作用，那就是作为运输的交通要道，这是从古到今都不会改变的事实，而古代开凿的大运河凝聚着劳动人民的心血和汗水，因此在现今也是中国古代保留下来的重要文化遗产之一。</w:t>
      </w:r>
    </w:p>
    <w:p>
      <w:pPr>
        <w:ind w:left="0" w:right="0" w:firstLine="560"/>
        <w:spacing w:before="450" w:after="450" w:line="312" w:lineRule="auto"/>
      </w:pPr>
      <w:r>
        <w:rPr>
          <w:rFonts w:ascii="宋体" w:hAnsi="宋体" w:eastAsia="宋体" w:cs="宋体"/>
          <w:color w:val="000"/>
          <w:sz w:val="28"/>
          <w:szCs w:val="28"/>
        </w:rPr>
        <w:t xml:space="preserve">　　虽然开凿大运河的影响在不同的时期的影响力是不一样的，但是大运河都是作为交通枢纽方便水路运输，经济和文化都能得以发展。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隋朝开凿大运河的时间是在公元前605年，隋炀帝开凿大运河是利用已有的经济条件开凿了一条贯穿南北的大运河。那么隋朝开凿大运河的故事是怎样的呢?　　</w:t>
      </w:r>
    </w:p>
    <w:p>
      <w:pPr>
        <w:ind w:left="0" w:right="0" w:firstLine="560"/>
        <w:spacing w:before="450" w:after="450" w:line="312" w:lineRule="auto"/>
      </w:pPr>
      <w:r>
        <w:rPr>
          <w:rFonts w:ascii="宋体" w:hAnsi="宋体" w:eastAsia="宋体" w:cs="宋体"/>
          <w:color w:val="000"/>
          <w:sz w:val="28"/>
          <w:szCs w:val="28"/>
        </w:rPr>
        <w:t xml:space="preserve">　　开凿大运河的隋炀帝杨广</w:t>
      </w:r>
    </w:p>
    <w:p>
      <w:pPr>
        <w:ind w:left="0" w:right="0" w:firstLine="560"/>
        <w:spacing w:before="450" w:after="450" w:line="312" w:lineRule="auto"/>
      </w:pPr>
      <w:r>
        <w:rPr>
          <w:rFonts w:ascii="宋体" w:hAnsi="宋体" w:eastAsia="宋体" w:cs="宋体"/>
          <w:color w:val="000"/>
          <w:sz w:val="28"/>
          <w:szCs w:val="28"/>
        </w:rPr>
        <w:t xml:space="preserve">　　隋炀帝开凿这条大运河，是因为当时的江南经济发展较快，虽然当时的北方经济发展也较快，可是两地和边防军需要的粮食非常多，需要江淮地区的大量供应，而北方的经济无法满足自身的需要，于是开凿运河，从江南地区运送粮食就成了必然趋势，在这种情况下，朝廷不得不做出开凿运河的决策，于是隋炀帝征用了几百万人民工为其开凿运河，他开凿这条大运河是为了加强南北两地的交通和巩固隋朝政府对国家政权的集中统治。他在征民为他开凿大运河过程中，他先用几百万人的挖通沟渠，并使沟渠和黄河淮河连接在一起，后来，他又在同一年中，再次征用了十万民工疏通沟渠，并和淮河的长江连接在一起，使之构成大运河的下半部分。</w:t>
      </w:r>
    </w:p>
    <w:p>
      <w:pPr>
        <w:ind w:left="0" w:right="0" w:firstLine="560"/>
        <w:spacing w:before="450" w:after="450" w:line="312" w:lineRule="auto"/>
      </w:pPr>
      <w:r>
        <w:rPr>
          <w:rFonts w:ascii="宋体" w:hAnsi="宋体" w:eastAsia="宋体" w:cs="宋体"/>
          <w:color w:val="000"/>
          <w:sz w:val="28"/>
          <w:szCs w:val="28"/>
        </w:rPr>
        <w:t xml:space="preserve">　　然后隋炀帝又在三年之后，再次征用民工，不过这次征用的是河北民工，再次挖通当时国家的永济渠，并和当时隋朝的涿郡相连，此次所挖的沟渠构成了大运河的上半部分。在大运河的上下部分都挖好之后，他又让人在两年之后疏通江南的河道，直接和余杭也就是现今的杭州进行相连，直到此大运河彻底被建造好。</w:t>
      </w:r>
    </w:p>
    <w:p>
      <w:pPr>
        <w:ind w:left="0" w:right="0" w:firstLine="560"/>
        <w:spacing w:before="450" w:after="450" w:line="312" w:lineRule="auto"/>
      </w:pPr>
      <w:r>
        <w:rPr>
          <w:rFonts w:ascii="宋体" w:hAnsi="宋体" w:eastAsia="宋体" w:cs="宋体"/>
          <w:color w:val="000"/>
          <w:sz w:val="28"/>
          <w:szCs w:val="28"/>
        </w:rPr>
        <w:t xml:space="preserve">　　隋朝开凿大运河的故事虽然耗费大量的人力和物力，更是耗时长达六年，但是大运河给国家带来的积极影响也是非常巨大的。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大运河是由三个运河组成的，他们分别是京杭大运河、隋唐大运河、浙东大运河，那么开凿大运河的原因和条件分别是什么呢?　　</w:t>
      </w:r>
    </w:p>
    <w:p>
      <w:pPr>
        <w:ind w:left="0" w:right="0" w:firstLine="560"/>
        <w:spacing w:before="450" w:after="450" w:line="312" w:lineRule="auto"/>
      </w:pPr>
      <w:r>
        <w:rPr>
          <w:rFonts w:ascii="宋体" w:hAnsi="宋体" w:eastAsia="宋体" w:cs="宋体"/>
          <w:color w:val="000"/>
          <w:sz w:val="28"/>
          <w:szCs w:val="28"/>
        </w:rPr>
        <w:t xml:space="preserve">　　京杭大运河图片</w:t>
      </w:r>
    </w:p>
    <w:p>
      <w:pPr>
        <w:ind w:left="0" w:right="0" w:firstLine="560"/>
        <w:spacing w:before="450" w:after="450" w:line="312" w:lineRule="auto"/>
      </w:pPr>
      <w:r>
        <w:rPr>
          <w:rFonts w:ascii="宋体" w:hAnsi="宋体" w:eastAsia="宋体" w:cs="宋体"/>
          <w:color w:val="000"/>
          <w:sz w:val="28"/>
          <w:szCs w:val="28"/>
        </w:rPr>
        <w:t xml:space="preserve">　　根据资料所记载，京杭大运河之所以被开凿是因为在春秋战国时期，当时的吴王夫差为称霸中原，已经连续击败了好几个国家，只剩下当时的齐国还没有攻打，夫差怎么能允许他阻挡自己前进的脚步，所以他就利用当时有利的地理位置，从而开凿了京杭大运河以此来达到他运送军队北伐齐国的目的。</w:t>
      </w:r>
    </w:p>
    <w:p>
      <w:pPr>
        <w:ind w:left="0" w:right="0" w:firstLine="560"/>
        <w:spacing w:before="450" w:after="450" w:line="312" w:lineRule="auto"/>
      </w:pPr>
      <w:r>
        <w:rPr>
          <w:rFonts w:ascii="宋体" w:hAnsi="宋体" w:eastAsia="宋体" w:cs="宋体"/>
          <w:color w:val="000"/>
          <w:sz w:val="28"/>
          <w:szCs w:val="28"/>
        </w:rPr>
        <w:t xml:space="preserve">　　隋唐大运河被开凿的原因有三点：第一点:隋炀帝想利用大运河坐船到江南巡游;第二点：加强南北的交通运输，更好的巩固中央政权的统治地位;第三点：抑制江南经济的发展，提高其他地区的经济发展;第三点：促进各地区文化交流和融合。隋唐大运河能得以开凿成功的条件是：1、南朝以来，江南的经济发展迅速，可是隋朝的政治中心却在北方，所以开通运河是大势所趋的。2、前人留下的丰厚的财富。3、隋朝统一，政治逐渐的稳定起来。因此隋唐大运河在这些原因和条件下被开凿是必然的趋势。</w:t>
      </w:r>
    </w:p>
    <w:p>
      <w:pPr>
        <w:ind w:left="0" w:right="0" w:firstLine="560"/>
        <w:spacing w:before="450" w:after="450" w:line="312" w:lineRule="auto"/>
      </w:pPr>
      <w:r>
        <w:rPr>
          <w:rFonts w:ascii="宋体" w:hAnsi="宋体" w:eastAsia="宋体" w:cs="宋体"/>
          <w:color w:val="000"/>
          <w:sz w:val="28"/>
          <w:szCs w:val="28"/>
        </w:rPr>
        <w:t xml:space="preserve">　　浙东大运河被开凿的原因和条件较之前两个要简单的多，它之所以被开凿是因为它的地理条件比较优越，有很多的方便之处，而且开凿也比较容易。</w:t>
      </w:r>
    </w:p>
    <w:p>
      <w:pPr>
        <w:ind w:left="0" w:right="0" w:firstLine="560"/>
        <w:spacing w:before="450" w:after="450" w:line="312" w:lineRule="auto"/>
      </w:pPr>
      <w:r>
        <w:rPr>
          <w:rFonts w:ascii="宋体" w:hAnsi="宋体" w:eastAsia="宋体" w:cs="宋体"/>
          <w:color w:val="000"/>
          <w:sz w:val="28"/>
          <w:szCs w:val="28"/>
        </w:rPr>
        <w:t xml:space="preserve">　　开凿大运河的原因和条件在不同时期是不同的，但是无论是是怎样的原因和条件，对于现今的世界来说，他们的开凿都是宝贵的文化遗产。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2026-06-19T10:23:08+08:00</dcterms:created>
  <dcterms:modified xsi:type="dcterms:W3CDTF">2026-06-19T10:23:08+08:00</dcterms:modified>
</cp:coreProperties>
</file>

<file path=docProps/custom.xml><?xml version="1.0" encoding="utf-8"?>
<Properties xmlns="http://schemas.openxmlformats.org/officeDocument/2006/custom-properties" xmlns:vt="http://schemas.openxmlformats.org/officeDocument/2006/docPropsVTypes"/>
</file>