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揭秘:为什么东北三省的战略地位很重要</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东北在解放初...</w:t>
      </w:r>
    </w:p>
    <w:p>
      <w:pPr>
        <w:ind w:left="0" w:right="0" w:firstLine="560"/>
        <w:spacing w:before="450" w:after="450" w:line="312" w:lineRule="auto"/>
      </w:pPr>
      <w:r>
        <w:rPr>
          <w:rFonts w:ascii="宋体" w:hAnsi="宋体" w:eastAsia="宋体" w:cs="宋体"/>
          <w:color w:val="000"/>
          <w:sz w:val="28"/>
          <w:szCs w:val="28"/>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w:t>
      </w:r>
    </w:p>
    <w:p>
      <w:pPr>
        <w:ind w:left="0" w:right="0" w:firstLine="560"/>
        <w:spacing w:before="450" w:after="450" w:line="312" w:lineRule="auto"/>
      </w:pPr>
      <w:r>
        <w:rPr>
          <w:rFonts w:ascii="宋体" w:hAnsi="宋体" w:eastAsia="宋体" w:cs="宋体"/>
          <w:color w:val="000"/>
          <w:sz w:val="28"/>
          <w:szCs w:val="28"/>
        </w:rPr>
        <w:t xml:space="preserve">东北在解放初期是共和国的长子，为新中国的建设立下了汗马功劳。随着中国改革开放的脚步，这个曾经的共和国长子逐渐的淡出人们的视线。近两年随着东北经济的下滑。东北再次站在全国媒体的风口浪尖，大部分是对于东北经济的担忧，但不可否认，网络上也会有一些不和谐的声音，认为东北拖累的全国经济，也有部分人怀念满洲等等言论。东北作为中国领土不可分割的一部分，很多中国人都不知道东北的地理环境到底有多重要。甚至都分不清辽吉黑三省。比如说笔者认识的女性当中都有不知道黑龙江、吉林是哪里的当然这并不能说是这些人不爱国。只能说东北在中国的版图上地处边陲，所以不受重视也情有可原。</w:t>
      </w:r>
    </w:p>
    <w:p>
      <w:pPr>
        <w:ind w:left="0" w:right="0" w:firstLine="560"/>
        <w:spacing w:before="450" w:after="450" w:line="312" w:lineRule="auto"/>
      </w:pPr>
      <w:r>
        <w:rPr>
          <w:rFonts w:ascii="宋体" w:hAnsi="宋体" w:eastAsia="宋体" w:cs="宋体"/>
          <w:color w:val="000"/>
          <w:sz w:val="28"/>
          <w:szCs w:val="28"/>
        </w:rPr>
        <w:t xml:space="preserve">在近代史上，这片土地成为东北亚所有国家垂涎欲滴，虎视眈眈的土地。沙俄、日本、朝鲜韩国、甚至美国，为什么所有的国家都对东北这块土地如此看重？是什么让他们不惜花费巨大的代价也要得到这片土地?不管是从资源、地理环境还是从军事角度，占中国领土十分之一的东北大地都是极其重要的。如果从中国的地图上来看，东北三省确实处于中国版图的东北边陲，再加上气候寒冷，因此经常被成为边北、东陲等等形容边境的词都能用上。</w:t>
      </w:r>
    </w:p>
    <w:p>
      <w:pPr>
        <w:ind w:left="0" w:right="0" w:firstLine="560"/>
        <w:spacing w:before="450" w:after="450" w:line="312" w:lineRule="auto"/>
      </w:pPr>
      <w:r>
        <w:rPr>
          <w:rFonts w:ascii="宋体" w:hAnsi="宋体" w:eastAsia="宋体" w:cs="宋体"/>
          <w:color w:val="000"/>
          <w:sz w:val="28"/>
          <w:szCs w:val="28"/>
        </w:rPr>
        <w:t xml:space="preserve">但是我们如果去看东北亚地图或者世界地图的话，我们很容易能够看到东北三省在亚洲的地位。东北地处整个东北亚的中心，通过看图我们可以看出来，说东北闭塞其实是有失偏颇的，相对于华北和中国版图的其他土地，东北确实显得有些闭塞，但是放眼世界东北却是一个四通八达的地方。向北是俄罗斯，如果中国没有丢失外东北100多万平方公里的土地，我们则可以通过哈巴罗夫斯克，也就是我们曾经的伯力，走陆路到达白令海峡，穿越白令海峡就是美国的领土阿拉斯加。这里还有两个重要的地方，一个是现在俄罗斯重要的军港符拉迪沃斯托克，也就是我们的海参崴。</w:t>
      </w:r>
    </w:p>
    <w:p>
      <w:pPr>
        <w:ind w:left="0" w:right="0" w:firstLine="560"/>
        <w:spacing w:before="450" w:after="450" w:line="312" w:lineRule="auto"/>
      </w:pPr>
      <w:r>
        <w:rPr>
          <w:rFonts w:ascii="宋体" w:hAnsi="宋体" w:eastAsia="宋体" w:cs="宋体"/>
          <w:color w:val="000"/>
          <w:sz w:val="28"/>
          <w:szCs w:val="28"/>
        </w:rPr>
        <w:t xml:space="preserve">西南方向通过山海关则进入中国的内地，也正是因为山海关的建立，人为的将东北和华北分开了。向东和东南方向，则是朝鲜半岛的朝鲜和韩国，以及日本。无论是向东西南北，东北到达俄罗斯、蒙古、朝鲜、韩国、日本甚至是美国的直线距离都是非常近的。所以说我们不去管东北的土地有多么富饶、物产有多么丰富、地域有多么辽阔。但就从地理环境上来看东北就是一个极其重要的地方。这也是过去中国周边的列强们无一不对东北垂涎欲滴的重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2026-03-10T04:56:50+08:00</dcterms:created>
  <dcterms:modified xsi:type="dcterms:W3CDTF">2026-03-10T04:56:50+08:00</dcterms:modified>
</cp:coreProperties>
</file>

<file path=docProps/custom.xml><?xml version="1.0" encoding="utf-8"?>
<Properties xmlns="http://schemas.openxmlformats.org/officeDocument/2006/custom-properties" xmlns:vt="http://schemas.openxmlformats.org/officeDocument/2006/docPropsVTypes"/>
</file>