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反清复明是什么组织 反清复明的口号是什么</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w:t>
      </w:r>
    </w:p>
    <w:p>
      <w:pPr>
        <w:ind w:left="0" w:right="0" w:firstLine="560"/>
        <w:spacing w:before="450" w:after="450" w:line="312" w:lineRule="auto"/>
      </w:pPr>
      <w:r>
        <w:rPr>
          <w:rFonts w:ascii="宋体" w:hAnsi="宋体" w:eastAsia="宋体" w:cs="宋体"/>
          <w:color w:val="000"/>
          <w:sz w:val="28"/>
          <w:szCs w:val="28"/>
        </w:rPr>
        <w:t xml:space="preserve">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组织大大小小有很多，其中发展势力较大的主要有几个。第一个是郑成功抗清军队，在东南沿海一带聚集和发展的南明军成为了反清抗明的主力军。郑成功祖辈都是明朝将领，在东南沿海一带有很高的威望，曾经北伐抗清，一度和清朝形成对峙局面，但最终战败，退守台湾。第二个是以宗教形势发展的反清复明组织，领袖为陈永华。他以宗教信仰作掩护，实则是反清复明的秘密组织。尊郑成功为大哥，在清朝统治中发展，之后还发展出了许多秘密组织，其中一个就是反清复明的社会势力天地会。第三个势力大的反清势力就是朝鲜的李朝统治。</w:t>
      </w:r>
    </w:p>
    <w:p>
      <w:pPr>
        <w:ind w:left="0" w:right="0" w:firstLine="560"/>
        <w:spacing w:before="450" w:after="450" w:line="312" w:lineRule="auto"/>
      </w:pPr>
      <w:r>
        <w:rPr>
          <w:rFonts w:ascii="宋体" w:hAnsi="宋体" w:eastAsia="宋体" w:cs="宋体"/>
          <w:color w:val="000"/>
          <w:sz w:val="28"/>
          <w:szCs w:val="28"/>
        </w:rPr>
        <w:t xml:space="preserve">　　朝鲜旧臣对明朝忠诚，在清朝时期清朝统治者在朝鲜扶植的傀儡统治者被反清大臣毒死。李朝君臣在清朝统治时期，表面称臣于清朝，实际上在国内仍然沿用明朝历法，还积极扩充军事实力，曾经策划连同中国南方抗清势力联合攻击清朝计划，但未能实现。</w:t>
      </w:r>
    </w:p>
    <w:p>
      <w:pPr>
        <w:ind w:left="0" w:right="0" w:firstLine="560"/>
        <w:spacing w:before="450" w:after="450" w:line="312" w:lineRule="auto"/>
      </w:pPr>
      <w:r>
        <w:rPr>
          <w:rFonts w:ascii="宋体" w:hAnsi="宋体" w:eastAsia="宋体" w:cs="宋体"/>
          <w:color w:val="000"/>
          <w:sz w:val="28"/>
          <w:szCs w:val="28"/>
        </w:rPr>
        <w:t xml:space="preserve">　　反清复明组织还包括了西南地区，以及部分抗清将领势力。汉族同满族的斗争在历史上持续了很长的一段时间。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是由汉族统治的封建王朝，满军入关的时候灭亡了明朝，建立清朝。清朝由满族人统治，并且对汉族人实行高压政策，对于权力职位拒绝汉族人担任，实行文字狱，对南方许多地方进行屠城等一系列措施。这些引起了汉族人强烈的反抗，并形成了反清复明的组织。反清复明口号也深入人心，广为传播。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为了反清复明，早期的时候郑成功带领的海军势力，主动进攻清军但是最终还是失败了。西南反清势力也被瓦解，清朝统治了中国大部分地区。到了清朝中期，民间宗教组织发展而来的社会势力天地会也打出了反清复明口号。这个口号可以看出当时主要是社会中下层百姓对抗清朝的活动，与复明没有太多关联。这个口号的意义更多是明朝残留的上层旧臣对中下层反清的扶持以及希望提供政治地位的愿望。清朝征服汉族的时候给汉人带来沉重的打击，因此反清复明口号能够广泛的深入人心得到响应，具有很大的号召力。后来的吴三桂反叛清朝就是打着反清复明的旗子来顺应人心，但其实与复兴明朝并无多大联系了。朝鲜的反清复明也只是代表和清朝的对抗，为了得到更好的利益瓦解清朝的统治。</w:t>
      </w:r>
    </w:p>
    <w:p>
      <w:pPr>
        <w:ind w:left="0" w:right="0" w:firstLine="560"/>
        <w:spacing w:before="450" w:after="450" w:line="312" w:lineRule="auto"/>
      </w:pPr>
      <w:r>
        <w:rPr>
          <w:rFonts w:ascii="宋体" w:hAnsi="宋体" w:eastAsia="宋体" w:cs="宋体"/>
          <w:color w:val="000"/>
          <w:sz w:val="28"/>
          <w:szCs w:val="28"/>
        </w:rPr>
        <w:t xml:space="preserve">　　反清口号后期成为民间表达对清朝统治者不满的口号，是农民阶层的反抗清朝统治体现。在当时的社会环境中，这个口号也无法得到真正的实现。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2026-03-10T08:15:08+08:00</dcterms:created>
  <dcterms:modified xsi:type="dcterms:W3CDTF">2026-03-10T08:15:08+08:00</dcterms:modified>
</cp:coreProperties>
</file>

<file path=docProps/custom.xml><?xml version="1.0" encoding="utf-8"?>
<Properties xmlns="http://schemas.openxmlformats.org/officeDocument/2006/custom-properties" xmlns:vt="http://schemas.openxmlformats.org/officeDocument/2006/docPropsVTypes"/>
</file>