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明英宗被俘虏回来后是如何重新登上帝位的?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泰八年(公元1457年)正月十三，当石亨奉命代行祭祀事宜时，亲眼看到景泰皇帝卧榻不起，两目无光。凭着特有的政治敏感，石亨预感到景泰已是油尽灯枯，去日无多一个改朝换代的时刻就要到来——一旦景泰死去。当场就会爆发举国无主的危机!而要迅速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八年(公元1457年)正月十三，当石亨奉命代行祭祀事宜时，亲眼看到景泰皇帝卧榻不起，两目无光。凭着特有的政治敏感，石亨预感到景泰已是油尽灯枯，去日无多一个改朝换代的时刻就要到来——一旦景泰死去。当场就会爆发举国无主的危机!而要迅速填补这种权力真空，只有两条途径:要么复立沂王为太子，并以最快的速度即位;要么拥立太上皇为皇帝。前者正是群臣日前所关心和期望的，这样即使赶在景泰死前复储成功，僧多粥少。自己也捞不到多少好处。而如果爆出冷门，拥立太上皇复辟成功，则为罕世奇助，富贵立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石亨顿时感到血脉流动加速，心脏毫无规则地乱跳起来。又一思，景泰虽然气若游丝，毕竟还有一口热气，威势仍然咄咄逼人，事成固然惠及子孙，一旦事败，就会人头落地且祸及满门。但这一梢纵即逝的闪念立即又被无边的富贵所遮掩。最后，石亨决定以身家性命为筹码，拥立太上皇重登大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事不宜迟，一定要抢在群臣之前动手。当天夜里，石亨秘密约请都督张轨、左都御史杨善、太监曹吉祥，在左副都御史徐有贞家中秘密集会。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石亨四处张望了一下，压低声音说道:“皇上大病不起，行将归天，现在储位空悬，人心不安。依各位兄弟之见，是复立沂王为太子，还是拥立上皇复位?”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石亨的声音已经降低到了最低分贝，但在与会者听来，不啻于一声惊雷，待到平静下来，每个人心中都已经明百了这次秘密聚会的重大意义，而每个人又都几乎为石亨天才的构想激动不已。曾因南迁之议而久遭压抑的徐有贞，按捺不住一腔激愤，气呼呼地说道:“上皇御宇天下十四年，万民拥护，亲率六师出征，为的是国家的利益。如今放着现成的皇帝不问，却在为立储复储纠缠不休，都他妈读书读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太监曹吉祥听后，禁不住拍手喝彩:“石公高明，的确不失为一著妙棋。我辈惭愧!”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轮到张轨和杨善表态了，但二人欲言又止，犹像不决。徐有贞见状，不惜以谎言进一步鼓动:“二位兄台难道没有听说过，于谦、王文已经派人前去迎立襄王世子了吗?他们若是占据拥截之功，我等又何以容身?”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一席话终于打消了张轨和杨善的顾虑，都表示为了国家的利益，豁出去了。经过进一步密议，决定分头行动，定于十七日早朝时，抢在景泰临朝之前行动，拥立上皇重新登位。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为了提高此次行动的合法性，石亨又密令曹太监伺机密告于太后，求得太后的支持。孙太后其实连做梦都盼着儿子复出江湖，如今梦就要圆了，自然是高兴得满脸开花，表示大力支持。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石亨、徐有贞等人紧锣密鼓地策划太上皇复位之时，于谦等一千糊涂的臣子，却仍然在复立沂王为太子的问题上争论不休，经过一番或明或暗的较量，于谦等人的复储之议终于占据了上风。直到正月十六日，上百名大臣情愿或不情堪地在联名奏折上签下名字，准备次日早朝时，从国家的长治久安为切入点.与景泰好好理论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夜幕的降临，石亨等人再度秘密聚会于徐有贞家中。尽管这只是一个平静无波，看似千篇一律的夜晚，但在石、徐等人的眼中，却又是一个极度恐惧又极度幸福的夜晚，功成则鲜花美洒，富贵荣华，失败则人头落地，万劫不复。但无论如何，成功与失败的概率务占一半。既然己经骑虎难下，既然已经别无选择，那就只有闭着眼睛走下去.是祸是福，是死是活，就看天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细节都经反复推敲后.石亨心里还是在打鼓，又让徐有贞夜说天象，预测吉凶。徐有贞似模假样地在屋顶上观察了一会儿，随后又神神秘秘回到屋内，闭目演示了一番后，突然腔调一变，模仿若被黄鼠狼附体的声音说道:“紫薇星已有星变，今夜之事，天助成功，你们就不要客气，放心给我去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石亨等人走后.徐有贞把家人召集在一起，神色庄严地说进:“我已观过天象，今夜当有易主之变，你们放心守在家中，静等找的好消息吧!”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话音未落，妻子早已呜咽失声，死死拖住徐有贞不放，边哭边骂:“去你的什么拘屁天象，瓦刺人入侵京城之前，你说什么‘荧惑入南斗’，逼着我们母子千里逃命，白白跑了一越苏州，现在又来了个什么‘易主之变’一旦事败，这满门老小岂不全成了你的替罪羊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老徐早己把全家的生死置之度外，他心一横，牙一咬一脚将妻子跳翻在地，厉声说道:“建奇功，立伟业，就在今夜。功成则社稷之福，功败则家族之祸。回来，找是人!回不来，我就是鬼!“言毕，一头扎入暗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鼓时分，石亨以夜巡为由，率领千余名兵士来到南宫门外。由于宫门铁锢牢密，一时难以推开。心如火焚的徐有贞喝令取来巨木，撞门而入。英宗虽然事先有一定的心理准备，但一见呼呼隆隆涌进的大队人马，还是冷不防吓了一跳，不知道其中又有什么变故，禁不住心惊肉跳，浑身哆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“陛下，事不宜迟.请即登辇上殿!”徐有贞抢步上前，将英宗扶进辇中，迅速撤离南宫。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一行接近东华门时，被守门禁军厉声喝止，队伍被逼停止。英宗知道，仅凭石亨一个武清侯的名号，是诓不开禁城之门的，于是静了静神，挑动门帘.高声喝进:“太上皇在此，立即开启城门!”守门将上近前一看，车辇中赫然端坐着太上皇!立即跪倒一片，叩拜礼毕，开门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进人东华门后，车辇载着英宗直人奉天殿，两阶武士上前阻止，被英宗疾声喝退。进入大殿，石亨、徐有贞等人立即搀扶英宗入座，随后对英宗三拜九叩，齐声高呼万岁。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此时已是正月十七日凌晨时分，按照景泰的旨意，今日他将带病临朝，所以群臣都起了个大早，在偏殿等待上朝。突然，奉天搬连续传来呼喊声、呵叱声.群臣正自惊愕之际，突听钟鼓轰鸣，继而各门大开。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按照事先的谋划.太上皇进人奉天殿后，提前鸣钟，抢在景泰之前临朗。一旦上皇临御成为事实，复辟之举即可宜布大功告成，景泰纵有通天本领，也回天无力，难以扭转乾坤。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声响过，群臣匆忙奔上殿去，但见殿上戒备森严，其相异于往常，将士执刀握剑，如临大敌，又有四名全副武装的武士分列御座两侧。群臣抬头看时，无不大惊失色，不自觉地揉搓自己的眼睛——原来，高踞御座之上的，并不是当朝皇帝景泰爷，而是被幽禁南宫七年之久的太上皇!文武群臣还没有从惊孩中回过神来，徐有贞突如其来的一声厉喝，又像炸雷一样滚过:“太上皇复正大位了，百官立即叩拜—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变起仓碎，群臣相互对望，但事已至此，无人敢于抗拒，只好分班排班，依次跪伏，高呼万岁。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武群臣朝拜礼毕，英宗高悬的一颗心终于落下。面对懵懵懂懂而又惊恐万状的群臣，英宗用手指着徐有贞等人，缓缓说道:“他们因为皇帝有病而迎联复位，这也是为国家未来着想，你们不要有太多的想法，仍旧用心办事，联会像从前一样善待你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乎是在英宗临朝接受群臣祝贺的同时，刚刚从病榻上挣扎着要下来，准备临朝的景泰，突闻钟鼓轰鸣，开始以为是视听造成的幻觉，但当此起彼伏的“万岁”之声清晰传来时，景泰病态发亮的股上居然露出古怪的笑念。就在这时，一队锦衣卫已破门而人，把景泰强行从病榻上拖走，随后幽禁于西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景泰被软禁的同时，兵部尚书于谦、大学士王文也被当场拿下，锁进锦衣卫大牢;景秦身边的心腹太监王诚、舒良等人一并下狱问罪。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石亨、徐有贞等人一手策划的政变至此大获成功，幽禁南宫七年之久的太上皇英宗，终于得以重见天日，顺利登上了魂牵梦烧的皇帝宝座。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这一成功的宫廷政变，史称“夺门之变”。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