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隋炀帝陵为什么会出现在垃圾堆里 他们为什么会被废弃在那里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习俗中，都会为逝者挑选风水好的地方予以安葬，但谁也想象不到，数千年之后会有何遭遇。听说过民间有种地找到古墓的故事，还真没听说过，会在废弃的垃圾场找到古墓。这种可能性实在太小了，最不可思议的是，这里还是隋炀帝的墓室。　　实在是太巧合了...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习俗中，都会为逝者挑选风水好的地方予以安葬，但谁也想象不到，数千年之后会有何遭遇。听说过民间有种地找到古墓的故事，还真没听说过，会在废弃的垃圾场找到古墓。这种可能性实在太小了，最不可思议的是，这里还是隋炀帝的墓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是太巧合了，604年的时候开始即皇帝位，执政期间，可以说是政绩和暴政都很突出。很难准确的评价个人，毕竟去世之前就留有很多谜团，大运河就是在他主持下进行的。还包括大家所熟知的“丝绸之路”，但是在对待自己子民的时候，简直就是滥用民力，最后致使生产遭到严重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的战乱使得平民难以生存，直接导致爆发叛乱，最后在农民军的打压之下，618年在扬州被人杀害。既然朝代已经不复存在，肯定没有愿意安葬这位可怜的帝王，就差别丢到野外了。还好妻子念在多年夫妻之恩，连夜做了简易棺材将其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于在皇后去世之后，大家发自善心将两位夫妻俩进行合葬。此后就无法考证具体墓穴所在位置，因此也成为大家心中的谜团。直至2013年4月才被大家所熟知，陵墓是在位于扬州市区被遗弃的垃圾场，其实是被一家房地产公司的工人所配发现。当时正准备清理这些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是在无意间，发现这里有2座古墓，此时肯定不能乱动，毕竟这些基本常识大家都是有所了解。随即停止工作，开始上报政府，4月12日专家赶赴现场进行挖掘，在墓志铭上可见清晰的“隋故炀帝墓志”。看来已经很明确了，终于又化解了一个历史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于在随后的挖掘中，还发现了陪葬的金铜首饰。很明显这些都是古代帝王，去世之后才会使用的器件，专家终于可以断定，另一侧墓室中躺着的肯定是萧皇后。此时神秘的面纱终于再次被揭开，此时不敢相信，帝王的陵墓竟然只有30平米。和那些奢华的帝王陵显然无法比较，实在是令人为之感到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十分巧合的是，这家房地产公司的老板叫杨勇，听到这里实在是难以置信，当年杨广的大哥就是名叫杨勇，当年就是被自己所害，此时眼前的尴尬谁有可以解释?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