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风流皇帝宠幸妃嫔的十种方法，古代侍寝真不简单！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每个皇帝都有后宫佳丽无数，那每晚如何选择妃嫔侍寝呢？我们知道清朝有翻牌子一说，敬事房每晚准备好牌子，皇帝翻谁的就选择谁侍寝。除了清朝有这种规定，中国封建社会两千多年，别的朝代又是怎么选择的呢？作为妃嫔，究竟又该如何从后宫三千佳丽中脱颖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每个皇帝都有后宫佳丽无数，那每晚如何选择妃嫔侍寝呢？我们知道清朝有翻牌子一说，敬事房每晚准备好牌子，皇帝翻谁的就选择谁侍寝。除了清朝有这种规定，中国封建社会两千多年，别的朝代又是怎么选择的呢？作为妃嫔，究竟又该如何从后宫三千佳丽中脱颖而出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一、“羊车望幸”法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羊车望幸”的发明者是晋武帝司马炎同志。史载司马炎后宫宫女众多，有粉黛近万，因此，每天晚上到底要临幸哪个妃子，就成为一个让他十分头疼的问题。于是他想出一个办法，就是坐着羊车，让羊在宫苑里随意行走，羊车停在哪里他就在哪里宠幸嫔妃。于是有个宫人便把竹枝插在门上，把盐水洒在地上，羊因为喜欢盐水的味道，停下吃食，于是羊车就停在她的宫门口。这个故事出自晋书卷三十一，因为这个故事，后人把希望得到别人的重视或者宠爱，就称为“羊车望幸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二、“投钱赌寝”法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投钱赌寝”的发明者是唐玄宗李隆基同志。唐玄宗李隆基是出了名的风流皇帝，在开元、天宝年间，后宫美女多达四万，真不知怎样安排她们为他服务。于是，玄宗想出了一个办法，每天将一群妃嫔集中在一起，让她们掷金钱投骰子，投中者中最优胜者，当夜侍寝。私下里宦官把“骰子”称为锉角媒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三、“蝶幸”、“萤幸”法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宗不愧为一代风流皇帝，在选妃侍寝工作中也是不断创新，不久又发明了“蝶幸”法、“萤幸”法、“香幸”法等。春秋季节，玄宗令后宫妃嫔们在门前栽花，他追随着一只蝴蝶走，蝴蝶落在谁的门前，当晚便宿在该处，称此法为“蝶幸”。到了夏天，又使妃嫔们竞相扑捉流萤，以先得萤虫者受幸，称之为“萤幸”法。向妃嫔发射香囊，以中者得幸，即为“香幸”法等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四、“风流箭中”法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宗他发明了一种风流箭，用意也是决定侍寝之事。用竹皮做弓，纸做箭，纸中间密贮龙麝末香。后宫妃嫔们聚在一起，敬宗搭箭一射，中箭者浓香触体，了无痛楚，夜中侍寝。当时宫中有俗语：“风流箭中的人人愿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五、“托梦自荐”法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嫔妃也会很巧妙地向皇帝自荐。而“托梦自荐”法的发明者是宋真宗妃子李宸妃。有一次，宋真宗偶尔经过时想要洗手，李宸妃赶紧抓住这个机会，巴结地端起盥洗器具前去服待。皇上见她肤色润美，就与她聊了起来。她趁机对宋真宗说，昨晚忽然梦见了一个羽衣之士，光着脚从天而降，对我说：给你生个儿子。而此时的真宗正为没有儿子而犯愁，听了李宸妃的话之后，挺高兴地说，我来成全你吧!李宸妃因此而得幸，果然于隔年就生下了皇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六、“姐妹引荐”法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有时嫔妃之间也会相互引荐。历史上利用“姐妹引荐”法得益的典型案例要数宋高宗赵构的生母韦妃了。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七、“皇帝误幸”法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帝王的糊涂加上宠妃的任性，会闹出所谓误幸之事。上面提到的徽宗临幸韦氏，可以说是在乔贵妃的帮助下借徽宗酒醉而成就了韦氏，也算是徽宗的误幸之事。然而，早在西汉时期，汉景帝也干了一件类似的事情。话说有一夜，汉景帝欲召幸程姬，偏巧程姬有月事，不愿侍寝，就把自己的侍者唐儿打扮一番去见景帝。景帝喝得酩酊大醉，真假莫辩，以为唐儿就是程姬，一番恩受缠倦之后，便使唐儿怀孕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八、“以词述怨”法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嫔妃得到陪睡的机会纯粹是歪打正着。“以词述怨”说的是元顺帝淑妃程一宁的事情。程一宁是元顺帝时的七贵之一，是“位在皇后之下，而权则重于禁宫”的宠妃。传说，她是以歌哀怨宫词得幸的。程一宁在得宠之前，怒愤颇多，时常在夜深人静之际，登楼倚栏，唱出词意哀怨的宫词，唱得音语咽塞，情极悲怆。有几次，恰好被元顺帝听见。顺帝深受感动，对人说：“闻之使人不能不凄怆，深宫中有人愁恨如此，谁得而知，盖不遇者亦众也。”于是，就驾车往程一宁的住所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九、“铺宫焚香”法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后宫，每日天渐黑时，嫔妃所住的宫门前，都挂起两只红纱笼灯。皇帝临幸某宫，则该宫门上的灯卸下来，表示皇帝已选定寝宿的地方。于是，负责巡街的宦官，传令其他各宫均卸灯寝息。失意的嫔妃们只得灭掉希求宠幸的红纱笼，明晚再重新挂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十、“翻牌悬灯”法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嫔妃侍寝与各代不同，不再是皇帝亲自登门。清代皇帝自有一套制度。每日晚膳时，决定哪一个妃子当晚侍寝。每个妃子都有一块绿头牌，牌面上是该妃子的姓名。备晚膳时，敬事房太监将十余块或数十块绿头牌放在一个大银盘中，谓之膳牌。皇帝晚膳用完，太监举盘跪在皇帝面前。如果皇帝没有兴致，则说声“去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