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黄帝铸鼎于荆山 华夏部族著名首领黄帝墓在哪</w:t>
      </w:r>
      <w:bookmarkEnd w:id="1"/>
    </w:p>
    <w:p>
      <w:pPr>
        <w:jc w:val="center"/>
        <w:spacing w:before="0" w:after="450"/>
      </w:pPr>
      <w:r>
        <w:rPr>
          <w:rFonts w:ascii="Arial" w:hAnsi="Arial" w:eastAsia="Arial" w:cs="Arial"/>
          <w:color w:val="999999"/>
          <w:sz w:val="20"/>
          <w:szCs w:val="20"/>
        </w:rPr>
        <w:t xml:space="preserve">来源：网络  作者：柔情似水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在历史上有黄帝在荆山铸鼎一说。但是这个说法中本身就存在很多问题，尤其是关于“荆山”到底是哪个荆山，争论是很多的。我们就看一下黄帝铸鼎于荆山的各种说法吧。　　　　荆山图　　一般来说，无论是人还是地点，经过历史的演变，会使一个名字出现在多个...</w:t>
      </w:r>
    </w:p>
    <w:p>
      <w:pPr>
        <w:ind w:left="0" w:right="0" w:firstLine="560"/>
        <w:spacing w:before="450" w:after="450" w:line="312" w:lineRule="auto"/>
      </w:pPr>
      <w:r>
        <w:rPr>
          <w:rFonts w:ascii="宋体" w:hAnsi="宋体" w:eastAsia="宋体" w:cs="宋体"/>
          <w:color w:val="000"/>
          <w:sz w:val="28"/>
          <w:szCs w:val="28"/>
        </w:rPr>
        <w:t xml:space="preserve">　　在历史上有黄帝在荆山铸鼎一说。但是这个说法中本身就存在很多问题，尤其是关于“荆山”到底是哪个荆山，争论是很多的。我们就看一下黄帝铸鼎于荆山的各种说法吧。　　</w:t>
      </w:r>
    </w:p>
    <w:p>
      <w:pPr>
        <w:ind w:left="0" w:right="0" w:firstLine="560"/>
        <w:spacing w:before="450" w:after="450" w:line="312" w:lineRule="auto"/>
      </w:pPr>
      <w:r>
        <w:rPr>
          <w:rFonts w:ascii="宋体" w:hAnsi="宋体" w:eastAsia="宋体" w:cs="宋体"/>
          <w:color w:val="000"/>
          <w:sz w:val="28"/>
          <w:szCs w:val="28"/>
        </w:rPr>
        <w:t xml:space="preserve">　　荆山图</w:t>
      </w:r>
    </w:p>
    <w:p>
      <w:pPr>
        <w:ind w:left="0" w:right="0" w:firstLine="560"/>
        <w:spacing w:before="450" w:after="450" w:line="312" w:lineRule="auto"/>
      </w:pPr>
      <w:r>
        <w:rPr>
          <w:rFonts w:ascii="宋体" w:hAnsi="宋体" w:eastAsia="宋体" w:cs="宋体"/>
          <w:color w:val="000"/>
          <w:sz w:val="28"/>
          <w:szCs w:val="28"/>
        </w:rPr>
        <w:t xml:space="preserve">　　一般来说，无论是人还是地点，经过历史的演变，会使一个名字出现在多个地方。荆山也是如此，我国有多个荆山。所以关于黄帝铸鼎的荆山很难确定。在史记中，曾有好几次提到黄帝铸鼎在荆山下。根据史记的记载来看，黄帝铸鼎的荆山应该是位于岐山东部到黄河中部的那个荆山。</w:t>
      </w:r>
    </w:p>
    <w:p>
      <w:pPr>
        <w:ind w:left="0" w:right="0" w:firstLine="560"/>
        <w:spacing w:before="450" w:after="450" w:line="312" w:lineRule="auto"/>
      </w:pPr>
      <w:r>
        <w:rPr>
          <w:rFonts w:ascii="宋体" w:hAnsi="宋体" w:eastAsia="宋体" w:cs="宋体"/>
          <w:color w:val="000"/>
          <w:sz w:val="28"/>
          <w:szCs w:val="28"/>
        </w:rPr>
        <w:t xml:space="preserve">　　而且根据分析，这个荆山也就是各种古书中提到的雍州荆山。雍州荆山可以说是当时的一个中心区，有许多重要的故事都会与它有关系。例如，大禹导山导水与它有关。所以，当时黄帝在那里铸鼎也是很有可能的。另外，多看古书的人会发现，有一些古书中，还有关于荆山的具体位置的记载，说荆山是在怀德县，也就是现在的富平县关乡古城这一块上。</w:t>
      </w:r>
    </w:p>
    <w:p>
      <w:pPr>
        <w:ind w:left="0" w:right="0" w:firstLine="560"/>
        <w:spacing w:before="450" w:after="450" w:line="312" w:lineRule="auto"/>
      </w:pPr>
      <w:r>
        <w:rPr>
          <w:rFonts w:ascii="宋体" w:hAnsi="宋体" w:eastAsia="宋体" w:cs="宋体"/>
          <w:color w:val="000"/>
          <w:sz w:val="28"/>
          <w:szCs w:val="28"/>
        </w:rPr>
        <w:t xml:space="preserve">　　另外，还有大量的资料也表明了黄帝铸鼎的荆山就是怀德县的荆山。包括仓颉陪黄帝南巡，之所以叫南巡，是因为当时荆山一带属于黄帝所统辖区域内的中心位置，而洛南又在荆山的南部，所以要南巡。</w:t>
      </w:r>
    </w:p>
    <w:p>
      <w:pPr>
        <w:ind w:left="0" w:right="0" w:firstLine="560"/>
        <w:spacing w:before="450" w:after="450" w:line="312" w:lineRule="auto"/>
      </w:pPr>
      <w:r>
        <w:rPr>
          <w:rFonts w:ascii="宋体" w:hAnsi="宋体" w:eastAsia="宋体" w:cs="宋体"/>
          <w:color w:val="000"/>
          <w:sz w:val="28"/>
          <w:szCs w:val="28"/>
        </w:rPr>
        <w:t xml:space="preserve">　　根据上面的大量资料显示，黄帝铸鼎于荆山，这个荆山是怀德县的可能性比较大。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墓又称为黄帝陵，是中华民族始祖轩辕氏的陵墓，，1961年时，国务院将位于陕西延安市黄陵县北桥山的黄帝列为第一批国家重点文物保护单位。此后，黄帝墓便有了“天下第一陵墓”的美称。在司马迁所著《史记》一书中，第一次记载了有关黄帝墓的概况。　　</w:t>
      </w:r>
    </w:p>
    <w:p>
      <w:pPr>
        <w:ind w:left="0" w:right="0" w:firstLine="560"/>
        <w:spacing w:before="450" w:after="450" w:line="312" w:lineRule="auto"/>
      </w:pPr>
      <w:r>
        <w:rPr>
          <w:rFonts w:ascii="宋体" w:hAnsi="宋体" w:eastAsia="宋体" w:cs="宋体"/>
          <w:color w:val="000"/>
          <w:sz w:val="28"/>
          <w:szCs w:val="28"/>
        </w:rPr>
        <w:t xml:space="preserve">　　黄帝陵墓</w:t>
      </w:r>
    </w:p>
    <w:p>
      <w:pPr>
        <w:ind w:left="0" w:right="0" w:firstLine="560"/>
        <w:spacing w:before="450" w:after="450" w:line="312" w:lineRule="auto"/>
      </w:pPr>
      <w:r>
        <w:rPr>
          <w:rFonts w:ascii="宋体" w:hAnsi="宋体" w:eastAsia="宋体" w:cs="宋体"/>
          <w:color w:val="000"/>
          <w:sz w:val="28"/>
          <w:szCs w:val="28"/>
        </w:rPr>
        <w:t xml:space="preserve">　　根据史料记载，最早前来黄帝墓举行祭祀活动开始于公元前442年。西汉武帝曾率领十八万大军前往这里举行祭祀活动，以示让炎黄子孙传承黄帝精神。后来，历代皇帝都会修葺黄帝墓，以示中华民族的强盛不衰。黄帝陵墓位于桥山山顶的中间，呈现坐北朝南的走势。根据测量，黄帝墓共高3.5米，周长共计48米，占地面积大约为200平方米。</w:t>
      </w:r>
    </w:p>
    <w:p>
      <w:pPr>
        <w:ind w:left="0" w:right="0" w:firstLine="560"/>
        <w:spacing w:before="450" w:after="450" w:line="312" w:lineRule="auto"/>
      </w:pPr>
      <w:r>
        <w:rPr>
          <w:rFonts w:ascii="宋体" w:hAnsi="宋体" w:eastAsia="宋体" w:cs="宋体"/>
          <w:color w:val="000"/>
          <w:sz w:val="28"/>
          <w:szCs w:val="28"/>
        </w:rPr>
        <w:t xml:space="preserve">　　从外观来看，黄帝墓呈现扁球形状，直径大约为16米，是用黄土构建而成。黄帝陵墓下方为方形的墓台，以此显示出黄帝陵墓的庄严性。其实这样修建黄帝墓具有很强的象征意义。上方为半圆，下方为方形，以示“天圆地方”的意义。</w:t>
      </w:r>
    </w:p>
    <w:p>
      <w:pPr>
        <w:ind w:left="0" w:right="0" w:firstLine="560"/>
        <w:spacing w:before="450" w:after="450" w:line="312" w:lineRule="auto"/>
      </w:pPr>
      <w:r>
        <w:rPr>
          <w:rFonts w:ascii="宋体" w:hAnsi="宋体" w:eastAsia="宋体" w:cs="宋体"/>
          <w:color w:val="000"/>
          <w:sz w:val="28"/>
          <w:szCs w:val="28"/>
        </w:rPr>
        <w:t xml:space="preserve">　　除此之外，黄帝墓前还立有一块石碑，上面写着“桥山龙驭”四个大字。从字面意思来看，是说黄帝在桥山下升天。传说，黄龙带着黄帝上天时，经过了陕西桥山，看见百姓们痛哭流涕。黄帝非常悲伤，便从黄龙背上下来安慰百姓，百姓们抓住黄帝的衣服请求他不要走。但是，黄龙最终将黄帝带走了。百姓们便把黄帝的衣服做成了衣冠冢，以此修成了黄帝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提到黄帝和玉帝，这是在中国被人熟知的两个人物。那么两个人是不是同一个人?两个人有什么区别和联系呢?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两个人并不是同一个人，但是存在着一定的联系，一个是天界的最高统治者，一个是人类的始祖。先说黄帝，他跟炎帝并称为中国民族的始祖，现在被大多数认同的是黄帝出生在现在的河南新郑，死后埋葬在陕西的黄陵县，这也是人们传说中的拜祖到河南新郑，祭祖到陕西黄陵的说法的来源。黄帝是古代历史中传说中的人物，其中不得不提到的是黄帝经过大量的艰苦努力赢得了部落之间的战争，最终统一了中华民族各个部落，并且创造了文字，医学等伟大的人类文明。</w:t>
      </w:r>
    </w:p>
    <w:p>
      <w:pPr>
        <w:ind w:left="0" w:right="0" w:firstLine="560"/>
        <w:spacing w:before="450" w:after="450" w:line="312" w:lineRule="auto"/>
      </w:pPr>
      <w:r>
        <w:rPr>
          <w:rFonts w:ascii="宋体" w:hAnsi="宋体" w:eastAsia="宋体" w:cs="宋体"/>
          <w:color w:val="000"/>
          <w:sz w:val="28"/>
          <w:szCs w:val="28"/>
        </w:rPr>
        <w:t xml:space="preserve">　　玉帝，又被称为玉皇大帝，全称为昊天金阙无上至尊自然妙有弥罗至真玉皇上帝。在中国道教的传说中，玉帝经过了不断的磨砺才成就了自己的地位，所以也是所有神仙的头领，在道教体系中，玉皇大帝拥有至高无上的权利，是王权最高的拥有者，庄严肃穆，开化万物。但是从另外一个角度来讲，玉帝也是从人开始经过不断的修炼和磨砺才成就到现在的，所以玉帝也是由人到神修炼过程中最高可以达到的境界。</w:t>
      </w:r>
    </w:p>
    <w:p>
      <w:pPr>
        <w:ind w:left="0" w:right="0" w:firstLine="560"/>
        <w:spacing w:before="450" w:after="450" w:line="312" w:lineRule="auto"/>
      </w:pPr>
      <w:r>
        <w:rPr>
          <w:rFonts w:ascii="宋体" w:hAnsi="宋体" w:eastAsia="宋体" w:cs="宋体"/>
          <w:color w:val="000"/>
          <w:sz w:val="28"/>
          <w:szCs w:val="28"/>
        </w:rPr>
        <w:t xml:space="preserve">　　黄帝和玉帝都是古代历史中传说中的人物，也都是通过种种的努力和磨砺才能达到的。两者的共通之处就是不断的磨砺才取得那么高的成就的.。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2026-10-06T17:24:17+08:00</dcterms:created>
  <dcterms:modified xsi:type="dcterms:W3CDTF">2026-10-06T17:24:17+08:00</dcterms:modified>
</cp:coreProperties>
</file>

<file path=docProps/custom.xml><?xml version="1.0" encoding="utf-8"?>
<Properties xmlns="http://schemas.openxmlformats.org/officeDocument/2006/custom-properties" xmlns:vt="http://schemas.openxmlformats.org/officeDocument/2006/docPropsVTypes"/>
</file>