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揭秘为何说五胡乱华是中国人最黑暗的千年恶梦?</w:t>
      </w:r>
      <w:bookmarkEnd w:id="1"/>
    </w:p>
    <w:p>
      <w:pPr>
        <w:jc w:val="center"/>
        <w:spacing w:before="0" w:after="450"/>
      </w:pPr>
      <w:r>
        <w:rPr>
          <w:rFonts w:ascii="Arial" w:hAnsi="Arial" w:eastAsia="Arial" w:cs="Arial"/>
          <w:color w:val="999999"/>
          <w:sz w:val="20"/>
          <w:szCs w:val="20"/>
        </w:rPr>
        <w:t xml:space="preserve">来源：网络  作者：心旷神怡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中国历史界总有一些道学先生，动不动就叫嚷泱泱中华、天朝上国，要胸襟坦荡、大气容人，切不可斤斤计较、睚眦必抱，切不可小家子气，以免遭四夷耻笑。　　　　五胡乱华　　还有一种观点：汉族人口众多，无论如何也是天然的强势，尤其是在今天。我们历来胸...</w:t>
      </w:r>
    </w:p>
    <w:p>
      <w:pPr>
        <w:ind w:left="0" w:right="0" w:firstLine="560"/>
        <w:spacing w:before="450" w:after="450" w:line="312" w:lineRule="auto"/>
      </w:pPr>
      <w:r>
        <w:rPr>
          <w:rFonts w:ascii="宋体" w:hAnsi="宋体" w:eastAsia="宋体" w:cs="宋体"/>
          <w:color w:val="000"/>
          <w:sz w:val="28"/>
          <w:szCs w:val="28"/>
        </w:rPr>
        <w:t xml:space="preserve">　　中国历史界总有一些道学先生，动不动就叫嚷泱泱中华、天朝上国，要胸襟坦荡、大气容人，切不可斤斤计较、睚眦必抱，切不可小家子气，以免遭四夷耻笑。　　</w:t>
      </w:r>
    </w:p>
    <w:p>
      <w:pPr>
        <w:ind w:left="0" w:right="0" w:firstLine="560"/>
        <w:spacing w:before="450" w:after="450" w:line="312" w:lineRule="auto"/>
      </w:pPr>
      <w:r>
        <w:rPr>
          <w:rFonts w:ascii="宋体" w:hAnsi="宋体" w:eastAsia="宋体" w:cs="宋体"/>
          <w:color w:val="000"/>
          <w:sz w:val="28"/>
          <w:szCs w:val="28"/>
        </w:rPr>
        <w:t xml:space="preserve">　　五胡乱华</w:t>
      </w:r>
    </w:p>
    <w:p>
      <w:pPr>
        <w:ind w:left="0" w:right="0" w:firstLine="560"/>
        <w:spacing w:before="450" w:after="450" w:line="312" w:lineRule="auto"/>
      </w:pPr>
      <w:r>
        <w:rPr>
          <w:rFonts w:ascii="宋体" w:hAnsi="宋体" w:eastAsia="宋体" w:cs="宋体"/>
          <w:color w:val="000"/>
          <w:sz w:val="28"/>
          <w:szCs w:val="28"/>
        </w:rPr>
        <w:t xml:space="preserve">　　还有一种观点：汉族人口众多，无论如何也是天然的强势，尤其是在今天。我们历来胸怀宽大，让他们一点也无妨。</w:t>
      </w:r>
    </w:p>
    <w:p>
      <w:pPr>
        <w:ind w:left="0" w:right="0" w:firstLine="560"/>
        <w:spacing w:before="450" w:after="450" w:line="312" w:lineRule="auto"/>
      </w:pPr>
      <w:r>
        <w:rPr>
          <w:rFonts w:ascii="宋体" w:hAnsi="宋体" w:eastAsia="宋体" w:cs="宋体"/>
          <w:color w:val="000"/>
          <w:sz w:val="28"/>
          <w:szCs w:val="28"/>
        </w:rPr>
        <w:t xml:space="preserve">　　这些人就是典型的鲁迅先生所说的“费厄泼赖”分子。</w:t>
      </w:r>
    </w:p>
    <w:p>
      <w:pPr>
        <w:ind w:left="0" w:right="0" w:firstLine="560"/>
        <w:spacing w:before="450" w:after="450" w:line="312" w:lineRule="auto"/>
      </w:pPr>
      <w:r>
        <w:rPr>
          <w:rFonts w:ascii="宋体" w:hAnsi="宋体" w:eastAsia="宋体" w:cs="宋体"/>
          <w:color w:val="000"/>
          <w:sz w:val="28"/>
          <w:szCs w:val="28"/>
        </w:rPr>
        <w:t xml:space="preserve">　　他们才是真正的民族主义分子，总爱以中华大国自居，一厢情愿的做着天朝上国的迷梦，岂不知四夷之所以降伏是因为中华的强大，每当我中华疲弱、衰落之时，它们就会像饿狼一样蜂拥而上，恨不得把我中华生吞活剥，吃个精光。</w:t>
      </w:r>
    </w:p>
    <w:p>
      <w:pPr>
        <w:ind w:left="0" w:right="0" w:firstLine="560"/>
        <w:spacing w:before="450" w:after="450" w:line="312" w:lineRule="auto"/>
      </w:pPr>
      <w:r>
        <w:rPr>
          <w:rFonts w:ascii="宋体" w:hAnsi="宋体" w:eastAsia="宋体" w:cs="宋体"/>
          <w:color w:val="000"/>
          <w:sz w:val="28"/>
          <w:szCs w:val="28"/>
        </w:rPr>
        <w:t xml:space="preserve">　　让我们揭开中国历史上最黑暗的一幕——五胡乱华时代，中国人的千年恶梦。</w:t>
      </w:r>
    </w:p>
    <w:p>
      <w:pPr>
        <w:ind w:left="0" w:right="0" w:firstLine="560"/>
        <w:spacing w:before="450" w:after="450" w:line="312" w:lineRule="auto"/>
      </w:pPr>
      <w:r>
        <w:rPr>
          <w:rFonts w:ascii="宋体" w:hAnsi="宋体" w:eastAsia="宋体" w:cs="宋体"/>
          <w:color w:val="000"/>
          <w:sz w:val="28"/>
          <w:szCs w:val="28"/>
        </w:rPr>
        <w:t xml:space="preserve">　　公元316年，司马氏篡夺曹魏建立的西晋王朝在经历八王之乱后，国力损失惨重，虚弱不堪，最终被匈奴人灭国，北方和西域各胡族势力趁天下大乱之机入侵中原，大肆的屠虐汉民，视汉人不如犬狗，史书上记载“北地沧凉，衣冠南迁，胡狄遍地，汉家子弟几欲被数屠殆尽。”</w:t>
      </w:r>
    </w:p>
    <w:p>
      <w:pPr>
        <w:ind w:left="0" w:right="0" w:firstLine="560"/>
        <w:spacing w:before="450" w:after="450" w:line="312" w:lineRule="auto"/>
      </w:pPr>
      <w:r>
        <w:rPr>
          <w:rFonts w:ascii="宋体" w:hAnsi="宋体" w:eastAsia="宋体" w:cs="宋体"/>
          <w:color w:val="000"/>
          <w:sz w:val="28"/>
          <w:szCs w:val="28"/>
        </w:rPr>
        <w:t xml:space="preserve">　　入塞胡族中，羯、白匈奴、丁零、铁弗、卢水胡、鲜卑、九大石胡等部落主体都是金发碧眼的白种人，这些来自蛮荒之域的野蛮胡族还保留着原始的食人兽性，其中以羯族，白种匈奴，鲜卑族三族最为凶恶。</w:t>
      </w:r>
    </w:p>
    <w:p>
      <w:pPr>
        <w:ind w:left="0" w:right="0" w:firstLine="560"/>
        <w:spacing w:before="450" w:after="450" w:line="312" w:lineRule="auto"/>
      </w:pPr>
      <w:r>
        <w:rPr>
          <w:rFonts w:ascii="宋体" w:hAnsi="宋体" w:eastAsia="宋体" w:cs="宋体"/>
          <w:color w:val="000"/>
          <w:sz w:val="28"/>
          <w:szCs w:val="28"/>
        </w:rPr>
        <w:t xml:space="preserve">　　公元304年，慕容鲜卑大掠中原，抢劫了无数财富，还掳掠了数万名汉族少女。回师途中一路上大肆奸淫，同时把这些汉族少女充作军粮，宰杀烹食。走到河北易水时，吃得只剩下八千名少女了，慕容鲜卑一时吃不掉，又不想放掉，于是将八千名少女全部淹死，易水为之断流。</w:t>
      </w:r>
    </w:p>
    <w:p>
      <w:pPr>
        <w:ind w:left="0" w:right="0" w:firstLine="560"/>
        <w:spacing w:before="450" w:after="450" w:line="312" w:lineRule="auto"/>
      </w:pPr>
      <w:r>
        <w:rPr>
          <w:rFonts w:ascii="宋体" w:hAnsi="宋体" w:eastAsia="宋体" w:cs="宋体"/>
          <w:color w:val="000"/>
          <w:sz w:val="28"/>
          <w:szCs w:val="28"/>
        </w:rPr>
        <w:t xml:space="preserve">　　至于羯族就简直可以称之为“食人恶魔”了。</w:t>
      </w:r>
    </w:p>
    <w:p>
      <w:pPr>
        <w:ind w:left="0" w:right="0" w:firstLine="560"/>
        <w:spacing w:before="450" w:after="450" w:line="312" w:lineRule="auto"/>
      </w:pPr>
      <w:r>
        <w:rPr>
          <w:rFonts w:ascii="宋体" w:hAnsi="宋体" w:eastAsia="宋体" w:cs="宋体"/>
          <w:color w:val="000"/>
          <w:sz w:val="28"/>
          <w:szCs w:val="28"/>
        </w:rPr>
        <w:t xml:space="preserve">　　史书记载羯族军队行军作战从不携带粮草，专门掳掠汉族女子作为军粮，羯族称之为“双脚羊”，意思是用两只脚走路像绵羊一样驱赶的性奴隶和牲畜，夜间供士兵奸淫，白天则宰杀烹食。</w:t>
      </w:r>
    </w:p>
    <w:p>
      <w:pPr>
        <w:ind w:left="0" w:right="0" w:firstLine="560"/>
        <w:spacing w:before="450" w:after="450" w:line="312" w:lineRule="auto"/>
      </w:pPr>
      <w:r>
        <w:rPr>
          <w:rFonts w:ascii="宋体" w:hAnsi="宋体" w:eastAsia="宋体" w:cs="宋体"/>
          <w:color w:val="000"/>
          <w:sz w:val="28"/>
          <w:szCs w:val="28"/>
        </w:rPr>
        <w:t xml:space="preserve">　　在羯族建立的羯赵政权统治下，曾经建立了雄秦盛汉的汉民族已经到了灭族的边缘。</w:t>
      </w:r>
    </w:p>
    <w:p>
      <w:pPr>
        <w:ind w:left="0" w:right="0" w:firstLine="560"/>
        <w:spacing w:before="450" w:after="450" w:line="312" w:lineRule="auto"/>
      </w:pPr>
      <w:r>
        <w:rPr>
          <w:rFonts w:ascii="宋体" w:hAnsi="宋体" w:eastAsia="宋体" w:cs="宋体"/>
          <w:color w:val="000"/>
          <w:sz w:val="28"/>
          <w:szCs w:val="28"/>
        </w:rPr>
        <w:t xml:space="preserve">　　到冉闵灭羯赵的时候，中原汉人大概只剩下400万(西晋人口2000万)，冉闵解放邺都后一次解救被掳掠的汉族女子就达二十万。</w:t>
      </w:r>
    </w:p>
    <w:p>
      <w:pPr>
        <w:ind w:left="0" w:right="0" w:firstLine="560"/>
        <w:spacing w:before="450" w:after="450" w:line="312" w:lineRule="auto"/>
      </w:pPr>
      <w:r>
        <w:rPr>
          <w:rFonts w:ascii="宋体" w:hAnsi="宋体" w:eastAsia="宋体" w:cs="宋体"/>
          <w:color w:val="000"/>
          <w:sz w:val="28"/>
          <w:szCs w:val="28"/>
        </w:rPr>
        <w:t xml:space="preserve">　　这些汉族女子是被羯族人当作“双脚羊”来饲养的家畜，随时随地被奸淫，也可能随时随地被宰杀烹食。有五万多少女这时虽被解放，但也无家可归，被冉闵收留。后来冉闵被慕容鲜卑击败，邺城被占。这五万名少女又全部落入食人恶魔慕容鲜卑的手中。慕容鲜卑奸淫污辱，又把这五万名刚刚脱离羯族魔爪的可怜少女充作军粮。一个冬天就吃了个干净。邺城城外这五万名少女的碎骨残骸堆成了小山......</w:t>
      </w:r>
    </w:p>
    <w:p>
      <w:pPr>
        <w:ind w:left="0" w:right="0" w:firstLine="560"/>
        <w:spacing w:before="450" w:after="450" w:line="312" w:lineRule="auto"/>
      </w:pPr>
      <w:r>
        <w:rPr>
          <w:rFonts w:ascii="宋体" w:hAnsi="宋体" w:eastAsia="宋体" w:cs="宋体"/>
          <w:color w:val="000"/>
          <w:sz w:val="28"/>
          <w:szCs w:val="28"/>
        </w:rPr>
        <w:t xml:space="preserve">　　这在今天听来就如同《指环王》里所描述的魔兽世界。五胡乱华时代的中原是汉族的人间地狱，胡族的兽欲天堂。</w:t>
      </w:r>
    </w:p>
    <w:p>
      <w:pPr>
        <w:ind w:left="0" w:right="0" w:firstLine="560"/>
        <w:spacing w:before="450" w:after="450" w:line="312" w:lineRule="auto"/>
      </w:pPr>
      <w:r>
        <w:rPr>
          <w:rFonts w:ascii="宋体" w:hAnsi="宋体" w:eastAsia="宋体" w:cs="宋体"/>
          <w:color w:val="000"/>
          <w:sz w:val="28"/>
          <w:szCs w:val="28"/>
        </w:rPr>
        <w:t xml:space="preserve">　　历史前进到了这里，我们必须要详细了解一个在今天几乎不为人知的雄奇人物：五胡乱华时代的战神天王—冉闵皇帝—中国历史上最伟大的民族英雄。</w:t>
      </w:r>
    </w:p>
    <w:p>
      <w:pPr>
        <w:ind w:left="0" w:right="0" w:firstLine="560"/>
        <w:spacing w:before="450" w:after="450" w:line="312" w:lineRule="auto"/>
      </w:pPr>
      <w:r>
        <w:rPr>
          <w:rFonts w:ascii="宋体" w:hAnsi="宋体" w:eastAsia="宋体" w:cs="宋体"/>
          <w:color w:val="000"/>
          <w:sz w:val="28"/>
          <w:szCs w:val="28"/>
        </w:rPr>
        <w:t xml:space="preserve">　　在五胡乱华，胡族大肆屠杀汉人的纷乱年代，老百姓为了活命，迁徙的流民潮几乎席卷了整个中国。冉闵的父亲冉瞻就出身于当时名震天下的乞活义军。乞活义军是西晋末至东普活跃于黄河南北的流民武装集团的一支，抗击胡族，为生存而战。</w:t>
      </w:r>
    </w:p>
    <w:p>
      <w:pPr>
        <w:ind w:left="0" w:right="0" w:firstLine="560"/>
        <w:spacing w:before="450" w:after="450" w:line="312" w:lineRule="auto"/>
      </w:pPr>
      <w:r>
        <w:rPr>
          <w:rFonts w:ascii="宋体" w:hAnsi="宋体" w:eastAsia="宋体" w:cs="宋体"/>
          <w:color w:val="000"/>
          <w:sz w:val="28"/>
          <w:szCs w:val="28"/>
        </w:rPr>
        <w:t xml:space="preserve">　　冉瞻在一次作战时为羯赵俘虏，因伤势过重没几天就去世了，羯赵国主石勒欣赏勇冠三军的冉谵，见当时十一二岁的冉闵聪明伶俐，石勒就将小冉闵认作干孙子，为他改名叫石闵，并一手将他带大。仇人的强大使冉闵只有将仇恨深埋心底，强忍内心悲痛讨石勒欢心。成年后的冉闵骁勇善战，在羯赵与鲜卑的战斗中屡立战功，逐渐成为羯赵帝国的高级将领。 </w:t>
      </w:r>
    </w:p>
    <w:p>
      <w:pPr>
        <w:ind w:left="0" w:right="0" w:firstLine="560"/>
        <w:spacing w:before="450" w:after="450" w:line="312" w:lineRule="auto"/>
      </w:pPr>
      <w:r>
        <w:rPr>
          <w:rFonts w:ascii="宋体" w:hAnsi="宋体" w:eastAsia="宋体" w:cs="宋体"/>
          <w:color w:val="000"/>
          <w:sz w:val="28"/>
          <w:szCs w:val="28"/>
        </w:rPr>
        <w:t xml:space="preserve">　　公元349年，羯赵皇帝石虎死后其子十余人互相残杀。公元350年正月，石闵宣布复姓冉闵，杀死羯赵皇帝石鉴，同时杀死石虎的38个孙子，尽灭石氏，一举灭掉了残暴不可一世的羯赵帝国。其后冉闵即皇帝位，年号永兴，国号大魏，史称冉魏。</w:t>
      </w:r>
    </w:p>
    <w:p>
      <w:pPr>
        <w:ind w:left="0" w:right="0" w:firstLine="560"/>
        <w:spacing w:before="450" w:after="450" w:line="312" w:lineRule="auto"/>
      </w:pPr>
      <w:r>
        <w:rPr>
          <w:rFonts w:ascii="宋体" w:hAnsi="宋体" w:eastAsia="宋体" w:cs="宋体"/>
          <w:color w:val="000"/>
          <w:sz w:val="28"/>
          <w:szCs w:val="28"/>
        </w:rPr>
        <w:t xml:space="preserve">　　他下令邺都城门大开，凡”六夷” (匈奴、鲜卑、羯、氐、羌、巴氐)“与官同心者住，不同心者任所之”。一夜之间，方圆几百里的汉人，扶老携幼，全往邺城里面涌;而一直以邺城为老窝的羯胡及六夷外族，推车挑担，拼命往外跑。</w:t>
      </w:r>
    </w:p>
    <w:p>
      <w:pPr>
        <w:ind w:left="0" w:right="0" w:firstLine="560"/>
        <w:spacing w:before="450" w:after="450" w:line="312" w:lineRule="auto"/>
      </w:pPr>
      <w:r>
        <w:rPr>
          <w:rFonts w:ascii="宋体" w:hAnsi="宋体" w:eastAsia="宋体" w:cs="宋体"/>
          <w:color w:val="000"/>
          <w:sz w:val="28"/>
          <w:szCs w:val="28"/>
        </w:rPr>
        <w:t xml:space="preserve">　　冉闵意识到这些胡族终究“非我族类，其心必异”，始终是中原战乱不绝的祸根，便颁下中国历史上著名的《杀胡令》：“凡内外六夷胡人，敢持兵仗者斩，汉人斩一胡人首级送凤阳门者，文官进位三等，武职悉拜东门”。</w:t>
      </w:r>
    </w:p>
    <w:p>
      <w:pPr>
        <w:ind w:left="0" w:right="0" w:firstLine="560"/>
        <w:spacing w:before="450" w:after="450" w:line="312" w:lineRule="auto"/>
      </w:pPr>
      <w:r>
        <w:rPr>
          <w:rFonts w:ascii="宋体" w:hAnsi="宋体" w:eastAsia="宋体" w:cs="宋体"/>
          <w:color w:val="000"/>
          <w:sz w:val="28"/>
          <w:szCs w:val="28"/>
        </w:rPr>
        <w:t xml:space="preserve">　　一时间，邺都城内汉人纷纷拿起武器追杀胡族，冉闵亲自带兵击杀邺城周围的胡人，三日内斩首二十余万，尸横遍野，同时冉闵还扬言要六胡退出中原，“各还本土”，否则就将其统统杀绝。　　</w:t>
      </w:r>
    </w:p>
    <w:p>
      <w:pPr>
        <w:ind w:left="0" w:right="0" w:firstLine="560"/>
        <w:spacing w:before="450" w:after="450" w:line="312" w:lineRule="auto"/>
      </w:pPr>
      <w:r>
        <w:rPr>
          <w:rFonts w:ascii="宋体" w:hAnsi="宋体" w:eastAsia="宋体" w:cs="宋体"/>
          <w:color w:val="000"/>
          <w:sz w:val="28"/>
          <w:szCs w:val="28"/>
        </w:rPr>
        <w:t xml:space="preserve">　　五胡乱华</w:t>
      </w:r>
    </w:p>
    <w:p>
      <w:pPr>
        <w:ind w:left="0" w:right="0" w:firstLine="560"/>
        <w:spacing w:before="450" w:after="450" w:line="312" w:lineRule="auto"/>
      </w:pPr>
      <w:r>
        <w:rPr>
          <w:rFonts w:ascii="宋体" w:hAnsi="宋体" w:eastAsia="宋体" w:cs="宋体"/>
          <w:color w:val="000"/>
          <w:sz w:val="28"/>
          <w:szCs w:val="28"/>
        </w:rPr>
        <w:t xml:space="preserve">　　各胡深惧其下场将如同羯族与白奴人，组成联军连番围攻冉魏政权。面对胡族联军的疯狂反扑冉闵沉着应战：首战以汉骑三千夜破凶奴营，杀敌将数名，逐百里，斩凶奴首三万;再战以五千汉骑大破胡骑七万;三战以汉军七万加四万乞活义军破众胡联军三十余万;四战先败后胜以万人斩胡首四万;五战以汉军六万几乎全歼羌氐联军十余万;六战于邺城以一二千刚组织的汉骑将远至而来的胡军七万打的溃不成军。各地汉人纷纷起义响应，开始对入塞中原的数百万胡族展开大屠杀，史载“无月不战，互为相攻”，一举光复山东、山西、河南、河北、陕西、甘肃、宁夏。迫于冉闵和诸路中原汉军的武力威胁,氐,羌,匈奴,鲜卑数百万人退出中土，各自返还陇西或河套草原一带原来生活的地方,一些胡族甚至从此迁回万里之外的中亚老家。在返迁的路上这些不同民族的胡族相互进攻对方,掠杀对方,抢食粮食，甚至人肉相食,能成功回去的人十个人中仅有二三人。</w:t>
      </w:r>
    </w:p>
    <w:p>
      <w:pPr>
        <w:ind w:left="0" w:right="0" w:firstLine="560"/>
        <w:spacing w:before="450" w:after="450" w:line="312" w:lineRule="auto"/>
      </w:pPr>
      <w:r>
        <w:rPr>
          <w:rFonts w:ascii="宋体" w:hAnsi="宋体" w:eastAsia="宋体" w:cs="宋体"/>
          <w:color w:val="000"/>
          <w:sz w:val="28"/>
          <w:szCs w:val="28"/>
        </w:rPr>
        <w:t xml:space="preserve">　　诸胡乱中华时，北方汉人被屠杀的只留下四五百万，最主要的凶手是凶奴人和源于东欧高加索山到黑海草原地区的白种羯族。(这个民族有拿人头祭祀的习惯)冉闵灭羯赵，歼灭三十多万羯族与凶奴为主的胡兵。冉闵后来在邺城对羯族屠杀了二十几万，加上全国各省各地的复仇屠杀。羯族与凶奴在血腥的民族报复中被基本杀绝。</w:t>
      </w:r>
    </w:p>
    <w:p>
      <w:pPr>
        <w:ind w:left="0" w:right="0" w:firstLine="560"/>
        <w:spacing w:before="450" w:after="450" w:line="312" w:lineRule="auto"/>
      </w:pPr>
      <w:r>
        <w:rPr>
          <w:rFonts w:ascii="宋体" w:hAnsi="宋体" w:eastAsia="宋体" w:cs="宋体"/>
          <w:color w:val="000"/>
          <w:sz w:val="28"/>
          <w:szCs w:val="28"/>
        </w:rPr>
        <w:t xml:space="preserve">　　至此，石虎的十四个儿子，两个被他自己处死;六个自相残杀而死;五个被冉闵灭族，一个投靠东晋，被斩于街市;全部死于非命。认冉闵为干孙子的石勒没有想到二十年后，这个十一二岁时由他带大的小孩，会有一天再复姓冉闵，灭绝整个羯族，把他的子子孙孙杀的干干净净，一个都不留。</w:t>
      </w:r>
    </w:p>
    <w:p>
      <w:pPr>
        <w:ind w:left="0" w:right="0" w:firstLine="560"/>
        <w:spacing w:before="450" w:after="450" w:line="312" w:lineRule="auto"/>
      </w:pPr>
      <w:r>
        <w:rPr>
          <w:rFonts w:ascii="宋体" w:hAnsi="宋体" w:eastAsia="宋体" w:cs="宋体"/>
          <w:color w:val="000"/>
          <w:sz w:val="28"/>
          <w:szCs w:val="28"/>
        </w:rPr>
        <w:t xml:space="preserve">　　五胡中的四胡在种族仇杀中都受到了毁灭性的打击，而统治今天外蒙内蒙和中国北部的鲜卑却进入极盛时期。</w:t>
      </w:r>
    </w:p>
    <w:p>
      <w:pPr>
        <w:ind w:left="0" w:right="0" w:firstLine="560"/>
        <w:spacing w:before="450" w:after="450" w:line="312" w:lineRule="auto"/>
      </w:pPr>
      <w:r>
        <w:rPr>
          <w:rFonts w:ascii="宋体" w:hAnsi="宋体" w:eastAsia="宋体" w:cs="宋体"/>
          <w:color w:val="000"/>
          <w:sz w:val="28"/>
          <w:szCs w:val="28"/>
        </w:rPr>
        <w:t xml:space="preserve">　　公元352年，冉闵将城中的军粮分给百姓，独自带领1万人马去今天的河北定州征粮。鲜卑族得到这一消息，急调二十万鲜卑骑兵南下，想乘机消灭因刚扫清中原而元气未复的冉魏政权。冉闵被鲜卑的十四万先头骑兵部队在常山包围，在拼死突围的冉魏士兵掩护下，冉闵连杀三百余人，最终被俘，他的手下仍然和敌人拼命，掩护随军的其他重要官员撤离战场，一直杀到最后一人......</w:t>
      </w:r>
    </w:p>
    <w:p>
      <w:pPr>
        <w:ind w:left="0" w:right="0" w:firstLine="560"/>
        <w:spacing w:before="450" w:after="450" w:line="312" w:lineRule="auto"/>
      </w:pPr>
      <w:r>
        <w:rPr>
          <w:rFonts w:ascii="宋体" w:hAnsi="宋体" w:eastAsia="宋体" w:cs="宋体"/>
          <w:color w:val="000"/>
          <w:sz w:val="28"/>
          <w:szCs w:val="28"/>
        </w:rPr>
        <w:t xml:space="preserve">　　鲜卑国主慕容俊嘲讽冉闵：“你只有奴仆下人的才能，凭什么敢妄自称天子?”冉闵怒道：“天下大乱，尔曹夷狄禽兽之类尤称帝，况我中土英雄呼!”慕容俊大怒，斩冉闵于遏陉山。史书记载，冉闵死后：“山左右七里草木悉枯，蝗虫大起，从五月到十二月，天上滴雨未降。慕容俊大惊，派人前往祭祀，追封冉闵为武悼天王，当日天降大雪，过人双膝”。</w:t>
      </w:r>
    </w:p>
    <w:p>
      <w:pPr>
        <w:ind w:left="0" w:right="0" w:firstLine="560"/>
        <w:spacing w:before="450" w:after="450" w:line="312" w:lineRule="auto"/>
      </w:pPr>
      <w:r>
        <w:rPr>
          <w:rFonts w:ascii="宋体" w:hAnsi="宋体" w:eastAsia="宋体" w:cs="宋体"/>
          <w:color w:val="000"/>
          <w:sz w:val="28"/>
          <w:szCs w:val="28"/>
        </w:rPr>
        <w:t xml:space="preserve">　　冉闵就义后，冉魏国的臣子绝望至极，悲天呼地，纷纷守节自缢，少部分逃往东晋，无一投降前燕者。冉魏几十万汉人不甘受辱，纷纷逃向江南，投奔东晋。东晋军未能及时接应，使得几十万百姓中途受到鲜卑大军追击、屠杀，死亡殆尽。晋将自杀谢罪。</w:t>
      </w:r>
    </w:p>
    <w:p>
      <w:pPr>
        <w:ind w:left="0" w:right="0" w:firstLine="560"/>
        <w:spacing w:before="450" w:after="450" w:line="312" w:lineRule="auto"/>
      </w:pPr>
      <w:r>
        <w:rPr>
          <w:rFonts w:ascii="宋体" w:hAnsi="宋体" w:eastAsia="宋体" w:cs="宋体"/>
          <w:color w:val="000"/>
          <w:sz w:val="28"/>
          <w:szCs w:val="28"/>
        </w:rPr>
        <w:t xml:space="preserve">　　由于冉魏王朝时间很短，大臣多自杀殉国，没有人给冉闵写书立传。后来统治北方几百年的鲜卑族的北魏史学家污蔑、诋毁、辱骂汉族人的民族英雄冉闵，而后代又缺乏资料，只能根据以前遗留的资料来整理。</w:t>
      </w:r>
    </w:p>
    <w:p>
      <w:pPr>
        <w:ind w:left="0" w:right="0" w:firstLine="560"/>
        <w:spacing w:before="450" w:after="450" w:line="312" w:lineRule="auto"/>
      </w:pPr>
      <w:r>
        <w:rPr>
          <w:rFonts w:ascii="宋体" w:hAnsi="宋体" w:eastAsia="宋体" w:cs="宋体"/>
          <w:color w:val="000"/>
          <w:sz w:val="28"/>
          <w:szCs w:val="28"/>
        </w:rPr>
        <w:t xml:space="preserve">　　现在的历史文献对五胡乱华绝口不提，只是笼统的称为两晋南北朝，历史界只承认胡族在北方建立的十六国，却不承认汉族人建立的四个政权，其中就包括冉魏政权，不承认冉闵的皇帝身份，理由是起兵反叛羯赵的冉闵是谋反篡位，不如司马氏(篡夺曹魏)建立的东晋“正统”。</w:t>
      </w:r>
    </w:p>
    <w:p>
      <w:pPr>
        <w:ind w:left="0" w:right="0" w:firstLine="560"/>
        <w:spacing w:before="450" w:after="450" w:line="312" w:lineRule="auto"/>
      </w:pPr>
      <w:r>
        <w:rPr>
          <w:rFonts w:ascii="宋体" w:hAnsi="宋体" w:eastAsia="宋体" w:cs="宋体"/>
          <w:color w:val="000"/>
          <w:sz w:val="28"/>
          <w:szCs w:val="28"/>
        </w:rPr>
        <w:t xml:space="preserve">　　近代有些人片面强调冉闵的杀胡，而说不清冉闵杀胡的原因，一味破口大骂冉闵是屠夫、破坏民族融合，是历史的罪人，胡说什么本来汉人与当时的胡族彼此学习，各胡向往中国文化，汉人也向胡人学习放牧，文化上已彼此在逐步同化。</w:t>
      </w:r>
    </w:p>
    <w:p>
      <w:pPr>
        <w:ind w:left="0" w:right="0" w:firstLine="560"/>
        <w:spacing w:before="450" w:after="450" w:line="312" w:lineRule="auto"/>
      </w:pPr>
      <w:r>
        <w:rPr>
          <w:rFonts w:ascii="宋体" w:hAnsi="宋体" w:eastAsia="宋体" w:cs="宋体"/>
          <w:color w:val="000"/>
          <w:sz w:val="28"/>
          <w:szCs w:val="28"/>
        </w:rPr>
        <w:t xml:space="preserve">　　这根本就是放屁。从匈奴人开始，鲜卑、突厥、契丹、女真、蒙古、满洲、一直到沙俄老毛子、八国联军还有日本鬼子，哪个入侵中原的异族是因为向往中国文化才跑到中原来杀人放火、奸淫掳掠?它们全都是垂涎中原辽阔肥沃的土地、数不尽的财宝金银......</w:t>
      </w:r>
    </w:p>
    <w:p>
      <w:pPr>
        <w:ind w:left="0" w:right="0" w:firstLine="560"/>
        <w:spacing w:before="450" w:after="450" w:line="312" w:lineRule="auto"/>
      </w:pPr>
      <w:r>
        <w:rPr>
          <w:rFonts w:ascii="宋体" w:hAnsi="宋体" w:eastAsia="宋体" w:cs="宋体"/>
          <w:color w:val="000"/>
          <w:sz w:val="28"/>
          <w:szCs w:val="28"/>
        </w:rPr>
        <w:t xml:space="preserve">　　更不用说那些穿兽皮，吃人肉的野蛮部落，它们哪里懂得礼仪廉耻，伦理道德?它们是作为强盗来到中原、作为强盗被杀死在中原、作为强盗被驱逐出中原，我大汉民族怎能与禽兽“融合”?“和睦相处”?</w:t>
      </w:r>
    </w:p>
    <w:p>
      <w:pPr>
        <w:ind w:left="0" w:right="0" w:firstLine="560"/>
        <w:spacing w:before="450" w:after="450" w:line="312" w:lineRule="auto"/>
      </w:pPr>
      <w:r>
        <w:rPr>
          <w:rFonts w:ascii="宋体" w:hAnsi="宋体" w:eastAsia="宋体" w:cs="宋体"/>
          <w:color w:val="000"/>
          <w:sz w:val="28"/>
          <w:szCs w:val="28"/>
        </w:rPr>
        <w:t xml:space="preserve">　　勤劳、智慧的汉民族在中原大地创造了璀璨的农耕文明，短短几十年就被这些胡族摧残殚尽，却要向这些蛮族学习什么放牧?</w:t>
      </w:r>
    </w:p>
    <w:p>
      <w:pPr>
        <w:ind w:left="0" w:right="0" w:firstLine="560"/>
        <w:spacing w:before="450" w:after="450" w:line="312" w:lineRule="auto"/>
      </w:pPr>
      <w:r>
        <w:rPr>
          <w:rFonts w:ascii="宋体" w:hAnsi="宋体" w:eastAsia="宋体" w:cs="宋体"/>
          <w:color w:val="000"/>
          <w:sz w:val="28"/>
          <w:szCs w:val="28"/>
        </w:rPr>
        <w:t xml:space="preserve">　　西晋作为一个国家灭亡了，汉民族都要被屠杀光了，还奢谈什么仁恕、民族和解?简直是痴人说梦，民族生存到了生死存亡的关头，不驱逐这些胡族恐怕中华民族早就亡国灭种了。转正是冉闵的“杀胡令”使五胡乱华时期汉减胡增的人口趋势得以逆转，使鲜卑等众胡统治阶级不得不依靠汉族武装势力，为其后中国的盛唐复兴创造了条件。 </w:t>
      </w:r>
    </w:p>
    <w:p>
      <w:pPr>
        <w:ind w:left="0" w:right="0" w:firstLine="560"/>
        <w:spacing w:before="450" w:after="450" w:line="312" w:lineRule="auto"/>
      </w:pPr>
      <w:r>
        <w:rPr>
          <w:rFonts w:ascii="宋体" w:hAnsi="宋体" w:eastAsia="宋体" w:cs="宋体"/>
          <w:color w:val="000"/>
          <w:sz w:val="28"/>
          <w:szCs w:val="28"/>
        </w:rPr>
        <w:t xml:space="preserve">　　如果没有冉闵的“杀胡令”，没有他号召汉人复仇，驱逐各胡出中原。以后会是什么样?几百万白种胡族在中原繁殖上千万人口后必然向南方拓展生存空间，再把南方的汉人杀绝，中国的主体民族汉族就会被异族取代，最终整个中国都被这些白种胡族彻底占据。汉族人最终的命运会怎样?看看今天印度种姓制度下的贱民就知道了。</w:t>
      </w:r>
    </w:p>
    <w:p>
      <w:pPr>
        <w:ind w:left="0" w:right="0" w:firstLine="560"/>
        <w:spacing w:before="450" w:after="450" w:line="312" w:lineRule="auto"/>
      </w:pPr>
      <w:r>
        <w:rPr>
          <w:rFonts w:ascii="宋体" w:hAnsi="宋体" w:eastAsia="宋体" w:cs="宋体"/>
          <w:color w:val="000"/>
          <w:sz w:val="28"/>
          <w:szCs w:val="28"/>
        </w:rPr>
        <w:t xml:space="preserve">　　羯赵帝国在其建立之初就注定了灭亡的命运。因为羯赵的统治者来自西域的，也仅仅是异域胡人而已，如果不是中原天下大乱，无论如何也轮不到这帮凶神恶煞、臭气冲天的家伙成为中原大地的主人。而且，这些羯胡几乎个个都有恶霸习气，三十年来，饱受凌辱，时刻在死亡恐惧中生活的汉人，对这些身穿奇装异服、令人生憎的羯人怨入骨髓，一旦仇恨的盖子揭开，肯定会倾尽宿怨。</w:t>
      </w:r>
    </w:p>
    <w:p>
      <w:pPr>
        <w:ind w:left="0" w:right="0" w:firstLine="560"/>
        <w:spacing w:before="450" w:after="450" w:line="312" w:lineRule="auto"/>
      </w:pPr>
      <w:r>
        <w:rPr>
          <w:rFonts w:ascii="宋体" w:hAnsi="宋体" w:eastAsia="宋体" w:cs="宋体"/>
          <w:color w:val="000"/>
          <w:sz w:val="28"/>
          <w:szCs w:val="28"/>
        </w:rPr>
        <w:t xml:space="preserve">　　两晋时代，汉人血液中仍澎湃着尚武、复仇的血性，怯懦、容让和退缩还未成为文化传统中的主要沉淀，因此，一旦当汉人寻找到翻身的机会，曾经做为被压迫民族的莫大屈辱一下子得到了渲泄，他们所暴发出的毁灭力量也必定令人瞠目结舌——就这样，羯族统治者三十年的残暴在历史极短的瞬间内遭到了灭族的报应，一个民族就完全消失得无影无踪。　　</w:t>
      </w:r>
    </w:p>
    <w:p>
      <w:pPr>
        <w:ind w:left="0" w:right="0" w:firstLine="560"/>
        <w:spacing w:before="450" w:after="450" w:line="312" w:lineRule="auto"/>
      </w:pPr>
      <w:r>
        <w:rPr>
          <w:rFonts w:ascii="宋体" w:hAnsi="宋体" w:eastAsia="宋体" w:cs="宋体"/>
          <w:color w:val="000"/>
          <w:sz w:val="28"/>
          <w:szCs w:val="28"/>
        </w:rPr>
        <w:t xml:space="preserve">　　五胡乱华</w:t>
      </w:r>
    </w:p>
    <w:p>
      <w:pPr>
        <w:ind w:left="0" w:right="0" w:firstLine="560"/>
        <w:spacing w:before="450" w:after="450" w:line="312" w:lineRule="auto"/>
      </w:pPr>
      <w:r>
        <w:rPr>
          <w:rFonts w:ascii="宋体" w:hAnsi="宋体" w:eastAsia="宋体" w:cs="宋体"/>
          <w:color w:val="000"/>
          <w:sz w:val="28"/>
          <w:szCs w:val="28"/>
        </w:rPr>
        <w:t xml:space="preserve">　　到了两宋，女真人灭亡(赵氏篡夺柴氏周政权而建立)北宋，占领了中原，号称中国历史上最富庶、“正统”的南宋政权除了称臣纳供之外，丝毫看不出一丁点的血性，到是屠杀民族英雄岳飞的时候毫不手软，“果敢坚毅”之极。</w:t>
      </w:r>
    </w:p>
    <w:p>
      <w:pPr>
        <w:ind w:left="0" w:right="0" w:firstLine="560"/>
        <w:spacing w:before="450" w:after="450" w:line="312" w:lineRule="auto"/>
      </w:pPr>
      <w:r>
        <w:rPr>
          <w:rFonts w:ascii="宋体" w:hAnsi="宋体" w:eastAsia="宋体" w:cs="宋体"/>
          <w:color w:val="000"/>
          <w:sz w:val="28"/>
          <w:szCs w:val="28"/>
        </w:rPr>
        <w:t xml:space="preserve">　　到了明末，满洲人用“嘉定三屠”、“扬州十日”，还有“剃发令”征服了汉族人，可到了清末又有汉族人为了剪辫子而发疯、自杀的。</w:t>
      </w:r>
    </w:p>
    <w:p>
      <w:pPr>
        <w:ind w:left="0" w:right="0" w:firstLine="560"/>
        <w:spacing w:before="450" w:after="450" w:line="312" w:lineRule="auto"/>
      </w:pPr>
      <w:r>
        <w:rPr>
          <w:rFonts w:ascii="宋体" w:hAnsi="宋体" w:eastAsia="宋体" w:cs="宋体"/>
          <w:color w:val="000"/>
          <w:sz w:val="28"/>
          <w:szCs w:val="28"/>
        </w:rPr>
        <w:t xml:space="preserve">　　日本人研究中国的历史，认为对中国人只要对其使用屠杀威吓就可以征服，变成驯顺的奴仆，所以就有了南京大屠杀、百人斩比赛、三光政策......这都是汉族人血性消退，怯懦、容让和退缩酿成的苦果。</w:t>
      </w:r>
    </w:p>
    <w:p>
      <w:pPr>
        <w:ind w:left="0" w:right="0" w:firstLine="560"/>
        <w:spacing w:before="450" w:after="450" w:line="312" w:lineRule="auto"/>
      </w:pPr>
      <w:r>
        <w:rPr>
          <w:rFonts w:ascii="宋体" w:hAnsi="宋体" w:eastAsia="宋体" w:cs="宋体"/>
          <w:color w:val="000"/>
          <w:sz w:val="28"/>
          <w:szCs w:val="28"/>
        </w:rPr>
        <w:t xml:space="preserve">　　抗战胜利，猥琐不堪的在华日人，恰恰也面临羯族人当时的景况，但是最终没有几个日人被杀，中国人对这些贱虏真的非常“仁义”，还扶养了不少日本“遗孤”。其实，对这些一直凭借军队的血腥镇压骑在中国人民头上作威作福、强取豪夺的日本狗完全应该斩尽杀绝，把那一百万日本降兵全部活埋，来个“坑日寇百万”。</w:t>
      </w:r>
    </w:p>
    <w:p>
      <w:pPr>
        <w:ind w:left="0" w:right="0" w:firstLine="560"/>
        <w:spacing w:before="450" w:after="450" w:line="312" w:lineRule="auto"/>
      </w:pPr>
      <w:r>
        <w:rPr>
          <w:rFonts w:ascii="宋体" w:hAnsi="宋体" w:eastAsia="宋体" w:cs="宋体"/>
          <w:color w:val="000"/>
          <w:sz w:val="28"/>
          <w:szCs w:val="28"/>
        </w:rPr>
        <w:t xml:space="preserve">　　因为日本狗的本性就是欺软怕硬，一朝血流成河，可以让它们在五百年内都谈华色变!</w:t>
      </w:r>
    </w:p>
    <w:p>
      <w:pPr>
        <w:ind w:left="0" w:right="0" w:firstLine="560"/>
        <w:spacing w:before="450" w:after="450" w:line="312" w:lineRule="auto"/>
      </w:pPr>
      <w:r>
        <w:rPr>
          <w:rFonts w:ascii="宋体" w:hAnsi="宋体" w:eastAsia="宋体" w:cs="宋体"/>
          <w:color w:val="000"/>
          <w:sz w:val="28"/>
          <w:szCs w:val="28"/>
        </w:rPr>
        <w:t xml:space="preserve">　　我们现在总是拿孔夫子“以德报怨”的四个字来当作我们软弱的借口和装点我们稀薄血性的掩饰，其实温良恭俭让的孔夫子当时说出的是八个字，其表述之意完全是积极、主动、大义凛然的勇武精神：“以德报怨，何以报德”!</w:t>
      </w:r>
    </w:p>
    <w:p>
      <w:pPr>
        <w:ind w:left="0" w:right="0" w:firstLine="560"/>
        <w:spacing w:before="450" w:after="450" w:line="312" w:lineRule="auto"/>
      </w:pPr>
      <w:r>
        <w:rPr>
          <w:rFonts w:ascii="宋体" w:hAnsi="宋体" w:eastAsia="宋体" w:cs="宋体"/>
          <w:color w:val="000"/>
          <w:sz w:val="28"/>
          <w:szCs w:val="28"/>
        </w:rPr>
        <w:t xml:space="preserve">　　冉闵皇帝，当这个1600年前让所有四方蛮族胆颤心惊的一代雄杰被中国人理直气壮的尊奉为中华民族英雄的时候，就是中华民族真正屹立于世界民族之林之日。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2026-10-01T08:55:58+08:00</dcterms:created>
  <dcterms:modified xsi:type="dcterms:W3CDTF">2026-10-01T08:55:58+08:00</dcterms:modified>
</cp:coreProperties>
</file>

<file path=docProps/custom.xml><?xml version="1.0" encoding="utf-8"?>
<Properties xmlns="http://schemas.openxmlformats.org/officeDocument/2006/custom-properties" xmlns:vt="http://schemas.openxmlformats.org/officeDocument/2006/docPropsVTypes"/>
</file>