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最新财务个人简历模板范文汇总(二篇)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财务个人简历模板范文汇总一一、加强政治学习，注重提升个人修养。在政治思想上，我坚持社会主义道路，拥护共产党的领导，认真学习“三个代表”的重要思想，深入把握其精神实质。我积极参加思想政治学习，提高自己的政治理论水平和综合素质，并在实际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最新财务个人简历模板范文汇总一</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_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20_年财务人员工作总结(3)</w:t>
      </w:r>
    </w:p>
    <w:p>
      <w:pPr>
        <w:ind w:left="0" w:right="0" w:firstLine="560"/>
        <w:spacing w:before="450" w:after="450" w:line="312" w:lineRule="auto"/>
      </w:pPr>
      <w:r>
        <w:rPr>
          <w:rFonts w:ascii="宋体" w:hAnsi="宋体" w:eastAsia="宋体" w:cs="宋体"/>
          <w:color w:val="000"/>
          <w:sz w:val="28"/>
          <w:szCs w:val="28"/>
        </w:rPr>
        <w:t xml:space="preserve">20_年，在领导的支持和帮助下，我与单位同事的团结协作，以求真务实的工作精神，较好的完成了各项工作任务，取得了的一定成绩，现就20_年度个人工作情况总结如下：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20_年在我办领导的大力支持下，积极加强与市、区两级财政的协调工作力度，将我办每年财政预算经费由20_年度————万元争取到————万元。目前，20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四、参与和开展了x20_年重大项目工作。</w:t>
      </w:r>
    </w:p>
    <w:p>
      <w:pPr>
        <w:ind w:left="0" w:right="0" w:firstLine="560"/>
        <w:spacing w:before="450" w:after="450" w:line="312" w:lineRule="auto"/>
      </w:pPr>
      <w:r>
        <w:rPr>
          <w:rFonts w:ascii="宋体" w:hAnsi="宋体" w:eastAsia="宋体" w:cs="宋体"/>
          <w:color w:val="000"/>
          <w:sz w:val="28"/>
          <w:szCs w:val="28"/>
        </w:rPr>
        <w:t xml:space="preserve">20_年是我x起步的关键一年，年内同时展开了多个项目，为保障各项目顺利进展，我先后参与和进行了前期论证及论证相关工作，先后为选址、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领导以及单位同事对我的要求还存在一定差距，工作缺乏创新精神，针对这些问题，我会在20_年进一步加以提高和改进。</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xx届三中全会精神，增强服务意识，在关系到职工个人利益方面，要认真掌握好政策;在资金支出方面做到及时向领导提出合理化建议，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最新财务个人简历模板范文汇总二</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1、做好学期开学收费的工作。</w:t>
      </w:r>
    </w:p>
    <w:p>
      <w:pPr>
        <w:ind w:left="0" w:right="0" w:firstLine="560"/>
        <w:spacing w:before="450" w:after="450" w:line="312" w:lineRule="auto"/>
      </w:pPr>
      <w:r>
        <w:rPr>
          <w:rFonts w:ascii="宋体" w:hAnsi="宋体" w:eastAsia="宋体" w:cs="宋体"/>
          <w:color w:val="000"/>
          <w:sz w:val="28"/>
          <w:szCs w:val="28"/>
        </w:rPr>
        <w:t xml:space="preserve">2、做好20__年秋季学期课书清退工作。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3、做好每个月工资的发放及教职员工晋升工资的工作。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4、办好教职工工作变动时医疗证及住房公积金的换证工作。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5、做好黎卫权等名同志的入编及工资的发放。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6、做好学校水电的日常的管理。</w:t>
      </w:r>
    </w:p>
    <w:p>
      <w:pPr>
        <w:ind w:left="0" w:right="0" w:firstLine="560"/>
        <w:spacing w:before="450" w:after="450" w:line="312" w:lineRule="auto"/>
      </w:pPr>
      <w:r>
        <w:rPr>
          <w:rFonts w:ascii="宋体" w:hAnsi="宋体" w:eastAsia="宋体" w:cs="宋体"/>
          <w:color w:val="000"/>
          <w:sz w:val="28"/>
          <w:szCs w:val="28"/>
        </w:rPr>
        <w:t xml:space="preserve">7、做好学期财务报表的填写以及财务档案的管理。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8、做好教职工住房公积金的填报工作。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9、做好各种报表填报的工作。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2026-04-28T23:43:44+08:00</dcterms:created>
  <dcterms:modified xsi:type="dcterms:W3CDTF">2026-04-28T23:43:44+08:00</dcterms:modified>
</cp:coreProperties>
</file>

<file path=docProps/custom.xml><?xml version="1.0" encoding="utf-8"?>
<Properties xmlns="http://schemas.openxmlformats.org/officeDocument/2006/custom-properties" xmlns:vt="http://schemas.openxmlformats.org/officeDocument/2006/docPropsVTypes"/>
</file>