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公务员转正申请范文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尊敬的局领导:20_年7月份,大学刚刚毕业的我经过全省公务员录用考试被招录到工商系统,成为一名光荣的国家公务员。一年来，我在这个团结求实，温暖友爱的集体里，亲身感受到了组织的关怀，团结奋斗的快乐，在组织的培养教育下，我认真按照国家公务员的标...</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　　20_年7月份,大学刚刚毕业的我经过全省公务员录用考试被招录到工商系统,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　　为了便于局领导对我自己的考察，我将自己一年的实际工作情况向组织作以汇报：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　　二、业务培训和作风纪律方面：</w:t>
      </w:r>
    </w:p>
    <w:p>
      <w:pPr>
        <w:ind w:left="0" w:right="0" w:firstLine="560"/>
        <w:spacing w:before="450" w:after="450" w:line="312" w:lineRule="auto"/>
      </w:pPr>
      <w:r>
        <w:rPr>
          <w:rFonts w:ascii="宋体" w:hAnsi="宋体" w:eastAsia="宋体" w:cs="宋体"/>
          <w:color w:val="000"/>
          <w:sz w:val="28"/>
          <w:szCs w:val="28"/>
        </w:rPr>
        <w:t xml:space="preserve">　　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无论是刚刚到市局整理人事档案和企业档案还是现在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　　三、学习生活方面：</w:t>
      </w:r>
    </w:p>
    <w:p>
      <w:pPr>
        <w:ind w:left="0" w:right="0" w:firstLine="560"/>
        <w:spacing w:before="450" w:after="450" w:line="312" w:lineRule="auto"/>
      </w:pPr>
      <w:r>
        <w:rPr>
          <w:rFonts w:ascii="宋体" w:hAnsi="宋体" w:eastAsia="宋体" w:cs="宋体"/>
          <w:color w:val="000"/>
          <w:sz w:val="28"/>
          <w:szCs w:val="28"/>
        </w:rPr>
        <w:t xml:space="preserve">　　录入工商系统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　　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　　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　　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　　以上是自己工作一年来的基本情况小结，不妥之处，恳请组织批评指正，作为一名国家公务员，我渴望按期转正，请局领导考虑我的申请，我将虚心接受组织对我的审查和考验!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2026-09-17T11:19:17+08:00</dcterms:created>
  <dcterms:modified xsi:type="dcterms:W3CDTF">2026-09-17T11:19:17+08:00</dcterms:modified>
</cp:coreProperties>
</file>

<file path=docProps/custom.xml><?xml version="1.0" encoding="utf-8"?>
<Properties xmlns="http://schemas.openxmlformats.org/officeDocument/2006/custom-properties" xmlns:vt="http://schemas.openxmlformats.org/officeDocument/2006/docPropsVTypes"/>
</file>