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在省政府驻外办事处主任座谈会上的讲话</w:t>
      </w:r>
      <w:bookmarkEnd w:id="1"/>
    </w:p>
    <w:p>
      <w:pPr>
        <w:jc w:val="center"/>
        <w:spacing w:before="0" w:after="450"/>
      </w:pPr>
      <w:r>
        <w:rPr>
          <w:rFonts w:ascii="Arial" w:hAnsi="Arial" w:eastAsia="Arial" w:cs="Arial"/>
          <w:color w:val="999999"/>
          <w:sz w:val="20"/>
          <w:szCs w:val="20"/>
        </w:rPr>
        <w:t xml:space="preserve">来源：网络  作者：寂夜思潮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在省政府驻外办事处主任座谈会上的讲话在省政府驻外办事处主任座谈会上的讲话这次省政府驻外办事处主任座谈会的主要任务是总结交流近年来各驻外办事处的工作情况分析形势研究和部署下步工作任务。一、克服困难积极工作驻外办事处为我省经济社会发展做出了积极...</w:t>
      </w:r>
    </w:p>
    <w:p>
      <w:pPr>
        <w:ind w:left="0" w:right="0" w:firstLine="560"/>
        <w:spacing w:before="450" w:after="450" w:line="312" w:lineRule="auto"/>
      </w:pPr>
      <w:r>
        <w:rPr>
          <w:rFonts w:ascii="宋体" w:hAnsi="宋体" w:eastAsia="宋体" w:cs="宋体"/>
          <w:color w:val="000"/>
          <w:sz w:val="28"/>
          <w:szCs w:val="28"/>
        </w:rPr>
        <w:t xml:space="preserve">在省政府驻外办事处主任座谈会上的讲话</w:t>
      </w:r>
    </w:p>
    <w:p>
      <w:pPr>
        <w:ind w:left="0" w:right="0" w:firstLine="560"/>
        <w:spacing w:before="450" w:after="450" w:line="312" w:lineRule="auto"/>
      </w:pPr>
      <w:r>
        <w:rPr>
          <w:rFonts w:ascii="宋体" w:hAnsi="宋体" w:eastAsia="宋体" w:cs="宋体"/>
          <w:color w:val="000"/>
          <w:sz w:val="28"/>
          <w:szCs w:val="28"/>
        </w:rPr>
        <w:t xml:space="preserve">在省政府驻外办事处主任座谈会上的讲话</w:t>
      </w:r>
    </w:p>
    <w:p>
      <w:pPr>
        <w:ind w:left="0" w:right="0" w:firstLine="560"/>
        <w:spacing w:before="450" w:after="450" w:line="312" w:lineRule="auto"/>
      </w:pPr>
      <w:r>
        <w:rPr>
          <w:rFonts w:ascii="宋体" w:hAnsi="宋体" w:eastAsia="宋体" w:cs="宋体"/>
          <w:color w:val="000"/>
          <w:sz w:val="28"/>
          <w:szCs w:val="28"/>
        </w:rPr>
        <w:t xml:space="preserve">这次省政府驻外办事处主任座谈会的主要任务是总结交流近年来各驻外办事处的工作情况分析形势研究和部署下步工作任务。</w:t>
      </w:r>
    </w:p>
    <w:p>
      <w:pPr>
        <w:ind w:left="0" w:right="0" w:firstLine="560"/>
        <w:spacing w:before="450" w:after="450" w:line="312" w:lineRule="auto"/>
      </w:pPr>
      <w:r>
        <w:rPr>
          <w:rFonts w:ascii="宋体" w:hAnsi="宋体" w:eastAsia="宋体" w:cs="宋体"/>
          <w:color w:val="000"/>
          <w:sz w:val="28"/>
          <w:szCs w:val="28"/>
        </w:rPr>
        <w:t xml:space="preserve">一、克服困难积极工作驻外办事处为我省经济社会发展做出了积极的贡献</w:t>
      </w:r>
    </w:p>
    <w:p>
      <w:pPr>
        <w:ind w:left="0" w:right="0" w:firstLine="560"/>
        <w:spacing w:before="450" w:after="450" w:line="312" w:lineRule="auto"/>
      </w:pPr>
      <w:r>
        <w:rPr>
          <w:rFonts w:ascii="宋体" w:hAnsi="宋体" w:eastAsia="宋体" w:cs="宋体"/>
          <w:color w:val="000"/>
          <w:sz w:val="28"/>
          <w:szCs w:val="28"/>
        </w:rPr>
        <w:t xml:space="preserve">近年来在省委省政府的领导下各驻外办事处适应形势发展的要求调整思路转变职能克服困难积极工作在政务联络、接待服务、信息报送、招商引资以及队伍建设等方面做了大量工作取得了较好成绩。</w:t>
      </w:r>
    </w:p>
    <w:p>
      <w:pPr>
        <w:ind w:left="0" w:right="0" w:firstLine="560"/>
        <w:spacing w:before="450" w:after="450" w:line="312" w:lineRule="auto"/>
      </w:pPr>
      <w:r>
        <w:rPr>
          <w:rFonts w:ascii="宋体" w:hAnsi="宋体" w:eastAsia="宋体" w:cs="宋体"/>
          <w:color w:val="000"/>
          <w:sz w:val="28"/>
          <w:szCs w:val="28"/>
        </w:rPr>
        <w:t xml:space="preserve">一政务联络协调顺畅。驻京办发挥地处首都的优势与国家各部委和北京市各部门以及在我省工作过的在京省部级领导积极主动沟通保持经常性的联系较好地完成了约见国家领导人汇报工作、协调国家部委争取各方面支持帮助等工作任务多次成功组织了在京的省部级领导联谊活动。驻上海、广州和深圳的三个办事处把促进两地党政干部考察学习和开展经贸交流活动作为工作重点有针对性地建立联络渠道搭建合作平台搞好各方面的服务得到了两地党政部门的好评。其他几个办事处在这方面也发挥了很好的作用。</w:t>
      </w:r>
    </w:p>
    <w:p>
      <w:pPr>
        <w:ind w:left="0" w:right="0" w:firstLine="560"/>
        <w:spacing w:before="450" w:after="450" w:line="312" w:lineRule="auto"/>
      </w:pPr>
      <w:r>
        <w:rPr>
          <w:rFonts w:ascii="宋体" w:hAnsi="宋体" w:eastAsia="宋体" w:cs="宋体"/>
          <w:color w:val="000"/>
          <w:sz w:val="28"/>
          <w:szCs w:val="28"/>
        </w:rPr>
        <w:t xml:space="preserve">二招商引资扎实有效。各驻外办事处作为我省对外开放的“窗口”和招商引资的“桥梁”立足省内发展发挥地处经济发达地区的优势广泛开展经济协作和经贸交流活动。近年来各驻外办事处为我省协调引进投资数十亿元引进各类大项目近百个。并利用各种机会和方法宣传推介我省产品收到了较好的效果。驻京办组织我省九大产业的名牌产品在人民大会堂全国精品展示中心免费展示一年。上海办事处通过启动“一网络三中心”开展招商引资和宣传的工作。在今年召开的我省国企产权交易大会上各办事处高度重视精心组织从各地邀请了大批客商参会为两次会议的成功举办做出了贡献。另外各办事处还采取措施大力开展劳务输出工作积极促进省内农村剩余劳动力转移和城市下岗职工再就业。</w:t>
      </w:r>
    </w:p>
    <w:p>
      <w:pPr>
        <w:ind w:left="0" w:right="0" w:firstLine="560"/>
        <w:spacing w:before="450" w:after="450" w:line="312" w:lineRule="auto"/>
      </w:pPr>
      <w:r>
        <w:rPr>
          <w:rFonts w:ascii="宋体" w:hAnsi="宋体" w:eastAsia="宋体" w:cs="宋体"/>
          <w:color w:val="000"/>
          <w:sz w:val="28"/>
          <w:szCs w:val="28"/>
        </w:rPr>
        <w:t xml:space="preserve">三信息报送及时准确。各驻外办事处围绕省委、省政府的重点工作突出驻地特色积极主动地收集和报送了大量有参考价值的信息受到省领导的好评。驻港办把信息工作作为干部学习和锻炼的岗位三年来共向省政府报送信息多期信息工作加强的同时也培养了干部。</w:t>
      </w:r>
    </w:p>
    <w:p>
      <w:pPr>
        <w:ind w:left="0" w:right="0" w:firstLine="560"/>
        <w:spacing w:before="450" w:after="450" w:line="312" w:lineRule="auto"/>
      </w:pPr>
      <w:r>
        <w:rPr>
          <w:rFonts w:ascii="宋体" w:hAnsi="宋体" w:eastAsia="宋体" w:cs="宋体"/>
          <w:color w:val="000"/>
          <w:sz w:val="28"/>
          <w:szCs w:val="28"/>
        </w:rPr>
        <w:t xml:space="preserve">四接待服务周到细致。各驻外办事处坚持服务至上克服了人员少、经费不足、接待条件有限等困难在千方百计改善服务硬件的同时注意在提高服务质量上下功夫为我省人员到驻地开会、学习、工作、就医、办事等提供了良好的服务。</w:t>
      </w:r>
    </w:p>
    <w:p>
      <w:pPr>
        <w:ind w:left="0" w:right="0" w:firstLine="560"/>
        <w:spacing w:before="450" w:after="450" w:line="312" w:lineRule="auto"/>
      </w:pPr>
      <w:r>
        <w:rPr>
          <w:rFonts w:ascii="宋体" w:hAnsi="宋体" w:eastAsia="宋体" w:cs="宋体"/>
          <w:color w:val="000"/>
          <w:sz w:val="28"/>
          <w:szCs w:val="28"/>
        </w:rPr>
        <w:t xml:space="preserve">五队伍建设不断加强。各办事处通过加强机关党的建设坚持经常性的思想政治工作较好地完成了开展保持共产党员先进性教育活动的任务有的办事处还受到了表扬。干部职工的思想政治素质有了新的提高大局意识、服务意识不断增强队伍的精神面貌焕然一新。</w:t>
      </w:r>
    </w:p>
    <w:p>
      <w:pPr>
        <w:ind w:left="0" w:right="0" w:firstLine="560"/>
        <w:spacing w:before="450" w:after="450" w:line="312" w:lineRule="auto"/>
      </w:pPr>
      <w:r>
        <w:rPr>
          <w:rFonts w:ascii="宋体" w:hAnsi="宋体" w:eastAsia="宋体" w:cs="宋体"/>
          <w:color w:val="000"/>
          <w:sz w:val="28"/>
          <w:szCs w:val="28"/>
        </w:rPr>
        <w:t xml:space="preserve">新形势下的办事处工作还存在一些不可忽视的问题需要研究和解决一是省政府驻外办事机构的区域布局、机构设置、管理方式和工作方法还需要进一步理顺和相应调整。二是办事处在市场经济条件下职能需要进一步转换改革需要不断深化工作思路需要与时俱进。三是在内部管理上还存在薄弱环节队伍建设有待加强。四是招商引资力争搞一些大项目和高科技项目。五是个别办事处还要解决好一些历史遗留问题保持稳定。</w:t>
      </w:r>
    </w:p>
    <w:p>
      <w:pPr>
        <w:ind w:left="0" w:right="0" w:firstLine="560"/>
        <w:spacing w:before="450" w:after="450" w:line="312" w:lineRule="auto"/>
      </w:pPr>
      <w:r>
        <w:rPr>
          <w:rFonts w:ascii="宋体" w:hAnsi="宋体" w:eastAsia="宋体" w:cs="宋体"/>
          <w:color w:val="000"/>
          <w:sz w:val="28"/>
          <w:szCs w:val="28"/>
        </w:rPr>
        <w:t xml:space="preserve">二、认清形势明确职能充分发挥驻外办事处在促进全省加快发展中的作用</w:t>
      </w:r>
    </w:p>
    <w:p>
      <w:pPr>
        <w:ind w:left="0" w:right="0" w:firstLine="560"/>
        <w:spacing w:before="450" w:after="450" w:line="312" w:lineRule="auto"/>
      </w:pPr>
      <w:r>
        <w:rPr>
          <w:rFonts w:ascii="宋体" w:hAnsi="宋体" w:eastAsia="宋体" w:cs="宋体"/>
          <w:color w:val="000"/>
          <w:sz w:val="28"/>
          <w:szCs w:val="28"/>
        </w:rPr>
        <w:t xml:space="preserve">现在正处于“十五”向“十一五”过渡的转折时期。“十一五”是我省加快发展重要战略机遇期的关键阶段。这一时期既是“黄金发展时期”也是“矛盾凸显时期”。这对我省加快发展实现富民强省的目标既是难得的机遇也是严峻的挑战。今年以来全省经济和社会发展继续保持了良好的发展态势呈现出“四个大幅增长”和“四个较大突破”的新特点。“十一五”时期能否抓住机遇趋利避害保持良好的发展势态实现全省经济持续快速健康发展和社会全面进步对全省上下都提出了新的更高的要求。省政府驻外办事处作为推进全省经济发展的一支重要力量必须认清形势找准位置在推进全省加快发展的进程中发挥应有的作用。</w:t>
      </w:r>
    </w:p>
    <w:p>
      <w:pPr>
        <w:ind w:left="0" w:right="0" w:firstLine="560"/>
        <w:spacing w:before="450" w:after="450" w:line="312" w:lineRule="auto"/>
      </w:pPr>
      <w:r>
        <w:rPr>
          <w:rFonts w:ascii="宋体" w:hAnsi="宋体" w:eastAsia="宋体" w:cs="宋体"/>
          <w:color w:val="000"/>
          <w:sz w:val="28"/>
          <w:szCs w:val="28"/>
        </w:rPr>
        <w:t xml:space="preserve">省政府驻外办事处是省政府派驻外地的综合办事机构接受省政府的领导行使省政府赋予的职权代表省政府与中央国家机关及驻地政府进行联络、协调和处理涉及本省的有关事宜。随着我国经济的快速发展和社会主义市场经济体制的逐步建立办事处工作遇到一些新的问题。一方面现代化的通信手段和发达的社会服务业有助于办事处增强协调能力、提高工作效率、改善服务质量另一方面市场化的社会服务网络和多样化的通信交流手段使办事处原有的职能日益弱化。从发展趋式上看省政府驻外办事处的总体数量将越来越少、职能要求将越来越高、机构设置将越来越精。新的发展形势赋予办事处新的历史使命给办事处工作提出更高的要求办事处不是不需要了而是更重要了。</w:t>
      </w:r>
    </w:p>
    <w:p>
      <w:pPr>
        <w:ind w:left="0" w:right="0" w:firstLine="560"/>
        <w:spacing w:before="450" w:after="450" w:line="312" w:lineRule="auto"/>
      </w:pPr>
      <w:r>
        <w:rPr>
          <w:rFonts w:ascii="宋体" w:hAnsi="宋体" w:eastAsia="宋体" w:cs="宋体"/>
          <w:color w:val="000"/>
          <w:sz w:val="28"/>
          <w:szCs w:val="28"/>
        </w:rPr>
        <w:t xml:space="preserve">今后一个时期做好省政府驻外办事处工作的指导思想和总体要求是坚持以“三个代表”重要思想和科学发展观为指导以服务于省委省政府中心工作、促进全省加快发展为目标进一步调整区域布局、转变工作职能、深化内部改革、创新工作方式、加强队伍建设把省政府驻外办事处真正建设成为宣传推介的窗口发展经济的桥梁和联系两地的纽带。</w:t>
      </w:r>
    </w:p>
    <w:p>
      <w:pPr>
        <w:ind w:left="0" w:right="0" w:firstLine="560"/>
        <w:spacing w:before="450" w:after="450" w:line="312" w:lineRule="auto"/>
      </w:pPr>
      <w:r>
        <w:rPr>
          <w:rFonts w:ascii="宋体" w:hAnsi="宋体" w:eastAsia="宋体" w:cs="宋体"/>
          <w:color w:val="000"/>
          <w:sz w:val="28"/>
          <w:szCs w:val="28"/>
        </w:rPr>
        <w:t xml:space="preserve">今后在省政府驻外办事处的区域布局和职能定位上要抓好一个中心突出两个重点辐射三个区域强化五项职能。抓好一个中心就是依托首都北京这个政治经济文化中心发挥驻京办联络我省与中央国家机关及首都北京的枢纽作用职能上侧重抓好政务协调联络和政策信息的收集。突出两个重点就是突出上海、广州两个具有代表性的经济发达城市发挥驻沪办和驻穗办对外经济协作的桥梁作用工作职能上侧重于抓好招商引资、商务接洽和经济类信息的收集。辐射三个区域就是长江三角洲、珠江三角洲和京津唐环渤海三个地区。在抓好驻京办、驻沪办和驻穗办的同时发挥好其他几个办事处的作用和驻港办的对外联络功能增强办事处工作的辐射面扩大我省的对外影响。各个办事处在突出自身工作特点的同时总体上都要强化五项职能。</w:t>
      </w:r>
    </w:p>
    <w:p>
      <w:pPr>
        <w:ind w:left="0" w:right="0" w:firstLine="560"/>
        <w:spacing w:before="450" w:after="450" w:line="312" w:lineRule="auto"/>
      </w:pPr>
      <w:r>
        <w:rPr>
          <w:rFonts w:ascii="宋体" w:hAnsi="宋体" w:eastAsia="宋体" w:cs="宋体"/>
          <w:color w:val="000"/>
          <w:sz w:val="28"/>
          <w:szCs w:val="28"/>
        </w:rPr>
        <w:t xml:space="preserve">一加强政务联络。要按照省委、省政府的要求做好我省与中央国家机关和驻地所在的省、市党政机关及有关部门的联系工作。各办事处要不断拓宽政务联络的渠道探索政务联络的新方式建立起与驻地政府及部门的经常性联络沟通机制为省委、省政府及各部门与驻地开展政务交流创造条件为我省企事业单位及民营企业等其他经济组织在驻地开展工作提供服务。</w:t>
      </w:r>
    </w:p>
    <w:p>
      <w:pPr>
        <w:ind w:left="0" w:right="0" w:firstLine="560"/>
        <w:spacing w:before="450" w:after="450" w:line="312" w:lineRule="auto"/>
      </w:pPr>
      <w:r>
        <w:rPr>
          <w:rFonts w:ascii="宋体" w:hAnsi="宋体" w:eastAsia="宋体" w:cs="宋体"/>
          <w:color w:val="000"/>
          <w:sz w:val="28"/>
          <w:szCs w:val="28"/>
        </w:rPr>
        <w:t xml:space="preserve">二突出经济协作。要做好我省与驻地所在的省、市间的横向经济联合、贸易往来和文化教育交流等方面的联系工作组织多种形式的经济技术合作引进技术、资金、人才和管理经验协助我省有关部门和企业开拓省外市场推销省内产品以及联系外事、旅游、劳务等事务为发展我省经济服务。要为两地企业在异地参加经贸活动提供协调联络和服务积极搞好前期市场调研提供准确的市场信息做好联络协调确保经贸活动收到良好的效果。</w:t>
      </w:r>
    </w:p>
    <w:p>
      <w:pPr>
        <w:ind w:left="0" w:right="0" w:firstLine="560"/>
        <w:spacing w:before="450" w:after="450" w:line="312" w:lineRule="auto"/>
      </w:pPr>
      <w:r>
        <w:rPr>
          <w:rFonts w:ascii="宋体" w:hAnsi="宋体" w:eastAsia="宋体" w:cs="宋体"/>
          <w:color w:val="000"/>
          <w:sz w:val="28"/>
          <w:szCs w:val="28"/>
        </w:rPr>
        <w:t xml:space="preserve">三搞好信息收集整理。各办事处要做好国内外政治、经济、科技等方面信息的搜集、整理和传递工作为省委、省政府科学决策提供依据。信息工作是办事处发挥政务服务作用的重要手段办事处要围绕省委、省政府的重点工作去收集、挖掘和传递有价值的信息。当前要重点围绕国企改革、投资拉动、招商引资、民营经济、县域发展、维护稳定和服务型政府建设等重大问题报送中央及有关部门的决策信息和发达地区的成功经验。i乐德范文网范文网版权所有</w:t>
      </w:r>
    </w:p>
    <w:p>
      <w:pPr>
        <w:ind w:left="0" w:right="0" w:firstLine="560"/>
        <w:spacing w:before="450" w:after="450" w:line="312" w:lineRule="auto"/>
      </w:pPr>
      <w:r>
        <w:rPr>
          <w:rFonts w:ascii="宋体" w:hAnsi="宋体" w:eastAsia="宋体" w:cs="宋体"/>
          <w:color w:val="000"/>
          <w:sz w:val="28"/>
          <w:szCs w:val="28"/>
        </w:rPr>
        <w:t xml:space="preserve">四提高接待服务水平。当前办事处的服务对象已经扩层增面不只是为省领导和省直有关部门到驻地进行公务活动提供服务还要为全省各级机关、企事业单位及其他经济组织开展工作服务。要不断探索在市场经济条件下做好接待工作的新方法健全和完善接待服务工作制度提高接待人员的素质使接待服务工作更加规范、标准。</w:t>
      </w:r>
    </w:p>
    <w:p>
      <w:pPr>
        <w:ind w:left="0" w:right="0" w:firstLine="560"/>
        <w:spacing w:before="450" w:after="450" w:line="312" w:lineRule="auto"/>
      </w:pPr>
      <w:r>
        <w:rPr>
          <w:rFonts w:ascii="宋体" w:hAnsi="宋体" w:eastAsia="宋体" w:cs="宋体"/>
          <w:color w:val="000"/>
          <w:sz w:val="28"/>
          <w:szCs w:val="28"/>
        </w:rPr>
        <w:t xml:space="preserve">五做好各项临时性工作。办事处作为省政府的驻外“大使馆”按照省政府赋予的职权代表省政府在驻地处理涉及本省的有关事宜临时性工作比较多。办事处要积极承办好省领导交办的有关事宜及驻地所在的省、市党政机关要求办事处办理的有关事项。同时办事处还负责指导和协调我省各市州、县市及省直各部门驻当地办事机构的工作。</w:t>
      </w:r>
    </w:p>
    <w:p>
      <w:pPr>
        <w:ind w:left="0" w:right="0" w:firstLine="560"/>
        <w:spacing w:before="450" w:after="450" w:line="312" w:lineRule="auto"/>
      </w:pPr>
      <w:r>
        <w:rPr>
          <w:rFonts w:ascii="宋体" w:hAnsi="宋体" w:eastAsia="宋体" w:cs="宋体"/>
          <w:color w:val="000"/>
          <w:sz w:val="28"/>
          <w:szCs w:val="28"/>
        </w:rPr>
        <w:t xml:space="preserve">三、加强领导严格管理努力开创省政府驻外办事处工作新局面</w:t>
      </w:r>
    </w:p>
    <w:p>
      <w:pPr>
        <w:ind w:left="0" w:right="0" w:firstLine="560"/>
        <w:spacing w:before="450" w:after="450" w:line="312" w:lineRule="auto"/>
      </w:pPr>
      <w:r>
        <w:rPr>
          <w:rFonts w:ascii="宋体" w:hAnsi="宋体" w:eastAsia="宋体" w:cs="宋体"/>
          <w:color w:val="000"/>
          <w:sz w:val="28"/>
          <w:szCs w:val="28"/>
        </w:rPr>
        <w:t xml:space="preserve">王省长今年月在看望深圳办事处全体同志时提出“在我省经济由‘快走’变‘快跑’发展中在构建‘南资北移’通道过程中办事处担负重任。办事处要在国企改制、招商引资、发展民营经济等方面加大工作力度在工作中做到心急不慌、一步一个脚印、扎扎实实地做好工作。”这是对所有省政府驻外办事处提出的要求和期望。我们要围绕省委、省政府的中心任务按照省长的指示精神加强领导健全制度严格管理认真谋划好各项工作充分发挥职能作用为我省加快发展提供服务。</w:t>
      </w:r>
    </w:p>
    <w:p>
      <w:pPr>
        <w:ind w:left="0" w:right="0" w:firstLine="560"/>
        <w:spacing w:before="450" w:after="450" w:line="312" w:lineRule="auto"/>
      </w:pPr>
      <w:r>
        <w:rPr>
          <w:rFonts w:ascii="宋体" w:hAnsi="宋体" w:eastAsia="宋体" w:cs="宋体"/>
          <w:color w:val="000"/>
          <w:sz w:val="28"/>
          <w:szCs w:val="28"/>
        </w:rPr>
        <w:t xml:space="preserve">一加强领导理顺关系。办事处工作是省政府工作的重要组成部分在全省经济和社会发展中具有不可替代的重要作用。适应形势和任务的发展变化要进一步加强对办事处工作的领导理顺各方面的关系为办事处发挥职能作用提供有利条件。要对《省政府驻外办事处管理规定》进行重新修订进一步健全和完善人事、财务和国有资产等方面的管理制度使办事处的职能作用更好、更充分地发挥出来。有关部门要进一步明确对办事处的管理关系和管理责任积极支持办事处的工作帮助解决一些实际困难。各办事处也要严格遵守和执行省政府的各项规章制度和有关工作程序加强与主管部门的联系主动汇报工作争取各方面的支持营造齐抓共管的局面形成有利于办事处发展的良好氛围。</w:t>
      </w:r>
    </w:p>
    <w:p>
      <w:pPr>
        <w:ind w:left="0" w:right="0" w:firstLine="560"/>
        <w:spacing w:before="450" w:after="450" w:line="312" w:lineRule="auto"/>
      </w:pPr>
      <w:r>
        <w:rPr>
          <w:rFonts w:ascii="宋体" w:hAnsi="宋体" w:eastAsia="宋体" w:cs="宋体"/>
          <w:color w:val="000"/>
          <w:sz w:val="28"/>
          <w:szCs w:val="28"/>
        </w:rPr>
        <w:t xml:space="preserve">二完善制度强化管理。特殊的职能作用和复杂的组织人员结构要求办事处必须建立健全各项制度加强内部管理。要严格控制机构和人员编制坚决做到不超编配人、不擅自设内部机构不办经营性生产贸易企业编制内选调人员严格履行报批手续公务员实行轮换制事业单位人员实行聘任制工勤和企业人员实行合同制。要完善各项财务管理制度做到有章可循严格照章办事。要建立和健全国有资产管理制度对国有资产的处置必须按照省政府的有关规定和程序进行严防国有资产流失。办事处必须坚持政企分开转变所属宾馆招待所的经营管理体制逐步推行股份制或委托经营确保国有资产保值增值。</w:t>
      </w:r>
    </w:p>
    <w:p>
      <w:pPr>
        <w:ind w:left="0" w:right="0" w:firstLine="560"/>
        <w:spacing w:before="450" w:after="450" w:line="312" w:lineRule="auto"/>
      </w:pPr>
      <w:r>
        <w:rPr>
          <w:rFonts w:ascii="宋体" w:hAnsi="宋体" w:eastAsia="宋体" w:cs="宋体"/>
          <w:color w:val="000"/>
          <w:sz w:val="28"/>
          <w:szCs w:val="28"/>
        </w:rPr>
        <w:t xml:space="preserve">三要创新运行机制增强内部活力。要建立责任机制办事处每个工作人员都要有明确的工作职责。要树立竞争意识和法律意识按照市场经济的规则探索新的经营管理方式。要建立科学有效的激励机制破除“大锅饭”鼓励先进鞭策后进激发干部职工的工作热情真正实现经济效益和社会效益的双丰收。</w:t>
      </w:r>
    </w:p>
    <w:p>
      <w:pPr>
        <w:ind w:left="0" w:right="0" w:firstLine="560"/>
        <w:spacing w:before="450" w:after="450" w:line="312" w:lineRule="auto"/>
      </w:pPr>
      <w:r>
        <w:rPr>
          <w:rFonts w:ascii="宋体" w:hAnsi="宋体" w:eastAsia="宋体" w:cs="宋体"/>
          <w:color w:val="000"/>
          <w:sz w:val="28"/>
          <w:szCs w:val="28"/>
        </w:rPr>
        <w:t xml:space="preserve">四加强自身建设树立形象。要加强领导班子建设进一步提高思想政治素质和领导水平。要坚持集体领导增强班子团结形成工作合力。要切实做好先进性教育活动提高党员干部的整体素质。要按照服务型政府机关建设的要求加强政风建设反对形式主义、官僚主义和铺张浪费。要深入开展党性党风党纪教育认真落实党风廉政建设责任制在办事处驻地树立起干部勤政为民廉洁自律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2026-09-17T09:52:05+08:00</dcterms:created>
  <dcterms:modified xsi:type="dcterms:W3CDTF">2026-09-17T09:52:05+08:00</dcterms:modified>
</cp:coreProperties>
</file>

<file path=docProps/custom.xml><?xml version="1.0" encoding="utf-8"?>
<Properties xmlns="http://schemas.openxmlformats.org/officeDocument/2006/custom-properties" xmlns:vt="http://schemas.openxmlformats.org/officeDocument/2006/docPropsVTypes"/>
</file>