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消防队纪律作风整顿活动个人剖析材料</w:t>
      </w:r>
      <w:bookmarkEnd w:id="1"/>
    </w:p>
    <w:p>
      <w:pPr>
        <w:jc w:val="center"/>
        <w:spacing w:before="0" w:after="450"/>
      </w:pPr>
      <w:r>
        <w:rPr>
          <w:rFonts w:ascii="Arial" w:hAnsi="Arial" w:eastAsia="Arial" w:cs="Arial"/>
          <w:color w:val="999999"/>
          <w:sz w:val="20"/>
          <w:szCs w:val="20"/>
        </w:rPr>
        <w:t xml:space="preserve">来源：网络  作者：莲雾凝露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消防队纪律作风整顿活动个人剖析材料为深入贯彻落实公安部消防局“1.10”电视电话会议精神，切实加强消防部队的纪律作风建设，xxx按照省消防总队《纪律作风教育整顿方案》的要求和部署，坚持以“三个代表”重思想为指导，以深入贯彻落实党的十六届四中...</w:t>
      </w:r>
    </w:p>
    <w:p>
      <w:pPr>
        <w:ind w:left="0" w:right="0" w:firstLine="560"/>
        <w:spacing w:before="450" w:after="450" w:line="312" w:lineRule="auto"/>
      </w:pPr>
      <w:r>
        <w:rPr>
          <w:rFonts w:ascii="宋体" w:hAnsi="宋体" w:eastAsia="宋体" w:cs="宋体"/>
          <w:color w:val="000"/>
          <w:sz w:val="28"/>
          <w:szCs w:val="28"/>
        </w:rPr>
        <w:t xml:space="preserve">消防队纪律作风整顿活动个人剖析材料</w:t>
      </w:r>
    </w:p>
    <w:p>
      <w:pPr>
        <w:ind w:left="0" w:right="0" w:firstLine="560"/>
        <w:spacing w:before="450" w:after="450" w:line="312" w:lineRule="auto"/>
      </w:pPr>
      <w:r>
        <w:rPr>
          <w:rFonts w:ascii="宋体" w:hAnsi="宋体" w:eastAsia="宋体" w:cs="宋体"/>
          <w:color w:val="000"/>
          <w:sz w:val="28"/>
          <w:szCs w:val="28"/>
        </w:rPr>
        <w:t xml:space="preserve">为深入贯彻落实公安部消防局“1.10”电视电话会议精神，切实加强消防部队的纪律作风建设，xxx按照省消防总队《纪律作风教育整顿方案》的要求和部署，坚持以“三个代表”重思想为指导，以深入贯彻落实党的十六届四中全会和“二十公”、“二十二公”会议精神为中心，以各级领导班子和干部的纪律作风建设为重点，以解决政治纪律、组织纪律和思想作风、工作作风方面存在的突出问题为切入点和突破口，着力解决政治意识不强，宗旨意识不牢，思想作风不正，工作作风不实，组织纪律不严，管理教育不力等问题。通过纪律作风教育整顿活动，努力打牢立警为公、执法为民思想，使官兵普遍受到教育，防止各种违纪、事故和案件的发生，确保部队安全稳定为主要内容，从今年1月份开始至3月份结束，在全支队范围内集中开展了纪律作风教育整顿活动，现已进入查摆剖析整改阶段。</w:t>
      </w:r>
    </w:p>
    <w:p>
      <w:pPr>
        <w:ind w:left="0" w:right="0" w:firstLine="560"/>
        <w:spacing w:before="450" w:after="450" w:line="312" w:lineRule="auto"/>
      </w:pPr>
      <w:r>
        <w:rPr>
          <w:rFonts w:ascii="宋体" w:hAnsi="宋体" w:eastAsia="宋体" w:cs="宋体"/>
          <w:color w:val="000"/>
          <w:sz w:val="28"/>
          <w:szCs w:val="28"/>
        </w:rPr>
        <w:t xml:space="preserve">我认为在全面开展纪律作风教育整顿活动是非常及时和必要的。通过一个月的教育整顿和学习活动，我深刻地认识到当前在公安公消防部队开展纪律作风教育整顿活动的正确性，也更加清醒地感受到在我们消防队伍中存在的各种问题的普遍性和严重性，看到了消防队伍建设中所面临的挑战。</w:t>
      </w:r>
    </w:p>
    <w:p>
      <w:pPr>
        <w:ind w:left="0" w:right="0" w:firstLine="560"/>
        <w:spacing w:before="450" w:after="450" w:line="312" w:lineRule="auto"/>
      </w:pPr>
      <w:r>
        <w:rPr>
          <w:rFonts w:ascii="宋体" w:hAnsi="宋体" w:eastAsia="宋体" w:cs="宋体"/>
          <w:color w:val="000"/>
          <w:sz w:val="28"/>
          <w:szCs w:val="28"/>
        </w:rPr>
        <w:t xml:space="preserve">而教育整顿活动的开展必将有利地推动xxxx正规化建设的步伐，特别是对各项工作中依然存在的突出问题起到了较好的督促整改的作用。因此，我深刻的意识到在纪律作风教育整顿的过程中，我的工作、我一言一行必须要与践行“三个代表”重要思想有机的结合起来，要与“立警为公、执法为民”的要求有机的结合起来，要与部局和省总队的有关精神和规定有机的结合起来，在认真作好各项工作的同时，紧密联系个人的思想和工作实际，认真查摆，深刻反思，找准存在问题，分析根源，制定整改措施。</w:t>
      </w:r>
    </w:p>
    <w:p>
      <w:pPr>
        <w:ind w:left="0" w:right="0" w:firstLine="560"/>
        <w:spacing w:before="450" w:after="450" w:line="312" w:lineRule="auto"/>
      </w:pPr>
      <w:r>
        <w:rPr>
          <w:rFonts w:ascii="宋体" w:hAnsi="宋体" w:eastAsia="宋体" w:cs="宋体"/>
          <w:color w:val="000"/>
          <w:sz w:val="28"/>
          <w:szCs w:val="28"/>
        </w:rPr>
        <w:t xml:space="preserve">对照这些要求，认真回顾自已这几年来的工作，我确实感到与党和人民的要求还有一定的差距，还有许多问题和不足之处。第一，“立警为公、执法为民”的思想观念还不够牢固。</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根本宗旨，“立警为公、执法为民”是我们公安消防部队所有工作的出发点和落脚点；是指导我们各项工作的思想法宝；更是消防工作必须遵守的法律准则。牢固树立全心全意为人民服务的思想宗旨和“立警为公、执法为民”的思想观念，对于严格、公正、正确的行使自己的权利是非常重要的。</w:t>
      </w:r>
    </w:p>
    <w:p>
      <w:pPr>
        <w:ind w:left="0" w:right="0" w:firstLine="560"/>
        <w:spacing w:before="450" w:after="450" w:line="312" w:lineRule="auto"/>
      </w:pPr>
      <w:r>
        <w:rPr>
          <w:rFonts w:ascii="宋体" w:hAnsi="宋体" w:eastAsia="宋体" w:cs="宋体"/>
          <w:color w:val="000"/>
          <w:sz w:val="28"/>
          <w:szCs w:val="28"/>
        </w:rPr>
        <w:t xml:space="preserve">而我在实际工作中，坚持的还不够。第二，思想教育和理论学习有待进一步加强。</w:t>
      </w:r>
    </w:p>
    <w:p>
      <w:pPr>
        <w:ind w:left="0" w:right="0" w:firstLine="560"/>
        <w:spacing w:before="450" w:after="450" w:line="312" w:lineRule="auto"/>
      </w:pPr>
      <w:r>
        <w:rPr>
          <w:rFonts w:ascii="宋体" w:hAnsi="宋体" w:eastAsia="宋体" w:cs="宋体"/>
          <w:color w:val="000"/>
          <w:sz w:val="28"/>
          <w:szCs w:val="28"/>
        </w:rPr>
        <w:t xml:space="preserve">教育整顿活动已开展一个多月了，但由于近期各项工作任务比较多，没有按照支队《方案》的要求一步一步的落实，特别是在教育整顿的学习和查摆阶段，由于节日期间各项工作任务比较多，一些学习任务没有完成。表现出自己在思想上的认识不高，认识不够，对理论学习的重视程度还不够高。</w:t>
      </w:r>
    </w:p>
    <w:p>
      <w:pPr>
        <w:ind w:left="0" w:right="0" w:firstLine="560"/>
        <w:spacing w:before="450" w:after="450" w:line="312" w:lineRule="auto"/>
      </w:pPr>
      <w:r>
        <w:rPr>
          <w:rFonts w:ascii="宋体" w:hAnsi="宋体" w:eastAsia="宋体" w:cs="宋体"/>
          <w:color w:val="000"/>
          <w:sz w:val="28"/>
          <w:szCs w:val="28"/>
        </w:rPr>
        <w:t xml:space="preserve">还须进一步加强思想方面和政治方面的教育和学习，努力提高自己的思想觉悟和政治素质。第三，工作责任心、事业感还需进一步加强。</w:t>
      </w:r>
    </w:p>
    <w:p>
      <w:pPr>
        <w:ind w:left="0" w:right="0" w:firstLine="560"/>
        <w:spacing w:before="450" w:after="450" w:line="312" w:lineRule="auto"/>
      </w:pPr>
      <w:r>
        <w:rPr>
          <w:rFonts w:ascii="宋体" w:hAnsi="宋体" w:eastAsia="宋体" w:cs="宋体"/>
          <w:color w:val="000"/>
          <w:sz w:val="28"/>
          <w:szCs w:val="28"/>
        </w:rPr>
        <w:t xml:space="preserve">在工作中有时存在等靠的心理，总是等着上级领导部署，不能自己积极主动地开展一些工作。工作责任心、事业心还需进一步加强。</w:t>
      </w:r>
    </w:p>
    <w:p>
      <w:pPr>
        <w:ind w:left="0" w:right="0" w:firstLine="560"/>
        <w:spacing w:before="450" w:after="450" w:line="312" w:lineRule="auto"/>
      </w:pPr>
      <w:r>
        <w:rPr>
          <w:rFonts w:ascii="宋体" w:hAnsi="宋体" w:eastAsia="宋体" w:cs="宋体"/>
          <w:color w:val="000"/>
          <w:sz w:val="28"/>
          <w:szCs w:val="28"/>
        </w:rPr>
        <w:t xml:space="preserve">有时还存在着迟到和早退的现象，工作不忙的时候有时就早走一会或是办一些个人的事。在工作中存在着精力外移现象。</w:t>
      </w:r>
    </w:p>
    <w:p>
      <w:pPr>
        <w:ind w:left="0" w:right="0" w:firstLine="560"/>
        <w:spacing w:before="450" w:after="450" w:line="312" w:lineRule="auto"/>
      </w:pPr>
      <w:r>
        <w:rPr>
          <w:rFonts w:ascii="宋体" w:hAnsi="宋体" w:eastAsia="宋体" w:cs="宋体"/>
          <w:color w:val="000"/>
          <w:sz w:val="28"/>
          <w:szCs w:val="28"/>
        </w:rPr>
        <w:t xml:space="preserve">上述这些问题的存在，在一定程度上为队伍的建设产生了一些负面影响，虽然有一定的客观因素，但更主要的还是主观因素影响。在教育整顿的查摆剖析阶段，我也利用一些时间，自已结合理论学习，对照工作实际，对自身存在的主要问题和不足也多次进行认真的反思，深刻剖析了产生这些问题的根源，从主观上找不足，概括起来主要有以下几个方面：一是存在一定形式主义思想。</w:t>
      </w:r>
    </w:p>
    <w:p>
      <w:pPr>
        <w:ind w:left="0" w:right="0" w:firstLine="560"/>
        <w:spacing w:before="450" w:after="450" w:line="312" w:lineRule="auto"/>
      </w:pPr>
      <w:r>
        <w:rPr>
          <w:rFonts w:ascii="宋体" w:hAnsi="宋体" w:eastAsia="宋体" w:cs="宋体"/>
          <w:color w:val="000"/>
          <w:sz w:val="28"/>
          <w:szCs w:val="28"/>
        </w:rPr>
        <w:t xml:space="preserve">即在有些工作中，没有实事求是，狠抓落实，浮于表面，制度、规定的具体落实还不够坚五是政治理论学习抓得不够，政治思想认识不能紧跟形势的要求。每次除了参加单位组织的学习外，只是看文件，报纸，电视新闻等，对于其他方面知识的摄取的还不够广泛。</w:t>
      </w:r>
    </w:p>
    <w:p>
      <w:pPr>
        <w:ind w:left="0" w:right="0" w:firstLine="560"/>
        <w:spacing w:before="450" w:after="450" w:line="312" w:lineRule="auto"/>
      </w:pPr>
      <w:r>
        <w:rPr>
          <w:rFonts w:ascii="宋体" w:hAnsi="宋体" w:eastAsia="宋体" w:cs="宋体"/>
          <w:color w:val="000"/>
          <w:sz w:val="28"/>
          <w:szCs w:val="28"/>
        </w:rPr>
        <w:t xml:space="preserve">也有时，由于工作比较繁忙，涉外工作较多，没能按时、积极的参加集体组织的学习活动。有缺课落课现象。</w:t>
      </w:r>
    </w:p>
    <w:p>
      <w:pPr>
        <w:ind w:left="0" w:right="0" w:firstLine="560"/>
        <w:spacing w:before="450" w:after="450" w:line="312" w:lineRule="auto"/>
      </w:pPr>
      <w:r>
        <w:rPr>
          <w:rFonts w:ascii="宋体" w:hAnsi="宋体" w:eastAsia="宋体" w:cs="宋体"/>
          <w:color w:val="000"/>
          <w:sz w:val="28"/>
          <w:szCs w:val="28"/>
        </w:rPr>
        <w:t xml:space="preserve">针对上述问题和主要问题根源，我在今后的工作和生活中，主要抓以下几方面：一是加强政治理论学习，努力改造世界观。实际中自已要像对待业务工作一样，制定出详细的政治理论学习计划，挤出时间予以落实，通过学习，不断提高个人政治修养，增强分析问题解决问题和辩别是非的能力，并注意与实际结合起来，指导实际工作；要从思想上彻底清除存在的不良思想，“一切从人民的利益出发，而不是从个人利益或小集团的利益出发”做到“立警为公，执法为民，清正廉洁，一身正气”。</w:t>
      </w:r>
    </w:p>
    <w:p>
      <w:pPr>
        <w:ind w:left="0" w:right="0" w:firstLine="560"/>
        <w:spacing w:before="450" w:after="450" w:line="312" w:lineRule="auto"/>
      </w:pPr>
      <w:r>
        <w:rPr>
          <w:rFonts w:ascii="宋体" w:hAnsi="宋体" w:eastAsia="宋体" w:cs="宋体"/>
          <w:color w:val="000"/>
          <w:sz w:val="28"/>
          <w:szCs w:val="28"/>
        </w:rPr>
        <w:t xml:space="preserve">二是加强纪律观念，提高为基层服务意识。在工作中我要时刻牢固树立全心全意为基层服务的思想，对待官兵如对亲人，积极工作，努力为官兵多办实事，多办好事。</w:t>
      </w:r>
    </w:p>
    <w:p>
      <w:pPr>
        <w:ind w:left="0" w:right="0" w:firstLine="560"/>
        <w:spacing w:before="450" w:after="450" w:line="312" w:lineRule="auto"/>
      </w:pPr>
      <w:r>
        <w:rPr>
          <w:rFonts w:ascii="宋体" w:hAnsi="宋体" w:eastAsia="宋体" w:cs="宋体"/>
          <w:color w:val="000"/>
          <w:sz w:val="28"/>
          <w:szCs w:val="28"/>
        </w:rPr>
        <w:t xml:space="preserve">三是严格管理，真抓实干。在工作中，我要认真履行自己的职责，狠抓各项工作的落实。</w:t>
      </w:r>
    </w:p>
    <w:p>
      <w:pPr>
        <w:ind w:left="0" w:right="0" w:firstLine="560"/>
        <w:spacing w:before="450" w:after="450" w:line="312" w:lineRule="auto"/>
      </w:pPr>
      <w:r>
        <w:rPr>
          <w:rFonts w:ascii="宋体" w:hAnsi="宋体" w:eastAsia="宋体" w:cs="宋体"/>
          <w:color w:val="000"/>
          <w:sz w:val="28"/>
          <w:szCs w:val="28"/>
        </w:rPr>
        <w:t xml:space="preserve">四是坚决执行“五条禁令”。要牢固树立“立警为公、执法为民”的思想观念，努力提高为基层服务意识，努力工作；通过深入基层搞调查研究，切实为基层排忧解难、多办实事。</w:t>
      </w:r>
    </w:p>
    <w:p>
      <w:pPr>
        <w:ind w:left="0" w:right="0" w:firstLine="560"/>
        <w:spacing w:before="450" w:after="450" w:line="312" w:lineRule="auto"/>
      </w:pPr>
      <w:r>
        <w:rPr>
          <w:rFonts w:ascii="宋体" w:hAnsi="宋体" w:eastAsia="宋体" w:cs="宋体"/>
          <w:color w:val="000"/>
          <w:sz w:val="28"/>
          <w:szCs w:val="28"/>
        </w:rPr>
        <w:t xml:space="preserve">五是求真务实，大胆改革，努力钻研本职业务，在支队创收方面多开渠道，为基层连队多办实事好事。以上是我在纪律作风教育整顿活动的查摆整改阶段的个人剖析情况，请各位领导和同志们批评指正。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2026-09-14T06:29:23+08:00</dcterms:created>
  <dcterms:modified xsi:type="dcterms:W3CDTF">2026-09-14T06:29:23+08:00</dcterms:modified>
</cp:coreProperties>
</file>

<file path=docProps/custom.xml><?xml version="1.0" encoding="utf-8"?>
<Properties xmlns="http://schemas.openxmlformats.org/officeDocument/2006/custom-properties" xmlns:vt="http://schemas.openxmlformats.org/officeDocument/2006/docPropsVTypes"/>
</file>