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退役士兵安置工作申报材料</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武都县电力局属甘肃省中二型企业，省级文明单位。现有职工439名，其中退伍士兵81名。共有基层供电所11座，职能科室18个，全局共有35千伏供电线路139.2公里，10千伏供电线路1255.9公里，担负着全县44个乡镇700余个行政村的供电任...</w:t>
      </w:r>
    </w:p>
    <w:p>
      <w:pPr>
        <w:ind w:left="0" w:right="0" w:firstLine="560"/>
        <w:spacing w:before="450" w:after="450" w:line="312" w:lineRule="auto"/>
      </w:pPr>
      <w:r>
        <w:rPr>
          <w:rFonts w:ascii="宋体" w:hAnsi="宋体" w:eastAsia="宋体" w:cs="宋体"/>
          <w:color w:val="000"/>
          <w:sz w:val="28"/>
          <w:szCs w:val="28"/>
        </w:rPr>
        <w:t xml:space="preserve">武都县电力局属甘肃省中二型企业，省级文明单位。现有职工439名，其中退伍士兵81名。共有基层供电所11座，职能科室18个，全局共有35千伏供电线路139.2公里，10千伏供电线路1255.9公里，担负着全县44个乡镇700余个行政村的供电任务。</w:t>
      </w:r>
    </w:p>
    <w:p>
      <w:pPr>
        <w:ind w:left="0" w:right="0" w:firstLine="560"/>
        <w:spacing w:before="450" w:after="450" w:line="312" w:lineRule="auto"/>
      </w:pPr>
      <w:r>
        <w:rPr>
          <w:rFonts w:ascii="宋体" w:hAnsi="宋体" w:eastAsia="宋体" w:cs="宋体"/>
          <w:color w:val="000"/>
          <w:sz w:val="28"/>
          <w:szCs w:val="28"/>
        </w:rPr>
        <w:t xml:space="preserve">近年来，武都县电力局认真贯彻落实国家有关退役士兵安置政策和法规。认真研究解决退役士兵安置中出现的矛盾和问题，服从大局，积极配合支持政府的安置工作。很好地完成了政府安排的退役军人安置任务。</w:t>
      </w:r>
    </w:p>
    <w:p>
      <w:pPr>
        <w:ind w:left="0" w:right="0" w:firstLine="560"/>
        <w:spacing w:before="450" w:after="450" w:line="312" w:lineRule="auto"/>
      </w:pPr>
      <w:r>
        <w:rPr>
          <w:rFonts w:ascii="宋体" w:hAnsi="宋体" w:eastAsia="宋体" w:cs="宋体"/>
          <w:color w:val="000"/>
          <w:sz w:val="28"/>
          <w:szCs w:val="28"/>
        </w:rPr>
        <w:t xml:space="preserve">一、领导重视，服从大局</w:t>
      </w:r>
    </w:p>
    <w:p>
      <w:pPr>
        <w:ind w:left="0" w:right="0" w:firstLine="560"/>
        <w:spacing w:before="450" w:after="450" w:line="312" w:lineRule="auto"/>
      </w:pPr>
      <w:r>
        <w:rPr>
          <w:rFonts w:ascii="宋体" w:hAnsi="宋体" w:eastAsia="宋体" w:cs="宋体"/>
          <w:color w:val="000"/>
          <w:sz w:val="28"/>
          <w:szCs w:val="28"/>
        </w:rPr>
        <w:t xml:space="preserve">武都县电力局始终把退役军人安置工作放在重要位置来认真落实，历届领导班子都能高度重视退役士兵的接收、培训和安排管理工作。多年来努力完成政府交给的退役军人安置任务，从大局出发，不打折扣，不讲条件。近年来，按政府安排每年平均安置退役士兵10人左右。自1999年以来，共接受了62 名退役士兵的安置任务，实际安置了62人，安置率 100%，圆满完成了政府交给的安置工作任务，认真履行了退伍士兵安置义务，有力地支持了政府的工作。</w:t>
      </w:r>
    </w:p>
    <w:p>
      <w:pPr>
        <w:ind w:left="0" w:right="0" w:firstLine="560"/>
        <w:spacing w:before="450" w:after="450" w:line="312" w:lineRule="auto"/>
      </w:pPr>
      <w:r>
        <w:rPr>
          <w:rFonts w:ascii="宋体" w:hAnsi="宋体" w:eastAsia="宋体" w:cs="宋体"/>
          <w:color w:val="000"/>
          <w:sz w:val="28"/>
          <w:szCs w:val="28"/>
        </w:rPr>
        <w:t xml:space="preserve">二、认真做好退役军人安置工作</w:t>
      </w:r>
    </w:p>
    <w:p>
      <w:pPr>
        <w:ind w:left="0" w:right="0" w:firstLine="560"/>
        <w:spacing w:before="450" w:after="450" w:line="312" w:lineRule="auto"/>
      </w:pPr>
      <w:r>
        <w:rPr>
          <w:rFonts w:ascii="宋体" w:hAnsi="宋体" w:eastAsia="宋体" w:cs="宋体"/>
          <w:color w:val="000"/>
          <w:sz w:val="28"/>
          <w:szCs w:val="28"/>
        </w:rPr>
        <w:t xml:space="preserve">退役军人安置工作是一项重要政治任务，接受退役军人安置是一个企业为国防建设作贡献的具体表现。武都县电力局结合实际，正确处理企业人员饱和，效益下滑与接收退役士兵之间的矛盾。坚决以大局为重，采取先接收培训，再合理安排的办法。按照培训成绩和特长合理安排工作岗位。同时，认真做好退役士兵思想政治工作，紧密结合新的形势和退役士兵的思想实际，深入宣传现有政策和有关法律、法规，使退役士兵了解企业深化改革和“两个文明”建设取得的成果。引导退役士兵正确认识改革和建设的形势，正确认识当前就业安置中遇到的新情况、新问题，树立与市场经济相适应的择业观念；支持和体谅国家的困难，服从政府安排，保持人民军队优良传统，积极投身改革开放事业，把自己尽快融入电力事业得发展建设之中，以局为家，努力奉献，为武都经济建设和社会发展做贡献。</w:t>
      </w:r>
    </w:p>
    <w:p>
      <w:pPr>
        <w:ind w:left="0" w:right="0" w:firstLine="560"/>
        <w:spacing w:before="450" w:after="450" w:line="312" w:lineRule="auto"/>
      </w:pPr>
      <w:r>
        <w:rPr>
          <w:rFonts w:ascii="宋体" w:hAnsi="宋体" w:eastAsia="宋体" w:cs="宋体"/>
          <w:color w:val="000"/>
          <w:sz w:val="28"/>
          <w:szCs w:val="28"/>
        </w:rPr>
        <w:t xml:space="preserve">三、制定完善的退役士兵管理制度</w:t>
      </w:r>
    </w:p>
    <w:p>
      <w:pPr>
        <w:ind w:left="0" w:right="0" w:firstLine="560"/>
        <w:spacing w:before="450" w:after="450" w:line="312" w:lineRule="auto"/>
      </w:pPr>
      <w:r>
        <w:rPr>
          <w:rFonts w:ascii="宋体" w:hAnsi="宋体" w:eastAsia="宋体" w:cs="宋体"/>
          <w:color w:val="000"/>
          <w:sz w:val="28"/>
          <w:szCs w:val="28"/>
        </w:rPr>
        <w:t xml:space="preserve">为了能很好地安排退役士兵工作岗位，促进退役士兵树立以局为家，积极投身电力事业建设的责任感，局里制定了一系列关于退役军人实习、培训和工资待遇充分享受优先待遇的制度，制度充分体现了优先照顾退役士兵的主导思想。如按照上级业务主管单位的要求，安排退役士兵进兰州电力技工学校学习培训，使他们学习电力专业知识，提高业务素质，学有所长，学有所成，培育他们成为企业技术骨干力量；将退役军人的实习期由原来的一年变成半年，考核合格优先转正定级，按劳动局通知调转工资执行。在调整工资中将军龄计算为局龄（即进入电力局工作时间，作为局里职工调资的一项依据）；对于年龄较大的退伍志愿兵，只实行半年的岗前培训和实习期，不再进电力技校学习，半年期满考核合格即可执行调转工资。通过以上各方面的工作，使退役士兵安心工作，积极进取，充分发挥他们作风过硬、纪律严明、敢打敢拼的精神，使他们真正成为局里各项工作的技术骨干力量。</w:t>
      </w:r>
    </w:p>
    <w:p>
      <w:pPr>
        <w:ind w:left="0" w:right="0" w:firstLine="560"/>
        <w:spacing w:before="450" w:after="450" w:line="312" w:lineRule="auto"/>
      </w:pPr>
      <w:r>
        <w:rPr>
          <w:rFonts w:ascii="宋体" w:hAnsi="宋体" w:eastAsia="宋体" w:cs="宋体"/>
          <w:color w:val="000"/>
          <w:sz w:val="28"/>
          <w:szCs w:val="28"/>
        </w:rPr>
        <w:t xml:space="preserve">四、精心组织、认真管理、充分发挥退役士兵的模范带头作用</w:t>
      </w:r>
    </w:p>
    <w:p>
      <w:pPr>
        <w:ind w:left="0" w:right="0" w:firstLine="560"/>
        <w:spacing w:before="450" w:after="450" w:line="312" w:lineRule="auto"/>
      </w:pPr>
      <w:r>
        <w:rPr>
          <w:rFonts w:ascii="宋体" w:hAnsi="宋体" w:eastAsia="宋体" w:cs="宋体"/>
          <w:color w:val="000"/>
          <w:sz w:val="28"/>
          <w:szCs w:val="28"/>
        </w:rPr>
        <w:t xml:space="preserve">1、严格制度，加强管理、造就一支能打能拼的地方经济建设钢铁队伍。武都县电力局向来以管理严格、纪律严明、作风过硬、工作扎实的企业风格而闻名遐迩。为了促使安置到该局的退役士兵能继续发扬部队的优良传统和作风，局里对退役士兵采取了一系列行之有效的管理办法。首先是继续采取半军事化的管理，对新安置进来的退役士兵严格要求上岗前集中进行一个月的强化培训，作息时间和体能训练是全按照部队的作法，促使他们永葆部队本色；其次对退伍士兵进行全面的业务技术实际操作技能培训，使他们能够熟练掌握电力基本操作技能，如上杆、架线等，提高了业务素质，增强了地方企业工作能力和经验。为他们能胜任地方工作，成为有用人才奠定了基础。</w:t>
      </w:r>
    </w:p>
    <w:p>
      <w:pPr>
        <w:ind w:left="0" w:right="0" w:firstLine="560"/>
        <w:spacing w:before="450" w:after="450" w:line="312" w:lineRule="auto"/>
      </w:pPr>
      <w:r>
        <w:rPr>
          <w:rFonts w:ascii="宋体" w:hAnsi="宋体" w:eastAsia="宋体" w:cs="宋体"/>
          <w:color w:val="000"/>
          <w:sz w:val="28"/>
          <w:szCs w:val="28"/>
        </w:rPr>
        <w:t xml:space="preserve">2、大胆起用退役士兵，为企业的发展建设注入了新的生机和活力。退役士兵有着许多军营里训练出来的优良作风。武都县电力局深刻认识到了这一点，对业务素质强的退役士兵大胆启用，聘用为单位的中层管理人员，目前，全局37名中层管理干部中有11名退伍士兵，17名基层管理人员中有8人为退役士兵，占47%，许多基层单位的退役士兵作为班组长，成为工作中的技术中坚和骨干力量，在全局各项中发挥着不可替代的重要作用。他们不辜负组织的期望，大胆管理，扎实工作，以饱满的工作热情，过硬的工作作风、过硬的工作作风、高度的主人翁责任感和雷厉风行的工作风格完成了局里交给的一项又一项艰巨的任务。为武都县电力局事业的发展做出了自己的贡献。</w:t>
      </w:r>
    </w:p>
    <w:p>
      <w:pPr>
        <w:ind w:left="0" w:right="0" w:firstLine="560"/>
        <w:spacing w:before="450" w:after="450" w:line="312" w:lineRule="auto"/>
      </w:pPr>
      <w:r>
        <w:rPr>
          <w:rFonts w:ascii="宋体" w:hAnsi="宋体" w:eastAsia="宋体" w:cs="宋体"/>
          <w:color w:val="000"/>
          <w:sz w:val="28"/>
          <w:szCs w:val="28"/>
        </w:rPr>
        <w:t xml:space="preserve">3、弘扬革命传统，永葆军旗风采</w:t>
      </w:r>
    </w:p>
    <w:p>
      <w:pPr>
        <w:ind w:left="0" w:right="0" w:firstLine="560"/>
        <w:spacing w:before="450" w:after="450" w:line="312" w:lineRule="auto"/>
      </w:pPr>
      <w:r>
        <w:rPr>
          <w:rFonts w:ascii="宋体" w:hAnsi="宋体" w:eastAsia="宋体" w:cs="宋体"/>
          <w:color w:val="000"/>
          <w:sz w:val="28"/>
          <w:szCs w:val="28"/>
        </w:rPr>
        <w:t xml:space="preserve">为了弘扬革命传统，教育退役士兵永远保持艰苦奋斗的精神。武都县电力局一直高度重视退役士兵的优良传统和作风教育，坚持在每年“八·一建军节”进行“我为军旗增辉”纪念“八·一”建军节活动，采取了文艺节目，退役士兵军歌合唱，演讲等形式，2025年还举行“重走长征路”活动，全局退役军人在腊子口瞻仰腊子口纪念碑之后，步行出发到达哈达铺，重走长征路，重温当年红军长征精神，回来后，全体退役军人畅谈“长征”感想，结合实际，抒发了对当年长征路上的红军战士的无限敬仰之情，激发了退役士兵的昂扬斗志，无论是新进退役士兵和老复转军人，都坚定了艰苦奋斗，为武都县电力事业发展作贡献的信心和决心。</w:t>
      </w:r>
    </w:p>
    <w:p>
      <w:pPr>
        <w:ind w:left="0" w:right="0" w:firstLine="560"/>
        <w:spacing w:before="450" w:after="450" w:line="312" w:lineRule="auto"/>
      </w:pPr>
      <w:r>
        <w:rPr>
          <w:rFonts w:ascii="宋体" w:hAnsi="宋体" w:eastAsia="宋体" w:cs="宋体"/>
          <w:color w:val="000"/>
          <w:sz w:val="28"/>
          <w:szCs w:val="28"/>
        </w:rPr>
        <w:t xml:space="preserve">总之，武都县电力局在近年的退役士兵安置，岗前培训，管理教育和工作安排上都做出了一定的成绩，为武都县的退役士兵安置和管理起到了很好的带头作用，有力地支持了政府工作，不愧为我县退役士兵安置工作先进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2026-06-19T07:52:27+08:00</dcterms:created>
  <dcterms:modified xsi:type="dcterms:W3CDTF">2026-06-19T07:52:27+08:00</dcterms:modified>
</cp:coreProperties>
</file>

<file path=docProps/custom.xml><?xml version="1.0" encoding="utf-8"?>
<Properties xmlns="http://schemas.openxmlformats.org/officeDocument/2006/custom-properties" xmlns:vt="http://schemas.openxmlformats.org/officeDocument/2006/docPropsVTypes"/>
</file>