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[入团申请书800字左右]高二年级入团申请书800字范文</w:t>
      </w:r>
      <w:bookmarkEnd w:id="1"/>
    </w:p>
    <w:p>
      <w:pPr>
        <w:jc w:val="center"/>
        <w:spacing w:before="0" w:after="450"/>
      </w:pPr>
      <w:r>
        <w:rPr>
          <w:rFonts w:ascii="Arial" w:hAnsi="Arial" w:eastAsia="Arial" w:cs="Arial"/>
          <w:color w:val="999999"/>
          <w:sz w:val="20"/>
          <w:szCs w:val="20"/>
        </w:rPr>
        <w:t xml:space="preserve">来源：网络  作者：空谷幽兰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能够加入共青团这个美好的大家庭是一件值得高兴的事情，一起来看看本站小编为大家整理的：高二年级入团申请书800字范文，欢迎阅读，仅供参考，更多内容请关注本站。　　高二年级入团申请书800字范文（一）敬爱的团组织：　　你们好！我是高二（x）...</w:t>
      </w:r>
    </w:p>
    <w:p>
      <w:pPr>
        <w:ind w:left="0" w:right="0" w:firstLine="560"/>
        <w:spacing w:before="450" w:after="450" w:line="312" w:lineRule="auto"/>
      </w:pPr>
      <w:r>
        <w:rPr>
          <w:rFonts w:ascii="宋体" w:hAnsi="宋体" w:eastAsia="宋体" w:cs="宋体"/>
          <w:color w:val="000"/>
          <w:sz w:val="28"/>
          <w:szCs w:val="28"/>
        </w:rPr>
        <w:t xml:space="preserve">　　能够加入共青团这个美好的大家庭是一件值得高兴的事情，一起来看看本站小编为大家整理的：高二年级入团申请书800字范文，欢迎阅读，仅供参考，更多内容请关注本站。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高二年级入团申请书800字范文（一）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你们好！我是高二（x）班的xxx。我志愿加入中国共产主义青年团。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高二年级入团申请书800字范文（二）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我是一名就读于本校高二xx班的一名学生，我叫xx。我今天写下这篇申请书，申请加入中国共产主义青年团。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进入到高中，我在思想觉悟和学习能力上都有了很大程度一个提升，不再处于初中的水平。对于共青团我也有了更加进一步的认识，通过老师的帮助，我能够对团的发展历史和核心思想进行深刻地学习，也能够提出自己的认识。这都直接提高了我的思想觉悟，让我渴望加入到共青团这个先进的组织当中，成为一名光荣的团员。</w:t>
      </w:r>
    </w:p>
    <w:p>
      <w:pPr>
        <w:ind w:left="0" w:right="0" w:firstLine="560"/>
        <w:spacing w:before="450" w:after="450" w:line="312" w:lineRule="auto"/>
      </w:pPr>
      <w:r>
        <w:rPr>
          <w:rFonts w:ascii="宋体" w:hAnsi="宋体" w:eastAsia="宋体" w:cs="宋体"/>
          <w:color w:val="000"/>
          <w:sz w:val="28"/>
          <w:szCs w:val="28"/>
        </w:rPr>
        <w:t xml:space="preserve">　　在我的学习方面，较初中有了一个很大的提升，在学习能力和学习态度上都得到了老师的认可，这都让我的感到了成长的力量，通过成长，我能够将自己的学习成绩提升到班级的前几名，同时还能够摆脱初中任性吵闹的毛病，与同学们和谐相处。在班级活动中我也充当了助理的任务，帮助大家在活动当中获得快乐和受到教育。我的成长和进步都是同学们和老师有目共睹，现在我觉得在思想上也应有一个质的飞跃，因此我希望加入到共青团的组织中，为团的明天增添自己的一份力量。</w:t>
      </w:r>
    </w:p>
    <w:p>
      <w:pPr>
        <w:ind w:left="0" w:right="0" w:firstLine="560"/>
        <w:spacing w:before="450" w:after="450" w:line="312" w:lineRule="auto"/>
      </w:pPr>
      <w:r>
        <w:rPr>
          <w:rFonts w:ascii="宋体" w:hAnsi="宋体" w:eastAsia="宋体" w:cs="宋体"/>
          <w:color w:val="000"/>
          <w:sz w:val="28"/>
          <w:szCs w:val="28"/>
        </w:rPr>
        <w:t xml:space="preserve">　　如果我能够成为一名团员，我会戒骄戒傲，不因为团员的身份而沾沾自喜，而是沉下心来，学习团的章程和政策，争取在同学们面前树立一个优秀的团员形象。如果我没有被评选入团，我会继续努力，不断奋斗，让自己在成为团员的路上走得更加坚定，争取早日加入到共青团的大家庭之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高二年级入团申请书800字范文（三）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进入高二后，对我也意味着一个新的开始。这不仅意味着我又长大了。同时，也说明了，我需要更加努力的学习！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高二年级入团申请书800字范文（四）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高二年级入团申请书800字范文（五）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我是一名高二学生，我申请加入共青团。我认为要想成为一个优秀的团员需要做到以下两点：</w:t>
      </w:r>
    </w:p>
    <w:p>
      <w:pPr>
        <w:ind w:left="0" w:right="0" w:firstLine="560"/>
        <w:spacing w:before="450" w:after="450" w:line="312" w:lineRule="auto"/>
      </w:pPr>
      <w:r>
        <w:rPr>
          <w:rFonts w:ascii="宋体" w:hAnsi="宋体" w:eastAsia="宋体" w:cs="宋体"/>
          <w:color w:val="000"/>
          <w:sz w:val="28"/>
          <w:szCs w:val="28"/>
        </w:rPr>
        <w:t xml:space="preserve">　　一、争做一名理想坚定、志存高远的革命精神传承者要深入系统地学习邓小&amp;平理论和“三个代表”重要思想，构筑起建设中国特色社会主义的强大精神支柱，树立崇高的理想和坚定的信念，确立正确的世界观、人生观和价值观。要把个人的理想抱负同国家、民族的前途命运紧密联系在一起，要与推进丰都移民、改革、发展、稳定的各项工作紧密联系在一起，要在推进富民兴县的历史伟业中奉献自己的聪明才智，体现自己的人生价值，实现自己的人生追求。</w:t>
      </w:r>
    </w:p>
    <w:p>
      <w:pPr>
        <w:ind w:left="0" w:right="0" w:firstLine="560"/>
        <w:spacing w:before="450" w:after="450" w:line="312" w:lineRule="auto"/>
      </w:pPr>
      <w:r>
        <w:rPr>
          <w:rFonts w:ascii="宋体" w:hAnsi="宋体" w:eastAsia="宋体" w:cs="宋体"/>
          <w:color w:val="000"/>
          <w:sz w:val="28"/>
          <w:szCs w:val="28"/>
        </w:rPr>
        <w:t xml:space="preserve">　　二、争做一名品德优秀、情操高尚的良好风尚排头兵每一名青年朋友要带头遵守爱国守法、明礼诚信、团结友善、勤俭自强、敬业奉献的基本道德规范，积极促进与社会主义市场经济相适应、与社会主义法律规范相协调、与中华民族传统美德相承接的社会主义思想道德体系的形成和发展。要从自身做起、从小事做起、从现在做起，在一点一滴中积累、在一言一行中培养，打牢自身道德修养的根基。</w:t>
      </w:r>
    </w:p>
    <w:p>
      <w:pPr>
        <w:ind w:left="0" w:right="0" w:firstLine="560"/>
        <w:spacing w:before="450" w:after="450" w:line="312" w:lineRule="auto"/>
      </w:pPr>
      <w:r>
        <w:rPr>
          <w:rFonts w:ascii="宋体" w:hAnsi="宋体" w:eastAsia="宋体" w:cs="宋体"/>
          <w:color w:val="000"/>
          <w:sz w:val="28"/>
          <w:szCs w:val="28"/>
        </w:rPr>
        <w:t xml:space="preserve">　　要积极投身于文明行业、文明楼院、文明窗口、文明店堂和文明单位、文明社区、文明市民、文明村镇和“十星级文明户”等群众性精神文明创建活动，在全社会弘扬文明和谐新风。要倡导健康文明生活方式，多参加各种有益的文体活动，始终保持健康向上的生活情操，坚决抵制各种不良风气的侵蚀。要积极投身于开展争先创优活动，大力弘扬“xx精神”、“xx精神”，深入推进社会公德、职业道德、家庭美德和未成年人思想道德建设，为全面提高公民素质和社会文明程度贡献力量。</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2026-04-18T14:38:23+08:00</dcterms:created>
  <dcterms:modified xsi:type="dcterms:W3CDTF">2026-04-18T14:38:23+08:00</dcterms:modified>
</cp:coreProperties>
</file>

<file path=docProps/custom.xml><?xml version="1.0" encoding="utf-8"?>
<Properties xmlns="http://schemas.openxmlformats.org/officeDocument/2006/custom-properties" xmlns:vt="http://schemas.openxmlformats.org/officeDocument/2006/docPropsVTypes"/>
</file>