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入团申请书义务兵【12篇】</w:t>
      </w:r>
      <w:bookmarkEnd w:id="1"/>
    </w:p>
    <w:p>
      <w:pPr>
        <w:jc w:val="center"/>
        <w:spacing w:before="0" w:after="450"/>
      </w:pPr>
      <w:r>
        <w:rPr>
          <w:rFonts w:ascii="Arial" w:hAnsi="Arial" w:eastAsia="Arial" w:cs="Arial"/>
          <w:color w:val="999999"/>
          <w:sz w:val="20"/>
          <w:szCs w:val="20"/>
        </w:rPr>
        <w:t xml:space="preserve">来源：网络  作者：独酌月影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兵役制度是国家关于公民参加军队和其他武装组织、承担军事任务或在军队外接受军事训练的一项重要的军事制度。它随着国家的出现而产生，又随着国家的经济情况、政治制度和军事需要而变化。兵役制度的种类很多，就其性质而言，基本上分为两种：一种是义务兵役制...</w:t>
      </w:r>
    </w:p>
    <w:p>
      <w:pPr>
        <w:ind w:left="0" w:right="0" w:firstLine="560"/>
        <w:spacing w:before="450" w:after="450" w:line="312" w:lineRule="auto"/>
      </w:pPr>
      <w:r>
        <w:rPr>
          <w:rFonts w:ascii="宋体" w:hAnsi="宋体" w:eastAsia="宋体" w:cs="宋体"/>
          <w:color w:val="000"/>
          <w:sz w:val="28"/>
          <w:szCs w:val="28"/>
        </w:rPr>
        <w:t xml:space="preserve">兵役制度是国家关于公民参加军队和其他武装组织、承担军事任务或在军队外接受军事训练的一项重要的军事制度。它随着国家的出现而产生，又随着国家的经济情况、政治制度和军事需要而变化。兵役制度的种类很多，就其性质而言，基本上分为两种：一种是义务兵役制。以下是小编整理的入团申请书义务兵【12篇】，仅供参考，希望能够帮助到大家。[_TAG_h2]入团申请书义务兵1</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[_TAG_h2]入团申请书义务兵2</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我是一名即将小学毕业的六年级学生，在小学这最后一段时间内，我有机会能够申请加入中国共产主义青年团，我感到非常荣幸和骄傲。</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入团申请书义务兵3</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我郑重地提出申请，要求加入中国共青团。</w:t>
      </w:r>
    </w:p>
    <w:p>
      <w:pPr>
        <w:ind w:left="0" w:right="0" w:firstLine="560"/>
        <w:spacing w:before="450" w:after="450" w:line="312" w:lineRule="auto"/>
      </w:pPr>
      <w:r>
        <w:rPr>
          <w:rFonts w:ascii="宋体" w:hAnsi="宋体" w:eastAsia="宋体" w:cs="宋体"/>
          <w:color w:val="000"/>
          <w:sz w:val="28"/>
          <w:szCs w:val="28"/>
        </w:rPr>
        <w:t xml:space="preserve">　　加入中国共青团是我在中学时代就向往的，现在有机会步入__陆军学院深造，可以说与团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团表明心愿，可在这庄严的时刻，总觉得与团的要求相差甚远，但我决心自上交入团申请书之日起，从各方面以一名合格团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团的教育、英雄模范人物的激励，我经过了思想磨练，更加坚定了把自己的前途、命运与团的事业结合起来，为共产主义远大理想而奋斗终身的信念。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虽然我现在还不是一名共青团员，但我决心积极向组织靠拢，在组织的教育和帮助下，发扬成绩，克服缺点，不断进步，争取早日从思想上入团。当前，团和国家的各项事业正在蓬勃发展。能够在此时向团递交申请，我感到光荣和自豪，不论组织何时发展我入团，我都将为团的事业而不懈努力。</w:t>
      </w:r>
    </w:p>
    <w:p>
      <w:pPr>
        <w:ind w:left="0" w:right="0" w:firstLine="560"/>
        <w:spacing w:before="450" w:after="450" w:line="312" w:lineRule="auto"/>
      </w:pPr>
      <w:r>
        <w:rPr>
          <w:rFonts w:ascii="宋体" w:hAnsi="宋体" w:eastAsia="宋体" w:cs="宋体"/>
          <w:color w:val="000"/>
          <w:sz w:val="28"/>
          <w:szCs w:val="28"/>
        </w:rPr>
        <w:t xml:space="preserve">　　请团考验我。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[_TAG_h2]入团申请书义务兵4</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作为一名的青年军人，必须积极争取加入先进青年的群众组织--中国共产主义青年团。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现在的情况下，我们青年，尤其是我们解放军战士，就要发挥自己的作用，要把自己的思想和政治觉悟提高到一个新的高度。</w:t>
      </w:r>
    </w:p>
    <w:p>
      <w:pPr>
        <w:ind w:left="0" w:right="0" w:firstLine="560"/>
        <w:spacing w:before="450" w:after="450" w:line="312" w:lineRule="auto"/>
      </w:pPr>
      <w:r>
        <w:rPr>
          <w:rFonts w:ascii="宋体" w:hAnsi="宋体" w:eastAsia="宋体" w:cs="宋体"/>
          <w:color w:val="000"/>
          <w:sz w:val="28"/>
          <w:szCs w:val="28"/>
        </w:rPr>
        <w:t xml:space="preserve">　　就因为这样，我就更应该加入这个由中国共产党领导的先进青年的群众组织。把自己提高到一个新的高度!我向连团委申请：我会用自己的实际行动去积极的争取以及早日加入共青团。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　　如果我没有被批准，我决不放弃，我会继续努力，以团员的标准来要求自己。请团委考验我。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[_TAG_h2]入团申请书义务兵5</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[_TAG_h2]入团申请书义务兵6</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青年人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[_TAG_h2]入团申请书义务兵7</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万一这次未能评上，我会找出不能入团的原因，努力纠正错误，当这文章整理编辑：应届毕业生求职网次是团组织对我的考验，如不能评上，我决不会灰心，下次再继续努力。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[_TAG_h2]入团申请书义务兵8</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入团申请书义务兵9</w:t>
      </w:r>
    </w:p>
    <w:p>
      <w:pPr>
        <w:ind w:left="0" w:right="0" w:firstLine="560"/>
        <w:spacing w:before="450" w:after="450" w:line="312" w:lineRule="auto"/>
      </w:pPr>
      <w:r>
        <w:rPr>
          <w:rFonts w:ascii="宋体" w:hAnsi="宋体" w:eastAsia="宋体" w:cs="宋体"/>
          <w:color w:val="000"/>
          <w:sz w:val="28"/>
          <w:szCs w:val="28"/>
        </w:rPr>
        <w:t xml:space="preserve">　　敬爱的校团组织：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我对校团组织充满崇敬和向往，渴望着能够早日入团，作为21世纪的一名初中生，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w:t>
      </w:r>
    </w:p>
    <w:p>
      <w:pPr>
        <w:ind w:left="0" w:right="0" w:firstLine="560"/>
        <w:spacing w:before="450" w:after="450" w:line="312" w:lineRule="auto"/>
      </w:pPr>
      <w:r>
        <w:rPr>
          <w:rFonts w:ascii="宋体" w:hAnsi="宋体" w:eastAsia="宋体" w:cs="宋体"/>
          <w:color w:val="000"/>
          <w:sz w:val="28"/>
          <w:szCs w:val="28"/>
        </w:rPr>
        <w:t xml:space="preserve">　　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[_TAG_h2]入团申请书义务兵10</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[_TAG_h2]入团申请书义务兵11</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[_TAG_h2]入团申请书义务兵12</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通过对团章的学习，了解到中国共青团是领导青少年的先进组织，共青团是先进青年人才辈出的组织，是促使人上进、严格要求自己的组织。中国共青团成立于1922年的,它以马克思列宁主义,毛泽东思想为行动指南,实事求是,团结全国各族青年,为把我国建设成为富强,民主,文明的社会主义现代化国家,为最终实现共产主义的社会制度而奋斗.是党的得力助手。是广大青少年在实践中学习共产主义的学校。是青年群众的先进组织，是中国共产党的好助手和后备军。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们青年就要发挥自己的作用，要把自己的思想和政治觉悟提高到一个新的高度。做一个坚持四项基本原则,坚持改革开放,自力更生,艰苦创业,促进生产力发展和社会进步,在建设有中国特色社会主义的伟大实践中,造就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___,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如果我落选了，我决不灰心，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因此我希望成为团的一分子不放弃，补足自己的缺点，接受更多的考验。</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2026-03-28T11:05:48+08:00</dcterms:created>
  <dcterms:modified xsi:type="dcterms:W3CDTF">2026-03-28T11:05:48+08:00</dcterms:modified>
</cp:coreProperties>
</file>

<file path=docProps/custom.xml><?xml version="1.0" encoding="utf-8"?>
<Properties xmlns="http://schemas.openxmlformats.org/officeDocument/2006/custom-properties" xmlns:vt="http://schemas.openxmlformats.org/officeDocument/2006/docPropsVTypes"/>
</file>