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[入团申请书怎么写初三]初三学生300字入团申请书范文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生在新社会、长在红旗下的有志热血青年，应早日申请加入共青团组织。以下是本站小编为大家精心整理的初三学生300字入团申请书范文，欢迎大家阅读，供您参考。更多内容请关注本站。　　初三学生300字入团申请书范文（一）敬爱的团支部：　　我志愿加...</w:t>
      </w:r>
    </w:p>
    <w:p>
      <w:pPr>
        <w:ind w:left="0" w:right="0" w:firstLine="560"/>
        <w:spacing w:before="450" w:after="450" w:line="312" w:lineRule="auto"/>
      </w:pPr>
      <w:r>
        <w:rPr>
          <w:rFonts w:ascii="宋体" w:hAnsi="宋体" w:eastAsia="宋体" w:cs="宋体"/>
          <w:color w:val="000"/>
          <w:sz w:val="28"/>
          <w:szCs w:val="28"/>
        </w:rPr>
        <w:t xml:space="preserve">　　生在新社会、长在红旗下的有志热血青年，应早日申请加入共青团组织。以下是本站小编为大家精心整理的初三学生300字入团申请书范文，欢迎大家阅读，供您参考。更多内容请关注本站。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入团申请书，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是XX班的学生XX。我对工作力求完善，是位奋发向上，尊师重道、遵守校规、爱护班集体的学生。自从上了初中，共青团这个熟悉的名字时入党申请书范文常在我耳边回绕着，我多么希望能加入这属于青年人自己的组织—共青团。在团组织和团员同学的教育和帮助下，我对共青团有了一定的了解。</w:t>
      </w:r>
    </w:p>
    <w:p>
      <w:pPr>
        <w:ind w:left="0" w:right="0" w:firstLine="560"/>
        <w:spacing w:before="450" w:after="450" w:line="312" w:lineRule="auto"/>
      </w:pPr>
      <w:r>
        <w:rPr>
          <w:rFonts w:ascii="宋体" w:hAnsi="宋体" w:eastAsia="宋体" w:cs="宋体"/>
          <w:color w:val="000"/>
          <w:sz w:val="28"/>
          <w:szCs w:val="28"/>
        </w:rPr>
        <w:t xml:space="preserve">　　我知道中国共产主义青年团是青年中的先锋队，是接受共产主义教育的学校，是先进的群众组织，在它的帮助教育下，能够带领青年向着健康的方向发展，能够使青年的思想、文化、学习提高得更快，在各方面起积极作用，做同学的模范。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　　我决心，加入共青团后，我会更加严格要求自己，争取成为先进青年的组织成员，在各方面起带头作用，做一名名副其实的共青团员，努力学习，团结同学、尊敬老师，积极参加团组织的活动。如果团组织暂时没有批准我的申请，我也不灰心丧气，将继续努力，积极向团组织靠拢，争取早日加入共青团组织。</w:t>
      </w:r>
    </w:p>
    <w:p>
      <w:pPr>
        <w:ind w:left="0" w:right="0" w:firstLine="560"/>
        <w:spacing w:before="450" w:after="450" w:line="312" w:lineRule="auto"/>
      </w:pPr>
      <w:r>
        <w:rPr>
          <w:rFonts w:ascii="宋体" w:hAnsi="宋体" w:eastAsia="宋体" w:cs="宋体"/>
          <w:color w:val="000"/>
          <w:sz w:val="28"/>
          <w:szCs w:val="28"/>
        </w:rPr>
        <w:t xml:space="preserve">　　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我是一名即将中学毕业的初三学生，在中学这入团申请书最后一段时间内，我有机会能够申请加入中国共产主义青年团，我感到非常荣幸。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2026-04-29T00:13:06+08:00</dcterms:created>
  <dcterms:modified xsi:type="dcterms:W3CDTF">2026-04-29T00:13:06+08:00</dcterms:modified>
</cp:coreProperties>
</file>

<file path=docProps/custom.xml><?xml version="1.0" encoding="utf-8"?>
<Properties xmlns="http://schemas.openxmlformats.org/officeDocument/2006/custom-properties" xmlns:vt="http://schemas.openxmlformats.org/officeDocument/2006/docPropsVTypes"/>
</file>