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入团申请书格式范文高中|高中新生入团申请书范文</w:t>
      </w:r>
      <w:bookmarkEnd w:id="1"/>
    </w:p>
    <w:p>
      <w:pPr>
        <w:jc w:val="center"/>
        <w:spacing w:before="0" w:after="450"/>
      </w:pPr>
      <w:r>
        <w:rPr>
          <w:rFonts w:ascii="Arial" w:hAnsi="Arial" w:eastAsia="Arial" w:cs="Arial"/>
          <w:color w:val="999999"/>
          <w:sz w:val="20"/>
          <w:szCs w:val="20"/>
        </w:rPr>
        <w:t xml:space="preserve">来源：网络  作者：独坐青楼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刚上高中想要加入到共青团组织，就需要写上一份入团申请书。下面是本站的小编为大家收集整理的“高中新生入团申请书范文”，供大家参考！希望可以帮助到大家！更多精彩内容请持续关注本站！高中新生入团申请书范文【一】敬爱的团组织：　　进入高一后，我...</w:t>
      </w:r>
    </w:p>
    <w:p>
      <w:pPr>
        <w:ind w:left="0" w:right="0" w:firstLine="560"/>
        <w:spacing w:before="450" w:after="450" w:line="312" w:lineRule="auto"/>
      </w:pPr>
      <w:r>
        <w:rPr>
          <w:rFonts w:ascii="宋体" w:hAnsi="宋体" w:eastAsia="宋体" w:cs="宋体"/>
          <w:color w:val="000"/>
          <w:sz w:val="28"/>
          <w:szCs w:val="28"/>
        </w:rPr>
        <w:t xml:space="preserve">　　刚上高中想要加入到共青团组织，就需要写上一份入团申请书。下面是本站的小编为大家收集整理的“高中新生入团申请书范文”，供大家参考！希望可以帮助到大家！更多精彩内容请持续关注本站！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进入高一后，我思想上要求进步的愿望变得非常迫切。当我看到同学们佩戴闪闪发光的团徽，心理就羡慕不已。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我志愿加入中国主义青年团。</w:t>
      </w:r>
    </w:p>
    <w:p>
      <w:pPr>
        <w:ind w:left="0" w:right="0" w:firstLine="560"/>
        <w:spacing w:before="450" w:after="450" w:line="312" w:lineRule="auto"/>
      </w:pPr>
      <w:r>
        <w:rPr>
          <w:rFonts w:ascii="宋体" w:hAnsi="宋体" w:eastAsia="宋体" w:cs="宋体"/>
          <w:color w:val="000"/>
          <w:sz w:val="28"/>
          <w:szCs w:val="28"/>
        </w:rPr>
        <w:t xml:space="preserve">　　在暑假期间，我学习了团章知识，对主义青年团有了更深一层的了解。中国主义青年团是中国青年的先进组织，是中国的有力助手和后备军，是一个有纪律的组织，是中国青年学习马列主义、思想和理论的大学校，是培养和造就“四有”青年的熔炉，是建设、文明、富强的社会主义祖国的生力军。她的最终目的，是在中国的领导下，实现主义的。是中国和建设各历史时期发挥青年先锋作用、为中国培养和输送优秀合格先进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担任学习委员，对工作力求完善，是位奋发向上、重道、遵守校规、爱护班集体的学生。我努力学习，成绩优秀，在班级名列前茅。在课余时间我还阅读有意义的书，立志把自己培养成为有理想、有、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主义青年团。入团后，我将更严格要求自己，中国的领导，遵守团的章程，执行团的决议，履行团员义务，团的纪律，把团的名誉放在首位，个人名誉得失放在次位，勤奋学习，积极工作，关心集体和，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 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高中新生入团申请书范文【五】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2026-09-13T09:10:48+08:00</dcterms:created>
  <dcterms:modified xsi:type="dcterms:W3CDTF">2026-09-13T09:10:48+08:00</dcterms:modified>
</cp:coreProperties>
</file>

<file path=docProps/custom.xml><?xml version="1.0" encoding="utf-8"?>
<Properties xmlns="http://schemas.openxmlformats.org/officeDocument/2006/custom-properties" xmlns:vt="http://schemas.openxmlformats.org/officeDocument/2006/docPropsVTypes"/>
</file>