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入团申请书范文初中版_经典初中入团申请书范文</w:t>
      </w:r>
      <w:bookmarkEnd w:id="1"/>
    </w:p>
    <w:p>
      <w:pPr>
        <w:jc w:val="center"/>
        <w:spacing w:before="0" w:after="450"/>
      </w:pPr>
      <w:r>
        <w:rPr>
          <w:rFonts w:ascii="Arial" w:hAnsi="Arial" w:eastAsia="Arial" w:cs="Arial"/>
          <w:color w:val="999999"/>
          <w:sz w:val="20"/>
          <w:szCs w:val="20"/>
        </w:rPr>
        <w:t xml:space="preserve">来源：网络  作者：心旷神怡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篇一：尊敬的团组织：　　我志愿加入中国共产主义青年团!　　我认识到中国共产主义青年团是中国共产党领导的先进青年的群众组织，是广大青年在实践中学习中国特色社会主义和共产主义学校，是中国共产党的助手和后备军，所以我申请加入中国共青团坚决拥护...</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_TAG_h2]经典初中入团申请书范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我对团组织充满崇敬和向往，渴望着能够早日入团，[_TAG_h2]资料共享平台</w:t>
      </w:r>
    </w:p>
    <w:p>
      <w:pPr>
        <w:ind w:left="0" w:right="0" w:firstLine="560"/>
        <w:spacing w:before="450" w:after="450" w:line="312" w:lineRule="auto"/>
      </w:pPr>
      <w:r>
        <w:rPr>
          <w:rFonts w:ascii="宋体" w:hAnsi="宋体" w:eastAsia="宋体" w:cs="宋体"/>
          <w:color w:val="000"/>
          <w:sz w:val="28"/>
          <w:szCs w:val="28"/>
        </w:rPr>
        <w:t xml:space="preserve">《经典初中入团申请书范文》()。我要求加入团组织，是为了能更直接地接受团组织的培养教育，以团员的标准，严格要求自己，更好地为建设我们伟大的社会主义祖国贡献自己的力量。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我是一名普通的青年人，同每一名青年人一样，有着理想和抱负，向往着美好的未来，而这开始都需要有一个指路的标灯，团组织就是青年人前进道路上的航标，所以我迫切要求加入共青团组织。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w:t>
      </w:r>
    </w:p>
    <w:p>
      <w:pPr>
        <w:ind w:left="0" w:right="0" w:firstLine="560"/>
        <w:spacing w:before="450" w:after="450" w:line="312" w:lineRule="auto"/>
      </w:pPr>
      <w:r>
        <w:rPr>
          <w:rFonts w:ascii="宋体" w:hAnsi="宋体" w:eastAsia="宋体" w:cs="宋体"/>
          <w:color w:val="000"/>
          <w:sz w:val="28"/>
          <w:szCs w:val="28"/>
        </w:rPr>
        <w:t xml:space="preserve">　　回顾共青团的成长历史，无不感到自豪和骄傲。抗日战争、解放战争，共青团员始终战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　　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以上内容是由应届毕业生网小编为大家整理的2025经典初中入团申请书范文，如果您觉得有用，请继续关注应届毕业生网党团栏目。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2026-08-10T00:26:04+08:00</dcterms:created>
  <dcterms:modified xsi:type="dcterms:W3CDTF">2026-08-10T00:26:04+08:00</dcterms:modified>
</cp:coreProperties>
</file>

<file path=docProps/custom.xml><?xml version="1.0" encoding="utf-8"?>
<Properties xmlns="http://schemas.openxmlformats.org/officeDocument/2006/custom-properties" xmlns:vt="http://schemas.openxmlformats.org/officeDocument/2006/docPropsVTypes"/>
</file>