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初中生入团申请书优秀范例</w:t>
      </w:r>
      <w:bookmarkEnd w:id="1"/>
    </w:p>
    <w:p>
      <w:pPr>
        <w:jc w:val="center"/>
        <w:spacing w:before="0" w:after="450"/>
      </w:pPr>
      <w:r>
        <w:rPr>
          <w:rFonts w:ascii="Arial" w:hAnsi="Arial" w:eastAsia="Arial" w:cs="Arial"/>
          <w:color w:val="999999"/>
          <w:sz w:val="20"/>
          <w:szCs w:val="20"/>
        </w:rPr>
        <w:t xml:space="preserve">来源：网络  作者：紫陌红尘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尊敬的校领导：中国共产主义青年团是青年中的先锋队，是接受共产主义教育的学校，是中国共产党忠实的后备力量，在它的帮助教育下，我们能够成为热爱祖国、忠于人民，有知识、守纪律，体魄健壮，勤劳勇敢，朝气蓬勃，不怕任何困难的共产主义入党申请书范文接班...</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入党申请书范文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共产党的好助手和后备军，是一个有纪律的组织因此我应该加入共青团。我想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在假日共青团后，在学校团委的教导下，严格要求自己刻苦钻研，不断提高学习成绩和政治思想觉悟，提高自制力，在课堂上遵守纪律，认真听老师讲课。不开小车，不乱说话，遵守薛萧的规章制度，认真完成老师布置的任务，培养自己高尚的情操。做到德智体美劳全面发展的社会主义发展的新一代接班人，我一定要拥护中国共产党履行团元的义务。</w:t>
      </w:r>
    </w:p>
    <w:p>
      <w:pPr>
        <w:ind w:left="0" w:right="0" w:firstLine="560"/>
        <w:spacing w:before="450" w:after="450" w:line="312" w:lineRule="auto"/>
      </w:pPr>
      <w:r>
        <w:rPr>
          <w:rFonts w:ascii="宋体" w:hAnsi="宋体" w:eastAsia="宋体" w:cs="宋体"/>
          <w:color w:val="000"/>
          <w:sz w:val="28"/>
          <w:szCs w:val="28"/>
        </w:rPr>
        <w:t xml:space="preserve">植入初中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真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在我的求学过程中，我一直是\"校三好学生\"，\"优秀学生干部\"称号的获得者，并顺利加入少先队。参加工作后，我兢兢业业，任劳任怨，努力学习，并且得到了领导的认可，成为单位的骨干。在学习和工作中，我逐渐树立了马克思主义的群众观点，我认为群众路线入党申请书范文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2026-10-21T12:10:31+08:00</dcterms:created>
  <dcterms:modified xsi:type="dcterms:W3CDTF">2026-10-21T12:10:31+08:00</dcterms:modified>
</cp:coreProperties>
</file>

<file path=docProps/custom.xml><?xml version="1.0" encoding="utf-8"?>
<Properties xmlns="http://schemas.openxmlformats.org/officeDocument/2006/custom-properties" xmlns:vt="http://schemas.openxmlformats.org/officeDocument/2006/docPropsVTypes"/>
</file>