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[义务兵入党申请书2025]义务兵入党申请书经典范文【三篇】</w:t>
      </w:r>
      <w:bookmarkEnd w:id="1"/>
    </w:p>
    <w:p>
      <w:pPr>
        <w:jc w:val="center"/>
        <w:spacing w:before="0" w:after="450"/>
      </w:pPr>
      <w:r>
        <w:rPr>
          <w:rFonts w:ascii="Arial" w:hAnsi="Arial" w:eastAsia="Arial" w:cs="Arial"/>
          <w:color w:val="999999"/>
          <w:sz w:val="20"/>
          <w:szCs w:val="20"/>
        </w:rPr>
        <w:t xml:space="preserve">来源：网络  作者：落梅无痕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入党申请书，又称入党申请报告，是要求入党的人向所在单位的党组织提出的一种书面材料。下面是本站整理的义务兵入党申请书经典范文，欢迎阅读！　　篇一　　敬爱的党组织:　　在这金色的秋天、收获的季节，党的十八次全国代表大会胜利闭幕了，这次大会是一次...</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入党申请书，又称入党申请报告，是要求入党的人向所在单位的党组织提出的一种书面材料。下面是本站整理的义务兵入党申请书经典范文，欢迎阅读！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金色的秋天、收获的季节，党的十八次全国代表大会胜利闭幕了，这次大会是一次团结的大会、胜利的大会、奋进的大会，报告极大地鼓舞了全党和全国各族人民。近些天，我反复学习了党的报告和新党章，对党的性质、指导思想、理想和最终目标都有了新的认识，因此，我要求入党的心情更加迫切了。我申请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党的修改并通过了新党章，全面总结了十三届四中全会以来在政治、经济、文化、国防、党的建设等方面取得的重大成就和十条基本经验，明确提出了全面建设小康社会的奋斗目标，尤其把“三个代表”重要思想写入党章，顺应时代潮流、符合党心民心，具有划时代的伟大意义!党章开宗明义，指出中国共产党是中国工人阶级的先锋队，同时是中国人民和中华民族的先锋队，是中国特色社会主义事业的领导核心，代表中国先进生产力的发展要求，代表中国先进文化的发展方向，代表中国最广大人民的根本利益。党的理想和最终目标是实现共产主义。中国共产党以马克思列宁主义、*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作为一名新时代的有志青年，我从小接受党的教育和培养，对党和祖国怀有深深的敬仰和热爱。是党把我从一个不懂事的孩子培养成为一名光荣的人民教师，是党激励我明辨是非、不断进步。通过以上学习，我对党的认识更加清晰、更加明确了，逐步认识到党的伟大和正确，从内心渴望成为先锋队中的一员，渴望能在党的教育和培养下，不断提高自身的政治觉悟，树立全心全意为人民服务的思想，为党、为祖国、为人民做出自己应有的贡献。作为一名年轻的高校教师，我真诚地热爱党、拥护党，今后在自己的本职岗位上我一定处处以共产党员的标准严格要求自己，自觉学习政治理论，实事求是、解放思想;努力钻研业务知识，为人师表、教书育人;在平凡的教学岗位上不断开创进取，争取取得一流的工作成绩，以实际行动实践“三个代表”，努力把自己锻炼成为一名合格的共产党员。</w:t>
      </w:r>
    </w:p>
    <w:p>
      <w:pPr>
        <w:ind w:left="0" w:right="0" w:firstLine="560"/>
        <w:spacing w:before="450" w:after="450" w:line="312" w:lineRule="auto"/>
      </w:pPr>
      <w:r>
        <w:rPr>
          <w:rFonts w:ascii="宋体" w:hAnsi="宋体" w:eastAsia="宋体" w:cs="宋体"/>
          <w:color w:val="000"/>
          <w:sz w:val="28"/>
          <w:szCs w:val="28"/>
        </w:rPr>
        <w:t xml:space="preserve">　　今天，我虽然向党提出了入党申请，但我深知，我自身还存在着许多缺点和不足，离党员标准还相差很远。因此，我渴望党组织对我从严要求，并给予无私的帮助和培养，我一定自觉接受党组织和同志们对我的帮助和监督，努力克服自身的缺点和不足，争取早日加入党组织，成为一名光荣的中国共产党。</w:t>
      </w:r>
    </w:p>
    <w:p>
      <w:pPr>
        <w:ind w:left="0" w:right="0" w:firstLine="560"/>
        <w:spacing w:before="450" w:after="450" w:line="312" w:lineRule="auto"/>
      </w:pPr>
      <w:r>
        <w:rPr>
          <w:rFonts w:ascii="宋体" w:hAnsi="宋体" w:eastAsia="宋体" w:cs="宋体"/>
          <w:color w:val="000"/>
          <w:sz w:val="28"/>
          <w:szCs w:val="28"/>
        </w:rPr>
        <w:t xml:space="preserve">　　请党组织看我的行动吧。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执行党的决定，严守党的纪律，保守党的秘密，对党忠诚;愿意参加党的各项活动并为其积极工作，按期交纳党费。中国共产党是中国工人阶级的先锋队，是中国各族人民利益的忠实代表，是中国社会主义事业的领导核心。党的最终目标是实现共产主义的社会制度。中国共产党以马列主义、*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通过学习党章，我认识到:党的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共产党员必须自觉接受党的纪律约束。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党员必须履行八项义务同时享有八项权力。</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十一届三中全会后，在马列主义、*思想和邓小平建设有中国特色社会主义理论指导下，中国共产党领导人民实行改革、开放政策，在社会主义现代化经济建设中，取得了辉煌的成就，我国的综合国力大大增强，人民的生活水平不断提高。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w:t>
      </w:r>
    </w:p>
    <w:p>
      <w:pPr>
        <w:ind w:left="0" w:right="0" w:firstLine="560"/>
        <w:spacing w:before="450" w:after="450" w:line="312" w:lineRule="auto"/>
      </w:pPr>
      <w:r>
        <w:rPr>
          <w:rFonts w:ascii="宋体" w:hAnsi="宋体" w:eastAsia="宋体" w:cs="宋体"/>
          <w:color w:val="000"/>
          <w:sz w:val="28"/>
          <w:szCs w:val="28"/>
        </w:rPr>
        <w:t xml:space="preserve">　　当然，取得了辉煌的成就，这并不代表社会主义事业就是一帆风顺。在大力推进改革开放的过程中，我们还会遇到这样或那样的困难，但是我相信，在党的正确领导下，我们一定能够取得社会主义建设的全面胜利。</w:t>
      </w:r>
    </w:p>
    <w:p>
      <w:pPr>
        <w:ind w:left="0" w:right="0" w:firstLine="560"/>
        <w:spacing w:before="450" w:after="450" w:line="312" w:lineRule="auto"/>
      </w:pPr>
      <w:r>
        <w:rPr>
          <w:rFonts w:ascii="宋体" w:hAnsi="宋体" w:eastAsia="宋体" w:cs="宋体"/>
          <w:color w:val="000"/>
          <w:sz w:val="28"/>
          <w:szCs w:val="28"/>
        </w:rPr>
        <w:t xml:space="preserve">　　通过学习党的理论和历史，我认为中国共产党是一个伟大的党，她具有优良的传统和作风，具有极强的战斗力。共产党员总是在一切工作和社会生活中起着先锋、模范作用。只有她才能领导中国各族人民建设有中国特色的社会主义，只有她才能带领中国走向繁荣昌盛、国富民安和统一强大。今天，我向党组织郑重地递交入党申请书。希望能够在党组织的正确引导下使自己更快成长。我深知，按照党的要求，自己还有一定差距大，因此，我希望党组织从严要求我，以使我更快进步。如果党组织批准我的申请，我一定会戒骄戒躁，继续以党员的标准严格要求自己。自觉学习党的理论，拥护党的纲领，遵守党的章程，履行党员的义务，在思想和行动上与党中央保持一致，积极工作，为党的事业奋斗终身，永不叛党，做一个名副其实的共产党员。如果组织上没有接受我的请求，我也不会气馁，而要继续为之奋斗，自觉接受党员和群众的帮助和监督，努力克服自己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篇三</w:t>
      </w:r>
    </w:p>
    <w:p>
      <w:pPr>
        <w:ind w:left="0" w:right="0" w:firstLine="560"/>
        <w:spacing w:before="450" w:after="450" w:line="312" w:lineRule="auto"/>
      </w:pPr>
      <w:r>
        <w:rPr>
          <w:rFonts w:ascii="宋体" w:hAnsi="宋体" w:eastAsia="宋体" w:cs="宋体"/>
          <w:color w:val="000"/>
          <w:sz w:val="28"/>
          <w:szCs w:val="28"/>
        </w:rPr>
        <w:t xml:space="preserve">　　部队军人入党申请书范文敬爱的党组织:</w:t>
      </w:r>
    </w:p>
    <w:p>
      <w:pPr>
        <w:ind w:left="0" w:right="0" w:firstLine="560"/>
        <w:spacing w:before="450" w:after="450" w:line="312" w:lineRule="auto"/>
      </w:pPr>
      <w:r>
        <w:rPr>
          <w:rFonts w:ascii="宋体" w:hAnsi="宋体" w:eastAsia="宋体" w:cs="宋体"/>
          <w:color w:val="000"/>
          <w:sz w:val="28"/>
          <w:szCs w:val="28"/>
        </w:rPr>
        <w:t xml:space="preserve">　　我是一名平凡现服役军人，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首先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入党申请书范文中国共产党始终坚持人民利益高于一切，坚持全心全意为人民服务的指导思想，中国共产党员无论在战争年代，还是在和平年代各个时期，都起到了模范带头的先锋作用。</w:t>
      </w:r>
    </w:p>
    <w:p>
      <w:pPr>
        <w:ind w:left="0" w:right="0" w:firstLine="560"/>
        <w:spacing w:before="450" w:after="450" w:line="312" w:lineRule="auto"/>
      </w:pPr>
      <w:r>
        <w:rPr>
          <w:rFonts w:ascii="宋体" w:hAnsi="宋体" w:eastAsia="宋体" w:cs="宋体"/>
          <w:color w:val="000"/>
          <w:sz w:val="28"/>
          <w:szCs w:val="28"/>
        </w:rPr>
        <w:t xml:space="preserve">　　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最后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我们本职工作紧密结合起来，让xx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　　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入党申请书范文举止和扎实的工作作风体现出来;我们必将在党组织培养下，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2026-08-10T05:58:24+08:00</dcterms:created>
  <dcterms:modified xsi:type="dcterms:W3CDTF">2026-08-10T05:58:24+08:00</dcterms:modified>
</cp:coreProperties>
</file>

<file path=docProps/custom.xml><?xml version="1.0" encoding="utf-8"?>
<Properties xmlns="http://schemas.openxmlformats.org/officeDocument/2006/custom-properties" xmlns:vt="http://schemas.openxmlformats.org/officeDocument/2006/docPropsVTypes"/>
</file>