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关于转变个人工作作风思想汇报范文</w:t>
      </w:r>
      <w:bookmarkEnd w:id="1"/>
    </w:p>
    <w:p>
      <w:pPr>
        <w:jc w:val="center"/>
        <w:spacing w:before="0" w:after="450"/>
      </w:pPr>
      <w:r>
        <w:rPr>
          <w:rFonts w:ascii="Arial" w:hAnsi="Arial" w:eastAsia="Arial" w:cs="Arial"/>
          <w:color w:val="999999"/>
          <w:sz w:val="20"/>
          <w:szCs w:val="20"/>
        </w:rPr>
        <w:t xml:space="preserve">来源：网络  作者：悠然自得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前段时间机关开展作风整顿，局长调研时指出：“整顿作风是全面推进工作的切入点和总抓手，一定要扎实开展，切实找准问题，促进工作、取得成效。一是要认真组织好学习，切实转变观念，提高认识，提升素质，适应职能转换的目标要求，全面提升服务...</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前段时间机关开展作风整顿，局长调研时指出：“整顿作风是全面推进工作的切入点和总抓手，一定要扎实开展，切实找准问题，促进工作、取得成效。一是要认真组织好学习，切实转变观念，提高认识，提升素质，适应职能转换的目标要求，全面提升服务能力;二是要切实找准问题，解决问题。要采取多种形式，广开言路，多听群众意见，多听群众呼声，找到真正影响和制约工商部门发展的问题所在，真正做到找准问题、彻底整改;三是要构建长效机制。要通过这次作风整顿，制定切实可行的整改措施，进一步完善相关的规章制度，构建长效机制，解决长远问题。最终达到群众满意，社会认可的目标。同时，还要统筹兼顾，科学合理安排好工作和整顿的关系，做到两不误，两促进。”在作风整顿过程中，我个人认为如何改进机关工作作风应从以下十个方面入手：</w:t>
      </w:r>
    </w:p>
    <w:p>
      <w:pPr>
        <w:ind w:left="0" w:right="0" w:firstLine="560"/>
        <w:spacing w:before="450" w:after="450" w:line="312" w:lineRule="auto"/>
      </w:pPr>
      <w:r>
        <w:rPr>
          <w:rFonts w:ascii="宋体" w:hAnsi="宋体" w:eastAsia="宋体" w:cs="宋体"/>
          <w:color w:val="000"/>
          <w:sz w:val="28"/>
          <w:szCs w:val="28"/>
        </w:rPr>
        <w:t xml:space="preserve">&gt;一、 改进工作作风还是要从反对自由主义做起。</w:t>
      </w:r>
    </w:p>
    <w:p>
      <w:pPr>
        <w:ind w:left="0" w:right="0" w:firstLine="560"/>
        <w:spacing w:before="450" w:after="450" w:line="312" w:lineRule="auto"/>
      </w:pPr>
      <w:r>
        <w:rPr>
          <w:rFonts w:ascii="宋体" w:hAnsi="宋体" w:eastAsia="宋体" w:cs="宋体"/>
          <w:color w:val="000"/>
          <w:sz w:val="28"/>
          <w:szCs w:val="28"/>
        </w:rPr>
        <w:t xml:space="preserve">1937年毛泽东同志所论述的11种自由主义依然在我们工作生活中存在，稍加变动列举出来希望同志们能对号入座，有则改之，无则加勉：</w:t>
      </w:r>
    </w:p>
    <w:p>
      <w:pPr>
        <w:ind w:left="0" w:right="0" w:firstLine="560"/>
        <w:spacing w:before="450" w:after="450" w:line="312" w:lineRule="auto"/>
      </w:pPr>
      <w:r>
        <w:rPr>
          <w:rFonts w:ascii="宋体" w:hAnsi="宋体" w:eastAsia="宋体" w:cs="宋体"/>
          <w:color w:val="000"/>
          <w:sz w:val="28"/>
          <w:szCs w:val="28"/>
        </w:rPr>
        <w:t xml:space="preserve">1.因为是熟人、同乡、同学、知心朋友、亲爱者、老同事、老部下，明知不对，也不对他们认真，手续不全通融办理，违法经营不做处理，保持一团和气，有害于团体威望，机关形象，损害集体利益、国家利益。</w:t>
      </w:r>
    </w:p>
    <w:p>
      <w:pPr>
        <w:ind w:left="0" w:right="0" w:firstLine="560"/>
        <w:spacing w:before="450" w:after="450" w:line="312" w:lineRule="auto"/>
      </w:pPr>
      <w:r>
        <w:rPr>
          <w:rFonts w:ascii="宋体" w:hAnsi="宋体" w:eastAsia="宋体" w:cs="宋体"/>
          <w:color w:val="000"/>
          <w:sz w:val="28"/>
          <w:szCs w:val="28"/>
        </w:rPr>
        <w:t xml:space="preserve">2. 不负责任的背后批评组织，不是积极地向组织建议。当面不说，背后乱说;开会不说，会后乱说。心中没有集体生活的原则，只有放任自流。</w:t>
      </w:r>
    </w:p>
    <w:p>
      <w:pPr>
        <w:ind w:left="0" w:right="0" w:firstLine="560"/>
        <w:spacing w:before="450" w:after="450" w:line="312" w:lineRule="auto"/>
      </w:pPr>
      <w:r>
        <w:rPr>
          <w:rFonts w:ascii="宋体" w:hAnsi="宋体" w:eastAsia="宋体" w:cs="宋体"/>
          <w:color w:val="000"/>
          <w:sz w:val="28"/>
          <w:szCs w:val="28"/>
        </w:rPr>
        <w:t xml:space="preserve">3. 事不关己，高高挂起;明知不对，少说为佳;明哲保身，但求无过。对机关某些不文明现象视而不见。</w:t>
      </w:r>
    </w:p>
    <w:p>
      <w:pPr>
        <w:ind w:left="0" w:right="0" w:firstLine="560"/>
        <w:spacing w:before="450" w:after="450" w:line="312" w:lineRule="auto"/>
      </w:pPr>
      <w:r>
        <w:rPr>
          <w:rFonts w:ascii="宋体" w:hAnsi="宋体" w:eastAsia="宋体" w:cs="宋体"/>
          <w:color w:val="000"/>
          <w:sz w:val="28"/>
          <w:szCs w:val="28"/>
        </w:rPr>
        <w:t xml:space="preserve">4. 命令不服从，个人意见第一。只要组织照顾，不要组织纪律。分配下工作总提要求和困难，工作完不成自己给自己找借口。</w:t>
      </w:r>
    </w:p>
    <w:p>
      <w:pPr>
        <w:ind w:left="0" w:right="0" w:firstLine="560"/>
        <w:spacing w:before="450" w:after="450" w:line="312" w:lineRule="auto"/>
      </w:pPr>
      <w:r>
        <w:rPr>
          <w:rFonts w:ascii="宋体" w:hAnsi="宋体" w:eastAsia="宋体" w:cs="宋体"/>
          <w:color w:val="000"/>
          <w:sz w:val="28"/>
          <w:szCs w:val="28"/>
        </w:rPr>
        <w:t xml:space="preserve">5. 不是为了团结，为了进步，为了把事情弄好，向不正确的意见斗争和争论，而是个人攻击，闹意见、泄私愤，图报复。</w:t>
      </w:r>
    </w:p>
    <w:p>
      <w:pPr>
        <w:ind w:left="0" w:right="0" w:firstLine="560"/>
        <w:spacing w:before="450" w:after="450" w:line="312" w:lineRule="auto"/>
      </w:pPr>
      <w:r>
        <w:rPr>
          <w:rFonts w:ascii="宋体" w:hAnsi="宋体" w:eastAsia="宋体" w:cs="宋体"/>
          <w:color w:val="000"/>
          <w:sz w:val="28"/>
          <w:szCs w:val="28"/>
        </w:rPr>
        <w:t xml:space="preserve">6.听了见了违法行为自己不查处也不报告，泰然处之，行若无事。</w:t>
      </w:r>
    </w:p>
    <w:p>
      <w:pPr>
        <w:ind w:left="0" w:right="0" w:firstLine="560"/>
        <w:spacing w:before="450" w:after="450" w:line="312" w:lineRule="auto"/>
      </w:pPr>
      <w:r>
        <w:rPr>
          <w:rFonts w:ascii="宋体" w:hAnsi="宋体" w:eastAsia="宋体" w:cs="宋体"/>
          <w:color w:val="000"/>
          <w:sz w:val="28"/>
          <w:szCs w:val="28"/>
        </w:rPr>
        <w:t xml:space="preserve">7.见群众不宣传党的政策法规，不宣传工商法规，有人咨询时只出馊主义如何逃避政策法规。</w:t>
      </w:r>
    </w:p>
    <w:p>
      <w:pPr>
        <w:ind w:left="0" w:right="0" w:firstLine="560"/>
        <w:spacing w:before="450" w:after="450" w:line="312" w:lineRule="auto"/>
      </w:pPr>
      <w:r>
        <w:rPr>
          <w:rFonts w:ascii="宋体" w:hAnsi="宋体" w:eastAsia="宋体" w:cs="宋体"/>
          <w:color w:val="000"/>
          <w:sz w:val="28"/>
          <w:szCs w:val="28"/>
        </w:rPr>
        <w:t xml:space="preserve">8.见损害集体利益、国家利益、群众利益的行为不愤恨、不劝告、不制止、不解释，听之任之。</w:t>
      </w:r>
    </w:p>
    <w:p>
      <w:pPr>
        <w:ind w:left="0" w:right="0" w:firstLine="560"/>
        <w:spacing w:before="450" w:after="450" w:line="312" w:lineRule="auto"/>
      </w:pPr>
      <w:r>
        <w:rPr>
          <w:rFonts w:ascii="宋体" w:hAnsi="宋体" w:eastAsia="宋体" w:cs="宋体"/>
          <w:color w:val="000"/>
          <w:sz w:val="28"/>
          <w:szCs w:val="28"/>
        </w:rPr>
        <w:t xml:space="preserve">9.办事不认真，无一定计划，无一定方向，敷衍了事，得过且过，做一天和尚撞一天钟。</w:t>
      </w:r>
    </w:p>
    <w:p>
      <w:pPr>
        <w:ind w:left="0" w:right="0" w:firstLine="560"/>
        <w:spacing w:before="450" w:after="450" w:line="312" w:lineRule="auto"/>
      </w:pPr>
      <w:r>
        <w:rPr>
          <w:rFonts w:ascii="宋体" w:hAnsi="宋体" w:eastAsia="宋体" w:cs="宋体"/>
          <w:color w:val="000"/>
          <w:sz w:val="28"/>
          <w:szCs w:val="28"/>
        </w:rPr>
        <w:t xml:space="preserve">10. 自以为对单位有功，摆老资格，大事做不来，小事又不做，工作随便，学习松懈。</w:t>
      </w:r>
    </w:p>
    <w:p>
      <w:pPr>
        <w:ind w:left="0" w:right="0" w:firstLine="560"/>
        <w:spacing w:before="450" w:after="450" w:line="312" w:lineRule="auto"/>
      </w:pPr>
      <w:r>
        <w:rPr>
          <w:rFonts w:ascii="宋体" w:hAnsi="宋体" w:eastAsia="宋体" w:cs="宋体"/>
          <w:color w:val="000"/>
          <w:sz w:val="28"/>
          <w:szCs w:val="28"/>
        </w:rPr>
        <w:t xml:space="preserve">11. 自己错了，也已经懂的，又不想改正，觉得自己是领导，怕丢面子，自己对自己采取宽容自由主义。其结果是被同志们轻视。</w:t>
      </w:r>
    </w:p>
    <w:p>
      <w:pPr>
        <w:ind w:left="0" w:right="0" w:firstLine="560"/>
        <w:spacing w:before="450" w:after="450" w:line="312" w:lineRule="auto"/>
      </w:pPr>
      <w:r>
        <w:rPr>
          <w:rFonts w:ascii="宋体" w:hAnsi="宋体" w:eastAsia="宋体" w:cs="宋体"/>
          <w:color w:val="000"/>
          <w:sz w:val="28"/>
          <w:szCs w:val="28"/>
        </w:rPr>
        <w:t xml:space="preserve">综上所述，自由主义存在，工作作风必然迟滞落后，用有虫子的木料盖的房子必然坍塌，所以，改进工作作风就必须反对自由主义。</w:t>
      </w:r>
    </w:p>
    <w:p>
      <w:pPr>
        <w:ind w:left="0" w:right="0" w:firstLine="560"/>
        <w:spacing w:before="450" w:after="450" w:line="312" w:lineRule="auto"/>
      </w:pPr>
      <w:r>
        <w:rPr>
          <w:rFonts w:ascii="宋体" w:hAnsi="宋体" w:eastAsia="宋体" w:cs="宋体"/>
          <w:color w:val="000"/>
          <w:sz w:val="28"/>
          <w:szCs w:val="28"/>
        </w:rPr>
        <w:t xml:space="preserve">&gt;二、 改进工作作风必须树立起学习意识。</w:t>
      </w:r>
    </w:p>
    <w:p>
      <w:pPr>
        <w:ind w:left="0" w:right="0" w:firstLine="560"/>
        <w:spacing w:before="450" w:after="450" w:line="312" w:lineRule="auto"/>
      </w:pPr>
      <w:r>
        <w:rPr>
          <w:rFonts w:ascii="宋体" w:hAnsi="宋体" w:eastAsia="宋体" w:cs="宋体"/>
          <w:color w:val="000"/>
          <w:sz w:val="28"/>
          <w:szCs w:val="28"/>
        </w:rPr>
        <w:t xml:space="preserve">毛泽东同志曾说，我们要不断地改造我们的学习，不要做：“墙上芦苇，头重脚轻根底浅;山间竹笋， 嘴尖皮厚腹中空”。 “打铁须得自身硬”，比如经营者、消费者、或者案件当事人咨询我们一个问题，或者需要我们解释理解一个法规条文，因为平时不学习 ，我们解释或者答复不了，影响自己形象和机关权威。古人云：“开卷有益”、“秀才不出门，便知天下事”就是要人们不断地学习。只有学习，我们才能内强素质，外树形象。“腹有诗书气自华”吗!所以，改进工作作风必须要加强学习，自身素质提高了才能更好地改进工作作风，啥也不会啥也不懂，试问?如何改进工作做风。</w:t>
      </w:r>
    </w:p>
    <w:p>
      <w:pPr>
        <w:ind w:left="0" w:right="0" w:firstLine="560"/>
        <w:spacing w:before="450" w:after="450" w:line="312" w:lineRule="auto"/>
      </w:pPr>
      <w:r>
        <w:rPr>
          <w:rFonts w:ascii="宋体" w:hAnsi="宋体" w:eastAsia="宋体" w:cs="宋体"/>
          <w:color w:val="000"/>
          <w:sz w:val="28"/>
          <w:szCs w:val="28"/>
        </w:rPr>
        <w:t xml:space="preserve">&gt;三、 改进工作作风要从遵守机关纪律做起。</w:t>
      </w:r>
    </w:p>
    <w:p>
      <w:pPr>
        <w:ind w:left="0" w:right="0" w:firstLine="560"/>
        <w:spacing w:before="450" w:after="450" w:line="312" w:lineRule="auto"/>
      </w:pPr>
      <w:r>
        <w:rPr>
          <w:rFonts w:ascii="宋体" w:hAnsi="宋体" w:eastAsia="宋体" w:cs="宋体"/>
          <w:color w:val="000"/>
          <w:sz w:val="28"/>
          <w:szCs w:val="28"/>
        </w:rPr>
        <w:t xml:space="preserve">纪律是为维护集体利益并保证工作进行而要求成员必须遵守的规章、条文。纪律既然是维持人们一定关系的规则，要求一定集体成员必须执行。那么，它就必然带有强制性?纪律是以行为的限制、以服从为前提的。无论是象征着统治阶级权力和意志的政治纪律，还是反映社会化大生产规律的各行各业的职业纪律;无论是维护社会正常秩序的规章制度，还是机关团体的各种公约章程，都具有强制性。一定集体的纪律一经制定，每个成员就必须执行，违犯了纪律，就要受到批评或者惩罚。。大家可以回想一下历史上的那一个组织、队伍、单位、团体没有纪律约束社会主义纪律的本质与一切剥削阶级纪律的本质不同。</w:t>
      </w:r>
    </w:p>
    <w:p>
      <w:pPr>
        <w:ind w:left="0" w:right="0" w:firstLine="560"/>
        <w:spacing w:before="450" w:after="450" w:line="312" w:lineRule="auto"/>
      </w:pPr>
      <w:r>
        <w:rPr>
          <w:rFonts w:ascii="宋体" w:hAnsi="宋体" w:eastAsia="宋体" w:cs="宋体"/>
          <w:color w:val="000"/>
          <w:sz w:val="28"/>
          <w:szCs w:val="28"/>
        </w:rPr>
        <w:t xml:space="preserve">在社会主义制度下，劳动人民是国家的主人。社会主义纪律是以生产资料公有制为基础的，是以人与人之间的平等关系为基础的纪律。社会主义纪律是维护最广大人民利益的，是社会主义现代化建设事业的根本保证，是人民群众创造美好人生的根本保证。</w:t>
      </w:r>
    </w:p>
    <w:p>
      <w:pPr>
        <w:ind w:left="0" w:right="0" w:firstLine="560"/>
        <w:spacing w:before="450" w:after="450" w:line="312" w:lineRule="auto"/>
      </w:pPr>
      <w:r>
        <w:rPr>
          <w:rFonts w:ascii="宋体" w:hAnsi="宋体" w:eastAsia="宋体" w:cs="宋体"/>
          <w:color w:val="000"/>
          <w:sz w:val="28"/>
          <w:szCs w:val="28"/>
        </w:rPr>
        <w:t xml:space="preserve">社会主义纪律的最主要的特征是自觉性，所以，社会主义纪律也叫做自觉纪律。，社会主义纪律的执行是主动的。社会主义纪律是最有力量的铁的纪律。有一次，列宁到一个地方开会。走到会场门口，被卫兵挡住了，要检查他的证件。后边走来一个留小胡子的人，向卫兵说：“这是列宁同志，快放他进去!”卫兵回答说：“我没见过列宁同志。再说，不管是谁，都要检查的，这是纪律。”列宁出示了自己的证件，卫兵一看果然是列宁，马上敬礼说：“对不起，列宁同志，请您进会场吧!”列宁握着卫兵的手说：“我们每个人都要遵守革命的法规，卫兵同志，你履行了自己的职责，做得很对。”列宁自觉遵守纪律的行为和卫兵一丝不苟的精神，都充分体现了社会主义纪律的高度自觉性。</w:t>
      </w:r>
    </w:p>
    <w:p>
      <w:pPr>
        <w:ind w:left="0" w:right="0" w:firstLine="560"/>
        <w:spacing w:before="450" w:after="450" w:line="312" w:lineRule="auto"/>
      </w:pPr>
      <w:r>
        <w:rPr>
          <w:rFonts w:ascii="宋体" w:hAnsi="宋体" w:eastAsia="宋体" w:cs="宋体"/>
          <w:color w:val="000"/>
          <w:sz w:val="28"/>
          <w:szCs w:val="28"/>
        </w:rPr>
        <w:t xml:space="preserve">“没有规矩，不成方圆”所以改进工作作风要从遵守机关纪律做起，从自己做起。</w:t>
      </w:r>
    </w:p>
    <w:p>
      <w:pPr>
        <w:ind w:left="0" w:right="0" w:firstLine="560"/>
        <w:spacing w:before="450" w:after="450" w:line="312" w:lineRule="auto"/>
      </w:pPr>
      <w:r>
        <w:rPr>
          <w:rFonts w:ascii="宋体" w:hAnsi="宋体" w:eastAsia="宋体" w:cs="宋体"/>
          <w:color w:val="000"/>
          <w:sz w:val="28"/>
          <w:szCs w:val="28"/>
        </w:rPr>
        <w:t xml:space="preserve">&gt;四、 要不断地创新才能更好地改进工作作风。</w:t>
      </w:r>
    </w:p>
    <w:p>
      <w:pPr>
        <w:ind w:left="0" w:right="0" w:firstLine="560"/>
        <w:spacing w:before="450" w:after="450" w:line="312" w:lineRule="auto"/>
      </w:pPr>
      <w:r>
        <w:rPr>
          <w:rFonts w:ascii="宋体" w:hAnsi="宋体" w:eastAsia="宋体" w:cs="宋体"/>
          <w:color w:val="000"/>
          <w:sz w:val="28"/>
          <w:szCs w:val="28"/>
        </w:rPr>
        <w:t xml:space="preserve">创新才能发展 面对工商体制、监管对象、服务对象的变化，我们的出路就是培育强大自主创新能力，建设创新型、节约型、服务型、文化型、学习型机关。自主创新，有利于激活发展动力和活力，改进工作作风，提高资源利用效率，节约执法成本。</w:t>
      </w:r>
    </w:p>
    <w:p>
      <w:pPr>
        <w:ind w:left="0" w:right="0" w:firstLine="560"/>
        <w:spacing w:before="450" w:after="450" w:line="312" w:lineRule="auto"/>
      </w:pPr>
      <w:r>
        <w:rPr>
          <w:rFonts w:ascii="宋体" w:hAnsi="宋体" w:eastAsia="宋体" w:cs="宋体"/>
          <w:color w:val="000"/>
          <w:sz w:val="28"/>
          <w:szCs w:val="28"/>
        </w:rPr>
        <w:t xml:space="preserve">&gt;五、 改进工作作风要有公平竞争的合理的工作机制，奖惩制度。</w:t>
      </w:r>
    </w:p>
    <w:p>
      <w:pPr>
        <w:ind w:left="0" w:right="0" w:firstLine="560"/>
        <w:spacing w:before="450" w:after="450" w:line="312" w:lineRule="auto"/>
      </w:pPr>
      <w:r>
        <w:rPr>
          <w:rFonts w:ascii="宋体" w:hAnsi="宋体" w:eastAsia="宋体" w:cs="宋体"/>
          <w:color w:val="000"/>
          <w:sz w:val="28"/>
          <w:szCs w:val="28"/>
        </w:rPr>
        <w:t xml:space="preserve">有竞争才能发展，有公平合理的竞争机制才能更有效地改进工作作风，如果干多干少一个样，干好干次一个样，反正人缘好，紧跟领导，跑跑送送就能进步升迁，或者以资论辈，那样会打击同志们的工作积极性;有人经过统计发现社会上许多暴富的企业家多数学历不高，不知道是不是因为“无知者无畏”的原因，他们敢于创新实践，而大多数高学历却被他们聘雇;单位里能当领导的有许多是不精通业务却精通人际关系的人，精通业务的却当不了领导做不了决策。所谓：“劳心者治人，劳力者治于人”不精通业务的人善于察言观色，劳心了，所以治人;所以，领导要有具备伯乐的技能，善于发现真人才使用真人才，而不要去做：“人才有用不好用，奴才无用却好用” 之事。创造合理公平的工作竞争机制更好地去改进机关工作作风。</w:t>
      </w:r>
    </w:p>
    <w:p>
      <w:pPr>
        <w:ind w:left="0" w:right="0" w:firstLine="560"/>
        <w:spacing w:before="450" w:after="450" w:line="312" w:lineRule="auto"/>
      </w:pPr>
      <w:r>
        <w:rPr>
          <w:rFonts w:ascii="宋体" w:hAnsi="宋体" w:eastAsia="宋体" w:cs="宋体"/>
          <w:color w:val="000"/>
          <w:sz w:val="28"/>
          <w:szCs w:val="28"/>
        </w:rPr>
        <w:t xml:space="preserve">&gt;六、 树立为人民服务的思想才能更好地改进工作作风。</w:t>
      </w:r>
    </w:p>
    <w:p>
      <w:pPr>
        <w:ind w:left="0" w:right="0" w:firstLine="560"/>
        <w:spacing w:before="450" w:after="450" w:line="312" w:lineRule="auto"/>
      </w:pPr>
      <w:r>
        <w:rPr>
          <w:rFonts w:ascii="宋体" w:hAnsi="宋体" w:eastAsia="宋体" w:cs="宋体"/>
          <w:color w:val="000"/>
          <w:sz w:val="28"/>
          <w:szCs w:val="28"/>
        </w:rPr>
        <w:t xml:space="preserve">要树立为人民服务是光荣的神圣的思想，才能更有效地改进工作作风，我们提出的为三农服务，三个代表，和谐社会，五增五创，四个转变等等等等，都是要求我们要树立“为人民服务”的思想和工作作风。毛泽东同志5个字概括了我们所有的工作目标和目的。只有思想改进了，行动才能跟着改进。</w:t>
      </w:r>
    </w:p>
    <w:p>
      <w:pPr>
        <w:ind w:left="0" w:right="0" w:firstLine="560"/>
        <w:spacing w:before="450" w:after="450" w:line="312" w:lineRule="auto"/>
      </w:pPr>
      <w:r>
        <w:rPr>
          <w:rFonts w:ascii="宋体" w:hAnsi="宋体" w:eastAsia="宋体" w:cs="宋体"/>
          <w:color w:val="000"/>
          <w:sz w:val="28"/>
          <w:szCs w:val="28"/>
        </w:rPr>
        <w:t xml:space="preserve">&gt;七、 改进工作作风，就要反对极端民主化、非组织观点、主观主义、个人主义、绝对平均主义、单纯效益主义。</w:t>
      </w:r>
    </w:p>
    <w:p>
      <w:pPr>
        <w:ind w:left="0" w:right="0" w:firstLine="560"/>
        <w:spacing w:before="450" w:after="450" w:line="312" w:lineRule="auto"/>
      </w:pPr>
      <w:r>
        <w:rPr>
          <w:rFonts w:ascii="宋体" w:hAnsi="宋体" w:eastAsia="宋体" w:cs="宋体"/>
          <w:color w:val="000"/>
          <w:sz w:val="28"/>
          <w:szCs w:val="28"/>
        </w:rPr>
        <w:t xml:space="preserve">我们知道，绝对的民主和自由是不存在的，极端民主而不集中将无法做到“千锤打锣，一锤定音”，而成为“一人一把号，各吹各的调”。使任何事情都无法得到及时正确的处理;非组织批评，拉拢排挤同志，变成攻击个人，毁坏了个人也毁坏了党组织;要用矛盾论分析问题，克服主观主义，悲观主义，说什么我们的工商机构要撤消合并等不良思想;克服个人主义思想、 消极怠工思想以免造成工作被动;消除绝对平均主义，多劳多得，才能激发工作热情和积极性;同时也要反对单纯的效益主义，因为我们工商局不是企业，它代表着国家形象，职能是市场监管和行政执法，目的是为人民服务，我们具有神圣的使命和光荣的责任。而不是不顾一切地去创造收益和效益。以上各点也是我们改进工作作风的软肋。我们必须正确对待，及时纠正。</w:t>
      </w:r>
    </w:p>
    <w:p>
      <w:pPr>
        <w:ind w:left="0" w:right="0" w:firstLine="560"/>
        <w:spacing w:before="450" w:after="450" w:line="312" w:lineRule="auto"/>
      </w:pPr>
      <w:r>
        <w:rPr>
          <w:rFonts w:ascii="宋体" w:hAnsi="宋体" w:eastAsia="宋体" w:cs="宋体"/>
          <w:color w:val="000"/>
          <w:sz w:val="28"/>
          <w:szCs w:val="28"/>
        </w:rPr>
        <w:t xml:space="preserve">&gt;八、 改进工作作风必须要有团队合作精神。</w:t>
      </w:r>
    </w:p>
    <w:p>
      <w:pPr>
        <w:ind w:left="0" w:right="0" w:firstLine="560"/>
        <w:spacing w:before="450" w:after="450" w:line="312" w:lineRule="auto"/>
      </w:pPr>
      <w:r>
        <w:rPr>
          <w:rFonts w:ascii="宋体" w:hAnsi="宋体" w:eastAsia="宋体" w:cs="宋体"/>
          <w:color w:val="000"/>
          <w:sz w:val="28"/>
          <w:szCs w:val="28"/>
        </w:rPr>
        <w:t xml:space="preserve">所谓团队精神，简单来说就是大局意识、协作精神和服务精神的集中体现。团队精神的基础是尊重个人的兴趣和成就。核心是协同合作，最高境界是全体成员的向心力、凝聚力，反映的是个体利益和整体利益的统一，并进而保证组织的高效率运转。团队精神的形成并不要求团队成员牺牲自我，相反，挥洒个性、表现特长保证了成员共同完成任务目标，而明确的协作意愿和协作方式则产生了真正的内心动力。团队精神是组织文化的一部分，良好的管理可以通过合适的组织形态将每个人安排至合适的岗位，充分发挥集体的潜能。如果没有正确的管理文化，没有良好的从业心态和奉献精神，就不会有团队精神。</w:t>
      </w:r>
    </w:p>
    <w:p>
      <w:pPr>
        <w:ind w:left="0" w:right="0" w:firstLine="560"/>
        <w:spacing w:before="450" w:after="450" w:line="312" w:lineRule="auto"/>
      </w:pPr>
      <w:r>
        <w:rPr>
          <w:rFonts w:ascii="宋体" w:hAnsi="宋体" w:eastAsia="宋体" w:cs="宋体"/>
          <w:color w:val="000"/>
          <w:sz w:val="28"/>
          <w:szCs w:val="28"/>
        </w:rPr>
        <w:t xml:space="preserve">简单的说,团队是一种精神,是一种力量,是现代社会中不可缺少的!</w:t>
      </w:r>
    </w:p>
    <w:p>
      <w:pPr>
        <w:ind w:left="0" w:right="0" w:firstLine="560"/>
        <w:spacing w:before="450" w:after="450" w:line="312" w:lineRule="auto"/>
      </w:pPr>
      <w:r>
        <w:rPr>
          <w:rFonts w:ascii="宋体" w:hAnsi="宋体" w:eastAsia="宋体" w:cs="宋体"/>
          <w:color w:val="000"/>
          <w:sz w:val="28"/>
          <w:szCs w:val="28"/>
        </w:rPr>
        <w:t xml:space="preserve">南非世界杯荷兰、西班牙凭借着团队的凝聚力和强调整体的配合留了下来;德国队瞬间把过分依赖个人的阿根廷全盘击溃。团队精神当然是建立在相互沟通和相互 信任的基础上，信任是赢得合作的一个法则，只有相互的信任，才能够提高有效的工作;团队意识是当个人目标和团队目标一致的时候，凝聚力才能更深刻地体现出来，应让每一位同志都知道，自己做的每件事都是为了红盾事业，也是为了实现个人的价值和利益，个人的利益和集体利益是不可分的;“人心齐、泰山移”，放弃个人英雄主义，形成合力，才能实现管理、服务和个人的最终追求。才能有效地改进工作作风。</w:t>
      </w:r>
    </w:p>
    <w:p>
      <w:pPr>
        <w:ind w:left="0" w:right="0" w:firstLine="560"/>
        <w:spacing w:before="450" w:after="450" w:line="312" w:lineRule="auto"/>
      </w:pPr>
      <w:r>
        <w:rPr>
          <w:rFonts w:ascii="宋体" w:hAnsi="宋体" w:eastAsia="宋体" w:cs="宋体"/>
          <w:color w:val="000"/>
          <w:sz w:val="28"/>
          <w:szCs w:val="28"/>
        </w:rPr>
        <w:t xml:space="preserve">&gt;九、 改进工作作风，必须把群众动员起来。</w:t>
      </w:r>
    </w:p>
    <w:p>
      <w:pPr>
        <w:ind w:left="0" w:right="0" w:firstLine="560"/>
        <w:spacing w:before="450" w:after="450" w:line="312" w:lineRule="auto"/>
      </w:pPr>
      <w:r>
        <w:rPr>
          <w:rFonts w:ascii="宋体" w:hAnsi="宋体" w:eastAsia="宋体" w:cs="宋体"/>
          <w:color w:val="000"/>
          <w:sz w:val="28"/>
          <w:szCs w:val="28"/>
        </w:rPr>
        <w:t xml:space="preserve">星星之火，可以燎原。如果对于改进工作作风的星星之火，人人都想浇灭，那我们的改进工作作风就会成为形式主义，教条主义，说说而已。所以改进工作作风就必须发动群众，众人拾柴火焰高，那样才能人人自觉改进，积极行动，而不是把改进工作作风挂在墙上、写在纸上、说在嘴上。我们经常说“干革命靠自觉”，意思是每个人都知道改进工作作风是要靠自觉的，而不是靠签到按手印就能成功的，要调动人的主观能动性，愿意按时上下班，喜欢按时上下班，上班觉得心情舒畅、工作轻松愉快、生活有规律、家庭和睦、后勤有保障、个人发展有平台。个人努力、单位出成绩、个人得实惠这样才能使事业蒸蒸日上，如果驴走牛不曳，打一鞭子走一步，我们的工作作风永远改变不过来。</w:t>
      </w:r>
    </w:p>
    <w:p>
      <w:pPr>
        <w:ind w:left="0" w:right="0" w:firstLine="560"/>
        <w:spacing w:before="450" w:after="450" w:line="312" w:lineRule="auto"/>
      </w:pPr>
      <w:r>
        <w:rPr>
          <w:rFonts w:ascii="宋体" w:hAnsi="宋体" w:eastAsia="宋体" w:cs="宋体"/>
          <w:color w:val="000"/>
          <w:sz w:val="28"/>
          <w:szCs w:val="28"/>
        </w:rPr>
        <w:t xml:space="preserve">&gt;十、 改进工作作风，后勤必须有保障。</w:t>
      </w:r>
    </w:p>
    <w:p>
      <w:pPr>
        <w:ind w:left="0" w:right="0" w:firstLine="560"/>
        <w:spacing w:before="450" w:after="450" w:line="312" w:lineRule="auto"/>
      </w:pPr>
      <w:r>
        <w:rPr>
          <w:rFonts w:ascii="宋体" w:hAnsi="宋体" w:eastAsia="宋体" w:cs="宋体"/>
          <w:color w:val="000"/>
          <w:sz w:val="28"/>
          <w:szCs w:val="28"/>
        </w:rPr>
        <w:t xml:space="preserve">机关后勤工作的质量,直接关系到政务工作的效率和干部职工的切身利益。</w:t>
      </w:r>
    </w:p>
    <w:p>
      <w:pPr>
        <w:ind w:left="0" w:right="0" w:firstLine="560"/>
        <w:spacing w:before="450" w:after="450" w:line="312" w:lineRule="auto"/>
      </w:pPr>
      <w:r>
        <w:rPr>
          <w:rFonts w:ascii="宋体" w:hAnsi="宋体" w:eastAsia="宋体" w:cs="宋体"/>
          <w:color w:val="000"/>
          <w:sz w:val="28"/>
          <w:szCs w:val="28"/>
        </w:rPr>
        <w:t xml:space="preserve">古人打仗：兵马未动，粮草先行。机关后勤工作是机关工作的重要前提和基础。大家知道,机关工作分为政务工作和事务工作两大块,作为行政管理体系重要组成部分的机关后勤工作,是以资产管理为核心,以提供物质保障和技术保障为手段,以保证机关职能活动高效有序运转为目的的劳务性、技术性工作。它与政务工作相辅相成、缺一不可。</w:t>
      </w:r>
    </w:p>
    <w:p>
      <w:pPr>
        <w:ind w:left="0" w:right="0" w:firstLine="560"/>
        <w:spacing w:before="450" w:after="450" w:line="312" w:lineRule="auto"/>
      </w:pPr>
      <w:r>
        <w:rPr>
          <w:rFonts w:ascii="宋体" w:hAnsi="宋体" w:eastAsia="宋体" w:cs="宋体"/>
          <w:color w:val="000"/>
          <w:sz w:val="28"/>
          <w:szCs w:val="28"/>
        </w:rPr>
        <w:t xml:space="preserve">小平同志指出:“后勤部门,工作量大,政策性强,十分重要。”后勤部门作为具体的服务部门,虽然工作琐细繁杂,但与党和国家中心工作密切相关,与各级各部门工作密不可分。因此,后勤工作部门和后勤工必须了解工作全局,掌握党的路线和方针政策,服从和服务于大局。机关后勤改革是政府机构改革的重要组成部分,是配套改革。机关后勤改革的目标就是要实行管理职能和服务职能分开,将后勤事务工作分出行政序列,解放和发展后勤生产力。这与政府建立“精简、高效、统一、廉洁”的行政管理,相符合;****同志曾要求:像重视政治工作、业务工作一样重视后勤工作,加强对后勤工作和改革的领导。 普通地说：家里水电暖设施齐全， 孩子上学，父母上班，后勤有保障，工作才能安心，也才有时间和精力去学习、研究、创新和改进工作作风。</w:t>
      </w:r>
    </w:p>
    <w:p>
      <w:pPr>
        <w:ind w:left="0" w:right="0" w:firstLine="560"/>
        <w:spacing w:before="450" w:after="450" w:line="312" w:lineRule="auto"/>
      </w:pPr>
      <w:r>
        <w:rPr>
          <w:rFonts w:ascii="宋体" w:hAnsi="宋体" w:eastAsia="宋体" w:cs="宋体"/>
          <w:color w:val="000"/>
          <w:sz w:val="28"/>
          <w:szCs w:val="28"/>
        </w:rPr>
        <w:t xml:space="preserve">总之,只有认真剖析、深刻反思，敢于发现问题、直面问题、解决问题，才能真正地切实有效改进我们的工作作风，增强队伍的凝聚力、战斗力和创新能力，树立执法权威，才能更好地为人民服务，为党增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2026-10-13T09:09:15+08:00</dcterms:created>
  <dcterms:modified xsi:type="dcterms:W3CDTF">2026-10-13T09:09:15+08:00</dcterms:modified>
</cp:coreProperties>
</file>

<file path=docProps/custom.xml><?xml version="1.0" encoding="utf-8"?>
<Properties xmlns="http://schemas.openxmlformats.org/officeDocument/2006/custom-properties" xmlns:vt="http://schemas.openxmlformats.org/officeDocument/2006/docPropsVTypes"/>
</file>