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关于思想汇报第四季度积极分子简短(5篇)</w:t>
      </w:r>
      <w:bookmarkEnd w:id="1"/>
    </w:p>
    <w:p>
      <w:pPr>
        <w:jc w:val="center"/>
        <w:spacing w:before="0" w:after="450"/>
      </w:pPr>
      <w:r>
        <w:rPr>
          <w:rFonts w:ascii="Arial" w:hAnsi="Arial" w:eastAsia="Arial" w:cs="Arial"/>
          <w:color w:val="999999"/>
          <w:sz w:val="20"/>
          <w:szCs w:val="20"/>
        </w:rPr>
        <w:t xml:space="preserve">来源：网络  作者：雨后彩虹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关于思想汇报第四季度积极分子简短一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关于思想汇报第四季度积极分子简短一</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w:t>
      </w:r>
    </w:p>
    <w:p>
      <w:pPr>
        <w:ind w:left="0" w:right="0" w:firstLine="560"/>
        <w:spacing w:before="450" w:after="450" w:line="312" w:lineRule="auto"/>
      </w:pPr>
      <w:r>
        <w:rPr>
          <w:rFonts w:ascii="宋体" w:hAnsi="宋体" w:eastAsia="宋体" w:cs="宋体"/>
          <w:color w:val="000"/>
          <w:sz w:val="28"/>
          <w:szCs w:val="28"/>
        </w:rPr>
        <w:t xml:space="preserve">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w:t>
      </w:r>
    </w:p>
    <w:p>
      <w:pPr>
        <w:ind w:left="0" w:right="0" w:firstLine="560"/>
        <w:spacing w:before="450" w:after="450" w:line="312" w:lineRule="auto"/>
      </w:pPr>
      <w:r>
        <w:rPr>
          <w:rFonts w:ascii="宋体" w:hAnsi="宋体" w:eastAsia="宋体" w:cs="宋体"/>
          <w:color w:val="000"/>
          <w:sz w:val="28"/>
          <w:szCs w:val="28"/>
        </w:rPr>
        <w:t xml:space="preserve">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w:t>
      </w:r>
    </w:p>
    <w:p>
      <w:pPr>
        <w:ind w:left="0" w:right="0" w:firstLine="560"/>
        <w:spacing w:before="450" w:after="450" w:line="312" w:lineRule="auto"/>
      </w:pPr>
      <w:r>
        <w:rPr>
          <w:rFonts w:ascii="宋体" w:hAnsi="宋体" w:eastAsia="宋体" w:cs="宋体"/>
          <w:color w:val="000"/>
          <w:sz w:val="28"/>
          <w:szCs w:val="28"/>
        </w:rPr>
        <w:t xml:space="preserve">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三个代表”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党课思想汇报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w:t>
      </w:r>
    </w:p>
    <w:p>
      <w:pPr>
        <w:ind w:left="0" w:right="0" w:firstLine="560"/>
        <w:spacing w:before="450" w:after="450" w:line="312" w:lineRule="auto"/>
      </w:pPr>
      <w:r>
        <w:rPr>
          <w:rFonts w:ascii="宋体" w:hAnsi="宋体" w:eastAsia="宋体" w:cs="宋体"/>
          <w:color w:val="000"/>
          <w:sz w:val="28"/>
          <w:szCs w:val="28"/>
        </w:rPr>
        <w:t xml:space="preserve">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w:t>
      </w:r>
    </w:p>
    <w:p>
      <w:pPr>
        <w:ind w:left="0" w:right="0" w:firstLine="560"/>
        <w:spacing w:before="450" w:after="450" w:line="312" w:lineRule="auto"/>
      </w:pPr>
      <w:r>
        <w:rPr>
          <w:rFonts w:ascii="宋体" w:hAnsi="宋体" w:eastAsia="宋体" w:cs="宋体"/>
          <w:color w:val="000"/>
          <w:sz w:val="28"/>
          <w:szCs w:val="28"/>
        </w:rPr>
        <w:t xml:space="preserve">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关于思想汇报第四季度积极分子简短二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光阴似箭，现在已经是6月份了，我坚持不断学习理论知识，总结工作经验，培养自己的思想修养，努力提高综合素质，完成了很多工作，在这里向党组织把自己的思想，工作，学习情况简要的汇报如下：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关于思想汇报第四季度积极分子简短三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不知不觉中大三的生活也要接近尾声了，作为积极分子也有一年的时间了在这些日子里，在这段时间里在老师和同学们的帮助下我深切的感到了自己的进步。我不断地通过各种途径来提高自身的素质修养，在各方面以一名正式党员的标准严格要求自己、审视自己。</w:t>
      </w:r>
    </w:p>
    <w:p>
      <w:pPr>
        <w:ind w:left="0" w:right="0" w:firstLine="560"/>
        <w:spacing w:before="450" w:after="450" w:line="312" w:lineRule="auto"/>
      </w:pPr>
      <w:r>
        <w:rPr>
          <w:rFonts w:ascii="宋体" w:hAnsi="宋体" w:eastAsia="宋体" w:cs="宋体"/>
          <w:color w:val="000"/>
          <w:sz w:val="28"/>
          <w:szCs w:val="28"/>
        </w:rPr>
        <w:t xml:space="preserve">在这段时间里，我认真学习了《中国共产党章程》。“中国共产党是中国工人阶级的先锋队，是中国人民和中华民族的先锋队，是中国特色社会主义革命事业的领导核心，代表中国先进生产力的发展要求，代表中国先进文化的前进方向，代表中国最广大人民的根本利益”党章中的这句话揭示了我党的性质、纲领、任务和思想行动指导原则。对于这些，使我再一次清醒地认识到自己入党究竟为了什么。</w:t>
      </w:r>
    </w:p>
    <w:p>
      <w:pPr>
        <w:ind w:left="0" w:right="0" w:firstLine="560"/>
        <w:spacing w:before="450" w:after="450" w:line="312" w:lineRule="auto"/>
      </w:pPr>
      <w:r>
        <w:rPr>
          <w:rFonts w:ascii="宋体" w:hAnsi="宋体" w:eastAsia="宋体" w:cs="宋体"/>
          <w:color w:val="000"/>
          <w:sz w:val="28"/>
          <w:szCs w:val="28"/>
        </w:rPr>
        <w:t xml:space="preserve">入党意味着责任和使命，意味着奋斗和拼搏，入党决不是要谋取个人利益，入党是要以人民的根本利益作为出发点，就是无论何种条件下，都要以党的事业为重，起着先锋模范作用，要以全心全意为人民服务作为党员的根本宗旨，通过自己的努力和奋斗，显现党的先进性。</w:t>
      </w:r>
    </w:p>
    <w:p>
      <w:pPr>
        <w:ind w:left="0" w:right="0" w:firstLine="560"/>
        <w:spacing w:before="450" w:after="450" w:line="312" w:lineRule="auto"/>
      </w:pPr>
      <w:r>
        <w:rPr>
          <w:rFonts w:ascii="宋体" w:hAnsi="宋体" w:eastAsia="宋体" w:cs="宋体"/>
          <w:color w:val="000"/>
          <w:sz w:val="28"/>
          <w:szCs w:val="28"/>
        </w:rPr>
        <w:t xml:space="preserve">在6月份里，虽然我取得了不少的进步，但我深知自己也存在一些缺点和不足。专业实践能力偏低，不能很好将所学的知识运用到解决问题的实践中去；和学院的党领导，党组织的同学之间的思想交流还有待加强。不过这些不足恰恰是我行进中的动力，我会正确对待自己的长与短，得与失，做一个无论在组织上还是在思想上都入党的人。</w:t>
      </w:r>
    </w:p>
    <w:p>
      <w:pPr>
        <w:ind w:left="0" w:right="0" w:firstLine="560"/>
        <w:spacing w:before="450" w:after="450" w:line="312" w:lineRule="auto"/>
      </w:pPr>
      <w:r>
        <w:rPr>
          <w:rFonts w:ascii="宋体" w:hAnsi="宋体" w:eastAsia="宋体" w:cs="宋体"/>
          <w:color w:val="000"/>
          <w:sz w:val="28"/>
          <w:szCs w:val="28"/>
        </w:rPr>
        <w:t xml:space="preserve">在接下来的日子里我会努力做好自己的各方面事情，按照党章要求自己，但我深知自身还存在很多不足，在党组织的教育和帮助下，我清楚地认识到，一个人只有在发现自身存在的问题并积极去解决，才能有可能继续进步和提高。所以，我能够正确认识并积极改正。在学习中不断完善自我，在对待自身存在的问题及突发的问题上，站在较高的位置上对问题进行判断、分析和改正。我遵守着这样的信念，要求自己做到走进自己，剖析自己，敢于正视自己，修正自己，并不断超越自己，以求获得新生，走向崇高。在以后的日子里，我会继续在发现中改进，在改进中进步，在进步中完善。</w:t>
      </w:r>
    </w:p>
    <w:p>
      <w:pPr>
        <w:ind w:left="0" w:right="0" w:firstLine="560"/>
        <w:spacing w:before="450" w:after="450" w:line="312" w:lineRule="auto"/>
      </w:pPr>
      <w:r>
        <w:rPr>
          <w:rFonts w:ascii="宋体" w:hAnsi="宋体" w:eastAsia="宋体" w:cs="宋体"/>
          <w:color w:val="000"/>
          <w:sz w:val="28"/>
          <w:szCs w:val="28"/>
        </w:rPr>
        <w:t xml:space="preserve">以上是我6月份的思想汇报，希望党组织及时给予我批评指导，我会虚心接受意见，不断改正缺点和不足，从思想上、行动上做一名合格的预备党员，请党组织在实践中考验我!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关于思想汇报第四季度积极分子简短四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离转正式党员的时间快到了，在这近一年的时光里，共产党员这一光荣称号不断激励着我，成为我学习、工作、生活的动力，回想着自己被党支部批准为中共预备党员的激动时刻，让我感觉有了一种新的归属感，在这个充满温暖，从满力量的团体中，我不断成长。在这段时间里，经过党的教育、培养，我更加深刻地领会到我们党的先进性、提高性和代表性，感觉个人的思想觉悟有了很大的提高、视野广阔了、为人民服务的决心也增强了。现将我近段时间的思想、学习、工作和生活情景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全面学习了马克思列宁主义、毛泽东思想、邓小平理论、“三个代表”重要思想和科学发展观，认真学习和掌握党的理论、纲领、路线、方针、政策等知识，力争做到从思想政治上时刻与党中央保持高度一致。从而弥补自己以往对党认识的不足，改变自己以往对党表面的看法。同时在这个阶段里，我将不断地改造自己的主观世界，加强自己思想上的先进性。</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量地完成每一项任务。尤其是专业知识的学习更是这样，我深信：只有勤奋学习的人，才能从容应对新形式，紧跟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关心团体、热爱劳动、乐于助人，时刻不忘自己是一名预备党员，需起到带头表率作用。同时，尽量理解别人对自我的批评，争取尽快改正不足与缺点，尽可能将自己的长处展现出来，做一个真实的自我。因为诚实、率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近一年的预备期里，我努力做好自己的各方面事情，按照《党章》要求自己，发挥了一个党员的作用。但深知自身还存在不足，在党组织的教育和帮忙下，我清楚地认识到，一个人只有在发现自身存在的问题并进取去解决，才有可能继续提高和提高。所以，我能够正确认识并进取改正。在学习方面我变被动学习为主动学习，经过理论学习提高了我的思想觉悟。在学习中不断完善自己，在对待自身存在的问题以及突发的问题上，我能够站在较高的位置上对问题进行确定、分析和改正。</w:t>
      </w:r>
    </w:p>
    <w:p>
      <w:pPr>
        <w:ind w:left="0" w:right="0" w:firstLine="560"/>
        <w:spacing w:before="450" w:after="450" w:line="312" w:lineRule="auto"/>
      </w:pPr>
      <w:r>
        <w:rPr>
          <w:rFonts w:ascii="宋体" w:hAnsi="宋体" w:eastAsia="宋体" w:cs="宋体"/>
          <w:color w:val="000"/>
          <w:sz w:val="28"/>
          <w:szCs w:val="28"/>
        </w:rPr>
        <w:t xml:space="preserve">我遵守着这样的信条，在说话做事时要研究全局，研究党的纪律，研究同志间的团结，遇事要冷静分析，思而后行，要用党的纪律来约束自己，不仅仅要做到此刻对问题有所认识，更要做到一生重视。因为我明白发现别人的缺点很容易，发现自己的缺点却很难。所以，要做到自知之明并非易事。要做到走进自我，剖析自我，敢于正视自我，就必须对自己有一个清醒的反省，理性的批判。只有敢于正视自己，剖析自我，修正自我，不断超越自我，才能获得新生，走向崇高。所以，在今后的日子里，我会继续在发现中改善，在改善中提高，在提高中完善。</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以上是我近期的思想汇报，期望党组织及时给予我批评指导，我会虚心理解意见，不断改正缺点和不足，从思想上、行动上做一个合格的共产党员。请党组织在实践中考验我！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关于思想汇报第四季度积极分子简短五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群众路线”是中国共产党长期革命和建设经验的总结，是党的根本路线，这是由我们党的全心全意为人民服务的宗旨所决定的。全心全意为人民服务，密切联系群众，是我们党区别于其他任何政党的一个显著标志。我们党是在与人民群众密切联系、共同战斗中诞生、发展、壮大、成熟起来的。</w:t>
      </w:r>
    </w:p>
    <w:p>
      <w:pPr>
        <w:ind w:left="0" w:right="0" w:firstLine="560"/>
        <w:spacing w:before="450" w:after="450" w:line="312" w:lineRule="auto"/>
      </w:pPr>
      <w:r>
        <w:rPr>
          <w:rFonts w:ascii="宋体" w:hAnsi="宋体" w:eastAsia="宋体" w:cs="宋体"/>
          <w:color w:val="000"/>
          <w:sz w:val="28"/>
          <w:szCs w:val="28"/>
        </w:rPr>
        <w:t xml:space="preserve">一切为了群众、一切依靠群众，从群众中来、到群众中去的群众路线，是我们的事业不断取得胜利的重要法宝，也是我们党始终保持生机与活力的重要源泉。群众工作路线是我党发家和发展的传家宝，既有理论上的成熟，更有实践上的检验。历史和现实告诉我们，不管时代怎么变革，经济如何发展，但以人为本、执政为民的民本理念不能丢，从群众中来、到群众中去的群众路线不能变。实践启示我们，党必须始终紧紧依靠人民群众，诚心诚意为人民谋利益，才能从人民群众中汲取前进的不竭力量。</w:t>
      </w:r>
    </w:p>
    <w:p>
      <w:pPr>
        <w:ind w:left="0" w:right="0" w:firstLine="560"/>
        <w:spacing w:before="450" w:after="450" w:line="312" w:lineRule="auto"/>
      </w:pPr>
      <w:r>
        <w:rPr>
          <w:rFonts w:ascii="宋体" w:hAnsi="宋体" w:eastAsia="宋体" w:cs="宋体"/>
          <w:color w:val="000"/>
          <w:sz w:val="28"/>
          <w:szCs w:val="28"/>
        </w:rPr>
        <w:t xml:space="preserve">“群众路线”不是纸上写写、嘴上说说、墙上挂挂的空洞理论，顾名思义“路线”其要义重在“走”。最近，中国共产党开展了自上而下的党的群众路线教育实践活动，就是要依靠人民群众，诚心诚意为人民谋利益，从人民群众中汲取前进的不竭力量。9月份，我有幸参与了公司开展党的群众路线教育实践座谈会和问卷调查，公司领导在实际行动中尊重群众，怀揣包容之心，倾听不同意见，从牢骚话中找寻“表达意境”，从质疑声中听出“画外之音”，在抨击语里发现“诉求真意”，本人也有了切身体会。</w:t>
      </w:r>
    </w:p>
    <w:p>
      <w:pPr>
        <w:ind w:left="0" w:right="0" w:firstLine="560"/>
        <w:spacing w:before="450" w:after="450" w:line="312" w:lineRule="auto"/>
      </w:pPr>
      <w:r>
        <w:rPr>
          <w:rFonts w:ascii="宋体" w:hAnsi="宋体" w:eastAsia="宋体" w:cs="宋体"/>
          <w:color w:val="000"/>
          <w:sz w:val="28"/>
          <w:szCs w:val="28"/>
        </w:rPr>
        <w:t xml:space="preserve">群众路线不仅对中国共产党的干部有要求，对于我们群众也有要求。作为一名群众，要坚决拥护和支持党坚持走群众路线的施民之政，紧紧团结在党中央周围，上下一条心、拧成一股绳，实现中华民族伟大复兴的中国梦；要树立法高于人、法大于权的观念，善于使用法律武器维护自己的合法权益，敢于检举揭发违法乱纪行为，用意识觉醒和人民力量进一步推动党的群众路线贯彻落实；充分发扬主人翁精神，依法直接或间接参与国家、社会公共事务管理，积极表达自己的诉求与主张，切实增强自身知情权、话语权和监督权。</w:t>
      </w:r>
    </w:p>
    <w:p>
      <w:pPr>
        <w:ind w:left="0" w:right="0" w:firstLine="560"/>
        <w:spacing w:before="450" w:after="450" w:line="312" w:lineRule="auto"/>
      </w:pPr>
      <w:r>
        <w:rPr>
          <w:rFonts w:ascii="宋体" w:hAnsi="宋体" w:eastAsia="宋体" w:cs="宋体"/>
          <w:color w:val="000"/>
          <w:sz w:val="28"/>
          <w:szCs w:val="28"/>
        </w:rPr>
        <w:t xml:space="preserve">作为一名信息化工作者和入党积极分子，如何在本职岗位践行走群众路线，实时向共产党员的先进性看齐呢？</w:t>
      </w:r>
    </w:p>
    <w:p>
      <w:pPr>
        <w:ind w:left="0" w:right="0" w:firstLine="560"/>
        <w:spacing w:before="450" w:after="450" w:line="312" w:lineRule="auto"/>
      </w:pPr>
      <w:r>
        <w:rPr>
          <w:rFonts w:ascii="宋体" w:hAnsi="宋体" w:eastAsia="宋体" w:cs="宋体"/>
          <w:color w:val="000"/>
          <w:sz w:val="28"/>
          <w:szCs w:val="28"/>
        </w:rPr>
        <w:t xml:space="preserve">第一，必须全面准确把握科学发展观的深刻内涵和基本要求，要不断学习政治理论，树立全心全意为公司信息化工作服务的思想。努力提高自己的业务水平，掌握先进的工作方法，力争做先进工作者的代表。要加强业务学习，增强创新意识，积极参与信息化工作，在实践中提高自己的业务能力。</w:t>
      </w:r>
    </w:p>
    <w:p>
      <w:pPr>
        <w:ind w:left="0" w:right="0" w:firstLine="560"/>
        <w:spacing w:before="450" w:after="450" w:line="312" w:lineRule="auto"/>
      </w:pPr>
      <w:r>
        <w:rPr>
          <w:rFonts w:ascii="宋体" w:hAnsi="宋体" w:eastAsia="宋体" w:cs="宋体"/>
          <w:color w:val="000"/>
          <w:sz w:val="28"/>
          <w:szCs w:val="28"/>
        </w:rPr>
        <w:t xml:space="preserve">第二，真心做人。做人是做事的基础，没有一个好的人格品质，不论从事哪个行业，都将失去起码的条件。我要树立正确的世界观，人生观，价值观和道德观，坚定共产主义信念，为公司各单位办好事、办实事。这样，我们做人才会有充足的“底气”，工作才硬气。</w:t>
      </w:r>
    </w:p>
    <w:p>
      <w:pPr>
        <w:ind w:left="0" w:right="0" w:firstLine="560"/>
        <w:spacing w:before="450" w:after="450" w:line="312" w:lineRule="auto"/>
      </w:pPr>
      <w:r>
        <w:rPr>
          <w:rFonts w:ascii="宋体" w:hAnsi="宋体" w:eastAsia="宋体" w:cs="宋体"/>
          <w:color w:val="000"/>
          <w:sz w:val="28"/>
          <w:szCs w:val="28"/>
        </w:rPr>
        <w:t xml:space="preserve">第三，踏实做事。大部分分子公司都已实施了pdm系统，部分分子公司还实施了capp系统、文档加密系统，有的公司正在开展三维软件设计的学习实践活动。做为企业信息中心工程信息化处的一员，工作无论大小，都必须要用心做；系统反映出的问题，必须及时解决；各单位提出的新需求，必须及时消化并作出回应；同时，切实做好定期检查工作，确保各单位的信息系统正常运行。</w:t>
      </w:r>
    </w:p>
    <w:p>
      <w:pPr>
        <w:ind w:left="0" w:right="0" w:firstLine="560"/>
        <w:spacing w:before="450" w:after="450" w:line="312" w:lineRule="auto"/>
      </w:pPr>
      <w:r>
        <w:rPr>
          <w:rFonts w:ascii="宋体" w:hAnsi="宋体" w:eastAsia="宋体" w:cs="宋体"/>
          <w:color w:val="000"/>
          <w:sz w:val="28"/>
          <w:szCs w:val="28"/>
        </w:rPr>
        <w:t xml:space="preserve">以上就是本人的思想汇报，希望组织不断教导、帮助我，考验我。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2026-08-09T22:16:27+08:00</dcterms:created>
  <dcterms:modified xsi:type="dcterms:W3CDTF">2026-08-09T22:16:27+08:00</dcterms:modified>
</cp:coreProperties>
</file>

<file path=docProps/custom.xml><?xml version="1.0" encoding="utf-8"?>
<Properties xmlns="http://schemas.openxmlformats.org/officeDocument/2006/custom-properties" xmlns:vt="http://schemas.openxmlformats.org/officeDocument/2006/docPropsVTypes"/>
</file>