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有关入党党员思想汇报汇总</w:t>
      </w:r>
      <w:bookmarkEnd w:id="1"/>
    </w:p>
    <w:p>
      <w:pPr>
        <w:jc w:val="center"/>
        <w:spacing w:before="0" w:after="450"/>
      </w:pPr>
      <w:r>
        <w:rPr>
          <w:rFonts w:ascii="Arial" w:hAnsi="Arial" w:eastAsia="Arial" w:cs="Arial"/>
          <w:color w:val="999999"/>
          <w:sz w:val="20"/>
          <w:szCs w:val="20"/>
        </w:rPr>
        <w:t xml:space="preserve">来源：网络  作者：眉眼如画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有关入党党员思想汇报汇总一我叫，性别x，x族人，于xx年x月x日出生在xx市一个普通家庭。x年x月x日加入共青团组织，并于大一递交了入党申请书。现在就读于。19xx年9月我从一个幼稚的顽童迈进了知识的殿堂，走出了人生中关键的第一步，进入了小...</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有关入党党员思想汇报汇总一</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我叫，性别x，x族人，于xx年x月x日出生在xx市一个普通家庭。x年x月x日加入共青团组织，并于大一递交了入党申请书。现在就读于。</w:t>
      </w:r>
    </w:p>
    <w:p>
      <w:pPr>
        <w:ind w:left="0" w:right="0" w:firstLine="560"/>
        <w:spacing w:before="450" w:after="450" w:line="312" w:lineRule="auto"/>
      </w:pPr>
      <w:r>
        <w:rPr>
          <w:rFonts w:ascii="宋体" w:hAnsi="宋体" w:eastAsia="宋体" w:cs="宋体"/>
          <w:color w:val="000"/>
          <w:sz w:val="28"/>
          <w:szCs w:val="28"/>
        </w:rPr>
        <w:t xml:space="preserve">19xx年9月我从一个幼稚的顽童迈进了知识的殿堂，走出了人生中关键的第一步，进入了小学。那时，我的性格比较外向，总喜欢表现自己，上课总是积极举手回答老师提出的每个问题。课下积极参加学校组织的各种活动，能和同学打成一片，而我的优秀涉交能力和组织能力似乎就已被老师看在眼里，并让我担任了班内学习委员的职务，并且第一批加入了中国少年先锋队。常听老师说：“少先队是共青团的后备队，我们要为共产主义事业而奋斗终身。”共青团与社会主义在我童年的记忆中就是优秀与上进的代名词。同时我也没有忘记学生的职责——学习。优异的学习成绩也令我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20xx年9月，我以优异的成绩考入辽宁省xx市第xx中学。升入初中后，随着知识的积累和年龄的增长，我在思想上逐渐懂得了青年人要成长必须靠近团组织，主动接受团组织的教育和培养。于是在思想和行为上，我继续以团员的高标准来要求自己，努力学习，认真参加学校的各种活动，积极响应团组织的号召。在自己的不懈努力之下，刚入学便担任了班长职务，并成为升入初中后第一批光荣地加入中国共产主义青年团的学生。从此，我更加刻苦的学习政治理论和科学文化知识，学习成绩一直在班级名列前茅，身为班干部，我总是严格要求自己，并积极配合其它班委的工作。我在同学中威信较高，由于同学的积极参与和我的妥善组织，我们班经常在校级活动中取得团体前三的优异成绩。在学校的评优过程中，更是连续两年被评为班级“优秀三好学生”，得到了老师和同学们的广泛好评。</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毕业的时候，汶川地震了。人民警察蒋小娟在地震灾民庇护所义务为一些急需哺乳的地震灾区孤儿喂奶，却“狠心”把自己才6个月大、同样需要母乳喂养的孩子交给父母照料等等，还有很多共产党员的感人事迹相信大家都不会忘记，他们深深的感动了我。他们始终把人民的利益放在第一位，真正做到了不惜牺牲个人的一切，全心全意为人民服务。共产党的伟大精神震撼了我，让我对加入党组织的愿望更加迫切了。</w:t>
      </w:r>
    </w:p>
    <w:p>
      <w:pPr>
        <w:ind w:left="0" w:right="0" w:firstLine="560"/>
        <w:spacing w:before="450" w:after="450" w:line="312" w:lineRule="auto"/>
      </w:pPr>
      <w:r>
        <w:rPr>
          <w:rFonts w:ascii="宋体" w:hAnsi="宋体" w:eastAsia="宋体" w:cs="宋体"/>
          <w:color w:val="000"/>
          <w:sz w:val="28"/>
          <w:szCs w:val="28"/>
        </w:rPr>
        <w:t xml:space="preserve">20xx年6月我经历了人生最重大的选择与考验——高考。在x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在学习文化知识的同时，我并没有忘记我的信仰和我的梦想。在开学初我便向党组织递交了入党申请书。通过大二下半年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秀的青年才能成为我们伟大组织的栋梁之才。每当我想起这句话，我总会浑身热血沸腾。作为中华民族子孙的我有权力也有义务成为这样的人。而我在小学、中学积极地加入少先队和共青团组织也正是为了证明这一点。成为秀的人是我的梦想，而在我眼中中国共产党就是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不管在什么岗位上他总是能够出色的完成任务。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有关入党党员思想汇报汇总二</w:t>
      </w:r>
    </w:p>
    <w:p>
      <w:pPr>
        <w:ind w:left="0" w:right="0" w:firstLine="560"/>
        <w:spacing w:before="450" w:after="450" w:line="312" w:lineRule="auto"/>
      </w:pPr>
      <w:r>
        <w:rPr>
          <w:rFonts w:ascii="宋体" w:hAnsi="宋体" w:eastAsia="宋体" w:cs="宋体"/>
          <w:color w:val="000"/>
          <w:sz w:val="28"/>
          <w:szCs w:val="28"/>
        </w:rPr>
        <w:t xml:space="preserve">我叫杨丽，男，汉族，1986年12月12日出生于内蒙古自治区呼伦贝尔市大雁镇的一个普通家庭，现工作于神华大雁集团公司党政办公室。</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长辈们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是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1994年我8岁时，我进入了大雁第五小学，从此我开始了我的学习生涯。在学习、劳动、各项活动方面都表现得很积极，终于在小学一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1999年9月我进入了大雁第五中学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 20xx年9月我正式成为了一名海拉尔第二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10月我翻开了我人生征程崭新的一页，我终于成为了郑州中原工学院的一名学子，选择了计算机科学与技术专业，我对着新的目标开始了新的奋斗和跋涉。我虚心求学，注重理论联系实际，培养自己的自学能力以及分析、解决问题的能力。因为我知道在科学迅猛发展的今天，只有更好的掌握科学知识才能在这个社会上站稳脚跟。在学习文化知识的同时，我并没有忘记我的信仰和我的梦想。在确信自己准备好了之后我递交了入党申请书，通过学习使我对党组织有了更深刻的了解，使我更加热爱我们伟大的中国共产党!坚定了我加入中国共产党的决心，坚定了我为共产主义奋斗终身的信念，感觉自己的思想收到了升华。更深刻地认识到我要坚持党的根本宗旨全心全意为人民服务。 作为入党积极分子，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在我入党的过程中，父母和爷爷起了很大的作用，在我彷徨的时候鼓励我勇往直前，鼓励我一定要加入到中国共产党，我才得以坚持下来，我感谢他们!我相信最终有一天，我会成为一名真正的中国共产党党员!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有关入党党员思想汇报汇总三</w:t>
      </w:r>
    </w:p>
    <w:p>
      <w:pPr>
        <w:ind w:left="0" w:right="0" w:firstLine="560"/>
        <w:spacing w:before="450" w:after="450" w:line="312" w:lineRule="auto"/>
      </w:pPr>
      <w:r>
        <w:rPr>
          <w:rFonts w:ascii="宋体" w:hAnsi="宋体" w:eastAsia="宋体" w:cs="宋体"/>
          <w:color w:val="000"/>
          <w:sz w:val="28"/>
          <w:szCs w:val="28"/>
        </w:rPr>
        <w:t xml:space="preserve">入党程序 | 入党自传 | 入党申请谈话 | 入党志愿书 | 入党誓词 | 入党介绍人</w:t>
      </w:r>
    </w:p>
    <w:p>
      <w:pPr>
        <w:ind w:left="0" w:right="0" w:firstLine="560"/>
        <w:spacing w:before="450" w:after="450" w:line="312" w:lineRule="auto"/>
      </w:pPr>
      <w:r>
        <w:rPr>
          <w:rFonts w:ascii="宋体" w:hAnsi="宋体" w:eastAsia="宋体" w:cs="宋体"/>
          <w:color w:val="000"/>
          <w:sz w:val="28"/>
          <w:szCs w:val="28"/>
        </w:rPr>
        <w:t xml:space="preserve">11、确定预备党员(党支部)</w:t>
      </w:r>
    </w:p>
    <w:p>
      <w:pPr>
        <w:ind w:left="0" w:right="0" w:firstLine="560"/>
        <w:spacing w:before="450" w:after="450" w:line="312" w:lineRule="auto"/>
      </w:pPr>
      <w:r>
        <w:rPr>
          <w:rFonts w:ascii="宋体" w:hAnsi="宋体" w:eastAsia="宋体" w:cs="宋体"/>
          <w:color w:val="000"/>
          <w:sz w:val="28"/>
          <w:szCs w:val="28"/>
        </w:rPr>
        <w:t xml:space="preserve">对于经过一年以上培养、教育、考察的入党积极分子(考察对象)，首先要通过座谈了解、民主测评等形式广泛征求党内外群众意见，然后党小组提出意见，确定预备党员的先予以公示(时间为7天)，重点进行培养教育。</w:t>
      </w:r>
    </w:p>
    <w:p>
      <w:pPr>
        <w:ind w:left="0" w:right="0" w:firstLine="560"/>
        <w:spacing w:before="450" w:after="450" w:line="312" w:lineRule="auto"/>
      </w:pPr>
      <w:r>
        <w:rPr>
          <w:rFonts w:ascii="宋体" w:hAnsi="宋体" w:eastAsia="宋体" w:cs="宋体"/>
          <w:color w:val="000"/>
          <w:sz w:val="28"/>
          <w:szCs w:val="28"/>
        </w:rPr>
        <w:t xml:space="preserve">12、向党总支报告(党支部)</w:t>
      </w:r>
    </w:p>
    <w:p>
      <w:pPr>
        <w:ind w:left="0" w:right="0" w:firstLine="560"/>
        <w:spacing w:before="450" w:after="450" w:line="312" w:lineRule="auto"/>
      </w:pPr>
      <w:r>
        <w:rPr>
          <w:rFonts w:ascii="宋体" w:hAnsi="宋体" w:eastAsia="宋体" w:cs="宋体"/>
          <w:color w:val="000"/>
          <w:sz w:val="28"/>
          <w:szCs w:val="28"/>
        </w:rPr>
        <w:t xml:space="preserve">对已上报列入发展计划的对象，党支部要坚持个别吸收的原则，报告近期发展对象情况，包括：本人档案、政审材料、党内外群众意见、《建党对象培养考察登记表》、考察综合意见、支委会讨论意见和入党申请书、党小组意见和发展对象的思想汇报。</w:t>
      </w:r>
    </w:p>
    <w:p>
      <w:pPr>
        <w:ind w:left="0" w:right="0" w:firstLine="560"/>
        <w:spacing w:before="450" w:after="450" w:line="312" w:lineRule="auto"/>
      </w:pPr>
      <w:r>
        <w:rPr>
          <w:rFonts w:ascii="宋体" w:hAnsi="宋体" w:eastAsia="宋体" w:cs="宋体"/>
          <w:color w:val="000"/>
          <w:sz w:val="28"/>
          <w:szCs w:val="28"/>
        </w:rPr>
        <w:t xml:space="preserve">13、预审(党委组织部门)</w:t>
      </w:r>
    </w:p>
    <w:p>
      <w:pPr>
        <w:ind w:left="0" w:right="0" w:firstLine="560"/>
        <w:spacing w:before="450" w:after="450" w:line="312" w:lineRule="auto"/>
      </w:pPr>
      <w:r>
        <w:rPr>
          <w:rFonts w:ascii="宋体" w:hAnsi="宋体" w:eastAsia="宋体" w:cs="宋体"/>
          <w:color w:val="000"/>
          <w:sz w:val="28"/>
          <w:szCs w:val="28"/>
        </w:rPr>
        <w:t xml:space="preserve">预审要求：</w:t>
      </w:r>
    </w:p>
    <w:p>
      <w:pPr>
        <w:ind w:left="0" w:right="0" w:firstLine="560"/>
        <w:spacing w:before="450" w:after="450" w:line="312" w:lineRule="auto"/>
      </w:pPr>
      <w:r>
        <w:rPr>
          <w:rFonts w:ascii="宋体" w:hAnsi="宋体" w:eastAsia="宋体" w:cs="宋体"/>
          <w:color w:val="000"/>
          <w:sz w:val="28"/>
          <w:szCs w:val="28"/>
        </w:rPr>
        <w:t xml:space="preserve">(1)、审查培养、考察和政审材料是否齐全，有无违背中央、省市有关发展党员的规定的地方。</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本人郭小云，性别女，汉族，20xx年xx月xx日出生，籍贯福建省厦门市，出生在一个农民家庭，入党积极分子，现工作于厦门市正新海燕轮胎有限公司。</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20xx年x月我进入厦门市同安区云洋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文艺骨干。</w:t>
      </w:r>
    </w:p>
    <w:p>
      <w:pPr>
        <w:ind w:left="0" w:right="0" w:firstLine="560"/>
        <w:spacing w:before="450" w:after="450" w:line="312" w:lineRule="auto"/>
      </w:pPr>
      <w:r>
        <w:rPr>
          <w:rFonts w:ascii="宋体" w:hAnsi="宋体" w:eastAsia="宋体" w:cs="宋体"/>
          <w:color w:val="000"/>
          <w:sz w:val="28"/>
          <w:szCs w:val="28"/>
        </w:rPr>
        <w:t xml:space="preserve">20xx年x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20xx年x月x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20xx年x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20xx年x月高中毕业，在高考这座独木桥上，我考上了漳州市师范学院。翻开了我人生征程崭新的一页，我对着新的目标开始了新的奋斗和跋涉。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于是我对党组织更加充满向往。</w:t>
      </w:r>
    </w:p>
    <w:p>
      <w:pPr>
        <w:ind w:left="0" w:right="0" w:firstLine="560"/>
        <w:spacing w:before="450" w:after="450" w:line="312" w:lineRule="auto"/>
      </w:pPr>
      <w:r>
        <w:rPr>
          <w:rFonts w:ascii="宋体" w:hAnsi="宋体" w:eastAsia="宋体" w:cs="宋体"/>
          <w:color w:val="000"/>
          <w:sz w:val="28"/>
          <w:szCs w:val="28"/>
        </w:rPr>
        <w:t xml:space="preserve">20xx年作为学校一名优秀的毕业生，我被厦门市正新海燕轮胎有限公司录用，在现在已经工作了三年年之久了，在这段时间里，我不断学习党的先进思想，在学习实践科学发展观活动中，我更不断在进步，与许多优秀党员朝夕相处，并开始系统的学习马列主义、毛泽东思想和建设有中国特色的社会主义理论。在学习、工作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2026-06-19T03:27:07+08:00</dcterms:created>
  <dcterms:modified xsi:type="dcterms:W3CDTF">2026-06-19T03:27:07+08:00</dcterms:modified>
</cp:coreProperties>
</file>

<file path=docProps/custom.xml><?xml version="1.0" encoding="utf-8"?>
<Properties xmlns="http://schemas.openxmlformats.org/officeDocument/2006/custom-properties" xmlns:vt="http://schemas.openxmlformats.org/officeDocument/2006/docPropsVTypes"/>
</file>