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大学生干部入党转正申请书党团材料</w:t>
      </w:r>
      <w:bookmarkEnd w:id="1"/>
    </w:p>
    <w:p>
      <w:pPr>
        <w:jc w:val="center"/>
        <w:spacing w:before="0" w:after="450"/>
      </w:pPr>
      <w:r>
        <w:rPr>
          <w:rFonts w:ascii="Arial" w:hAnsi="Arial" w:eastAsia="Arial" w:cs="Arial"/>
          <w:color w:val="999999"/>
          <w:sz w:val="20"/>
          <w:szCs w:val="20"/>
        </w:rPr>
        <w:t xml:space="preserve">来源：网络  作者：寂夜思潮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敬爱的党组织：2024年3月20日我荣幸的被党组织批准为一名光荣的中共预备党员，到2024年4月6日预备期已满。在这一年的预备党员期内，我一直以正式党员的标准严格要求自己，全面地锻炼自己。为了让党组织如期研究我的转正问题，特此想党组织提交入...</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2025年3月20日我荣幸的被党组织批准为一名光荣的中共预备党员，到2025年4月6日预备期已满。在这一年的预备党员期内，我一直以正式党员的标准严格要求自己，全面地锻炼自己。为了让党组织如期研究我的转正问题，特此想党组织提交入党转正申请报告，请党组织予以审查。</w:t>
      </w:r>
    </w:p>
    <w:p>
      <w:pPr>
        <w:ind w:left="0" w:right="0" w:firstLine="560"/>
        <w:spacing w:before="450" w:after="450" w:line="312" w:lineRule="auto"/>
      </w:pPr>
      <w:r>
        <w:rPr>
          <w:rFonts w:ascii="宋体" w:hAnsi="宋体" w:eastAsia="宋体" w:cs="宋体"/>
          <w:color w:val="000"/>
          <w:sz w:val="28"/>
          <w:szCs w:val="28"/>
        </w:rPr>
        <w:t xml:space="preserve">入党一年来，在组织的关怀和帮助下，我努力学习政治理论，使自己的政治素质上有了很大提高。我所在的班级是一个富有战斗力、团结向上、和谐的集体。这里有许多新、老党员值得我学习，在他们的言传身教下，我受益匪浅。平时每次过组织生活我都全身心地投入，我知道这是我学习的大好时机。在讨论和集体学习中，我静心聆听大家的发言，并认真准备自己的发言，力图在这个有限的时间里最大限度地与同志们交流以充实自己。特别是最近的民主评议党员活动中，有些党员同志向我提出了中肯的批评和建议，对我帮助很大。我将接受大家的批评并努力改正。学校组织的一系列的听报告、看录像等学习教育活动我都能认真地参加。通过这些学习和讨论，我的政治理论水平得到了很大提高，许多以前认识模糊的问题得到了澄清，存在的疑问得到了解答，同时对一些现象和问题有了进一步认识。这一年来作为系分团委学生干部的领头人，我尽职尽心在繁忙的学习之余努力地完成上级交办的任务，成功地组织并参与了绝大部分系的学生活动。在活动中我能协助辅导员老师组织分团委及学生会的各部门干部作好分工和协调组织工作，使活动开展得更声有成效。可以说这一年来我系的学生工作及活动成绩斐然，这一点大家都是有目共睹的。在这些活动中无不浸透我们的汗水。与此同时我还亲身参加了一些活动，取得了一定的成绩。工作中老师给予我指导指出我工作中的缺点；同学和学生干部也给予我很大的帮助。这也使我深切地体会到了党员与群众的鱼水关系，认识到了党“从群众中来到群众中去”的工作路线的正确性。还有在活动中，我深切地感到了党员只有起好表率作用带好头，才能有号召力才能带动广大同学一起进步。我的确感到了作为一名党员的自豪和责任，我将继续努力无愧于这一称号。</w:t>
      </w:r>
    </w:p>
    <w:p>
      <w:pPr>
        <w:ind w:left="0" w:right="0" w:firstLine="560"/>
        <w:spacing w:before="450" w:after="450" w:line="312" w:lineRule="auto"/>
      </w:pPr>
      <w:r>
        <w:rPr>
          <w:rFonts w:ascii="宋体" w:hAnsi="宋体" w:eastAsia="宋体" w:cs="宋体"/>
          <w:color w:val="000"/>
          <w:sz w:val="28"/>
          <w:szCs w:val="28"/>
        </w:rPr>
        <w:t xml:space="preserve">在过去的一年中，正视个人存在的缺点和不足，已经逐步改正。同时也注意保持并发展自己已有的长处和优势，努力做到个人的全面发展。在平时的学习和生活中，我处处能以一名党员的标准来规范自己的言行，党员该做的就必须做到，而且要做得更好，可以说现在的我更加成熟了、党性更强了。望党组织批准我成为即光荣又肩负历史使命的正式中国共产党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2025年4月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2026-09-17T09:40:59+08:00</dcterms:created>
  <dcterms:modified xsi:type="dcterms:W3CDTF">2026-09-17T09:40:59+08:00</dcterms:modified>
</cp:coreProperties>
</file>

<file path=docProps/custom.xml><?xml version="1.0" encoding="utf-8"?>
<Properties xmlns="http://schemas.openxmlformats.org/officeDocument/2006/custom-properties" xmlns:vt="http://schemas.openxmlformats.org/officeDocument/2006/docPropsVTypes"/>
</file>