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大专毕业生自我鉴定书(四篇)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书一(一)政治思想上本人有坚定的政治方向，热爱祖国，热爱人民，函授期间，我努力遵守学校的各项规章制度，培养自己的自身学习兴趣。尊敬师长，热爱自己的班级，与班级同学和睦相处，且关系融洽。班中事务主动参与，且乐此不疲。我相信：...</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自身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(二)自身学习目的及态度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自身学习时代的风格，不迟到、不早退。有要事则向班主任请假。上课认真听老师的讲解，作好自身学习笔记，并把自己的困惑拿出来和老师共同探讨。对老师</w:t>
      </w:r>
    </w:p>
    <w:p>
      <w:pPr>
        <w:ind w:left="0" w:right="0" w:firstLine="560"/>
        <w:spacing w:before="450" w:after="450" w:line="312" w:lineRule="auto"/>
      </w:pPr>
      <w:r>
        <w:rPr>
          <w:rFonts w:ascii="宋体" w:hAnsi="宋体" w:eastAsia="宋体" w:cs="宋体"/>
          <w:color w:val="000"/>
          <w:sz w:val="28"/>
          <w:szCs w:val="28"/>
        </w:rPr>
        <w:t xml:space="preserve">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平时不常读书，函授自身学习使我感受到自身知识的欠缺，并促使我研读各种与工商管理专业有关的书籍，并把它与平时的工作相结合。工作上取得了良好的效果，个人素质也得到了很大提高。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(四)工作与自身学习的处理上 在职工作期间，我一边尽力做好自己的本职工作，一边不忘中科大任课教师的自身学习指导。充分利用自己的闲暇时间，通过自习预先了解学科的基本知识，把自习中遇到的难题记录下来，到面授时再和同学交流和请教老师。一份耕耘，一份收获。自身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虽说是三年的函授自身学习，实际上面授只有三个月左右。虽说函授教师备课认真负责，但学员真正能从老师那学到的东西</w:t>
      </w:r>
    </w:p>
    <w:p>
      <w:pPr>
        <w:ind w:left="0" w:right="0" w:firstLine="560"/>
        <w:spacing w:before="450" w:after="450" w:line="312" w:lineRule="auto"/>
      </w:pPr>
      <w:r>
        <w:rPr>
          <w:rFonts w:ascii="宋体" w:hAnsi="宋体" w:eastAsia="宋体" w:cs="宋体"/>
          <w:color w:val="000"/>
          <w:sz w:val="28"/>
          <w:szCs w:val="28"/>
        </w:rPr>
        <w:t xml:space="preserve">还是有限的，大部分的知识还得靠自己的积累和工作实践中的领悟、提升。在以后的自身学习工作中，我将以此为基础，不断的研究自身学习，提升自己。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有人把函授学员读书的目的归纳为：一拿文凭，二长知识，三交朋友。的确，我的专科函授自身学习认真而充实。三年的严寒酷暑，我有很大的收获。今后，我会把人生的路走得更好，更充实！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工作计划详细分明，协助老师和同学。做好班集体工作。积极参与学校勤工俭学等活动，还有自己到校外投身相关专业兼职工作。在这些过程中我认真负责，极大地锻炼了我的工作能力和积累了许多宝贵的实践经验。这是我三年学习以来的个人鉴定，我虽然只量个大专文凭，但我不会因此而没有，反而我会更加迫切要求自己充实再充实，完善自我的未来目标，我将以饱满的热情、坚定的信心、高度的责任感投入到新的生活环境中，去迎接新的挑战，攀登新的高峰，更好地实现自身人生价值。</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的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大专毕业生自我鉴定书三</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w:t>
      </w:r>
    </w:p>
    <w:p>
      <w:pPr>
        <w:ind w:left="0" w:right="0" w:firstLine="560"/>
        <w:spacing w:before="450" w:after="450" w:line="312" w:lineRule="auto"/>
      </w:pPr>
      <w:r>
        <w:rPr>
          <w:rFonts w:ascii="宋体" w:hAnsi="宋体" w:eastAsia="宋体" w:cs="宋体"/>
          <w:color w:val="000"/>
          <w:sz w:val="28"/>
          <w:szCs w:val="28"/>
        </w:rPr>
        <w:t xml:space="preserve">首先我在思想觉悟上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在校期间，本人一直勤奋学习，刻苦钻研，通过系统地学习掌握较为扎实的基础知识。由于有良好的学习作风和明确的学习目标，曾获得“三好学生” 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参加了校文学社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五年的大专生活，我所学习的机电专业再加上附加的课目已在我的刻苦努力中画上句号。五年的大专生活让我所获颇丰。从学业到个人素质，都得到了充分的培养和锻炼，这是充实且有难忘的五年。我始终以提高自身的综合素质为目标，以自我的全面发展为努力方向，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大专毕业生自我鉴定书四</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2026-06-19T11:04:12+08:00</dcterms:created>
  <dcterms:modified xsi:type="dcterms:W3CDTF">2026-06-19T11:04:12+08:00</dcterms:modified>
</cp:coreProperties>
</file>

<file path=docProps/custom.xml><?xml version="1.0" encoding="utf-8"?>
<Properties xmlns="http://schemas.openxmlformats.org/officeDocument/2006/custom-properties" xmlns:vt="http://schemas.openxmlformats.org/officeDocument/2006/docPropsVTypes"/>
</file>