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心理健康教育计划模板范本</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理健康教育计划模板范本一大家上午好健康是人类生存极为重要的内容，一个人怎样才算健康呢？联合国世界卫生组织提出过一个响亮的口号：“健康的一半是心理健康！”健康不仅是指没有疾病，而且是指一个人有良好的身体和精神以及社会的适应状态。作为一名小学...</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健康是人类生存极为重要的内容，一个人怎样才算健康呢？联合国世界卫生组织提出过一个响亮的口号：“健康的一半是心理健康！”健康不仅是指没有疾病，而且是指一个人有良好的身体和精神以及社会的适应状态。</w:t>
      </w:r>
    </w:p>
    <w:p>
      <w:pPr>
        <w:ind w:left="0" w:right="0" w:firstLine="560"/>
        <w:spacing w:before="450" w:after="450" w:line="312" w:lineRule="auto"/>
      </w:pPr>
      <w:r>
        <w:rPr>
          <w:rFonts w:ascii="宋体" w:hAnsi="宋体" w:eastAsia="宋体" w:cs="宋体"/>
          <w:color w:val="000"/>
          <w:sz w:val="28"/>
          <w:szCs w:val="28"/>
        </w:rPr>
        <w:t xml:space="preserve">作为一名小学生，应该如何拥有健康的心理呢？我想，可以从以下几方面来做：</w:t>
      </w:r>
    </w:p>
    <w:p>
      <w:pPr>
        <w:ind w:left="0" w:right="0" w:firstLine="560"/>
        <w:spacing w:before="450" w:after="450" w:line="312" w:lineRule="auto"/>
      </w:pPr>
      <w:r>
        <w:rPr>
          <w:rFonts w:ascii="宋体" w:hAnsi="宋体" w:eastAsia="宋体" w:cs="宋体"/>
          <w:color w:val="000"/>
          <w:sz w:val="28"/>
          <w:szCs w:val="28"/>
        </w:rPr>
        <w:t xml:space="preserve">正确的人生态度来源于正确的认识和世界观，既有远大的理想，又有实事求是的精神，在周围环境发生变化时，能够跟上时代的步伐，立场坚定。我们刚刚进行完的期中考试，无论成绩如何，你是否有收获？人生的意义不在于一次成绩，而在于对自己的超越。遇到困难时，不要害怕，更不要放弃，只要拥有正确的理想目标，不断调整心态，超越自我，就一定能够成功。</w:t>
      </w:r>
    </w:p>
    <w:p>
      <w:pPr>
        <w:ind w:left="0" w:right="0" w:firstLine="560"/>
        <w:spacing w:before="450" w:after="450" w:line="312" w:lineRule="auto"/>
      </w:pPr>
      <w:r>
        <w:rPr>
          <w:rFonts w:ascii="宋体" w:hAnsi="宋体" w:eastAsia="宋体" w:cs="宋体"/>
          <w:color w:val="000"/>
          <w:sz w:val="28"/>
          <w:szCs w:val="28"/>
        </w:rPr>
        <w:t xml:space="preserve">满意的心境源于正确的认识，一个人要做到一分为二地论人论事，因而既能接受自己，又能悦纳他人。要有自知之明，对自己的德才学识有正确的分析。在别人的评价中既不会被赞扬、鼓励冲昏头脑，又不会因批评、责备而烦恼，能从中吸取有益的东西。对生活学习也有正确的标准，既不好高骛远，也不急功近利，因而心境总是满意的、愉快的。</w:t>
      </w:r>
    </w:p>
    <w:p>
      <w:pPr>
        <w:ind w:left="0" w:right="0" w:firstLine="560"/>
        <w:spacing w:before="450" w:after="450" w:line="312" w:lineRule="auto"/>
      </w:pPr>
      <w:r>
        <w:rPr>
          <w:rFonts w:ascii="宋体" w:hAnsi="宋体" w:eastAsia="宋体" w:cs="宋体"/>
          <w:color w:val="000"/>
          <w:sz w:val="28"/>
          <w:szCs w:val="28"/>
        </w:rPr>
        <w:t xml:space="preserve">乐于交往的人往往能在相互交往中得到尊重、信任和友爱。这是因为他们以同样的态度对待别人，因而减少了很多不必要的矛盾。与人为善的人能够与大家互相理解、彼此感情融洽，协调一致，相互配合默契。</w:t>
      </w:r>
    </w:p>
    <w:p>
      <w:pPr>
        <w:ind w:left="0" w:right="0" w:firstLine="560"/>
        <w:spacing w:before="450" w:after="450" w:line="312" w:lineRule="auto"/>
      </w:pPr>
      <w:r>
        <w:rPr>
          <w:rFonts w:ascii="宋体" w:hAnsi="宋体" w:eastAsia="宋体" w:cs="宋体"/>
          <w:color w:val="000"/>
          <w:sz w:val="28"/>
          <w:szCs w:val="28"/>
        </w:rPr>
        <w:t xml:space="preserve">良好的个性是健康心理的重要标志，无论在什么情况下都应保持统一的人格，做到自信而不狂妄，热情而不轻浮，坚韧而不固执，礼貌而不虚伪，灵活而不油滑，勇敢而不鲁莽。小学生要不断完善自己的人格，始终保持坚强的意志，诚实、正直的作风，谦虚、开朗的性格</w:t>
      </w:r>
    </w:p>
    <w:p>
      <w:pPr>
        <w:ind w:left="0" w:right="0" w:firstLine="560"/>
        <w:spacing w:before="450" w:after="450" w:line="312" w:lineRule="auto"/>
      </w:pPr>
      <w:r>
        <w:rPr>
          <w:rFonts w:ascii="宋体" w:hAnsi="宋体" w:eastAsia="宋体" w:cs="宋体"/>
          <w:color w:val="000"/>
          <w:sz w:val="28"/>
          <w:szCs w:val="28"/>
        </w:rPr>
        <w:t xml:space="preserve">需要说明的是：心理健康并非是超人的非凡状态，也不一定在每一个方面都有表现，只要在生活实践中，能够正确认识自我，自觉控制自己，正确对待外界影响，使心理保持平衡协调，就已经具备了良好的健康心理。</w:t>
      </w:r>
    </w:p>
    <w:p>
      <w:pPr>
        <w:ind w:left="0" w:right="0" w:firstLine="560"/>
        <w:spacing w:before="450" w:after="450" w:line="312" w:lineRule="auto"/>
      </w:pPr>
      <w:r>
        <w:rPr>
          <w:rFonts w:ascii="宋体" w:hAnsi="宋体" w:eastAsia="宋体" w:cs="宋体"/>
          <w:color w:val="000"/>
          <w:sz w:val="28"/>
          <w:szCs w:val="28"/>
        </w:rPr>
        <w:t xml:space="preserve">最后，希望良好的心理成为我们生活的常态。学会快乐，让我们在求学的道路上找到幸福，载负着愉悦，感受世间的美好；学会尊重，让我们在尊严和责任中无愧于美丽的价值；学会感恩，让我们在善良和真诚中稳健前行。在学习生活中，感到人性之美，感受科学之美，感受人类心灵的博大与深邃，感受人类所创造的辉煌文化，唤起我们对未来的热烈憧憬和光明正直的期盼。用正确的眼光审视生活，洞察人生。让健康的心理成为我们成功的保证！</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心理健康教育计划模板范本二</w:t>
      </w:r>
    </w:p>
    <w:p>
      <w:pPr>
        <w:ind w:left="0" w:right="0" w:firstLine="560"/>
        <w:spacing w:before="450" w:after="450" w:line="312" w:lineRule="auto"/>
      </w:pPr>
      <w:r>
        <w:rPr>
          <w:rFonts w:ascii="宋体" w:hAnsi="宋体" w:eastAsia="宋体" w:cs="宋体"/>
          <w:color w:val="000"/>
          <w:sz w:val="28"/>
          <w:szCs w:val="28"/>
        </w:rPr>
        <w:t xml:space="preserve">各位教师、各位同学:</w:t>
      </w:r>
    </w:p>
    <w:p>
      <w:pPr>
        <w:ind w:left="0" w:right="0" w:firstLine="560"/>
        <w:spacing w:before="450" w:after="450" w:line="312" w:lineRule="auto"/>
      </w:pPr>
      <w:r>
        <w:rPr>
          <w:rFonts w:ascii="宋体" w:hAnsi="宋体" w:eastAsia="宋体" w:cs="宋体"/>
          <w:color w:val="000"/>
          <w:sz w:val="28"/>
          <w:szCs w:val="28"/>
        </w:rPr>
        <w:t xml:space="preserve">午时好!让生活失去色彩的不是伤痛，而是内心世界的困惑;让脸上失去笑容的不是魔难，而是禁闭心灵的缄默;任何一个正常的人都会有心理上不适应的问题，人的一生就是不断体验心境、不断调整自我、不断适应社会的过程。但我们都期望自我能具有一颗明净的心，都期望自我的心态能坚持进取、和谐。今日，我们在那里举行“第四届岭东“5.25-我爱我”心理健康日活动”总结会，大家明白，每年的5月25日，就是我们学校的心理健康日，之所以采用5月25日，是取其“5.25--我爱我”的意思，旨在向全体师生普及心理健康知识、宣传我校心理健康工作、提高整体心理健康水平。使我校心理工作更加规范、高效!</w:t>
      </w:r>
    </w:p>
    <w:p>
      <w:pPr>
        <w:ind w:left="0" w:right="0" w:firstLine="560"/>
        <w:spacing w:before="450" w:after="450" w:line="312" w:lineRule="auto"/>
      </w:pPr>
      <w:r>
        <w:rPr>
          <w:rFonts w:ascii="宋体" w:hAnsi="宋体" w:eastAsia="宋体" w:cs="宋体"/>
          <w:color w:val="000"/>
          <w:sz w:val="28"/>
          <w:szCs w:val="28"/>
        </w:rPr>
        <w:t xml:space="preserve">这次健康日活动，我们安排了下列丰富的资料:</w:t>
      </w:r>
    </w:p>
    <w:p>
      <w:pPr>
        <w:ind w:left="0" w:right="0" w:firstLine="560"/>
        <w:spacing w:before="450" w:after="450" w:line="312" w:lineRule="auto"/>
      </w:pPr>
      <w:r>
        <w:rPr>
          <w:rFonts w:ascii="宋体" w:hAnsi="宋体" w:eastAsia="宋体" w:cs="宋体"/>
          <w:color w:val="000"/>
          <w:sz w:val="28"/>
          <w:szCs w:val="28"/>
        </w:rPr>
        <w:t xml:space="preserve">2、心理剧比赛(赵雅丽、赖倩瑜、杨少敏、阳作香)</w:t>
      </w:r>
    </w:p>
    <w:p>
      <w:pPr>
        <w:ind w:left="0" w:right="0" w:firstLine="560"/>
        <w:spacing w:before="450" w:after="450" w:line="312" w:lineRule="auto"/>
      </w:pPr>
      <w:r>
        <w:rPr>
          <w:rFonts w:ascii="宋体" w:hAnsi="宋体" w:eastAsia="宋体" w:cs="宋体"/>
          <w:color w:val="000"/>
          <w:sz w:val="28"/>
          <w:szCs w:val="28"/>
        </w:rPr>
        <w:t xml:space="preserve">4、心理健康主题班会比赛(谢斌)</w:t>
      </w:r>
    </w:p>
    <w:p>
      <w:pPr>
        <w:ind w:left="0" w:right="0" w:firstLine="560"/>
        <w:spacing w:before="450" w:after="450" w:line="312" w:lineRule="auto"/>
      </w:pPr>
      <w:r>
        <w:rPr>
          <w:rFonts w:ascii="宋体" w:hAnsi="宋体" w:eastAsia="宋体" w:cs="宋体"/>
          <w:color w:val="000"/>
          <w:sz w:val="28"/>
          <w:szCs w:val="28"/>
        </w:rPr>
        <w:t xml:space="preserve">5、“我爱我的25件事”(学生会)</w:t>
      </w:r>
    </w:p>
    <w:p>
      <w:pPr>
        <w:ind w:left="0" w:right="0" w:firstLine="560"/>
        <w:spacing w:before="450" w:after="450" w:line="312" w:lineRule="auto"/>
      </w:pPr>
      <w:r>
        <w:rPr>
          <w:rFonts w:ascii="宋体" w:hAnsi="宋体" w:eastAsia="宋体" w:cs="宋体"/>
          <w:color w:val="000"/>
          <w:sz w:val="28"/>
          <w:szCs w:val="28"/>
        </w:rPr>
        <w:t xml:space="preserve">6、心理知识抢答(肖彩霞、心语坊)</w:t>
      </w:r>
    </w:p>
    <w:p>
      <w:pPr>
        <w:ind w:left="0" w:right="0" w:firstLine="560"/>
        <w:spacing w:before="450" w:after="450" w:line="312" w:lineRule="auto"/>
      </w:pPr>
      <w:r>
        <w:rPr>
          <w:rFonts w:ascii="宋体" w:hAnsi="宋体" w:eastAsia="宋体" w:cs="宋体"/>
          <w:color w:val="000"/>
          <w:sz w:val="28"/>
          <w:szCs w:val="28"/>
        </w:rPr>
        <w:t xml:space="preserve">7、心理游戏(陈晓敏)</w:t>
      </w:r>
    </w:p>
    <w:p>
      <w:pPr>
        <w:ind w:left="0" w:right="0" w:firstLine="560"/>
        <w:spacing w:before="450" w:after="450" w:line="312" w:lineRule="auto"/>
      </w:pPr>
      <w:r>
        <w:rPr>
          <w:rFonts w:ascii="宋体" w:hAnsi="宋体" w:eastAsia="宋体" w:cs="宋体"/>
          <w:color w:val="000"/>
          <w:sz w:val="28"/>
          <w:szCs w:val="28"/>
        </w:rPr>
        <w:t xml:space="preserve">8、趣味心理自测(毕婉琳、广播站)</w:t>
      </w:r>
    </w:p>
    <w:p>
      <w:pPr>
        <w:ind w:left="0" w:right="0" w:firstLine="560"/>
        <w:spacing w:before="450" w:after="450" w:line="312" w:lineRule="auto"/>
      </w:pPr>
      <w:r>
        <w:rPr>
          <w:rFonts w:ascii="宋体" w:hAnsi="宋体" w:eastAsia="宋体" w:cs="宋体"/>
          <w:color w:val="000"/>
          <w:sz w:val="28"/>
          <w:szCs w:val="28"/>
        </w:rPr>
        <w:t xml:space="preserve">10、心理访谈:我心目中的“完美”男生和女生调查(祝燕萍、陈桂旋)</w:t>
      </w:r>
    </w:p>
    <w:p>
      <w:pPr>
        <w:ind w:left="0" w:right="0" w:firstLine="560"/>
        <w:spacing w:before="450" w:after="450" w:line="312" w:lineRule="auto"/>
      </w:pPr>
      <w:r>
        <w:rPr>
          <w:rFonts w:ascii="宋体" w:hAnsi="宋体" w:eastAsia="宋体" w:cs="宋体"/>
          <w:color w:val="000"/>
          <w:sz w:val="28"/>
          <w:szCs w:val="28"/>
        </w:rPr>
        <w:t xml:space="preserve">昨日刚刚结束的心理剧比赛，演员全情投入、精准地表现了主角的心理困惑、矛盾冲突与解决策略，他们在表演中道具和场景更换快速而安静，一看就是训练有素、团结协作的团队。这次的心理剧比赛，同学们对心理剧技术也有了必须的把握，运用比较娴熟，这有赖于赵雅丽教师的多次专题培训和不厌其烦的现场指导。赵雅丽教师珍惜学习机会，克服重重困难将所学运用于教育活动当中，“爱与专业，让每一个生命如花开放”，赵雅丽教师用行动和成果演绎了这句话。</w:t>
      </w:r>
    </w:p>
    <w:p>
      <w:pPr>
        <w:ind w:left="0" w:right="0" w:firstLine="560"/>
        <w:spacing w:before="450" w:after="450" w:line="312" w:lineRule="auto"/>
      </w:pPr>
      <w:r>
        <w:rPr>
          <w:rFonts w:ascii="宋体" w:hAnsi="宋体" w:eastAsia="宋体" w:cs="宋体"/>
          <w:color w:val="000"/>
          <w:sz w:val="28"/>
          <w:szCs w:val="28"/>
        </w:rPr>
        <w:t xml:space="preserve">心理剧各班的班主任教师，他们付出了辛勤的汗水。理解任务、创作剧本、组织排练，期间有欣喜也必须有失望甚至煎熬，赵雅丽、黄艳清、陈奕兰、冯惠芳、陈晓敏、苗苗教师还亲自担任主角，身先士卒，为学生树立榜样和信心。一路走来，他们和学生一齐收获了心灵的滋润和成长，师生和谐和班级凝聚力的提升。</w:t>
      </w:r>
    </w:p>
    <w:p>
      <w:pPr>
        <w:ind w:left="0" w:right="0" w:firstLine="560"/>
        <w:spacing w:before="450" w:after="450" w:line="312" w:lineRule="auto"/>
      </w:pPr>
      <w:r>
        <w:rPr>
          <w:rFonts w:ascii="宋体" w:hAnsi="宋体" w:eastAsia="宋体" w:cs="宋体"/>
          <w:color w:val="000"/>
          <w:sz w:val="28"/>
          <w:szCs w:val="28"/>
        </w:rPr>
        <w:t xml:space="preserve">心理剧学生观众暨评委都出色完成了“学习、观摩、体验、鉴定”的任务，全程安静、认真，会风良好。他们所交的“心理剧心得分享暨评奖券”情景如下:会计专业部4个班全部交齐，09制冷1班，09制冷2班、09计算机1班、09电商班、09商英班也全部交齐，在此提出表扬。09商英刘卓妍、09会计2班冯淑欣、09会计1班的何润弟、10汽1班的冯杰勇等16名优秀观众，他们的心得将经过“5.25-我爱我材料汇编”和《心语》向大家展示。</w:t>
      </w:r>
    </w:p>
    <w:p>
      <w:pPr>
        <w:ind w:left="0" w:right="0" w:firstLine="560"/>
        <w:spacing w:before="450" w:after="450" w:line="312" w:lineRule="auto"/>
      </w:pPr>
      <w:r>
        <w:rPr>
          <w:rFonts w:ascii="宋体" w:hAnsi="宋体" w:eastAsia="宋体" w:cs="宋体"/>
          <w:color w:val="000"/>
          <w:sz w:val="28"/>
          <w:szCs w:val="28"/>
        </w:rPr>
        <w:t xml:space="preserve">在“我爱我的25件事”活动中，我们对全校各班统计证明，10计2、09商英参与人数最多，完成任务最好，再次提出表扬。同时，统计还显示，25件事情中，同学们最喜欢的三件事，分别是“对教师说“教师好”、“把自我愉快的事与他人分享”、“穿上自我最喜欢的衣服外出”。</w:t>
      </w:r>
    </w:p>
    <w:p>
      <w:pPr>
        <w:ind w:left="0" w:right="0" w:firstLine="560"/>
        <w:spacing w:before="450" w:after="450" w:line="312" w:lineRule="auto"/>
      </w:pPr>
      <w:r>
        <w:rPr>
          <w:rFonts w:ascii="宋体" w:hAnsi="宋体" w:eastAsia="宋体" w:cs="宋体"/>
          <w:color w:val="000"/>
          <w:sz w:val="28"/>
          <w:szCs w:val="28"/>
        </w:rPr>
        <w:t xml:space="preserve">那里异常值得表扬的是我校心理剧社团，我校心理剧团于今年四月成立了，其团员来自全校各个班级，这次参加心理剧《爱在身边》演出的同学们分别是:09会计2罗淡霞、陈靖敏，09旅游许燕双，09计3:胡秋怡、洪巧婷，09汽1简政宇，10会计2:黄雪玲、郭淑贤。他们在辅导教师赵雅丽教师的带领下，进行了一次次的探索，走进了心灵这个神奇的世界。为此付出了很多努力，期望我校心理剧使更多同学受益，也期望心理剧团为我校获得更多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2026-01-23T01:27:49+08:00</dcterms:created>
  <dcterms:modified xsi:type="dcterms:W3CDTF">2026-01-23T01:27:49+08:00</dcterms:modified>
</cp:coreProperties>
</file>

<file path=docProps/custom.xml><?xml version="1.0" encoding="utf-8"?>
<Properties xmlns="http://schemas.openxmlformats.org/officeDocument/2006/custom-properties" xmlns:vt="http://schemas.openxmlformats.org/officeDocument/2006/docPropsVTypes"/>
</file>