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关于公司市场部年度营销计划怎么写(九篇)</w:t>
      </w:r>
      <w:bookmarkEnd w:id="1"/>
    </w:p>
    <w:p>
      <w:pPr>
        <w:jc w:val="center"/>
        <w:spacing w:before="0" w:after="450"/>
      </w:pPr>
      <w:r>
        <w:rPr>
          <w:rFonts w:ascii="Arial" w:hAnsi="Arial" w:eastAsia="Arial" w:cs="Arial"/>
          <w:color w:val="999999"/>
          <w:sz w:val="20"/>
          <w:szCs w:val="20"/>
        </w:rPr>
        <w:t xml:space="preserve">来源：网络  作者：静水流深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关于公司市场部年度营销计划怎么写一华为技术有限公司是一家生产销售设备的民营通信科技公司，总部位于中国广东省深圳市。华为的产品主要涉及通信网络中的交换网络、传输网络、无线及有线固定接入网络和数据通信网络及无线终端产品，为世界各地通信运营商及专...</w:t>
      </w:r>
    </w:p>
    <w:p>
      <w:pPr>
        <w:ind w:left="0" w:right="0" w:firstLine="560"/>
        <w:spacing w:before="450" w:after="450" w:line="312" w:lineRule="auto"/>
      </w:pPr>
      <w:r>
        <w:rPr>
          <w:rFonts w:ascii="黑体" w:hAnsi="黑体" w:eastAsia="黑体" w:cs="黑体"/>
          <w:color w:val="000000"/>
          <w:sz w:val="36"/>
          <w:szCs w:val="36"/>
          <w:b w:val="1"/>
          <w:bCs w:val="1"/>
        </w:rPr>
        <w:t xml:space="preserve">关于公司市场部年度营销计划怎么写一</w:t>
      </w:r>
    </w:p>
    <w:p>
      <w:pPr>
        <w:ind w:left="0" w:right="0" w:firstLine="560"/>
        <w:spacing w:before="450" w:after="450" w:line="312" w:lineRule="auto"/>
      </w:pPr>
      <w:r>
        <w:rPr>
          <w:rFonts w:ascii="宋体" w:hAnsi="宋体" w:eastAsia="宋体" w:cs="宋体"/>
          <w:color w:val="000"/>
          <w:sz w:val="28"/>
          <w:szCs w:val="28"/>
        </w:rPr>
        <w:t xml:space="preserve">华为技术有限公司是一家生产销售设备的民营通信科技公司，总部位于中国广东省深圳市。华为的产品主要涉及通信网络中的交换网络、传输网络、无线及有线固定接入网络和数据通信网络及无线终端产品，为世界各地通信运营商及专业网络拥有者提供硬件设备、软件、服务和解决方案。华为于1987年在中国深圳正式注册成立，注册资本2.1万元。现任总裁为任正非，董事长为孙亚芳。华为手机作为全球第三大手机制造商，其在全球有着较高的知名度。据idc(国际数据公司)报告，20xx年华为智能手机在北美乃至全球的市场份额都位居全球手机品牌第四名且其发展趋势十分迅猛，然而华为手机仍然与其市场的领导者三星和苹果有一段距离。</w:t>
      </w:r>
    </w:p>
    <w:p>
      <w:pPr>
        <w:ind w:left="0" w:right="0" w:firstLine="560"/>
        <w:spacing w:before="450" w:after="450" w:line="312" w:lineRule="auto"/>
      </w:pPr>
      <w:r>
        <w:rPr>
          <w:rFonts w:ascii="宋体" w:hAnsi="宋体" w:eastAsia="宋体" w:cs="宋体"/>
          <w:color w:val="000"/>
          <w:sz w:val="28"/>
          <w:szCs w:val="28"/>
        </w:rPr>
        <w:t xml:space="preserve">调查分析</w:t>
      </w:r>
    </w:p>
    <w:p>
      <w:pPr>
        <w:ind w:left="0" w:right="0" w:firstLine="560"/>
        <w:spacing w:before="450" w:after="450" w:line="312" w:lineRule="auto"/>
      </w:pPr>
      <w:r>
        <w:rPr>
          <w:rFonts w:ascii="宋体" w:hAnsi="宋体" w:eastAsia="宋体" w:cs="宋体"/>
          <w:color w:val="000"/>
          <w:sz w:val="28"/>
          <w:szCs w:val="28"/>
        </w:rPr>
        <w:t xml:space="preserve">(1)国际手机市场分析</w:t>
      </w:r>
    </w:p>
    <w:p>
      <w:pPr>
        <w:ind w:left="0" w:right="0" w:firstLine="560"/>
        <w:spacing w:before="450" w:after="450" w:line="312" w:lineRule="auto"/>
      </w:pPr>
      <w:r>
        <w:rPr>
          <w:rFonts w:ascii="宋体" w:hAnsi="宋体" w:eastAsia="宋体" w:cs="宋体"/>
          <w:color w:val="000"/>
          <w:sz w:val="28"/>
          <w:szCs w:val="28"/>
        </w:rPr>
        <w:t xml:space="preserve">当今国际手机市场可谓是群雄逐鹿。苹果三星两家相争，各大手机品牌比拼激烈。中国的手机厂商虽然几年来国际化进程加快，对外出货量越来越大，但是在产品创新和用户使用上显得能力不足，进一步扩大市场份额，加大产品创新，才能有可能在激烈的竞争中与传统豪强们分一杯羹。</w:t>
      </w:r>
    </w:p>
    <w:p>
      <w:pPr>
        <w:ind w:left="0" w:right="0" w:firstLine="560"/>
        <w:spacing w:before="450" w:after="450" w:line="312" w:lineRule="auto"/>
      </w:pPr>
      <w:r>
        <w:rPr>
          <w:rFonts w:ascii="宋体" w:hAnsi="宋体" w:eastAsia="宋体" w:cs="宋体"/>
          <w:color w:val="000"/>
          <w:sz w:val="28"/>
          <w:szCs w:val="28"/>
        </w:rPr>
        <w:t xml:space="preserve">(2)手机消费者购买习惯分析</w:t>
      </w:r>
    </w:p>
    <w:p>
      <w:pPr>
        <w:ind w:left="0" w:right="0" w:firstLine="560"/>
        <w:spacing w:before="450" w:after="450" w:line="312" w:lineRule="auto"/>
      </w:pPr>
      <w:r>
        <w:rPr>
          <w:rFonts w:ascii="宋体" w:hAnsi="宋体" w:eastAsia="宋体" w:cs="宋体"/>
          <w:color w:val="000"/>
          <w:sz w:val="28"/>
          <w:szCs w:val="28"/>
        </w:rPr>
        <w:t xml:space="preserve">人们的需求都是依赖于市场,都要通过具有支付能力的特定购买行为得到满足,</w:t>
      </w:r>
    </w:p>
    <w:p>
      <w:pPr>
        <w:ind w:left="0" w:right="0" w:firstLine="560"/>
        <w:spacing w:before="450" w:after="450" w:line="312" w:lineRule="auto"/>
      </w:pPr>
      <w:r>
        <w:rPr>
          <w:rFonts w:ascii="宋体" w:hAnsi="宋体" w:eastAsia="宋体" w:cs="宋体"/>
          <w:color w:val="000"/>
          <w:sz w:val="28"/>
          <w:szCs w:val="28"/>
        </w:rPr>
        <w:t xml:space="preserve">所以消费者是市场的主人,市场营销的核心就是满足消费者的要求。现在手机已经遍布全球，哪怕是在中国和印度这样的发展中国家，人们也几乎人手一部手机。然而不同国家的人们使用手机的习惯截然不同。在尼尔森公司发布的最新研究报告《全球手机用户调查》中，研究者观察了美国，英国，澳大利亚，中国，韩国，土耳其，巴西，意大利，俄罗斯和印度10个国家的消费者对手机型号的喜好和使用习惯，得出结论：“不同国家不同人群的手机使用习惯大不相同”。</w:t>
      </w:r>
    </w:p>
    <w:p>
      <w:pPr>
        <w:ind w:left="0" w:right="0" w:firstLine="560"/>
        <w:spacing w:before="450" w:after="450" w:line="312" w:lineRule="auto"/>
      </w:pPr>
      <w:r>
        <w:rPr>
          <w:rFonts w:ascii="宋体" w:hAnsi="宋体" w:eastAsia="宋体" w:cs="宋体"/>
          <w:color w:val="000"/>
          <w:sz w:val="28"/>
          <w:szCs w:val="28"/>
        </w:rPr>
        <w:t xml:space="preserve">在美国和英国，大多数用户都选择使用智能手机，然而在巴西，印度和俄罗斯，性能可靠的传统功能手机依然是用户的首选。这主要是因为在这些国家手机网络基础设施还不完善，除大城市以外的其他地区还没有建立起智能手机所需的手机网络。总体来说，年轻人更喜爱智能手机。随着这群用户的年龄增长，他们将成为主流消费人群，可以预见智能手机也将随之成为主流机型。华为作为敢于冲击国际手机市场的中国厂商，有必要研究全球各个地区的消费习惯，进行具体问题具体分析。</w:t>
      </w:r>
    </w:p>
    <w:p>
      <w:pPr>
        <w:ind w:left="0" w:right="0" w:firstLine="560"/>
        <w:spacing w:before="450" w:after="450" w:line="312" w:lineRule="auto"/>
      </w:pPr>
      <w:r>
        <w:rPr>
          <w:rFonts w:ascii="宋体" w:hAnsi="宋体" w:eastAsia="宋体" w:cs="宋体"/>
          <w:color w:val="000"/>
          <w:sz w:val="28"/>
          <w:szCs w:val="28"/>
        </w:rPr>
        <w:t xml:space="preserve">华为手机优劣势分析及发展前景</w:t>
      </w:r>
    </w:p>
    <w:p>
      <w:pPr>
        <w:ind w:left="0" w:right="0" w:firstLine="560"/>
        <w:spacing w:before="450" w:after="450" w:line="312" w:lineRule="auto"/>
      </w:pPr>
      <w:r>
        <w:rPr>
          <w:rFonts w:ascii="宋体" w:hAnsi="宋体" w:eastAsia="宋体" w:cs="宋体"/>
          <w:color w:val="000"/>
          <w:sz w:val="28"/>
          <w:szCs w:val="28"/>
        </w:rPr>
        <w:t xml:space="preserve">华为手机优势分析:</w:t>
      </w:r>
    </w:p>
    <w:p>
      <w:pPr>
        <w:ind w:left="0" w:right="0" w:firstLine="560"/>
        <w:spacing w:before="450" w:after="450" w:line="312" w:lineRule="auto"/>
      </w:pPr>
      <w:r>
        <w:rPr>
          <w:rFonts w:ascii="宋体" w:hAnsi="宋体" w:eastAsia="宋体" w:cs="宋体"/>
          <w:color w:val="000"/>
          <w:sz w:val="28"/>
          <w:szCs w:val="28"/>
        </w:rPr>
        <w:t xml:space="preserve">①：价格相比其他品牌比较低。</w:t>
      </w:r>
    </w:p>
    <w:p>
      <w:pPr>
        <w:ind w:left="0" w:right="0" w:firstLine="560"/>
        <w:spacing w:before="450" w:after="450" w:line="312" w:lineRule="auto"/>
      </w:pPr>
      <w:r>
        <w:rPr>
          <w:rFonts w:ascii="宋体" w:hAnsi="宋体" w:eastAsia="宋体" w:cs="宋体"/>
          <w:color w:val="000"/>
          <w:sz w:val="28"/>
          <w:szCs w:val="28"/>
        </w:rPr>
        <w:t xml:space="preserve">②：华为手机在国外有着较好的口碑。</w:t>
      </w:r>
    </w:p>
    <w:p>
      <w:pPr>
        <w:ind w:left="0" w:right="0" w:firstLine="560"/>
        <w:spacing w:before="450" w:after="450" w:line="312" w:lineRule="auto"/>
      </w:pPr>
      <w:r>
        <w:rPr>
          <w:rFonts w:ascii="宋体" w:hAnsi="宋体" w:eastAsia="宋体" w:cs="宋体"/>
          <w:color w:val="000"/>
          <w:sz w:val="28"/>
          <w:szCs w:val="28"/>
        </w:rPr>
        <w:t xml:space="preserve">③: 华为手机在其他行业均有较好的发展，科技力量雄厚。</w:t>
      </w:r>
    </w:p>
    <w:p>
      <w:pPr>
        <w:ind w:left="0" w:right="0" w:firstLine="560"/>
        <w:spacing w:before="450" w:after="450" w:line="312" w:lineRule="auto"/>
      </w:pPr>
      <w:r>
        <w:rPr>
          <w:rFonts w:ascii="宋体" w:hAnsi="宋体" w:eastAsia="宋体" w:cs="宋体"/>
          <w:color w:val="000"/>
          <w:sz w:val="28"/>
          <w:szCs w:val="28"/>
        </w:rPr>
        <w:t xml:space="preserve">④华为是世界500强，有一定的品牌效应。</w:t>
      </w:r>
    </w:p>
    <w:p>
      <w:pPr>
        <w:ind w:left="0" w:right="0" w:firstLine="560"/>
        <w:spacing w:before="450" w:after="450" w:line="312" w:lineRule="auto"/>
      </w:pPr>
      <w:r>
        <w:rPr>
          <w:rFonts w:ascii="黑体" w:hAnsi="黑体" w:eastAsia="黑体" w:cs="黑体"/>
          <w:color w:val="000000"/>
          <w:sz w:val="36"/>
          <w:szCs w:val="36"/>
          <w:b w:val="1"/>
          <w:bCs w:val="1"/>
        </w:rPr>
        <w:t xml:space="preserve">关于公司市场部年度营销计划怎么写二</w:t>
      </w:r>
    </w:p>
    <w:p>
      <w:pPr>
        <w:ind w:left="0" w:right="0" w:firstLine="560"/>
        <w:spacing w:before="450" w:after="450" w:line="312" w:lineRule="auto"/>
      </w:pPr>
      <w:r>
        <w:rPr>
          <w:rFonts w:ascii="宋体" w:hAnsi="宋体" w:eastAsia="宋体" w:cs="宋体"/>
          <w:color w:val="000"/>
          <w:sz w:val="28"/>
          <w:szCs w:val="28"/>
        </w:rPr>
        <w:t xml:space="preserve">海外市场调研咨询合同</w:t>
      </w:r>
    </w:p>
    <w:p>
      <w:pPr>
        <w:ind w:left="0" w:right="0" w:firstLine="560"/>
        <w:spacing w:before="450" w:after="450" w:line="312" w:lineRule="auto"/>
      </w:pPr>
      <w:r>
        <w:rPr>
          <w:rFonts w:ascii="宋体" w:hAnsi="宋体" w:eastAsia="宋体" w:cs="宋体"/>
          <w:color w:val="000"/>
          <w:sz w:val="28"/>
          <w:szCs w:val="28"/>
        </w:rPr>
        <w:t xml:space="preserve">公司方：</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1.聘用（engagement）：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公司方聘用顾问方，且顾问方同意为［具体说明，例如，为公司方的货物销售进行（某国家）的市场调研］的目的提供_____咨询服务。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2.期限（term）：</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此协议将于［日期］开始，一直持续到顾问方向公司方提供了一份最终的市场调研报告为止。双方同意，市场调研报告于［日期］之前交给公司方。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3.顾问方的工作（efforts?of?consultant）：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顾问方将尽最大努力提供咨询服务。顾问方将为咨询服务做出合理和认真的工作。双方认可，顾方在非排他性的基础上提供服务，顾问方可以选择对其方便的地点和时间内开展服务。此外，顾问方将保证服务符合所有有关法律的规定。公司方对顾问方开展服务的方式不负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4.报酬（_____pensation）：</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司方将按照此协议对顾问方提供的咨询服务支付［货币名称和金额］的报酬。公司方将在顾问完成咨询服务后［天数］天内支付费用。不得以税款、劳动费用、许可费用或医疗费用或其他名目对应支付金额进行扣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合同人资格（independent?contractor?status）：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制作和执行此协议的过程中，顾问方自始至终都是作为_____的合同人。任何一方都不能代表另一方做出任何承诺或发生任何_____或花销。顾问方不是公司方的一名雇员，因而无权参与公司方给予其雇员的任何津贴计划、失业_____、分红、工作人员补偿_____、股票或类似的收益。顾问方负责以娴熟的技能来履行此协议中规定的工作内容，并且对自己的行为或发生的任何疏忽负责。顾问方负责支付在履行此协议中规定的服务时已经发生或可能发生的所有需要支付的税款、罚金和（或）其他类似的出资。顾问方可以自费雇用助手，这些助手也不是公司方的雇员。顾问方将为履行咨询服务提供所有的材料、工具和设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6.咨询报告（consulting?report）：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顾问方将准备并向公司方提交一份关于顾问方调查结果的报告。报告必须包括以下信息：［具体说明］。顾问方将保留一份报告的副本，时间上至少要到此协议终止后6个月为止。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7.利益冲突（conflicts?of?_____erest）：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顾问方保证，除了已经告知给公司方的冲突外，他（她）在履行咨询服务时，没有潜在的财务上或其他利益冲突。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8.保密性（confidentiality）：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所有公司方提供的与其产品的制造和销售有关的信息都是在保密的情况下提供的，顾问方同意在没有得到公司方授权的情况下，不得透露此信息。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9.知识产权（_____ellectual?_____perty?rights）：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公司方对其货物及服务的知识产权保留独家所有权。公司方没有向顾问方转移这些权利。顾问方保证保护公司方的独有权利并避免对其造成侵犯。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10.合同终止（termination）：</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中的任何一方都可以终止此协议，前提是事先书面通知对方，生效日期按邮寄日期或通知上标注的日期之中的后一个日期为准。如果顾问方在终止日期时已经部分履行了咨询服务，顾问方可以向公司方提交一份到那时为止编辑完毕的材料，并在其中列明按小时计算的应_____用。仅仅为了终止协议之用，双方同意咨询服务的小时_____标准是［货币和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11.转让（assignments）：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此协议是为顾问方提供的个人服务签订的，因此，任何一方都不能在未经另一方书面认可的情况下将权利和义务转让或请他方代理。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12.通知（notice）：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如果任何一方在本协议的此条款下通知另一方，此通知只有以书面形式并且被证明或挂号信邮寄才有效。通知必须发送到本协议中标明的一方地址，除非该方已经通知对方地址变更。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13.管辖法律（_____erning?law）：</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本协议被认为已签订，并受［国家名］法律的制约。</w:t>
      </w:r>
    </w:p>
    <w:p>
      <w:pPr>
        <w:ind w:left="0" w:right="0" w:firstLine="560"/>
        <w:spacing w:before="450" w:after="450" w:line="312" w:lineRule="auto"/>
      </w:pPr>
      <w:r>
        <w:rPr>
          <w:rFonts w:ascii="黑体" w:hAnsi="黑体" w:eastAsia="黑体" w:cs="黑体"/>
          <w:color w:val="000000"/>
          <w:sz w:val="36"/>
          <w:szCs w:val="36"/>
          <w:b w:val="1"/>
          <w:bCs w:val="1"/>
        </w:rPr>
        <w:t xml:space="preserve">关于公司市场部年度营销计划怎么写三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甲方将座落在成都市农贸市场”项目全部业态之物业管理事务承包给乙方，双方就相关事宜协商一致并达成协议如下：</w:t>
      </w:r>
    </w:p>
    <w:p>
      <w:pPr>
        <w:ind w:left="0" w:right="0" w:firstLine="560"/>
        <w:spacing w:before="450" w:after="450" w:line="312" w:lineRule="auto"/>
      </w:pPr>
      <w:r>
        <w:rPr>
          <w:rFonts w:ascii="宋体" w:hAnsi="宋体" w:eastAsia="宋体" w:cs="宋体"/>
          <w:color w:val="000"/>
          <w:sz w:val="28"/>
          <w:szCs w:val="28"/>
        </w:rPr>
        <w:t xml:space="preserve">一、承包期限：暂定为5年即从20xx年 月 日至20xx年 月 日。届满后乙方需继续承包，双方另行协商并签订合同。</w:t>
      </w:r>
    </w:p>
    <w:p>
      <w:pPr>
        <w:ind w:left="0" w:right="0" w:firstLine="560"/>
        <w:spacing w:before="450" w:after="450" w:line="312" w:lineRule="auto"/>
      </w:pPr>
      <w:r>
        <w:rPr>
          <w:rFonts w:ascii="宋体" w:hAnsi="宋体" w:eastAsia="宋体" w:cs="宋体"/>
          <w:color w:val="000"/>
          <w:sz w:val="28"/>
          <w:szCs w:val="28"/>
        </w:rPr>
        <w:t xml:space="preserve">二、承包方式：实行独立核算、自收自支、自负盈亏方式即实行费用包干制;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1、乙方以甲方设置的“成都物业管理有限公司农贸市场项目部”的名义，并经甲方授权的方式，从事“农贸市场”1～6楼和地下停车场全部业态物业管理。</w:t>
      </w:r>
    </w:p>
    <w:p>
      <w:pPr>
        <w:ind w:left="0" w:right="0" w:firstLine="560"/>
        <w:spacing w:before="450" w:after="450" w:line="312" w:lineRule="auto"/>
      </w:pPr>
      <w:r>
        <w:rPr>
          <w:rFonts w:ascii="宋体" w:hAnsi="宋体" w:eastAsia="宋体" w:cs="宋体"/>
          <w:color w:val="000"/>
          <w:sz w:val="28"/>
          <w:szCs w:val="28"/>
        </w:rPr>
        <w:t xml:space="preserve">2、“1～6楼和地下停车场全部业态所收取的物业管理和内外建筑体广告收入及其它物业管理收益均由归乙方收取并支配。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3、乙方从事“”1～6楼和地下室物业管理所需费用(包括：人员工资、社保、工伤事故以及从事物业管理所需设备、设施、工具等购(添)置费用)均由乙方承担。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4、承包期间：乙方向甲方缴纳管理费人民币贰万元/月，(20xx0元)，管理费每年12月15日前一次性支付甲方。</w:t>
      </w:r>
    </w:p>
    <w:p>
      <w:pPr>
        <w:ind w:left="0" w:right="0" w:firstLine="560"/>
        <w:spacing w:before="450" w:after="450" w:line="312" w:lineRule="auto"/>
      </w:pPr>
      <w:r>
        <w:rPr>
          <w:rFonts w:ascii="宋体" w:hAnsi="宋体" w:eastAsia="宋体" w:cs="宋体"/>
          <w:color w:val="000"/>
          <w:sz w:val="28"/>
          <w:szCs w:val="28"/>
        </w:rPr>
        <w:t xml:space="preserve">注：市场开业头三个月因免收物业买受人物管费，因此乙方相应向甲方免交三个月管理费。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3、自行承担承包期间所产生的劳动纠纷、行政纠纷、治安事件及债权债务等等责任和费用。</w:t>
      </w:r>
    </w:p>
    <w:p>
      <w:pPr>
        <w:ind w:left="0" w:right="0" w:firstLine="560"/>
        <w:spacing w:before="450" w:after="450" w:line="312" w:lineRule="auto"/>
      </w:pPr>
      <w:r>
        <w:rPr>
          <w:rFonts w:ascii="宋体" w:hAnsi="宋体" w:eastAsia="宋体" w:cs="宋体"/>
          <w:color w:val="000"/>
          <w:sz w:val="28"/>
          <w:szCs w:val="28"/>
        </w:rPr>
        <w:t xml:space="preserve">四、违约责任：合同履行期间，一方违约，应承担违约责任，赔偿另一方经济损失。本合同经双方签字(盖章)生效，合同一式两份，双方各持一份，具有同等效力。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关于公司市场部年度营销计划怎么写四</w:t>
      </w:r>
    </w:p>
    <w:p>
      <w:pPr>
        <w:ind w:left="0" w:right="0" w:firstLine="560"/>
        <w:spacing w:before="450" w:after="450" w:line="312" w:lineRule="auto"/>
      </w:pPr>
      <w:r>
        <w:rPr>
          <w:rFonts w:ascii="宋体" w:hAnsi="宋体" w:eastAsia="宋体" w:cs="宋体"/>
          <w:color w:val="000"/>
          <w:sz w:val="28"/>
          <w:szCs w:val="28"/>
        </w:rPr>
        <w:t xml:space="preserve">华为技术有限公司是一家生产销售设备的民营通信科技公司，总部位于中国广东省深圳市。华为的产品主要涉及通信网络中的交换网络、传输网络、无线及有线固定接入网络和数据通信网络及无线终端产品，为世界各地通信运营商及专业网络拥有者提供硬件设备、软件、服务和解决方案。华为于1987年在中国深圳正式注册成立，注册资本2.1万元。现任总裁为任正非，董事长为孙亚芳。华为手机作为全球第三大手机制造商，其在全球有着较高的知名度。据idc(国际数据公司)报告，20_年华为智能手机在北美乃至全球的市场份额都位居全球手机品牌第四名且其发展趋势十分迅猛，然而华为手机仍然与其市场的领导者三星和苹果有一段距离。</w:t>
      </w:r>
    </w:p>
    <w:p>
      <w:pPr>
        <w:ind w:left="0" w:right="0" w:firstLine="560"/>
        <w:spacing w:before="450" w:after="450" w:line="312" w:lineRule="auto"/>
      </w:pPr>
      <w:r>
        <w:rPr>
          <w:rFonts w:ascii="宋体" w:hAnsi="宋体" w:eastAsia="宋体" w:cs="宋体"/>
          <w:color w:val="000"/>
          <w:sz w:val="28"/>
          <w:szCs w:val="28"/>
        </w:rPr>
        <w:t xml:space="preserve">(1)国际手机市场分析</w:t>
      </w:r>
    </w:p>
    <w:p>
      <w:pPr>
        <w:ind w:left="0" w:right="0" w:firstLine="560"/>
        <w:spacing w:before="450" w:after="450" w:line="312" w:lineRule="auto"/>
      </w:pPr>
      <w:r>
        <w:rPr>
          <w:rFonts w:ascii="宋体" w:hAnsi="宋体" w:eastAsia="宋体" w:cs="宋体"/>
          <w:color w:val="000"/>
          <w:sz w:val="28"/>
          <w:szCs w:val="28"/>
        </w:rPr>
        <w:t xml:space="preserve">当今国际手机市场可谓是群雄逐鹿。苹果三星两家相争，各大手机品牌比拼激烈。中国的手机厂商虽然几年来国际化进程加快，对外出货量越来越大，但是在产品创新和用户使用上显得能力不足，进一步扩大市场份额，加大产品创新，才能有可能在激烈的竞争中与传统豪强们分一杯羹。</w:t>
      </w:r>
    </w:p>
    <w:p>
      <w:pPr>
        <w:ind w:left="0" w:right="0" w:firstLine="560"/>
        <w:spacing w:before="450" w:after="450" w:line="312" w:lineRule="auto"/>
      </w:pPr>
      <w:r>
        <w:rPr>
          <w:rFonts w:ascii="宋体" w:hAnsi="宋体" w:eastAsia="宋体" w:cs="宋体"/>
          <w:color w:val="000"/>
          <w:sz w:val="28"/>
          <w:szCs w:val="28"/>
        </w:rPr>
        <w:t xml:space="preserve">(2)手机消费者购买习惯分析</w:t>
      </w:r>
    </w:p>
    <w:p>
      <w:pPr>
        <w:ind w:left="0" w:right="0" w:firstLine="560"/>
        <w:spacing w:before="450" w:after="450" w:line="312" w:lineRule="auto"/>
      </w:pPr>
      <w:r>
        <w:rPr>
          <w:rFonts w:ascii="宋体" w:hAnsi="宋体" w:eastAsia="宋体" w:cs="宋体"/>
          <w:color w:val="000"/>
          <w:sz w:val="28"/>
          <w:szCs w:val="28"/>
        </w:rPr>
        <w:t xml:space="preserve">人们的需求都是依赖于市场,都要通过具有支付能力的特定购买行为得到满足,</w:t>
      </w:r>
    </w:p>
    <w:p>
      <w:pPr>
        <w:ind w:left="0" w:right="0" w:firstLine="560"/>
        <w:spacing w:before="450" w:after="450" w:line="312" w:lineRule="auto"/>
      </w:pPr>
      <w:r>
        <w:rPr>
          <w:rFonts w:ascii="宋体" w:hAnsi="宋体" w:eastAsia="宋体" w:cs="宋体"/>
          <w:color w:val="000"/>
          <w:sz w:val="28"/>
          <w:szCs w:val="28"/>
        </w:rPr>
        <w:t xml:space="preserve">所以消费者是市场的主人,市场营销的核心就是满足消费者的要求。现在手机已经遍布全球，哪怕是在中国和印度这样的发展中国家，人们也几乎人手一部手机。然而不同国家的人们使用手机的习惯截然不同。在尼尔森公司发布的最新研究报告《全球手机用户调查》中，研究者观察了美国，英国，澳大利亚，中国，韩国，土耳其，巴西，意大利，俄罗斯和印度10个国家的消费者对手机型号的喜好和使用习惯，得出结论：“不同国家不同人群的手机使用习惯大不相同”。</w:t>
      </w:r>
    </w:p>
    <w:p>
      <w:pPr>
        <w:ind w:left="0" w:right="0" w:firstLine="560"/>
        <w:spacing w:before="450" w:after="450" w:line="312" w:lineRule="auto"/>
      </w:pPr>
      <w:r>
        <w:rPr>
          <w:rFonts w:ascii="宋体" w:hAnsi="宋体" w:eastAsia="宋体" w:cs="宋体"/>
          <w:color w:val="000"/>
          <w:sz w:val="28"/>
          <w:szCs w:val="28"/>
        </w:rPr>
        <w:t xml:space="preserve">在美国和英国，大多数用户都选择使用智能手机，然而在巴西，印度和俄罗斯，性能可靠的传统功能手机依然是用户的首选。这主要是因为在这些国家手机网络基础设施还不完善，除大城市以外的其他地区还没有建立起智能手机所需的手机网络。总体来说，年轻人更喜爱智能手机。随着这群用户的年龄增长，他们将成为主流消费人群，可以预见智能手机也将随之成为主流机型。华为作为敢于冲击国际手机市场的中国厂商，有必要研究全球各个地区的消费习惯，进行具体问题具体分析。</w:t>
      </w:r>
    </w:p>
    <w:p>
      <w:pPr>
        <w:ind w:left="0" w:right="0" w:firstLine="560"/>
        <w:spacing w:before="450" w:after="450" w:line="312" w:lineRule="auto"/>
      </w:pPr>
      <w:r>
        <w:rPr>
          <w:rFonts w:ascii="宋体" w:hAnsi="宋体" w:eastAsia="宋体" w:cs="宋体"/>
          <w:color w:val="000"/>
          <w:sz w:val="28"/>
          <w:szCs w:val="28"/>
        </w:rPr>
        <w:t xml:space="preserve">华为手机优势分析:</w:t>
      </w:r>
    </w:p>
    <w:p>
      <w:pPr>
        <w:ind w:left="0" w:right="0" w:firstLine="560"/>
        <w:spacing w:before="450" w:after="450" w:line="312" w:lineRule="auto"/>
      </w:pPr>
      <w:r>
        <w:rPr>
          <w:rFonts w:ascii="宋体" w:hAnsi="宋体" w:eastAsia="宋体" w:cs="宋体"/>
          <w:color w:val="000"/>
          <w:sz w:val="28"/>
          <w:szCs w:val="28"/>
        </w:rPr>
        <w:t xml:space="preserve">①：价格相比其他品牌比较低。</w:t>
      </w:r>
    </w:p>
    <w:p>
      <w:pPr>
        <w:ind w:left="0" w:right="0" w:firstLine="560"/>
        <w:spacing w:before="450" w:after="450" w:line="312" w:lineRule="auto"/>
      </w:pPr>
      <w:r>
        <w:rPr>
          <w:rFonts w:ascii="宋体" w:hAnsi="宋体" w:eastAsia="宋体" w:cs="宋体"/>
          <w:color w:val="000"/>
          <w:sz w:val="28"/>
          <w:szCs w:val="28"/>
        </w:rPr>
        <w:t xml:space="preserve">②：华为手机在国外有着较好的口碑。</w:t>
      </w:r>
    </w:p>
    <w:p>
      <w:pPr>
        <w:ind w:left="0" w:right="0" w:firstLine="560"/>
        <w:spacing w:before="450" w:after="450" w:line="312" w:lineRule="auto"/>
      </w:pPr>
      <w:r>
        <w:rPr>
          <w:rFonts w:ascii="宋体" w:hAnsi="宋体" w:eastAsia="宋体" w:cs="宋体"/>
          <w:color w:val="000"/>
          <w:sz w:val="28"/>
          <w:szCs w:val="28"/>
        </w:rPr>
        <w:t xml:space="preserve">③: 华为手机在其他行业均有较好的发展，科技力量雄厚。</w:t>
      </w:r>
    </w:p>
    <w:p>
      <w:pPr>
        <w:ind w:left="0" w:right="0" w:firstLine="560"/>
        <w:spacing w:before="450" w:after="450" w:line="312" w:lineRule="auto"/>
      </w:pPr>
      <w:r>
        <w:rPr>
          <w:rFonts w:ascii="宋体" w:hAnsi="宋体" w:eastAsia="宋体" w:cs="宋体"/>
          <w:color w:val="000"/>
          <w:sz w:val="28"/>
          <w:szCs w:val="28"/>
        </w:rPr>
        <w:t xml:space="preserve">④华为是世界500强，有一定的品牌效应。</w:t>
      </w:r>
    </w:p>
    <w:p>
      <w:pPr>
        <w:ind w:left="0" w:right="0" w:firstLine="560"/>
        <w:spacing w:before="450" w:after="450" w:line="312" w:lineRule="auto"/>
      </w:pPr>
      <w:r>
        <w:rPr>
          <w:rFonts w:ascii="黑体" w:hAnsi="黑体" w:eastAsia="黑体" w:cs="黑体"/>
          <w:color w:val="000000"/>
          <w:sz w:val="36"/>
          <w:szCs w:val="36"/>
          <w:b w:val="1"/>
          <w:bCs w:val="1"/>
        </w:rPr>
        <w:t xml:space="preserve">关于公司市场部年度营销计划怎么写五</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为合作开发_________公司产品在中国市场的销售，经双方充分探讨研究，在平等互利的基础上签署本协议，双方共同遵守。本协议各条款包括附件具有互相约束和补充作用。</w:t>
      </w:r>
    </w:p>
    <w:p>
      <w:pPr>
        <w:ind w:left="0" w:right="0" w:firstLine="560"/>
        <w:spacing w:before="450" w:after="450" w:line="312" w:lineRule="auto"/>
      </w:pPr>
      <w:r>
        <w:rPr>
          <w:rFonts w:ascii="宋体" w:hAnsi="宋体" w:eastAsia="宋体" w:cs="宋体"/>
          <w:color w:val="000"/>
          <w:sz w:val="28"/>
          <w:szCs w:val="28"/>
        </w:rPr>
        <w:t xml:space="preserve">一、协议双方合作关系及授权</w:t>
      </w:r>
    </w:p>
    <w:p>
      <w:pPr>
        <w:ind w:left="0" w:right="0" w:firstLine="560"/>
        <w:spacing w:before="450" w:after="450" w:line="312" w:lineRule="auto"/>
      </w:pPr>
      <w:r>
        <w:rPr>
          <w:rFonts w:ascii="宋体" w:hAnsi="宋体" w:eastAsia="宋体" w:cs="宋体"/>
          <w:color w:val="000"/>
          <w:sz w:val="28"/>
          <w:szCs w:val="28"/>
        </w:rPr>
        <w:t xml:space="preserve">1.甲方为_________公司_________产品中国xx地区独家代理商。负责提供国家规定的相关注册资料。甲方授权乙方独家销售该产品；销售区域为__________。乙方有义务完成双方商定的销售任务，负责该区域内产品的市场宣传、分销渠道的选择和建设。</w:t>
      </w:r>
    </w:p>
    <w:p>
      <w:pPr>
        <w:ind w:left="0" w:right="0" w:firstLine="560"/>
        <w:spacing w:before="450" w:after="450" w:line="312" w:lineRule="auto"/>
      </w:pPr>
      <w:r>
        <w:rPr>
          <w:rFonts w:ascii="宋体" w:hAnsi="宋体" w:eastAsia="宋体" w:cs="宋体"/>
          <w:color w:val="000"/>
          <w:sz w:val="28"/>
          <w:szCs w:val="28"/>
        </w:rPr>
        <w:t xml:space="preserve">2.本协议的有效期为壹年，自签订之日起生效；其中前叁个月为试代理期间，在该期间内双方有权终止本协议。试代理期满后，如双方视合作情况正常且均无异议，则本协议依然有效。代理期间不能单方面终止此协议。</w:t>
      </w:r>
    </w:p>
    <w:p>
      <w:pPr>
        <w:ind w:left="0" w:right="0" w:firstLine="560"/>
        <w:spacing w:before="450" w:after="450" w:line="312" w:lineRule="auto"/>
      </w:pPr>
      <w:r>
        <w:rPr>
          <w:rFonts w:ascii="宋体" w:hAnsi="宋体" w:eastAsia="宋体" w:cs="宋体"/>
          <w:color w:val="000"/>
          <w:sz w:val="28"/>
          <w:szCs w:val="28"/>
        </w:rPr>
        <w:t xml:space="preserve">3.本协议期满前的壹个月，双方讨论续签其后的合作协议；在同等条件下，甲方应优先考虑与乙方继续合作。</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三、产品价格体系</w:t>
      </w:r>
    </w:p>
    <w:p>
      <w:pPr>
        <w:ind w:left="0" w:right="0" w:firstLine="560"/>
        <w:spacing w:before="450" w:after="450" w:line="312" w:lineRule="auto"/>
      </w:pPr>
      <w:r>
        <w:rPr>
          <w:rFonts w:ascii="宋体" w:hAnsi="宋体" w:eastAsia="宋体" w:cs="宋体"/>
          <w:color w:val="000"/>
          <w:sz w:val="28"/>
          <w:szCs w:val="28"/>
        </w:rPr>
        <w:t xml:space="preserve">1.双方因遵守商定的市场价格政策，不得擅自更改。如确需价格变动应提前协商。同时对原有政策一并检讨、修改。</w:t>
      </w:r>
    </w:p>
    <w:p>
      <w:pPr>
        <w:ind w:left="0" w:right="0" w:firstLine="560"/>
        <w:spacing w:before="450" w:after="450" w:line="312" w:lineRule="auto"/>
      </w:pPr>
      <w:r>
        <w:rPr>
          <w:rFonts w:ascii="宋体" w:hAnsi="宋体" w:eastAsia="宋体" w:cs="宋体"/>
          <w:color w:val="000"/>
          <w:sz w:val="28"/>
          <w:szCs w:val="28"/>
        </w:rPr>
        <w:t xml:space="preserve">2.价格文件（见附件）</w:t>
      </w:r>
    </w:p>
    <w:p>
      <w:pPr>
        <w:ind w:left="0" w:right="0" w:firstLine="560"/>
        <w:spacing w:before="450" w:after="450" w:line="312" w:lineRule="auto"/>
      </w:pPr>
      <w:r>
        <w:rPr>
          <w:rFonts w:ascii="宋体" w:hAnsi="宋体" w:eastAsia="宋体" w:cs="宋体"/>
          <w:color w:val="000"/>
          <w:sz w:val="28"/>
          <w:szCs w:val="28"/>
        </w:rPr>
        <w:t xml:space="preserve">四、订货及付款方式</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1.为开拓市场，乙方承诺：</w:t>
      </w:r>
    </w:p>
    <w:p>
      <w:pPr>
        <w:ind w:left="0" w:right="0" w:firstLine="560"/>
        <w:spacing w:before="450" w:after="450" w:line="312" w:lineRule="auto"/>
      </w:pPr>
      <w:r>
        <w:rPr>
          <w:rFonts w:ascii="宋体" w:hAnsi="宋体" w:eastAsia="宋体" w:cs="宋体"/>
          <w:color w:val="000"/>
          <w:sz w:val="28"/>
          <w:szCs w:val="28"/>
        </w:rPr>
        <w:t xml:space="preserve">1.1 建立良好的社会关系基础，良好的商业信誉。每月向甲方提供市场开拓、业务攻关情况报告。</w:t>
      </w:r>
    </w:p>
    <w:p>
      <w:pPr>
        <w:ind w:left="0" w:right="0" w:firstLine="560"/>
        <w:spacing w:before="450" w:after="450" w:line="312" w:lineRule="auto"/>
      </w:pPr>
      <w:r>
        <w:rPr>
          <w:rFonts w:ascii="宋体" w:hAnsi="宋体" w:eastAsia="宋体" w:cs="宋体"/>
          <w:color w:val="000"/>
          <w:sz w:val="28"/>
          <w:szCs w:val="28"/>
        </w:rPr>
        <w:t xml:space="preserve">1.2 向甲方及时提供管理网络表格以及工作人员履历表。</w:t>
      </w:r>
    </w:p>
    <w:p>
      <w:pPr>
        <w:ind w:left="0" w:right="0" w:firstLine="560"/>
        <w:spacing w:before="450" w:after="450" w:line="312" w:lineRule="auto"/>
      </w:pPr>
      <w:r>
        <w:rPr>
          <w:rFonts w:ascii="宋体" w:hAnsi="宋体" w:eastAsia="宋体" w:cs="宋体"/>
          <w:color w:val="000"/>
          <w:sz w:val="28"/>
          <w:szCs w:val="28"/>
        </w:rPr>
        <w:t xml:space="preserve">1.3 不得经营其它公司的同类产品。</w:t>
      </w:r>
    </w:p>
    <w:p>
      <w:pPr>
        <w:ind w:left="0" w:right="0" w:firstLine="560"/>
        <w:spacing w:before="450" w:after="450" w:line="312" w:lineRule="auto"/>
      </w:pPr>
      <w:r>
        <w:rPr>
          <w:rFonts w:ascii="宋体" w:hAnsi="宋体" w:eastAsia="宋体" w:cs="宋体"/>
          <w:color w:val="000"/>
          <w:sz w:val="28"/>
          <w:szCs w:val="28"/>
        </w:rPr>
        <w:t xml:space="preserve">1.4 向甲方提供近、中、远期市场策划方案，并每月把策划实施的报告及时报送给甲方，同时每月向甲方报送准确的客户反馈信息报告。</w:t>
      </w:r>
    </w:p>
    <w:p>
      <w:pPr>
        <w:ind w:left="0" w:right="0" w:firstLine="560"/>
        <w:spacing w:before="450" w:after="450" w:line="312" w:lineRule="auto"/>
      </w:pPr>
      <w:r>
        <w:rPr>
          <w:rFonts w:ascii="宋体" w:hAnsi="宋体" w:eastAsia="宋体" w:cs="宋体"/>
          <w:color w:val="000"/>
          <w:sz w:val="28"/>
          <w:szCs w:val="28"/>
        </w:rPr>
        <w:t xml:space="preserve">1.5 乙方及其员工除了正常从事商业经营管理之需要，不得将甲方的有关商业机密透露给他人。</w:t>
      </w:r>
    </w:p>
    <w:p>
      <w:pPr>
        <w:ind w:left="0" w:right="0" w:firstLine="560"/>
        <w:spacing w:before="450" w:after="450" w:line="312" w:lineRule="auto"/>
      </w:pPr>
      <w:r>
        <w:rPr>
          <w:rFonts w:ascii="宋体" w:hAnsi="宋体" w:eastAsia="宋体" w:cs="宋体"/>
          <w:color w:val="000"/>
          <w:sz w:val="28"/>
          <w:szCs w:val="28"/>
        </w:rPr>
        <w:t xml:space="preserve">1.6 未经甲方书面同意，不得向代理区域以外的相关用户销售产品。</w:t>
      </w:r>
    </w:p>
    <w:p>
      <w:pPr>
        <w:ind w:left="0" w:right="0" w:firstLine="560"/>
        <w:spacing w:before="450" w:after="450" w:line="312" w:lineRule="auto"/>
      </w:pPr>
      <w:r>
        <w:rPr>
          <w:rFonts w:ascii="宋体" w:hAnsi="宋体" w:eastAsia="宋体" w:cs="宋体"/>
          <w:color w:val="000"/>
          <w:sz w:val="28"/>
          <w:szCs w:val="28"/>
        </w:rPr>
        <w:t xml:space="preserve">2.为协助乙方开拓市场，甲方承诺：</w:t>
      </w:r>
    </w:p>
    <w:p>
      <w:pPr>
        <w:ind w:left="0" w:right="0" w:firstLine="560"/>
        <w:spacing w:before="450" w:after="450" w:line="312" w:lineRule="auto"/>
      </w:pPr>
      <w:r>
        <w:rPr>
          <w:rFonts w:ascii="宋体" w:hAnsi="宋体" w:eastAsia="宋体" w:cs="宋体"/>
          <w:color w:val="000"/>
          <w:sz w:val="28"/>
          <w:szCs w:val="28"/>
        </w:rPr>
        <w:t xml:space="preserve">2.1 协助代理商提高产品的宣传力度。全权负责全国一级市场的宣传推广活动，如广告、展会、临床专业会等。</w:t>
      </w:r>
    </w:p>
    <w:p>
      <w:pPr>
        <w:ind w:left="0" w:right="0" w:firstLine="560"/>
        <w:spacing w:before="450" w:after="450" w:line="312" w:lineRule="auto"/>
      </w:pPr>
      <w:r>
        <w:rPr>
          <w:rFonts w:ascii="宋体" w:hAnsi="宋体" w:eastAsia="宋体" w:cs="宋体"/>
          <w:color w:val="000"/>
          <w:sz w:val="28"/>
          <w:szCs w:val="28"/>
        </w:rPr>
        <w:t xml:space="preserve">2.2 负责不定期对乙方业务人员进行培训，提供技术服务。</w:t>
      </w:r>
    </w:p>
    <w:p>
      <w:pPr>
        <w:ind w:left="0" w:right="0" w:firstLine="560"/>
        <w:spacing w:before="450" w:after="450" w:line="312" w:lineRule="auto"/>
      </w:pPr>
      <w:r>
        <w:rPr>
          <w:rFonts w:ascii="宋体" w:hAnsi="宋体" w:eastAsia="宋体" w:cs="宋体"/>
          <w:color w:val="000"/>
          <w:sz w:val="28"/>
          <w:szCs w:val="28"/>
        </w:rPr>
        <w:t xml:space="preserve">2.3 及时向乙方提_____品的市场动态和相关产品信息及宣传资料。</w:t>
      </w:r>
    </w:p>
    <w:p>
      <w:pPr>
        <w:ind w:left="0" w:right="0" w:firstLine="560"/>
        <w:spacing w:before="450" w:after="450" w:line="312" w:lineRule="auto"/>
      </w:pPr>
      <w:r>
        <w:rPr>
          <w:rFonts w:ascii="宋体" w:hAnsi="宋体" w:eastAsia="宋体" w:cs="宋体"/>
          <w:color w:val="000"/>
          <w:sz w:val="28"/>
          <w:szCs w:val="28"/>
        </w:rPr>
        <w:t xml:space="preserve">2.4 依照双方约定保质保量及时发货。</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甲方负责乙方所售所代理产品的保修及维修服务。</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本协议壹式两份，双方各壹执份，具同等法律效力。一俟签署即属生效。如在执行过程中产生争议，应协商解决。协商不成时，可交由有关_____部门_____解决。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1.双方的资质文件</w:t>
      </w:r>
    </w:p>
    <w:p>
      <w:pPr>
        <w:ind w:left="0" w:right="0" w:firstLine="560"/>
        <w:spacing w:before="450" w:after="450" w:line="312" w:lineRule="auto"/>
      </w:pPr>
      <w:r>
        <w:rPr>
          <w:rFonts w:ascii="宋体" w:hAnsi="宋体" w:eastAsia="宋体" w:cs="宋体"/>
          <w:color w:val="000"/>
          <w:sz w:val="28"/>
          <w:szCs w:val="28"/>
        </w:rPr>
        <w:t xml:space="preserve">2.产品注册谅解备忘录</w:t>
      </w:r>
    </w:p>
    <w:p>
      <w:pPr>
        <w:ind w:left="0" w:right="0" w:firstLine="560"/>
        <w:spacing w:before="450" w:after="450" w:line="312" w:lineRule="auto"/>
      </w:pPr>
      <w:r>
        <w:rPr>
          <w:rFonts w:ascii="宋体" w:hAnsi="宋体" w:eastAsia="宋体" w:cs="宋体"/>
          <w:color w:val="000"/>
          <w:sz w:val="28"/>
          <w:szCs w:val="28"/>
        </w:rPr>
        <w:t xml:space="preserve">3.任务书及价格文件</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关于公司市场部年度营销计划怎么写六</w:t>
      </w:r>
    </w:p>
    <w:p>
      <w:pPr>
        <w:ind w:left="0" w:right="0" w:firstLine="560"/>
        <w:spacing w:before="450" w:after="450" w:line="312" w:lineRule="auto"/>
      </w:pPr>
      <w:r>
        <w:rPr>
          <w:rFonts w:ascii="宋体" w:hAnsi="宋体" w:eastAsia="宋体" w:cs="宋体"/>
          <w:color w:val="000"/>
          <w:sz w:val="28"/>
          <w:szCs w:val="28"/>
        </w:rPr>
        <w:t xml:space="preserve">尽管说一直以来我们市场部都会制定详细的市场战略以及相应的调查分析，但是让人感到惭愧的是由于市场竞争比较激烈的缘故难以取得什么优势，实际上我并不认为市场的饱和就是自己能够找借口的原因所在，一名合格的市场部经理在思考现有问题的基础上更应该跳出传统的思维局限，为了在今后的工作中开辟一个新的市场来进行相应的规划，我针对这段时间市场部的工作进行了一个总结。</w:t>
      </w:r>
    </w:p>
    <w:p>
      <w:pPr>
        <w:ind w:left="0" w:right="0" w:firstLine="560"/>
        <w:spacing w:before="450" w:after="450" w:line="312" w:lineRule="auto"/>
      </w:pPr>
      <w:r>
        <w:rPr>
          <w:rFonts w:ascii="宋体" w:hAnsi="宋体" w:eastAsia="宋体" w:cs="宋体"/>
          <w:color w:val="000"/>
          <w:sz w:val="28"/>
          <w:szCs w:val="28"/>
        </w:rPr>
        <w:t xml:space="preserve">一、市场部经理的工作职责</w:t>
      </w:r>
    </w:p>
    <w:p>
      <w:pPr>
        <w:ind w:left="0" w:right="0" w:firstLine="560"/>
        <w:spacing w:before="450" w:after="450" w:line="312" w:lineRule="auto"/>
      </w:pPr>
      <w:r>
        <w:rPr>
          <w:rFonts w:ascii="宋体" w:hAnsi="宋体" w:eastAsia="宋体" w:cs="宋体"/>
          <w:color w:val="000"/>
          <w:sz w:val="28"/>
          <w:szCs w:val="28"/>
        </w:rPr>
        <w:t xml:space="preserve">我主要是根据公司制定的战略方针来制定更为详细的市场规划，当然其中比较复杂的是市场规划需要大量的市场数据进行分析，只有经过亲自去进行调查并分析以后才能够得出切实有效的数据以供我们使用，其中由于我们市场部相当于是市场攻坚的前锋一般，因此我们的工作出现差错的话很可能会间接影响到其他部门的业绩，在进行市场分析的时候不能够盲目迷信于网络上面的大数据，虽然上面的数据都是真实且比我们公司更为详细的，但是不管怎么说几年前的数据除了提供参考意见以外对部分产业近年的市场调查帮助不是很大。</w:t>
      </w:r>
    </w:p>
    <w:p>
      <w:pPr>
        <w:ind w:left="0" w:right="0" w:firstLine="560"/>
        <w:spacing w:before="450" w:after="450" w:line="312" w:lineRule="auto"/>
      </w:pPr>
      <w:r>
        <w:rPr>
          <w:rFonts w:ascii="宋体" w:hAnsi="宋体" w:eastAsia="宋体" w:cs="宋体"/>
          <w:color w:val="000"/>
          <w:sz w:val="28"/>
          <w:szCs w:val="28"/>
        </w:rPr>
        <w:t xml:space="preserve">二、市场部工作中取得的成就</w:t>
      </w:r>
    </w:p>
    <w:p>
      <w:pPr>
        <w:ind w:left="0" w:right="0" w:firstLine="560"/>
        <w:spacing w:before="450" w:after="450" w:line="312" w:lineRule="auto"/>
      </w:pPr>
      <w:r>
        <w:rPr>
          <w:rFonts w:ascii="宋体" w:hAnsi="宋体" w:eastAsia="宋体" w:cs="宋体"/>
          <w:color w:val="000"/>
          <w:sz w:val="28"/>
          <w:szCs w:val="28"/>
        </w:rPr>
        <w:t xml:space="preserve">值得肯定的是关于市场调查这方面的前期准备工作还是做得不错的，在大量的事实依据之中我们很快就制定了好几份方案并提供给公司领导进行筛选，最终方案确定下来以后我们便开始坐镇中心开始了对市场的攻坚工作，事实上虽然饱和的市场可以提供给我们的利润并不算很多，但是由于我们的产品对大部分人来说都是日常生活中需要使用到的，因此不管怎么说公司都不会出现财政赤字方面的可能性。</w:t>
      </w:r>
    </w:p>
    <w:p>
      <w:pPr>
        <w:ind w:left="0" w:right="0" w:firstLine="560"/>
        <w:spacing w:before="450" w:after="450" w:line="312" w:lineRule="auto"/>
      </w:pPr>
      <w:r>
        <w:rPr>
          <w:rFonts w:ascii="宋体" w:hAnsi="宋体" w:eastAsia="宋体" w:cs="宋体"/>
          <w:color w:val="000"/>
          <w:sz w:val="28"/>
          <w:szCs w:val="28"/>
        </w:rPr>
        <w:t xml:space="preserve">三、市场部工作中的缺陷与困难</w:t>
      </w:r>
    </w:p>
    <w:p>
      <w:pPr>
        <w:ind w:left="0" w:right="0" w:firstLine="560"/>
        <w:spacing w:before="450" w:after="450" w:line="312" w:lineRule="auto"/>
      </w:pPr>
      <w:r>
        <w:rPr>
          <w:rFonts w:ascii="宋体" w:hAnsi="宋体" w:eastAsia="宋体" w:cs="宋体"/>
          <w:color w:val="000"/>
          <w:sz w:val="28"/>
          <w:szCs w:val="28"/>
        </w:rPr>
        <w:t xml:space="preserve">一个是与其他几家大型企业的竞争中显得我方的市场十分被动，也可能是在进行市场分析的时候思维固定在以往的经验之中的缘故，最终得出的结论除了让公司的业绩略有提升以外根本就没有达到方案中的预期效果，这也将意味着如果不能够尽快在这方面进行改进的话将很难在以后的工作中占得先机，所幸的是公司的销售团队在今年的工作中发挥超常弥补了市场部这边的不足。</w:t>
      </w:r>
    </w:p>
    <w:p>
      <w:pPr>
        <w:ind w:left="0" w:right="0" w:firstLine="560"/>
        <w:spacing w:before="450" w:after="450" w:line="312" w:lineRule="auto"/>
      </w:pPr>
      <w:r>
        <w:rPr>
          <w:rFonts w:ascii="宋体" w:hAnsi="宋体" w:eastAsia="宋体" w:cs="宋体"/>
          <w:color w:val="000"/>
          <w:sz w:val="28"/>
          <w:szCs w:val="28"/>
        </w:rPr>
        <w:t xml:space="preserve">不管怎么说无法达到预期的目标也是我们市场部在工作中的失职之处，因此在以后的工作中要么就根据现实情况制定切实可行的业绩指标，要么就提升自己的能力达到能够完成相应任务的标准，决不能够在市场部之中出现任何不以事实依据为判断方针的方案。</w:t>
      </w:r>
    </w:p>
    <w:p>
      <w:pPr>
        <w:ind w:left="0" w:right="0" w:firstLine="560"/>
        <w:spacing w:before="450" w:after="450" w:line="312" w:lineRule="auto"/>
      </w:pPr>
      <w:r>
        <w:rPr>
          <w:rFonts w:ascii="黑体" w:hAnsi="黑体" w:eastAsia="黑体" w:cs="黑体"/>
          <w:color w:val="000000"/>
          <w:sz w:val="36"/>
          <w:szCs w:val="36"/>
          <w:b w:val="1"/>
          <w:bCs w:val="1"/>
        </w:rPr>
        <w:t xml:space="preserve">关于公司市场部年度营销计划怎么写七</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xx年即将过去，伏案沉思，一年来，作为城区营销部负责人，以邓小平理论和“三个代表”重要思想为指导，在局(中心)的正确领导下，认真贯彻执行上级下达的各项方针政策，始终坚持以经济效益为中心，以“决战网建”为动力，竭力追求“三满意”，加强部门管理，脚踏实地，不断学习，与部门员工齐心协力，较好地完成了公司下达的各项指标任务，主动向“市场经理”转型。现将我一年来的工作、思想、学习等方面汇报如下，请领导审查：</w:t>
      </w:r>
    </w:p>
    <w:p>
      <w:pPr>
        <w:ind w:left="0" w:right="0" w:firstLine="560"/>
        <w:spacing w:before="450" w:after="450" w:line="312" w:lineRule="auto"/>
      </w:pPr>
      <w:r>
        <w:rPr>
          <w:rFonts w:ascii="宋体" w:hAnsi="宋体" w:eastAsia="宋体" w:cs="宋体"/>
          <w:color w:val="000"/>
          <w:sz w:val="28"/>
          <w:szCs w:val="28"/>
        </w:rPr>
        <w:t xml:space="preserve">1、脚踏实地，确保目标任务的完成</w:t>
      </w:r>
    </w:p>
    <w:p>
      <w:pPr>
        <w:ind w:left="0" w:right="0" w:firstLine="560"/>
        <w:spacing w:before="450" w:after="450" w:line="312" w:lineRule="auto"/>
      </w:pPr>
      <w:r>
        <w:rPr>
          <w:rFonts w:ascii="宋体" w:hAnsi="宋体" w:eastAsia="宋体" w:cs="宋体"/>
          <w:color w:val="000"/>
          <w:sz w:val="28"/>
          <w:szCs w:val="28"/>
        </w:rPr>
        <w:t xml:space="preserve">随着网建工作的不断深入，访销员向客户经理过渡，如何在这种职能的转变中不影响销量完成部门目标任务，是我今年思考较多的问题。在局(中心)的正确领导下，我带领部门员工转变观念，学习****人“与时俱进、锐意进取、敢为人先、争创一流”的精神，严格执行营销科的每个销售策略，在深化服务的同时脚踏实地确保销量。首先合理地制定营销计划，将部门任务科学合理地分解到每位客户经理头上，提高了客户经理工作积极性。并利用早会总结安排、要求客户经理随时对比客户销售周期变化，在拜访中帮助客户清理库存、抓住促销机会加大宣传力度、及时补货等措施，以“不放过一个销售机会”为口号，通过细化销售工作中的每个环节，既保证了访销员的职能转变，又没有影响销量：</w:t>
      </w:r>
    </w:p>
    <w:p>
      <w:pPr>
        <w:ind w:left="0" w:right="0" w:firstLine="560"/>
        <w:spacing w:before="450" w:after="450" w:line="312" w:lineRule="auto"/>
      </w:pPr>
      <w:r>
        <w:rPr>
          <w:rFonts w:ascii="宋体" w:hAnsi="宋体" w:eastAsia="宋体" w:cs="宋体"/>
          <w:color w:val="000"/>
          <w:sz w:val="28"/>
          <w:szCs w:val="28"/>
        </w:rPr>
        <w:t xml:space="preserve">2、今年1-10月完成总销量30519.21箱，占计划的99.41%，比去年同期上升2857.07箱，约9.39%。</w:t>
      </w:r>
    </w:p>
    <w:p>
      <w:pPr>
        <w:ind w:left="0" w:right="0" w:firstLine="560"/>
        <w:spacing w:before="450" w:after="450" w:line="312" w:lineRule="auto"/>
      </w:pPr>
      <w:r>
        <w:rPr>
          <w:rFonts w:ascii="宋体" w:hAnsi="宋体" w:eastAsia="宋体" w:cs="宋体"/>
          <w:color w:val="000"/>
          <w:sz w:val="28"/>
          <w:szCs w:val="28"/>
        </w:rPr>
        <w:t xml:space="preserve">3、抓落实，花大力气做好品牌培育工作</w:t>
      </w:r>
    </w:p>
    <w:p>
      <w:pPr>
        <w:ind w:left="0" w:right="0" w:firstLine="560"/>
        <w:spacing w:before="450" w:after="450" w:line="312" w:lineRule="auto"/>
      </w:pPr>
      <w:r>
        <w:rPr>
          <w:rFonts w:ascii="宋体" w:hAnsi="宋体" w:eastAsia="宋体" w:cs="宋体"/>
          <w:color w:val="000"/>
          <w:sz w:val="28"/>
          <w:szCs w:val="28"/>
        </w:rPr>
        <w:t xml:space="preserve">(1)随着工业企业的不断重组和品牌的不断精减，现市场供需矛盾越来越突出，我深刻认识到要解决这一症结，必须做好目标品牌的培育与推广工作。根据局(中心)“三个方向两个重点”要求，带领部门员工抓住目标品牌宣传不放松，下苦功夫做好品牌置换与新品牌的**工作，通过统一口径宣传、零包**、每天早会重点强调、选择重点经营户以点带面、借助促销活动扩大影响力及客户库存量等手段进行，并要求客户经理站在客户利益角度做好解释工作，将行业信息带与经营户，使他们转变观念，互动起来做好品牌培育工作。通过这一系列积极的工作，使“**”、“**”等品牌成功置换了“**”，减低了市场压力，提高了客户满意度，前者更是由最初的 1548条上升到如今的10642条。“**”**率达90%以上，其它目标品牌**率也达到分公司及局(中心)要求。</w:t>
      </w:r>
    </w:p>
    <w:p>
      <w:pPr>
        <w:ind w:left="0" w:right="0" w:firstLine="560"/>
        <w:spacing w:before="450" w:after="450" w:line="312" w:lineRule="auto"/>
      </w:pPr>
      <w:r>
        <w:rPr>
          <w:rFonts w:ascii="宋体" w:hAnsi="宋体" w:eastAsia="宋体" w:cs="宋体"/>
          <w:color w:val="000"/>
          <w:sz w:val="28"/>
          <w:szCs w:val="28"/>
        </w:rPr>
        <w:t xml:space="preserve">(2)加大重点品牌宣传力度。重点品牌是公司利益的支撑，我作为城区市场经理更是时时以提高重点品牌销售为目的，要求客户经理将重点品牌溶入到每天的拜访和客户分析中，见缝插针地宣传。不仅如此，更是要求客户经理熟悉各品牌**，有针对性地宣传**品牌，尽最大可能创造更大经济效益。1-10月部门创利占全公司的44.79%。</w:t>
      </w:r>
    </w:p>
    <w:p>
      <w:pPr>
        <w:ind w:left="0" w:right="0" w:firstLine="560"/>
        <w:spacing w:before="450" w:after="450" w:line="312" w:lineRule="auto"/>
      </w:pPr>
      <w:r>
        <w:rPr>
          <w:rFonts w:ascii="宋体" w:hAnsi="宋体" w:eastAsia="宋体" w:cs="宋体"/>
          <w:color w:val="000"/>
          <w:sz w:val="28"/>
          <w:szCs w:val="28"/>
        </w:rPr>
        <w:t xml:space="preserve">1、严格要求，提高各项基础工作质量</w:t>
      </w:r>
    </w:p>
    <w:p>
      <w:pPr>
        <w:ind w:left="0" w:right="0" w:firstLine="560"/>
        <w:spacing w:before="450" w:after="450" w:line="312" w:lineRule="auto"/>
      </w:pPr>
      <w:r>
        <w:rPr>
          <w:rFonts w:ascii="宋体" w:hAnsi="宋体" w:eastAsia="宋体" w:cs="宋体"/>
          <w:color w:val="000"/>
          <w:sz w:val="28"/>
          <w:szCs w:val="28"/>
        </w:rPr>
        <w:t xml:space="preserve">我深刻地意识到，**网建“精细、严谨、扎实、创新”的作风贯穿于工作的各项环节中。因此我首先严格要求自己的营销报告、早会记录等基础工作的规范化和标准化，并在不断的学习与总结中提升质量，带领整个营销部做好网建基础工作，使雁江城区营销部的网建基础工作水平始终保持在全市前列，并得到省、市网建检查的一致好评。</w:t>
      </w:r>
    </w:p>
    <w:p>
      <w:pPr>
        <w:ind w:left="0" w:right="0" w:firstLine="560"/>
        <w:spacing w:before="450" w:after="450" w:line="312" w:lineRule="auto"/>
      </w:pPr>
      <w:r>
        <w:rPr>
          <w:rFonts w:ascii="宋体" w:hAnsi="宋体" w:eastAsia="宋体" w:cs="宋体"/>
          <w:color w:val="000"/>
          <w:sz w:val="28"/>
          <w:szCs w:val="28"/>
        </w:rPr>
        <w:t xml:space="preserve">2、 做好电话订货初期摸底工作、电子结算推广工作</w:t>
      </w:r>
    </w:p>
    <w:p>
      <w:pPr>
        <w:ind w:left="0" w:right="0" w:firstLine="560"/>
        <w:spacing w:before="450" w:after="450" w:line="312" w:lineRule="auto"/>
      </w:pPr>
      <w:r>
        <w:rPr>
          <w:rFonts w:ascii="宋体" w:hAnsi="宋体" w:eastAsia="宋体" w:cs="宋体"/>
          <w:color w:val="000"/>
          <w:sz w:val="28"/>
          <w:szCs w:val="28"/>
        </w:rPr>
        <w:t xml:space="preserve">作为城区市场经理，我一刻也不敢放松电话订货、电子结算工作的推进。带领客户经理收集客户基础资料，做好卷烟销售系统信息维护，确保了电话订货软件正常运行。采取深入细致的宣传工作、紧俏品牌的吸引、耐心周到的服务等措施，大力发展电子结算，距今发展在线代扣 604户，圆满完成局(中心)下达的40%(600户) 指标。并在提升入网率的同时积极反馈结算中存在问题，加强与银行方的联系，做好客户思想工作，努力提高结算成功率。</w:t>
      </w:r>
    </w:p>
    <w:p>
      <w:pPr>
        <w:ind w:left="0" w:right="0" w:firstLine="560"/>
        <w:spacing w:before="450" w:after="450" w:line="312" w:lineRule="auto"/>
      </w:pPr>
      <w:r>
        <w:rPr>
          <w:rFonts w:ascii="宋体" w:hAnsi="宋体" w:eastAsia="宋体" w:cs="宋体"/>
          <w:color w:val="000"/>
          <w:sz w:val="28"/>
          <w:szCs w:val="28"/>
        </w:rPr>
        <w:t xml:space="preserve">3、 竭力追求“三满意”，大力提升服务质量</w:t>
      </w:r>
    </w:p>
    <w:p>
      <w:pPr>
        <w:ind w:left="0" w:right="0" w:firstLine="560"/>
        <w:spacing w:before="450" w:after="450" w:line="312" w:lineRule="auto"/>
      </w:pPr>
      <w:r>
        <w:rPr>
          <w:rFonts w:ascii="宋体" w:hAnsi="宋体" w:eastAsia="宋体" w:cs="宋体"/>
          <w:color w:val="000"/>
          <w:sz w:val="28"/>
          <w:szCs w:val="28"/>
        </w:rPr>
        <w:t xml:space="preserve">从以销量为中心到以客户为中心，营销部职能发生了根本改变。我深刻意识到客户关系管理是提升网建质量的关键，带领客户经理随时随地处理好与客户关系，倡导“服务他人，快乐自己”的服务理念，真心为客户：一方面积极配合厂方进行品牌宣传活动，并及时反馈销售信息，使各厂方业务员与我们合作愉快。另一方面想尽办法为零售户排忧解难，妥善处理客服矛盾，使经营户与我们的心贴得更近了。现客户满意度调查城区平均分值达到70分以上，其中不满多为对紧俏品牌供给不足及赢利方面，对我人员无不满现象。</w:t>
      </w:r>
    </w:p>
    <w:p>
      <w:pPr>
        <w:ind w:left="0" w:right="0" w:firstLine="560"/>
        <w:spacing w:before="450" w:after="450" w:line="312" w:lineRule="auto"/>
      </w:pPr>
      <w:r>
        <w:rPr>
          <w:rFonts w:ascii="宋体" w:hAnsi="宋体" w:eastAsia="宋体" w:cs="宋体"/>
          <w:color w:val="000"/>
          <w:sz w:val="28"/>
          <w:szCs w:val="28"/>
        </w:rPr>
        <w:t xml:space="preserve">4、 强化专销结合工作，确保专销结合落到实处</w:t>
      </w:r>
    </w:p>
    <w:p>
      <w:pPr>
        <w:ind w:left="0" w:right="0" w:firstLine="560"/>
        <w:spacing w:before="450" w:after="450" w:line="312" w:lineRule="auto"/>
      </w:pPr>
      <w:r>
        <w:rPr>
          <w:rFonts w:ascii="宋体" w:hAnsi="宋体" w:eastAsia="宋体" w:cs="宋体"/>
          <w:color w:val="000"/>
          <w:sz w:val="28"/>
          <w:szCs w:val="28"/>
        </w:rPr>
        <w:t xml:space="preserve">要实现“决战网建”的目标，专销结合是关键。作为专销结合会主持人，我严格按公司要求坚持一周一次召开专销结合会，与呼叫中心、稽查中队、配送中心负责人互通信息，并做到有记录、有分析，有措施，有结果。在平时也与各部门密切联系，及时处理突发事件，并制定“有问有答”制，真正做到发现问题解决问题。树立“全员专卖”意识，要求客户经理将自己在经营管理和服务中掌握的市场情况及时提供给稽查员，互相配合净化市场，提高市场占有率。</w:t>
      </w:r>
    </w:p>
    <w:p>
      <w:pPr>
        <w:ind w:left="0" w:right="0" w:firstLine="560"/>
        <w:spacing w:before="450" w:after="450" w:line="312" w:lineRule="auto"/>
      </w:pPr>
      <w:r>
        <w:rPr>
          <w:rFonts w:ascii="宋体" w:hAnsi="宋体" w:eastAsia="宋体" w:cs="宋体"/>
          <w:color w:val="000"/>
          <w:sz w:val="28"/>
          <w:szCs w:val="28"/>
        </w:rPr>
        <w:t xml:space="preserve">观念的更新是首要因素。我首先将自己获取的相关知识通过各种形式传达给客户经理，使全员转变观念，培养工作自觉性。其次通过跟访、市场检查、平时工作调查等形式规范客户经理拜访行为，并分析各客户经理工作中的亮点与不足，宣扬亮点、指导不足，尽量使全员业务素质全面提升。为使客户经理拜访真正有价值，我通过实际跟访寻找最适合的拜访方法，拜访由最初平均每天普访40户到如今每天40户分重点和侧重点，这样既保证了客户经理每天的拜访频度，也降低了客户经理说话疲劳度，杜绝了走马观花现象，提升了拜访质量。强调临江片区客户经理在提升拜访质量的同时做好转供户管理工作。要求餐饮组在对老客户访销服务到位的情况下大力发展新市场，减小市场盲点。重视客户投诉，特别是紧俏货源分配上加强管理，将之与客户经理工作质量结合，如查实严惩不待。加强自我督促，部门全员合理制订每日、每周、每月工作安排，互相监督，使工作逐渐向程序化发展。通过一系列管理措施，使客户经理基本知道应该做什么、怎样做。</w:t>
      </w:r>
    </w:p>
    <w:p>
      <w:pPr>
        <w:ind w:left="0" w:right="0" w:firstLine="560"/>
        <w:spacing w:before="450" w:after="450" w:line="312" w:lineRule="auto"/>
      </w:pPr>
      <w:r>
        <w:rPr>
          <w:rFonts w:ascii="宋体" w:hAnsi="宋体" w:eastAsia="宋体" w:cs="宋体"/>
          <w:color w:val="000"/>
          <w:sz w:val="28"/>
          <w:szCs w:val="28"/>
        </w:rPr>
        <w:t xml:space="preserve">我深知，“网建学**”，学的不仅是“形”，更重要的是“神”，要达到这一高度，真正成为一名“市场经理”、“客户经理”要的就是不断的学习与积累，提高综合业务素质。为此，我制订了每周五召开部门会议，会议内容主要包括传达文件、市场分析、学习业务知识等，这一固定模式的建立提高了全员综合素质，培养了良好的学习习惯。通过这些举措，我部门忧患意识较高，素质有所提高，学习习惯有所加强。我并利用业余时间通过网络、杂志了解行业动态，学习收集营销知识，边学边做，边做边学，努力向“市场经理”转型。</w:t>
      </w:r>
    </w:p>
    <w:p>
      <w:pPr>
        <w:ind w:left="0" w:right="0" w:firstLine="560"/>
        <w:spacing w:before="450" w:after="450" w:line="312" w:lineRule="auto"/>
      </w:pPr>
      <w:r>
        <w:rPr>
          <w:rFonts w:ascii="宋体" w:hAnsi="宋体" w:eastAsia="宋体" w:cs="宋体"/>
          <w:color w:val="000"/>
          <w:sz w:val="28"/>
          <w:szCs w:val="28"/>
        </w:rPr>
        <w:t xml:space="preserve">虽然不断学习，但要成为一名合格的“市场经理”还有一定距离。做事认真但思维还欠缜密。干劲足，但创新意识还较少。</w:t>
      </w:r>
    </w:p>
    <w:p>
      <w:pPr>
        <w:ind w:left="0" w:right="0" w:firstLine="560"/>
        <w:spacing w:before="450" w:after="450" w:line="312" w:lineRule="auto"/>
      </w:pPr>
      <w:r>
        <w:rPr>
          <w:rFonts w:ascii="宋体" w:hAnsi="宋体" w:eastAsia="宋体" w:cs="宋体"/>
          <w:color w:val="000"/>
          <w:sz w:val="28"/>
          <w:szCs w:val="28"/>
        </w:rPr>
        <w:t xml:space="preserve">1、继续加强学习，重“内涵”，主动转型，迎接挑战。</w:t>
      </w:r>
    </w:p>
    <w:p>
      <w:pPr>
        <w:ind w:left="0" w:right="0" w:firstLine="560"/>
        <w:spacing w:before="450" w:after="450" w:line="312" w:lineRule="auto"/>
      </w:pPr>
      <w:r>
        <w:rPr>
          <w:rFonts w:ascii="宋体" w:hAnsi="宋体" w:eastAsia="宋体" w:cs="宋体"/>
          <w:color w:val="000"/>
          <w:sz w:val="28"/>
          <w:szCs w:val="28"/>
        </w:rPr>
        <w:t xml:space="preserve">2、加强动脑思考能力，在工作中多想办法、出点子。</w:t>
      </w:r>
    </w:p>
    <w:p>
      <w:pPr>
        <w:ind w:left="0" w:right="0" w:firstLine="560"/>
        <w:spacing w:before="450" w:after="450" w:line="312" w:lineRule="auto"/>
      </w:pPr>
      <w:r>
        <w:rPr>
          <w:rFonts w:ascii="宋体" w:hAnsi="宋体" w:eastAsia="宋体" w:cs="宋体"/>
          <w:color w:val="000"/>
          <w:sz w:val="28"/>
          <w:szCs w:val="28"/>
        </w:rPr>
        <w:t xml:space="preserve">3、加强组织协调能力。</w:t>
      </w:r>
    </w:p>
    <w:p>
      <w:pPr>
        <w:ind w:left="0" w:right="0" w:firstLine="560"/>
        <w:spacing w:before="450" w:after="450" w:line="312" w:lineRule="auto"/>
      </w:pPr>
      <w:r>
        <w:rPr>
          <w:rFonts w:ascii="宋体" w:hAnsi="宋体" w:eastAsia="宋体" w:cs="宋体"/>
          <w:color w:val="000"/>
          <w:sz w:val="28"/>
          <w:szCs w:val="28"/>
        </w:rPr>
        <w:t xml:space="preserve">4、带领员工提升服务水平，帮助客户赢利，提高客户忠诚度。</w:t>
      </w:r>
    </w:p>
    <w:p>
      <w:pPr>
        <w:ind w:left="0" w:right="0" w:firstLine="560"/>
        <w:spacing w:before="450" w:after="450" w:line="312" w:lineRule="auto"/>
      </w:pPr>
      <w:r>
        <w:rPr>
          <w:rFonts w:ascii="宋体" w:hAnsi="宋体" w:eastAsia="宋体" w:cs="宋体"/>
          <w:color w:val="000"/>
          <w:sz w:val="28"/>
          <w:szCs w:val="28"/>
        </w:rPr>
        <w:t xml:space="preserve">5、继续加强目标品牌培育工作。</w:t>
      </w:r>
    </w:p>
    <w:p>
      <w:pPr>
        <w:ind w:left="0" w:right="0" w:firstLine="560"/>
        <w:spacing w:before="450" w:after="450" w:line="312" w:lineRule="auto"/>
      </w:pPr>
      <w:r>
        <w:rPr>
          <w:rFonts w:ascii="黑体" w:hAnsi="黑体" w:eastAsia="黑体" w:cs="黑体"/>
          <w:color w:val="000000"/>
          <w:sz w:val="36"/>
          <w:szCs w:val="36"/>
          <w:b w:val="1"/>
          <w:bCs w:val="1"/>
        </w:rPr>
        <w:t xml:space="preserve">关于公司市场部年度营销计划怎么写八</w:t>
      </w:r>
    </w:p>
    <w:p>
      <w:pPr>
        <w:ind w:left="0" w:right="0" w:firstLine="560"/>
        <w:spacing w:before="450" w:after="450" w:line="312" w:lineRule="auto"/>
      </w:pPr>
      <w:r>
        <w:rPr>
          <w:rFonts w:ascii="宋体" w:hAnsi="宋体" w:eastAsia="宋体" w:cs="宋体"/>
          <w:color w:val="000"/>
          <w:sz w:val="28"/>
          <w:szCs w:val="28"/>
        </w:rPr>
        <w:t xml:space="preserve">为了进一步规范林权流转行为，深入贯彻执行《中共中央国务院关于加快林业发展的决定》(以下简称中央《决定》)及中共河南省委、河南省人民政府贯彻中央《决定》的《实施意见》(以下简称河南省《实施意见》)，探索林业产权制度改革新的模式和途径，促进我省林业可持续发展，资源林政管理处组织开展了我省林权流转情况调研，现报告如下：</w:t>
      </w:r>
    </w:p>
    <w:p>
      <w:pPr>
        <w:ind w:left="0" w:right="0" w:firstLine="560"/>
        <w:spacing w:before="450" w:after="450" w:line="312" w:lineRule="auto"/>
      </w:pPr>
      <w:r>
        <w:rPr>
          <w:rFonts w:ascii="宋体" w:hAnsi="宋体" w:eastAsia="宋体" w:cs="宋体"/>
          <w:color w:val="000"/>
          <w:sz w:val="28"/>
          <w:szCs w:val="28"/>
        </w:rPr>
        <w:t xml:space="preserve">一、我省林权流转的基本情况</w:t>
      </w:r>
    </w:p>
    <w:p>
      <w:pPr>
        <w:ind w:left="0" w:right="0" w:firstLine="560"/>
        <w:spacing w:before="450" w:after="450" w:line="312" w:lineRule="auto"/>
      </w:pPr>
      <w:r>
        <w:rPr>
          <w:rFonts w:ascii="宋体" w:hAnsi="宋体" w:eastAsia="宋体" w:cs="宋体"/>
          <w:color w:val="000"/>
          <w:sz w:val="28"/>
          <w:szCs w:val="28"/>
        </w:rPr>
        <w:t xml:space="preserve">林权流转既是开展林业产权制度改革和发展非公有制林业的重要内容，又是实现林业产权制度改革和发展非公有制林业的主要途径，我省自上世纪80年代以来，特别是中央《决定》和河南省《实施意见》发布以后，围绕深化林业体制改革，林权流转势头迅猛，取得的成效明显。通过林权的合理流转，使林地所有权和经营权适当分离，使资源配置得以优化，在一些地方出现了“资源增量、农民增收、社会增效”的“三增”局面。</w:t>
      </w:r>
    </w:p>
    <w:p>
      <w:pPr>
        <w:ind w:left="0" w:right="0" w:firstLine="560"/>
        <w:spacing w:before="450" w:after="450" w:line="312" w:lineRule="auto"/>
      </w:pPr>
      <w:r>
        <w:rPr>
          <w:rFonts w:ascii="宋体" w:hAnsi="宋体" w:eastAsia="宋体" w:cs="宋体"/>
          <w:color w:val="000"/>
          <w:sz w:val="28"/>
          <w:szCs w:val="28"/>
        </w:rPr>
        <w:t xml:space="preserve">(一)林权流转的主要内容</w:t>
      </w:r>
    </w:p>
    <w:p>
      <w:pPr>
        <w:ind w:left="0" w:right="0" w:firstLine="560"/>
        <w:spacing w:before="450" w:after="450" w:line="312" w:lineRule="auto"/>
      </w:pPr>
      <w:r>
        <w:rPr>
          <w:rFonts w:ascii="宋体" w:hAnsi="宋体" w:eastAsia="宋体" w:cs="宋体"/>
          <w:color w:val="000"/>
          <w:sz w:val="28"/>
          <w:szCs w:val="28"/>
        </w:rPr>
        <w:t xml:space="preserve">我省林权流转的重要内容包括林木所有权流转和林地使用权流转，以及林地使用权和地上林木所有权同时流转。其中，以林地使用权的流转为主，尤以宜林荒山、荒沟、荒滩、荒丘、荒沙等宜林荒地和渠旁、路旁、沟旁、河旁等宜林四旁隙地的使用权为多。如洛宁县早在1993年就出台了《关于出让“四荒”使用权，加速“四荒”开发的决定》和《关于出让“四荒”使用权的实施细则》。1995年以后，*、*、*、*、*等地市委、市政府相继制定下发了关于开发治理“四荒”，拍卖、承包其使用权的意见或决定，*县、*县、*县等许多县(区)也出台了相关决定或具体的实施办法。</w:t>
      </w:r>
    </w:p>
    <w:p>
      <w:pPr>
        <w:ind w:left="0" w:right="0" w:firstLine="560"/>
        <w:spacing w:before="450" w:after="450" w:line="312" w:lineRule="auto"/>
      </w:pPr>
      <w:r>
        <w:rPr>
          <w:rFonts w:ascii="宋体" w:hAnsi="宋体" w:eastAsia="宋体" w:cs="宋体"/>
          <w:color w:val="000"/>
          <w:sz w:val="28"/>
          <w:szCs w:val="28"/>
        </w:rPr>
        <w:t xml:space="preserve">(二)林权流转的发展过程</w:t>
      </w:r>
    </w:p>
    <w:p>
      <w:pPr>
        <w:ind w:left="0" w:right="0" w:firstLine="560"/>
        <w:spacing w:before="450" w:after="450" w:line="312" w:lineRule="auto"/>
      </w:pPr>
      <w:r>
        <w:rPr>
          <w:rFonts w:ascii="宋体" w:hAnsi="宋体" w:eastAsia="宋体" w:cs="宋体"/>
          <w:color w:val="000"/>
          <w:sz w:val="28"/>
          <w:szCs w:val="28"/>
        </w:rPr>
        <w:t xml:space="preserve">我省的林权流转行为，始于二十世纪80年代后期，是在农村家庭联产承包制的基础上发展起来的。农村实行家庭联产承包责任制，土地由农户承包自主经营，平原地区的农田林网和农林间作的树木，实行树随地走，作价转让给农户经营，林木所有权发生了流转;山区大面积的集体林、果园由懂经营会管理的农民接手承包，林木连同林地使用权一起发生流转。二十世纪九十年代中后期，随着农村土地改革的不断深入，尤其是“四荒”的开发治理，农民投资经营林业的积极性越来越高，从开始承包几米的路段、河段，发展到承包经营一条路、渠或一条河段;从承包经营几亩、几十亩林地发展为买断几百亩、几千亩的荒山经营权;从小片荒山荒坡开发利用发展到以林为主的多种经营。随着林业投资规模的不断扩大，经营方式的不断更新，林地使用权流转的规模也不断扩大，涉及面不断拓宽。《森林法》的修订、《森林法实施条例》的实施、中央《决定》的出台，使林权流转保持着持续发展的局面和良好的发展趋势。</w:t>
      </w:r>
    </w:p>
    <w:p>
      <w:pPr>
        <w:ind w:left="0" w:right="0" w:firstLine="560"/>
        <w:spacing w:before="450" w:after="450" w:line="312" w:lineRule="auto"/>
      </w:pPr>
      <w:r>
        <w:rPr>
          <w:rFonts w:ascii="宋体" w:hAnsi="宋体" w:eastAsia="宋体" w:cs="宋体"/>
          <w:color w:val="000"/>
          <w:sz w:val="28"/>
          <w:szCs w:val="28"/>
        </w:rPr>
        <w:t xml:space="preserve">(三)林权流转的主要形式</w:t>
      </w:r>
    </w:p>
    <w:p>
      <w:pPr>
        <w:ind w:left="0" w:right="0" w:firstLine="560"/>
        <w:spacing w:before="450" w:after="450" w:line="312" w:lineRule="auto"/>
      </w:pPr>
      <w:r>
        <w:rPr>
          <w:rFonts w:ascii="宋体" w:hAnsi="宋体" w:eastAsia="宋体" w:cs="宋体"/>
          <w:color w:val="000"/>
          <w:sz w:val="28"/>
          <w:szCs w:val="28"/>
        </w:rPr>
        <w:t xml:space="preserve">1、拍卖</w:t>
      </w:r>
    </w:p>
    <w:p>
      <w:pPr>
        <w:ind w:left="0" w:right="0" w:firstLine="560"/>
        <w:spacing w:before="450" w:after="450" w:line="312" w:lineRule="auto"/>
      </w:pPr>
      <w:r>
        <w:rPr>
          <w:rFonts w:ascii="宋体" w:hAnsi="宋体" w:eastAsia="宋体" w:cs="宋体"/>
          <w:color w:val="000"/>
          <w:sz w:val="28"/>
          <w:szCs w:val="28"/>
        </w:rPr>
        <w:t xml:space="preserve">拍卖是指依照有关规定对林地进行资产评估，确定底价后，举行拍卖会，由买方竞价，报价最高者中标，与卖方签订合同(协议)，出资买断一定时期的林地使用权或林木所有权，并在林业部门统一规划的基础上自主经营管理，收益全部归中标人的流转形式。在拍卖过程中，允许各类投资主体跨地区、跨行业竞标购买，同等条件下本地人员优先。这种形式在很大程度上体现了“公平、公正、公开”的原则，比较受群众的。且这种形式转让，一般成交价都要高于底价，有利于最大限度地实现国家或集体森林资源资产的价值。</w:t>
      </w:r>
    </w:p>
    <w:p>
      <w:pPr>
        <w:ind w:left="0" w:right="0" w:firstLine="560"/>
        <w:spacing w:before="450" w:after="450" w:line="312" w:lineRule="auto"/>
      </w:pPr>
      <w:r>
        <w:rPr>
          <w:rFonts w:ascii="宋体" w:hAnsi="宋体" w:eastAsia="宋体" w:cs="宋体"/>
          <w:color w:val="000"/>
          <w:sz w:val="28"/>
          <w:szCs w:val="28"/>
        </w:rPr>
        <w:t xml:space="preserve">2、承包经营</w:t>
      </w:r>
    </w:p>
    <w:p>
      <w:pPr>
        <w:ind w:left="0" w:right="0" w:firstLine="560"/>
        <w:spacing w:before="450" w:after="450" w:line="312" w:lineRule="auto"/>
      </w:pPr>
      <w:r>
        <w:rPr>
          <w:rFonts w:ascii="宋体" w:hAnsi="宋体" w:eastAsia="宋体" w:cs="宋体"/>
          <w:color w:val="000"/>
          <w:sz w:val="28"/>
          <w:szCs w:val="28"/>
        </w:rPr>
        <w:t xml:space="preserve">承包经营是指按照有关规定，当事人双方协商一致，签订林地承包合同，由承包人按合同约定向发包人支付承包费用，取得林地使用权，自主进行植树造林、经营管理，收益完全归承包人所有的流转方式。承包经营中，承包方可以是自然人，也可以是农户、法人单位或合伙组织。承包经营是起步最早的一种林权流转方式，也是实践中应用较多的方式之一。</w:t>
      </w:r>
    </w:p>
    <w:p>
      <w:pPr>
        <w:ind w:left="0" w:right="0" w:firstLine="560"/>
        <w:spacing w:before="450" w:after="450" w:line="312" w:lineRule="auto"/>
      </w:pPr>
      <w:r>
        <w:rPr>
          <w:rFonts w:ascii="宋体" w:hAnsi="宋体" w:eastAsia="宋体" w:cs="宋体"/>
          <w:color w:val="000"/>
          <w:sz w:val="28"/>
          <w:szCs w:val="28"/>
        </w:rPr>
        <w:t xml:space="preserve">3、联合(合作)经营</w:t>
      </w:r>
    </w:p>
    <w:p>
      <w:pPr>
        <w:ind w:left="0" w:right="0" w:firstLine="560"/>
        <w:spacing w:before="450" w:after="450" w:line="312" w:lineRule="auto"/>
      </w:pPr>
      <w:r>
        <w:rPr>
          <w:rFonts w:ascii="宋体" w:hAnsi="宋体" w:eastAsia="宋体" w:cs="宋体"/>
          <w:color w:val="000"/>
          <w:sz w:val="28"/>
          <w:szCs w:val="28"/>
        </w:rPr>
        <w:t xml:space="preserve">联合(合作)经营，是指由多个投资主体以土地使用权、林木经营权、资金、劳动力、技术等作为合作条件，从事林业生产经营，收益按比例分成的经营方式。联合(合作)经营主要是通过民主协商，以联办合作的形式进行经营管理。如鲁山县赵村乡国贝石村布朗李园艺场，经营面积1000亩，*市房产局职工王保宪以30万元资金入股，国贝石村以土地、劳动力入股，林业技术员以技术入股，建立董事会，联合经营管理。</w:t>
      </w:r>
    </w:p>
    <w:p>
      <w:pPr>
        <w:ind w:left="0" w:right="0" w:firstLine="560"/>
        <w:spacing w:before="450" w:after="450" w:line="312" w:lineRule="auto"/>
      </w:pPr>
      <w:r>
        <w:rPr>
          <w:rFonts w:ascii="宋体" w:hAnsi="宋体" w:eastAsia="宋体" w:cs="宋体"/>
          <w:color w:val="000"/>
          <w:sz w:val="28"/>
          <w:szCs w:val="28"/>
        </w:rPr>
        <w:t xml:space="preserve">4、林木认领托管</w:t>
      </w:r>
    </w:p>
    <w:p>
      <w:pPr>
        <w:ind w:left="0" w:right="0" w:firstLine="560"/>
        <w:spacing w:before="450" w:after="450" w:line="312" w:lineRule="auto"/>
      </w:pPr>
      <w:r>
        <w:rPr>
          <w:rFonts w:ascii="宋体" w:hAnsi="宋体" w:eastAsia="宋体" w:cs="宋体"/>
          <w:color w:val="000"/>
          <w:sz w:val="28"/>
          <w:szCs w:val="28"/>
        </w:rPr>
        <w:t xml:space="preserve">所谓“林木认领托管制”是指：托管公司首先通过承包等方式取得国有或集体林地使用权和林木所有权，然后面向社会吸引自然人(主要是城市市民)、法人及其他社会组织自愿认领一定面积的林木，获得其林地使用权和林木所有权，再由认领者将其所认领的林木委托给托管公司进行专业化、集约化经营管理至采伐的一种林权流转形式。委托方按照协议约定的价格和付款方式向托管公司交纳托管费用，托管方按照专业化水平对所托管的林木进行集约化管理，并确保林木生长量达到约定的蓄积，此种林权流转形式20*年起在我省新兴。</w:t>
      </w:r>
    </w:p>
    <w:p>
      <w:pPr>
        <w:ind w:left="0" w:right="0" w:firstLine="560"/>
        <w:spacing w:before="450" w:after="450" w:line="312" w:lineRule="auto"/>
      </w:pPr>
      <w:r>
        <w:rPr>
          <w:rFonts w:ascii="宋体" w:hAnsi="宋体" w:eastAsia="宋体" w:cs="宋体"/>
          <w:color w:val="000"/>
          <w:sz w:val="28"/>
          <w:szCs w:val="28"/>
        </w:rPr>
        <w:t xml:space="preserve">二、林权合理流转产生的积极效应</w:t>
      </w:r>
    </w:p>
    <w:p>
      <w:pPr>
        <w:ind w:left="0" w:right="0" w:firstLine="560"/>
        <w:spacing w:before="450" w:after="450" w:line="312" w:lineRule="auto"/>
      </w:pPr>
      <w:r>
        <w:rPr>
          <w:rFonts w:ascii="宋体" w:hAnsi="宋体" w:eastAsia="宋体" w:cs="宋体"/>
          <w:color w:val="000"/>
          <w:sz w:val="28"/>
          <w:szCs w:val="28"/>
        </w:rPr>
        <w:t xml:space="preserve">(一)拓宽了林业投资渠道，增加了林业投资主体</w:t>
      </w:r>
    </w:p>
    <w:p>
      <w:pPr>
        <w:ind w:left="0" w:right="0" w:firstLine="560"/>
        <w:spacing w:before="450" w:after="450" w:line="312" w:lineRule="auto"/>
      </w:pPr>
      <w:r>
        <w:rPr>
          <w:rFonts w:ascii="宋体" w:hAnsi="宋体" w:eastAsia="宋体" w:cs="宋体"/>
          <w:color w:val="000"/>
          <w:sz w:val="28"/>
          <w:szCs w:val="28"/>
        </w:rPr>
        <w:t xml:space="preserve">随着林业产权制度改革的深化，林权流转的加速，全社会投身林业建设的主动性和积极性亦随之高涨，非公有制林业形成并迅速发展，林业建设资金的打破了过去长期依靠政府的局面，林业建设主体实现了由过去单一行业建设项社会多元化参与的转变。以桐柏县为例，1999年以来，全县非公有制林面积达18.5万亩，占全县五年来造林总面积的67%，参与经营的企业、单位、个人2452家，累计吸引投资3800余万元，占同期全县林业总投资的70%。</w:t>
      </w:r>
    </w:p>
    <w:p>
      <w:pPr>
        <w:ind w:left="0" w:right="0" w:firstLine="560"/>
        <w:spacing w:before="450" w:after="450" w:line="312" w:lineRule="auto"/>
      </w:pPr>
      <w:r>
        <w:rPr>
          <w:rFonts w:ascii="宋体" w:hAnsi="宋体" w:eastAsia="宋体" w:cs="宋体"/>
          <w:color w:val="000"/>
          <w:sz w:val="28"/>
          <w:szCs w:val="28"/>
        </w:rPr>
        <w:t xml:space="preserve">(二)盘活了林业资产，优化了资源配置</w:t>
      </w:r>
    </w:p>
    <w:p>
      <w:pPr>
        <w:ind w:left="0" w:right="0" w:firstLine="560"/>
        <w:spacing w:before="450" w:after="450" w:line="312" w:lineRule="auto"/>
      </w:pPr>
      <w:r>
        <w:rPr>
          <w:rFonts w:ascii="宋体" w:hAnsi="宋体" w:eastAsia="宋体" w:cs="宋体"/>
          <w:color w:val="000"/>
          <w:sz w:val="28"/>
          <w:szCs w:val="28"/>
        </w:rPr>
        <w:t xml:space="preserve">在林权流转前，宜林荒地、四旁隙地等长期闲置不用，或分配给无力经营者，得不到有效的开发，土地作为生产力要素，其使用价值难以实现，形成死滞资产。同时，社会上一些闲散资金没有找到合适的投资项目，因无政策和资金的支持，林业上一些技术人员和农村大量富余劳动力没有施展的空间。通过林权流转，实现了林地资源、资金、劳力、技术等各种林业生产要素的合理配置，活了资产，富了群众，稳定了社会，发展了林业。</w:t>
      </w:r>
    </w:p>
    <w:p>
      <w:pPr>
        <w:ind w:left="0" w:right="0" w:firstLine="560"/>
        <w:spacing w:before="450" w:after="450" w:line="312" w:lineRule="auto"/>
      </w:pPr>
      <w:r>
        <w:rPr>
          <w:rFonts w:ascii="宋体" w:hAnsi="宋体" w:eastAsia="宋体" w:cs="宋体"/>
          <w:color w:val="000"/>
          <w:sz w:val="28"/>
          <w:szCs w:val="28"/>
        </w:rPr>
        <w:t xml:space="preserve">(三)扩大了有林地面积，增加了森林资源的总量</w:t>
      </w:r>
    </w:p>
    <w:p>
      <w:pPr>
        <w:ind w:left="0" w:right="0" w:firstLine="560"/>
        <w:spacing w:before="450" w:after="450" w:line="312" w:lineRule="auto"/>
      </w:pPr>
      <w:r>
        <w:rPr>
          <w:rFonts w:ascii="宋体" w:hAnsi="宋体" w:eastAsia="宋体" w:cs="宋体"/>
          <w:color w:val="000"/>
          <w:sz w:val="28"/>
          <w:szCs w:val="28"/>
        </w:rPr>
        <w:t xml:space="preserve">投入的增加、资源的优化组合必然地带来了资源量的增加。仅就桐柏县而言，1999年的有林地面积为118万亩，目前，已增加146万亩，森林活立木蓄积量从116万立方米增加到138万立方米，森林覆盖率由原来的37.8%提高到42.1%。</w:t>
      </w:r>
    </w:p>
    <w:p>
      <w:pPr>
        <w:ind w:left="0" w:right="0" w:firstLine="560"/>
        <w:spacing w:before="450" w:after="450" w:line="312" w:lineRule="auto"/>
      </w:pPr>
      <w:r>
        <w:rPr>
          <w:rFonts w:ascii="宋体" w:hAnsi="宋体" w:eastAsia="宋体" w:cs="宋体"/>
          <w:color w:val="000"/>
          <w:sz w:val="28"/>
          <w:szCs w:val="28"/>
        </w:rPr>
        <w:t xml:space="preserve">(四)提高了造林质量，有效保护了资源</w:t>
      </w:r>
    </w:p>
    <w:p>
      <w:pPr>
        <w:ind w:left="0" w:right="0" w:firstLine="560"/>
        <w:spacing w:before="450" w:after="450" w:line="312" w:lineRule="auto"/>
      </w:pPr>
      <w:r>
        <w:rPr>
          <w:rFonts w:ascii="宋体" w:hAnsi="宋体" w:eastAsia="宋体" w:cs="宋体"/>
          <w:color w:val="000"/>
          <w:sz w:val="28"/>
          <w:szCs w:val="28"/>
        </w:rPr>
        <w:t xml:space="preserve">俗话说：“三分造，七分管”，是说造林不易，管护更难。过去植树造林产权收益不明确，群众积极性差，造林成活率低，管护困难，“年年造林不见林”。通过林权流转，明确了产权，保证了收益，“谁造谁有”的政策落到了实处，广大林农有了实实在在的拥有感，造林护林积极性极大提高，前期造林舍得投入资金选良种、栽壮苗，高规格高质量栽植，后期管护精心浇水、施肥、防治病虫害，“象种粮一样育林、象管田一样管林”。在自己加强管理的同时，还积极学习林业法规政策，加强了对他人毁林的防范，乱砍滥伐等现象明显减少，资源得到了较好保护。</w:t>
      </w:r>
    </w:p>
    <w:p>
      <w:pPr>
        <w:ind w:left="0" w:right="0" w:firstLine="560"/>
        <w:spacing w:before="450" w:after="450" w:line="312" w:lineRule="auto"/>
      </w:pPr>
      <w:r>
        <w:rPr>
          <w:rFonts w:ascii="宋体" w:hAnsi="宋体" w:eastAsia="宋体" w:cs="宋体"/>
          <w:color w:val="000"/>
          <w:sz w:val="28"/>
          <w:szCs w:val="28"/>
        </w:rPr>
        <w:t xml:space="preserve">(五)促进了科技成果的转化，增加了林业建设的科技含量</w:t>
      </w:r>
    </w:p>
    <w:p>
      <w:pPr>
        <w:ind w:left="0" w:right="0" w:firstLine="560"/>
        <w:spacing w:before="450" w:after="450" w:line="312" w:lineRule="auto"/>
      </w:pPr>
      <w:r>
        <w:rPr>
          <w:rFonts w:ascii="宋体" w:hAnsi="宋体" w:eastAsia="宋体" w:cs="宋体"/>
          <w:color w:val="000"/>
          <w:sz w:val="28"/>
          <w:szCs w:val="28"/>
        </w:rPr>
        <w:t xml:space="preserve">林权的合理流转，促进了生产资料与劳动者的紧密结合。经营者为了提高生产力水平，增强市场竞争力，积极与林业科研单位建立协作依托关系，大力引进和推广新品种、新技术、新成果，促进了林业科技进步，加快了林业科技建设步伐。如桐柏县，近五年来，共引进优良树种15个，良种接穗(芽)100万节，推广优良品种58个，应用新技术、新成果36项，造林成活率、良种率均在95%以上，科技成果转化率达50%以上。</w:t>
      </w:r>
    </w:p>
    <w:p>
      <w:pPr>
        <w:ind w:left="0" w:right="0" w:firstLine="560"/>
        <w:spacing w:before="450" w:after="450" w:line="312" w:lineRule="auto"/>
      </w:pPr>
      <w:r>
        <w:rPr>
          <w:rFonts w:ascii="宋体" w:hAnsi="宋体" w:eastAsia="宋体" w:cs="宋体"/>
          <w:color w:val="000"/>
          <w:sz w:val="28"/>
          <w:szCs w:val="28"/>
        </w:rPr>
        <w:t xml:space="preserve">(六)增加了农民收入，培育了农村新的经济增长点</w:t>
      </w:r>
    </w:p>
    <w:p>
      <w:pPr>
        <w:ind w:left="0" w:right="0" w:firstLine="560"/>
        <w:spacing w:before="450" w:after="450" w:line="312" w:lineRule="auto"/>
      </w:pPr>
      <w:r>
        <w:rPr>
          <w:rFonts w:ascii="宋体" w:hAnsi="宋体" w:eastAsia="宋体" w:cs="宋体"/>
          <w:color w:val="000"/>
          <w:sz w:val="28"/>
          <w:szCs w:val="28"/>
        </w:rPr>
        <w:t xml:space="preserve">以经济利益为驱动的非公有制林业，使经营者将追求最大经济效益为目标，围绕市场进行生产和经营，根据市场供求信息调整产业结构和树种结构。在实现了自身经济利益的同时，也为区域经济的发展注入了生机和活力，成为农村新的经济增长点。据对桐柏县的调查，全县依靠发展非公有林业经济脱贫致富的农户达20xx余户，占全县脱贫农户总数的30%。</w:t>
      </w:r>
    </w:p>
    <w:p>
      <w:pPr>
        <w:ind w:left="0" w:right="0" w:firstLine="560"/>
        <w:spacing w:before="450" w:after="450" w:line="312" w:lineRule="auto"/>
      </w:pPr>
      <w:r>
        <w:rPr>
          <w:rFonts w:ascii="宋体" w:hAnsi="宋体" w:eastAsia="宋体" w:cs="宋体"/>
          <w:color w:val="000"/>
          <w:sz w:val="28"/>
          <w:szCs w:val="28"/>
        </w:rPr>
        <w:t xml:space="preserve">(七)开辟了一条就业途径，减轻了政府压力</w:t>
      </w:r>
    </w:p>
    <w:p>
      <w:pPr>
        <w:ind w:left="0" w:right="0" w:firstLine="560"/>
        <w:spacing w:before="450" w:after="450" w:line="312" w:lineRule="auto"/>
      </w:pPr>
      <w:r>
        <w:rPr>
          <w:rFonts w:ascii="宋体" w:hAnsi="宋体" w:eastAsia="宋体" w:cs="宋体"/>
          <w:color w:val="000"/>
          <w:sz w:val="28"/>
          <w:szCs w:val="28"/>
        </w:rPr>
        <w:t xml:space="preserve">经营“绿色企业”，风险小，效益持久，为机关富余人员、企业下岗职工及城镇无业青年提供了就业、再就业门路，也为一些单位和企业兴办经济实体、走兴林致富开辟了新的途径。如桐柏县风扇厂下岗职工杨某，在朱庄乡购买荒山200亩，发展以板栗为主的经济林，并在林间套种中药材及牧草，每年收入达2万元以上，依靠林果业摆脱了困境;义马市煤业集团下岗工人王小锋，承包荒山1000亩栽植经济林，实现再就业，被评为非公有制林业的好典型。</w:t>
      </w:r>
    </w:p>
    <w:p>
      <w:pPr>
        <w:ind w:left="0" w:right="0" w:firstLine="560"/>
        <w:spacing w:before="450" w:after="450" w:line="312" w:lineRule="auto"/>
      </w:pPr>
      <w:r>
        <w:rPr>
          <w:rFonts w:ascii="宋体" w:hAnsi="宋体" w:eastAsia="宋体" w:cs="宋体"/>
          <w:color w:val="000"/>
          <w:sz w:val="28"/>
          <w:szCs w:val="28"/>
        </w:rPr>
        <w:t xml:space="preserve">(八)带动了林业产业的发展，次金了区域经济进步</w:t>
      </w:r>
    </w:p>
    <w:p>
      <w:pPr>
        <w:ind w:left="0" w:right="0" w:firstLine="560"/>
        <w:spacing w:before="450" w:after="450" w:line="312" w:lineRule="auto"/>
      </w:pPr>
      <w:r>
        <w:rPr>
          <w:rFonts w:ascii="宋体" w:hAnsi="宋体" w:eastAsia="宋体" w:cs="宋体"/>
          <w:color w:val="000"/>
          <w:sz w:val="28"/>
          <w:szCs w:val="28"/>
        </w:rPr>
        <w:t xml:space="preserve">通过林权流转，森林资源的增加带动了林业产业的发展，木材加工、林产品加工、花卉经营等，陆续形成一些地方的支柱产业。灵宝市农民罗眼科，从1993年起承包荒山4万亩，自筹资金1000万元，建成了目前全省最大的连片杜仲基地。他依托西北农大等院校，山上建基地，山下办工厂，实行综合开发。罗眼科的兄长罗来科承包荒山6000亩，投资150万余元，嫁接梨枣、雪枣等15万株，成立了来科枣业有限责任公司，实行种植、贮藏、销售一体化，现每年产干鲜枣10万余斤，产值达50多万元。</w:t>
      </w:r>
    </w:p>
    <w:p>
      <w:pPr>
        <w:ind w:left="0" w:right="0" w:firstLine="560"/>
        <w:spacing w:before="450" w:after="450" w:line="312" w:lineRule="auto"/>
      </w:pPr>
      <w:r>
        <w:rPr>
          <w:rFonts w:ascii="宋体" w:hAnsi="宋体" w:eastAsia="宋体" w:cs="宋体"/>
          <w:color w:val="000"/>
          <w:sz w:val="28"/>
          <w:szCs w:val="28"/>
        </w:rPr>
        <w:t xml:space="preserve">三、林权流转中存在的主要问题</w:t>
      </w:r>
    </w:p>
    <w:p>
      <w:pPr>
        <w:ind w:left="0" w:right="0" w:firstLine="560"/>
        <w:spacing w:before="450" w:after="450" w:line="312" w:lineRule="auto"/>
      </w:pPr>
      <w:r>
        <w:rPr>
          <w:rFonts w:ascii="宋体" w:hAnsi="宋体" w:eastAsia="宋体" w:cs="宋体"/>
          <w:color w:val="000"/>
          <w:sz w:val="28"/>
          <w:szCs w:val="28"/>
        </w:rPr>
        <w:t xml:space="preserve">(一)有关法规政策相对滞后</w:t>
      </w:r>
    </w:p>
    <w:p>
      <w:pPr>
        <w:ind w:left="0" w:right="0" w:firstLine="560"/>
        <w:spacing w:before="450" w:after="450" w:line="312" w:lineRule="auto"/>
      </w:pPr>
      <w:r>
        <w:rPr>
          <w:rFonts w:ascii="宋体" w:hAnsi="宋体" w:eastAsia="宋体" w:cs="宋体"/>
          <w:color w:val="000"/>
          <w:sz w:val="28"/>
          <w:szCs w:val="28"/>
        </w:rPr>
        <w:t xml:space="preserve">这里所说的相关法规政策包括两个大的方面：一是以建立具体完善的林权流转制度，规范、引导林权流转行为为内容的法规政策，二是以森林资源合理保护利用管理为内容的法规制度。</w:t>
      </w:r>
    </w:p>
    <w:p>
      <w:pPr>
        <w:ind w:left="0" w:right="0" w:firstLine="560"/>
        <w:spacing w:before="450" w:after="450" w:line="312" w:lineRule="auto"/>
      </w:pPr>
      <w:r>
        <w:rPr>
          <w:rFonts w:ascii="宋体" w:hAnsi="宋体" w:eastAsia="宋体" w:cs="宋体"/>
          <w:color w:val="000"/>
          <w:sz w:val="28"/>
          <w:szCs w:val="28"/>
        </w:rPr>
        <w:t xml:space="preserve">第一个方面，1985年，国家体改委、林业部颁发的《林业经济体制改革总体纲要》中提出要建立明晰的产权制度，规定“遵照林木所有权与林地使用权一致的原则，进行林木所有权及林地使用权的有偿转让”，提出了林权流转的要求。国务院办公厅下发的《关于治理开发农村“四荒”资源进一步加强水土保持工作的通知》中，要求要合理安排农、林、牧、副、渔各业生产，实行家庭或联户承包、租赁、股份合作、拍卖使用权等多种方式治理开发“四荒”，规定了对宜林“四荒”使用权的有偿流转。</w:t>
      </w:r>
    </w:p>
    <w:p>
      <w:pPr>
        <w:ind w:left="0" w:right="0" w:firstLine="560"/>
        <w:spacing w:before="450" w:after="450" w:line="312" w:lineRule="auto"/>
      </w:pPr>
      <w:r>
        <w:rPr>
          <w:rFonts w:ascii="宋体" w:hAnsi="宋体" w:eastAsia="宋体" w:cs="宋体"/>
          <w:color w:val="000"/>
          <w:sz w:val="28"/>
          <w:szCs w:val="28"/>
        </w:rPr>
        <w:t xml:space="preserve">1998年4月29日修改后的森林法，增加了第十五条，规定用材林、经济林、薪炭林及其林地使用权、采伐迹地使用权以及国务院规定的其他森林、林木和林地使用权可以依法转让、依法作价入股或者作为合资、合作造林、经营林木的出资、合作条件，同时指出“不得将林地改为非林地”、“除本条第一款规定的情形外，其他森林、林木和其他林地使用权不得转让”。以法律的形式，对林权流转作出了原则性的规定。20*年，中央《决定》中也提出：“在明确权属的基础上，国家鼓励森林、林木和林地使用权的合理流转，各种社会主体都可通过承包、租赁、转让、拍卖、协商、划拨等形式参与流转”。应该说林权流转已是于法有据了。但相关的配套法规政策滞后，缺乏规范具体操作的行政法规，致使林权流转中还存在着操作普遍不规范等问题。</w:t>
      </w:r>
    </w:p>
    <w:p>
      <w:pPr>
        <w:ind w:left="0" w:right="0" w:firstLine="560"/>
        <w:spacing w:before="450" w:after="450" w:line="312" w:lineRule="auto"/>
      </w:pPr>
      <w:r>
        <w:rPr>
          <w:rFonts w:ascii="宋体" w:hAnsi="宋体" w:eastAsia="宋体" w:cs="宋体"/>
          <w:color w:val="000"/>
          <w:sz w:val="28"/>
          <w:szCs w:val="28"/>
        </w:rPr>
        <w:t xml:space="preserve">第二个方面，由于在林权流转中，大多数投资者主要追求的是经济效益，而我国的森林分类经营工作刚刚起步，现行的资源保护管理法律法规还不是建立在分类经营的基础之上的，各项管理制度如采伐制度等还停留在旧有的框架内，造成林木经营者经营上的约束性，客观上对林权流转产生了不利影响。</w:t>
      </w:r>
    </w:p>
    <w:p>
      <w:pPr>
        <w:ind w:left="0" w:right="0" w:firstLine="560"/>
        <w:spacing w:before="450" w:after="450" w:line="312" w:lineRule="auto"/>
      </w:pPr>
      <w:r>
        <w:rPr>
          <w:rFonts w:ascii="宋体" w:hAnsi="宋体" w:eastAsia="宋体" w:cs="宋体"/>
          <w:color w:val="000"/>
          <w:sz w:val="28"/>
          <w:szCs w:val="28"/>
        </w:rPr>
        <w:t xml:space="preserve">(二)森林资源资产评估制度不健全</w:t>
      </w:r>
    </w:p>
    <w:p>
      <w:pPr>
        <w:ind w:left="0" w:right="0" w:firstLine="560"/>
        <w:spacing w:before="450" w:after="450" w:line="312" w:lineRule="auto"/>
      </w:pPr>
      <w:r>
        <w:rPr>
          <w:rFonts w:ascii="宋体" w:hAnsi="宋体" w:eastAsia="宋体" w:cs="宋体"/>
          <w:color w:val="000"/>
          <w:sz w:val="28"/>
          <w:szCs w:val="28"/>
        </w:rPr>
        <w:t xml:space="preserve">其主要表现为：一是没有执行统一的评估标准、方法，二是没有法定的评估机构，同时，国家关于评估机构、人员资质的现行规定也与实际工作需要脱节。在已经开展的林权流转中实施的资产评估，多为有各方代表参加的合议性的评估，虽具有一定的公开性和合理性，但缺乏法定性、准确性和科学性。还有相当一部分流转没有进行资产评估，不可避免地造成了国有资产和集体资产的流失。如某国有林场，通过不很公开的协商，将本林场3500余亩林地全部承包出去，承包期20xx年。协议中将现有林木资源无偿交给承包方经营，待承包期满，承包方也无偿将林木资源交给林场。字面上好似等资源交接，但实际操作起来远非如此，林场现有林木资源，多为中、近熟林，其价甚巨。若采伐后转租别人耕作、木材收入和地租收入两得，快到期满时再造林，还场以幼林，则国有资产流失的结局不可挽回。</w:t>
      </w:r>
    </w:p>
    <w:p>
      <w:pPr>
        <w:ind w:left="0" w:right="0" w:firstLine="560"/>
        <w:spacing w:before="450" w:after="450" w:line="312" w:lineRule="auto"/>
      </w:pPr>
      <w:r>
        <w:rPr>
          <w:rFonts w:ascii="宋体" w:hAnsi="宋体" w:eastAsia="宋体" w:cs="宋体"/>
          <w:color w:val="000"/>
          <w:sz w:val="28"/>
          <w:szCs w:val="28"/>
        </w:rPr>
        <w:t xml:space="preserve">(三)操作不规范，缺乏有效监督机制</w:t>
      </w:r>
    </w:p>
    <w:p>
      <w:pPr>
        <w:ind w:left="0" w:right="0" w:firstLine="560"/>
        <w:spacing w:before="450" w:after="450" w:line="312" w:lineRule="auto"/>
      </w:pPr>
      <w:r>
        <w:rPr>
          <w:rFonts w:ascii="宋体" w:hAnsi="宋体" w:eastAsia="宋体" w:cs="宋体"/>
          <w:color w:val="000"/>
          <w:sz w:val="28"/>
          <w:szCs w:val="28"/>
        </w:rPr>
        <w:t xml:space="preserve">在林权流转过程中，有的没有依法实行公开;有的发包时没有依法召开群众大会或代表大会;有的合同条款不完备甚至是没有书面合同。不规范不仅表现在程序上，有些在实体内容上，也有不妥当甚至是违法的情况，如超出法律规定的流转范围实行流转、超出法律规定的权限约定双方的权利等。除了部分流转合同依法进行了公证以外，林权流转普遍缺乏监督机制。如在我省新兴的“林木认领托管”公司，在经营和宣传中，均存在有不同程度的不实之词和误导之嫌，他们假借有关主管部门和科研单位的名义，夸大宣传其经济效益，错误宣传《林权证》的性质和效力而分散委托人对托管协议的关注。在这种情况下，如果双方签定的合同中，有关条款不严谨、不完善，投资人一次性投资后，对公司执行合同情况缺乏约束与监督，不能及时有效地发现和应对该公司可能出现的违规甚至违法行为。将可能酿成经济纠纷甚至社会事件。</w:t>
      </w:r>
    </w:p>
    <w:p>
      <w:pPr>
        <w:ind w:left="0" w:right="0" w:firstLine="560"/>
        <w:spacing w:before="450" w:after="450" w:line="312" w:lineRule="auto"/>
      </w:pPr>
      <w:r>
        <w:rPr>
          <w:rFonts w:ascii="黑体" w:hAnsi="黑体" w:eastAsia="黑体" w:cs="黑体"/>
          <w:color w:val="000000"/>
          <w:sz w:val="36"/>
          <w:szCs w:val="36"/>
          <w:b w:val="1"/>
          <w:bCs w:val="1"/>
        </w:rPr>
        <w:t xml:space="preserve">关于公司市场部年度营销计划怎么写九</w:t>
      </w:r>
    </w:p>
    <w:p>
      <w:pPr>
        <w:ind w:left="0" w:right="0" w:firstLine="560"/>
        <w:spacing w:before="450" w:after="450" w:line="312" w:lineRule="auto"/>
      </w:pPr>
      <w:r>
        <w:rPr>
          <w:rFonts w:ascii="宋体" w:hAnsi="宋体" w:eastAsia="宋体" w:cs="宋体"/>
          <w:color w:val="000"/>
          <w:sz w:val="28"/>
          <w:szCs w:val="28"/>
        </w:rPr>
        <w:t xml:space="preserve">一、实习的目的及性质</w:t>
      </w:r>
    </w:p>
    <w:p>
      <w:pPr>
        <w:ind w:left="0" w:right="0" w:firstLine="560"/>
        <w:spacing w:before="450" w:after="450" w:line="312" w:lineRule="auto"/>
      </w:pPr>
      <w:r>
        <w:rPr>
          <w:rFonts w:ascii="宋体" w:hAnsi="宋体" w:eastAsia="宋体" w:cs="宋体"/>
          <w:color w:val="000"/>
          <w:sz w:val="28"/>
          <w:szCs w:val="28"/>
        </w:rPr>
        <w:t xml:space="preserve">本次实习是我们学完了公共基础课和部分专业基础课之后对企业的生产过程进行全面的认识，培养我们对企业的感性认识，是一种密切联系实际、增强我们感性认识的教学活动，是大学教育过程中不可缺少的一个环节。通过本次实习能进一步巩固我们所学的专业理论知识，使抽象的书本知识变为生动的具体的、更为系统的知识，让我们掌握市场营销的一些基本技能，进一步培养学生分析与解决实际问题的能力。</w:t>
      </w:r>
    </w:p>
    <w:p>
      <w:pPr>
        <w:ind w:left="0" w:right="0" w:firstLine="560"/>
        <w:spacing w:before="450" w:after="450" w:line="312" w:lineRule="auto"/>
      </w:pPr>
      <w:r>
        <w:rPr>
          <w:rFonts w:ascii="宋体" w:hAnsi="宋体" w:eastAsia="宋体" w:cs="宋体"/>
          <w:color w:val="000"/>
          <w:sz w:val="28"/>
          <w:szCs w:val="28"/>
        </w:rPr>
        <w:t xml:space="preserve">二、实习时间安排</w:t>
      </w:r>
    </w:p>
    <w:p>
      <w:pPr>
        <w:ind w:left="0" w:right="0" w:firstLine="560"/>
        <w:spacing w:before="450" w:after="450" w:line="312" w:lineRule="auto"/>
      </w:pPr>
      <w:r>
        <w:rPr>
          <w:rFonts w:ascii="宋体" w:hAnsi="宋体" w:eastAsia="宋体" w:cs="宋体"/>
          <w:color w:val="000"/>
          <w:sz w:val="28"/>
          <w:szCs w:val="28"/>
        </w:rPr>
        <w:t xml:space="preserve">本次实习从6月28日至7月2日，共五天。6月28日星期一早上，我们召开实习动员大会，指导老师向我们说明此次实习的过程安排及实习中要注意的相关问题，下午两点，我们正式出发去参观桂林漓泉啤酒厂。6月29日，老师不做统一的安排，由学生自已去参观各大商场，因此，我和几个同学去参观了桂林微笑堂商厦和王城商厦。6月30日早上八点，在指导老师的带领下，我们统一参观了桂林橡胶机械厂。当天下午，我又和几个同学去参观了桂林沃尔玛超市及南城百货。7月1日至7月2日，在学校整理实习过程中所记的笔记，撰写及提交实习报告。</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燕京啤酒股份有限公司</w:t>
      </w:r>
    </w:p>
    <w:p>
      <w:pPr>
        <w:ind w:left="0" w:right="0" w:firstLine="560"/>
        <w:spacing w:before="450" w:after="450" w:line="312" w:lineRule="auto"/>
      </w:pPr>
      <w:r>
        <w:rPr>
          <w:rFonts w:ascii="宋体" w:hAnsi="宋体" w:eastAsia="宋体" w:cs="宋体"/>
          <w:color w:val="000"/>
          <w:sz w:val="28"/>
          <w:szCs w:val="28"/>
        </w:rPr>
        <w:t xml:space="preserve">6月28日，我们实习的第一站是桂林漓泉啤酒厂。进公司大门时，看到公司名称写着“燕京啤酒股份有限公司”，自己有点摸不着头脑，一打听才知道，漓泉啤酒早于8年前加盟燕京集团。燕京啤酒股份有限公司于xx年7月18日揭牌成立，是北京燕京啤酒集团公司外埠企业之一，其前身桂林漓泉股份有限公司于1985年筹建，1987年正式投产。历经九次改扩建，截至20xx年7月，燕京漓泉公司桂林本部年产能达80万吨/年，加上控股的燕京玉林公司40万吨/年的生产能力，合并后公司在广西区内整体产能已达到120万吨/年。</w:t>
      </w:r>
    </w:p>
    <w:p>
      <w:pPr>
        <w:ind w:left="0" w:right="0" w:firstLine="560"/>
        <w:spacing w:before="450" w:after="450" w:line="312" w:lineRule="auto"/>
      </w:pPr>
      <w:r>
        <w:rPr>
          <w:rFonts w:ascii="宋体" w:hAnsi="宋体" w:eastAsia="宋体" w:cs="宋体"/>
          <w:color w:val="000"/>
          <w:sz w:val="28"/>
          <w:szCs w:val="28"/>
        </w:rPr>
        <w:t xml:space="preserve">在公司接待员的带领下，我们按“接待厅 — 展示厅 — 生产部总控室 —糖化车间 — 发酵车间 — 灌装车间— 返回接待厅”的路线参观整个公司。首先，在公司的广场，我们看到展厅大楼上挂着大大的燕京啤酒的标识，在大楼一侧的外墙，写着“以全优的质量取信于民，以独特的风味取悦于民，以诚挚的态度服务于民”30个大字的公司质量宗旨。在另一栋楼上，又横挂着“以情做人，以诚做事，以信经商”12个大字的公司的经营理念。随后，我们随接待员走进公司的展厅，听着接待员介绍公司的相关情况。</w:t>
      </w:r>
    </w:p>
    <w:p>
      <w:pPr>
        <w:ind w:left="0" w:right="0" w:firstLine="560"/>
        <w:spacing w:before="450" w:after="450" w:line="312" w:lineRule="auto"/>
      </w:pPr>
      <w:r>
        <w:rPr>
          <w:rFonts w:ascii="宋体" w:hAnsi="宋体" w:eastAsia="宋体" w:cs="宋体"/>
          <w:color w:val="000"/>
          <w:sz w:val="28"/>
          <w:szCs w:val="28"/>
        </w:rPr>
        <w:t xml:space="preserve">加盟燕京后的八年时间里，公司领导班子团结带领全体员工，秉承“以情做人，以诚做事，以信经商”的经营理念，以“六个创新、四个做强”为指导思想，努力拓宽经营思路，积极寻求管理创新，燕京漓泉成为燕京啤酒集团下属外埠公司的标杆企业。同时，公司坚持采用“燕京+漓泉”的双品牌运作模式，战术与战略相结合，依托最现代化的生产设备和先进工艺，采用优质原料，酿造出了新鲜优质的全生态啤酒。目前，已形成以高档类纯生、冰豹、小支产品以及中档类冰爽、精品双滤爽等系列产品为塔顶，大众类10度清爽、8度双滤爽等普通啤酒为塔身，专供农村市场消费的劲爽产品为塔底的金字塔型产品结构，产品广西市场占有率高达85%，成为国内继燕京之后，第二个在省级市场占有率如此之高的啤酒品牌。八年间，公司取得了良好的经济效益和社会效益，连续七年成为桂林市纳税首户，跻身广西纳税五强，全国啤酒行业纳税六强，广西十佳、广西优秀诚信企业，中国啤酒行业杰出企业;品牌荣获广西著名商标、广西名牌、中国驰名商标等荣誉称号，32个产品获得绿色食品认证;成为桂林市首家国家级工业旅游示范点及全国五一劳动奖状企业;连续多年总资产贡献、流动资金及存货周转率、净资产收益率刷新行业新纪录，多项技术能耗指标创国内同行业新低，品牌价值跃升至32.09亿元。</w:t>
      </w:r>
    </w:p>
    <w:p>
      <w:pPr>
        <w:ind w:left="0" w:right="0" w:firstLine="560"/>
        <w:spacing w:before="450" w:after="450" w:line="312" w:lineRule="auto"/>
      </w:pPr>
      <w:r>
        <w:rPr>
          <w:rFonts w:ascii="宋体" w:hAnsi="宋体" w:eastAsia="宋体" w:cs="宋体"/>
          <w:color w:val="000"/>
          <w:sz w:val="28"/>
          <w:szCs w:val="28"/>
        </w:rPr>
        <w:t xml:space="preserve">我们随着接待员逛了四个展区，通过展区内陈列的物品，雕塑，字画等，我们大致了解了漓泉啤酒厂的相关结构，生产规模，营销情况等知识，还知道了啤酒的一些酿造工艺，比如纯生啤酒采用特殊的酿造工艺，严格控制微生物指标，使用包括0.45微米微孔过滤的三级过滤，不进行热杀菌让啤酒保持较高的生物、非生物、风味稳定性。这种啤酒非常新鲜、可口，保质期达半年以上。干啤酒的发酵度高，含糖低，二氧化碳含量高。故具有口味干爽的特点。由于糖的含量低，属于低热量啤酒。还了解了公司的企业文化，燕京漓泉除了以“以情做人，以诚做事，以信经商”为经营理念，以“以全优的质量取信于民，以独特的风味取悦于民，以诚挚的态度服务于民”为质量宗旨外，还以“尽心尽力的奉献精神，艰苦奋斗的创业精神，敢打敢拼的拼搏精神，顾全大局的协作精神，为企业分忧的主人翁精神”为公司的精神。以“让交付给顾客的产品100%合格” 为公司的质量方针。</w:t>
      </w:r>
    </w:p>
    <w:p>
      <w:pPr>
        <w:ind w:left="0" w:right="0" w:firstLine="560"/>
        <w:spacing w:before="450" w:after="450" w:line="312" w:lineRule="auto"/>
      </w:pPr>
      <w:r>
        <w:rPr>
          <w:rFonts w:ascii="宋体" w:hAnsi="宋体" w:eastAsia="宋体" w:cs="宋体"/>
          <w:color w:val="000"/>
          <w:sz w:val="28"/>
          <w:szCs w:val="28"/>
        </w:rPr>
        <w:t xml:space="preserve">通过参观漓泉啤酒，经过接待员的介绍以及我们同学的讨论互动，我们还学习到了一些平时不知道的饮酒常识以及啤酒的一些其他日常妙用等。</w:t>
      </w:r>
    </w:p>
    <w:p>
      <w:pPr>
        <w:ind w:left="0" w:right="0" w:firstLine="560"/>
        <w:spacing w:before="450" w:after="450" w:line="312" w:lineRule="auto"/>
      </w:pPr>
      <w:r>
        <w:rPr>
          <w:rFonts w:ascii="宋体" w:hAnsi="宋体" w:eastAsia="宋体" w:cs="宋体"/>
          <w:color w:val="000"/>
          <w:sz w:val="28"/>
          <w:szCs w:val="28"/>
        </w:rPr>
        <w:t xml:space="preserve">微笑党商厦、王城商厦</w:t>
      </w:r>
    </w:p>
    <w:p>
      <w:pPr>
        <w:ind w:left="0" w:right="0" w:firstLine="560"/>
        <w:spacing w:before="450" w:after="450" w:line="312" w:lineRule="auto"/>
      </w:pPr>
      <w:r>
        <w:rPr>
          <w:rFonts w:ascii="宋体" w:hAnsi="宋体" w:eastAsia="宋体" w:cs="宋体"/>
          <w:color w:val="000"/>
          <w:sz w:val="28"/>
          <w:szCs w:val="28"/>
        </w:rPr>
        <w:t xml:space="preserve">6月29日，老师没有统一安排实习参观，由学生自行参观各大商场，因此，我与几个同学参观了桂林微笑堂商厦和王城商厦。通过实地参观调查，访问相关人员使我对各商厦有了一些了解，桂林微笑堂商厦是由桂林市商业总公司与日本国熊本市微笑堂各出资50%合资兴建。于1997年6月15日正式开业，总建筑面积5万平方米，营业面积3万平方米，由地下一层至地上八层，经营品种近5万种，包</w:t>
      </w:r>
    </w:p>
    <w:p>
      <w:pPr>
        <w:ind w:left="0" w:right="0" w:firstLine="560"/>
        <w:spacing w:before="450" w:after="450" w:line="312" w:lineRule="auto"/>
      </w:pPr>
      <w:r>
        <w:rPr>
          <w:rFonts w:ascii="宋体" w:hAnsi="宋体" w:eastAsia="宋体" w:cs="宋体"/>
          <w:color w:val="000"/>
          <w:sz w:val="28"/>
          <w:szCs w:val="28"/>
        </w:rPr>
        <w:t xml:space="preserve">广东应届生在线编辑整理本文。</w:t>
      </w:r>
    </w:p>
    <w:p>
      <w:pPr>
        <w:ind w:left="0" w:right="0" w:firstLine="560"/>
        <w:spacing w:before="450" w:after="450" w:line="312" w:lineRule="auto"/>
      </w:pPr>
      <w:r>
        <w:rPr>
          <w:rFonts w:ascii="宋体" w:hAnsi="宋体" w:eastAsia="宋体" w:cs="宋体"/>
          <w:color w:val="000"/>
          <w:sz w:val="28"/>
          <w:szCs w:val="28"/>
        </w:rPr>
        <w:t xml:space="preserve">括食品、服装、鞋帽、化妆首饰、文体照材、搪瓷、日用百货、家用电器等。其中，独具特色的地下生鲜食品超市深受广大市民的喜爱。同时，作为综合性的商业大厦，商厦的六楼还设有游戏机城和饮食服务，同样得到广大顾客的青睐。桂林微笑堂商厦就建筑规模、经营方式、商品种类、管理方式等方面，目前在广西来说都处在领先的位置，已逐步树立起了良好的企业形象。在桂林市的商业零售业中占据了较大的市场份额。桂林微笑堂商厦一直坚持“顾客满意就是我们的工作”的经营口号，一切站在顾客的立场为顾客着想，力求以一流的商品、一流的服务、一流的管理、一流的效率迎接每一位光临的顾客。</w:t>
      </w:r>
    </w:p>
    <w:p>
      <w:pPr>
        <w:ind w:left="0" w:right="0" w:firstLine="560"/>
        <w:spacing w:before="450" w:after="450" w:line="312" w:lineRule="auto"/>
      </w:pPr>
      <w:r>
        <w:rPr>
          <w:rFonts w:ascii="宋体" w:hAnsi="宋体" w:eastAsia="宋体" w:cs="宋体"/>
          <w:color w:val="000"/>
          <w:sz w:val="28"/>
          <w:szCs w:val="28"/>
        </w:rPr>
        <w:t xml:space="preserve">下午，我们又逛了桂林王城商厦，简单的转了四个楼层，王城的楼层分布大概是这样的：地下是儿童世界经营童装童鞋、各式雨具、玩具、名牌服装折扣、婴幼儿用品等。地下超市经营食品、烟酒、搪瓷五金、小家电、针织内衣、床上用品等。地上一楼经营钟首日化、照像器材、数码产品、保健药品、珠宝首饰、男女皮鞋、皮箱包皮具、精品折扣等。二楼经营女装、精品毛衣、彩棉、羽绒服、牛仔系列等。三楼经营男装、衬衫西裤、运动休闲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2026-11-01T08:51:09+08:00</dcterms:created>
  <dcterms:modified xsi:type="dcterms:W3CDTF">2026-11-01T08:51:09+08:00</dcterms:modified>
</cp:coreProperties>
</file>

<file path=docProps/custom.xml><?xml version="1.0" encoding="utf-8"?>
<Properties xmlns="http://schemas.openxmlformats.org/officeDocument/2006/custom-properties" xmlns:vt="http://schemas.openxmlformats.org/officeDocument/2006/docPropsVTypes"/>
</file>