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中国四大帝王是哪几个？他们有着什么样的贡献？</w:t>
      </w:r>
      <w:bookmarkEnd w:id="1"/>
    </w:p>
    <w:p>
      <w:pPr>
        <w:jc w:val="center"/>
        <w:spacing w:before="0" w:after="450"/>
      </w:pPr>
      <w:r>
        <w:rPr>
          <w:rFonts w:ascii="Arial" w:hAnsi="Arial" w:eastAsia="Arial" w:cs="Arial"/>
          <w:color w:val="999999"/>
          <w:sz w:val="20"/>
          <w:szCs w:val="20"/>
        </w:rPr>
        <w:t xml:space="preserve">来源：网络  作者：梦里花开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中国历史上有很多著名的帝王，他们或开创了伟大的王朝，或统治了广阔的疆土，或留下了卓越的文化成就。在这些帝王中，有一些被誉为“四大帝王”，他们是哪几个呢?本文将通过真实资料，为您介绍中国四大帝王的情况。　　首先，需要明确的是，中国四大帝王...</w:t>
      </w:r>
    </w:p>
    <w:p>
      <w:pPr>
        <w:ind w:left="0" w:right="0" w:firstLine="560"/>
        <w:spacing w:before="450" w:after="450" w:line="312" w:lineRule="auto"/>
      </w:pPr>
      <w:r>
        <w:rPr>
          <w:rFonts w:ascii="宋体" w:hAnsi="宋体" w:eastAsia="宋体" w:cs="宋体"/>
          <w:color w:val="000"/>
          <w:sz w:val="28"/>
          <w:szCs w:val="28"/>
        </w:rPr>
        <w:t xml:space="preserve">　　中国历史上有很多著名的帝王，他们或开创了伟大的王朝，或统治了广阔的疆土，或留下了卓越的文化成就。在这些帝王中，有一些被誉为“四大帝王”，他们是哪几个呢?本文将通过真实资料，为您介绍中国四大帝王的情况。</w:t>
      </w:r>
    </w:p>
    <w:p>
      <w:pPr>
        <w:ind w:left="0" w:right="0" w:firstLine="560"/>
        <w:spacing w:before="450" w:after="450" w:line="312" w:lineRule="auto"/>
      </w:pPr>
      <w:r>
        <w:rPr>
          <w:rFonts w:ascii="宋体" w:hAnsi="宋体" w:eastAsia="宋体" w:cs="宋体"/>
          <w:color w:val="000"/>
          <w:sz w:val="28"/>
          <w:szCs w:val="28"/>
        </w:rPr>
        <w:t xml:space="preserve">　　首先，需要明确的是，中国四大帝王的概念并不是固定不变的。不同的历史时期和不同的人群，对于“四大帝王”的定义和选择都可能存在差异。但一般来说，中国四大帝王包括秦始皇、汉武帝、唐太宗和明成祖。</w:t>
      </w:r>
    </w:p>
    <w:p>
      <w:pPr>
        <w:ind w:left="0" w:right="0" w:firstLine="560"/>
        <w:spacing w:before="450" w:after="450" w:line="312" w:lineRule="auto"/>
      </w:pPr>
      <w:r>
        <w:rPr>
          <w:rFonts w:ascii="宋体" w:hAnsi="宋体" w:eastAsia="宋体" w:cs="宋体"/>
          <w:color w:val="000"/>
          <w:sz w:val="28"/>
          <w:szCs w:val="28"/>
        </w:rPr>
        <w:t xml:space="preserve">　　秦始皇是中国历史上第一个统一全国的皇帝，他实行了一系列重大的政治、军事和文化改革，如统一度量衡、修建万里长城、推行法家思想等。他的统一战争和政治制度对中国历史产生了深远的影响，被誉为“千古一帝”。</w:t>
      </w:r>
    </w:p>
    <w:p>
      <w:pPr>
        <w:ind w:left="0" w:right="0" w:firstLine="560"/>
        <w:spacing w:before="450" w:after="450" w:line="312" w:lineRule="auto"/>
      </w:pPr>
      <w:r>
        <w:rPr>
          <w:rFonts w:ascii="宋体" w:hAnsi="宋体" w:eastAsia="宋体" w:cs="宋体"/>
          <w:color w:val="000"/>
          <w:sz w:val="28"/>
          <w:szCs w:val="28"/>
        </w:rPr>
        <w:t xml:space="preserve">　　汉武帝是中国历史上最杰出的皇帝之一，他在位期间推行了一系列重要的政治、经济和文化改革，如设立太学、开辟丝绸之路、推行儒家思想等。他的统治期间，中国经济繁荣、文化昌盛，对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唐太宗是中国唐朝的第二位皇帝，他在位期间推行了一系列重要的政治、经济和文化改革，如推行科举制度、加强中央集权、发展经济贸易等。他的统治期间，唐朝经济繁荣、文化昌盛，被誉为“开元盛世”。</w:t>
      </w:r>
    </w:p>
    <w:p>
      <w:pPr>
        <w:ind w:left="0" w:right="0" w:firstLine="560"/>
        <w:spacing w:before="450" w:after="450" w:line="312" w:lineRule="auto"/>
      </w:pPr>
      <w:r>
        <w:rPr>
          <w:rFonts w:ascii="宋体" w:hAnsi="宋体" w:eastAsia="宋体" w:cs="宋体"/>
          <w:color w:val="000"/>
          <w:sz w:val="28"/>
          <w:szCs w:val="28"/>
        </w:rPr>
        <w:t xml:space="preserve">　　明成祖是中国明朝的第三位皇帝，他在位期间推行了一系列重要的政治、军事和文化改革，如加强中央集权、整顿官场、发展经济贸易等。他的统治期间，明朝经济繁荣、文化昌盛，被誉为“永乐盛世”。</w:t>
      </w:r>
    </w:p>
    <w:p>
      <w:pPr>
        <w:ind w:left="0" w:right="0" w:firstLine="560"/>
        <w:spacing w:before="450" w:after="450" w:line="312" w:lineRule="auto"/>
      </w:pPr>
      <w:r>
        <w:rPr>
          <w:rFonts w:ascii="宋体" w:hAnsi="宋体" w:eastAsia="宋体" w:cs="宋体"/>
          <w:color w:val="000"/>
          <w:sz w:val="28"/>
          <w:szCs w:val="28"/>
        </w:rPr>
        <w:t xml:space="preserve">　　综上所述，中国四大帝王分别是秦始皇、汉武帝、唐太宗和明成祖。他们在中国历史上具有重要地位和深远影响,他们的政治、军事和文化成就对中国历史产生了重大的影响。虽然他们在不同的历史时期和不同的人群中的地位和评价可能存在差异，但他们都是中国历史上的杰出人物，值得我们深入了解和研究。</w:t>
      </w:r>
    </w:p>
    <w:p>
      <w:pPr>
        <w:ind w:left="0" w:right="0" w:firstLine="560"/>
        <w:spacing w:before="450" w:after="450" w:line="312" w:lineRule="auto"/>
      </w:pPr>
      <w:r>
        <w:rPr>
          <w:rFonts w:ascii="宋体" w:hAnsi="宋体" w:eastAsia="宋体" w:cs="宋体"/>
          <w:color w:val="000"/>
          <w:sz w:val="28"/>
          <w:szCs w:val="28"/>
        </w:rPr>
        <w:t xml:space="preserve">　　除了秦始皇、汉武帝、唐太宗和明成祖这四位帝王外，中国历史上还有很多其他著名的帝王，如汉武帝的父亲汉景帝、唐朝的第二位皇帝玄宗、宋朝的开国皇帝赵匡胤等。这些帝王也都有着自己独特的历史地位和贡献，对中国历史的发展产生了重要影响。</w:t>
      </w:r>
    </w:p>
    <w:p>
      <w:pPr>
        <w:ind w:left="0" w:right="0" w:firstLine="560"/>
        <w:spacing w:before="450" w:after="450" w:line="312" w:lineRule="auto"/>
      </w:pPr>
      <w:r>
        <w:rPr>
          <w:rFonts w:ascii="宋体" w:hAnsi="宋体" w:eastAsia="宋体" w:cs="宋体"/>
          <w:color w:val="000"/>
          <w:sz w:val="28"/>
          <w:szCs w:val="28"/>
        </w:rPr>
        <w:t xml:space="preserve">　　总之，中国历史上有很多著名的帝王，他们或开创了伟大的王朝，或统治了广阔的疆土，或留下了卓越的文化成就。在这些帝王中，有一些被誉为“四大帝王”，他们是秦始皇、汉武帝、唐太宗和明成祖。我们应该从更广阔的角度来认识和评价历史人物的贡献和意义，以更好地理解中国的历史和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2026-07-14T00:38:49+08:00</dcterms:created>
  <dcterms:modified xsi:type="dcterms:W3CDTF">2026-07-14T00:38:49+08:00</dcterms:modified>
</cp:coreProperties>
</file>

<file path=docProps/custom.xml><?xml version="1.0" encoding="utf-8"?>
<Properties xmlns="http://schemas.openxmlformats.org/officeDocument/2006/custom-properties" xmlns:vt="http://schemas.openxmlformats.org/officeDocument/2006/docPropsVTypes"/>
</file>