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2025年裕安区消费扶贫工作总结报告 消费扶贫年度工作总结优秀</w:t>
      </w:r>
      <w:bookmarkEnd w:id="1"/>
    </w:p>
    <w:p>
      <w:pPr>
        <w:jc w:val="center"/>
        <w:spacing w:before="0" w:after="450"/>
      </w:pPr>
      <w:r>
        <w:rPr>
          <w:rFonts w:ascii="Arial" w:hAnsi="Arial" w:eastAsia="Arial" w:cs="Arial"/>
          <w:color w:val="999999"/>
          <w:sz w:val="20"/>
          <w:szCs w:val="20"/>
        </w:rPr>
        <w:t xml:space="preserve">来源：网络  作者：蓝色心情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消费扶贫工作情况总结一1、高度重视，及时成立消费扶贫专班。我局高度重视消费扶贫工作，把消费扶贫作为全局一项政治任务和重点工作来抓，及时成立了以主要领导为组长、以分管领导为副组长、各股室负责人为成员的县商信局消费扶贫领导专班，负责商信系统消费...</w:t>
      </w:r>
    </w:p>
    <w:p>
      <w:pPr>
        <w:ind w:left="0" w:right="0" w:firstLine="560"/>
        <w:spacing w:before="450" w:after="450" w:line="312" w:lineRule="auto"/>
      </w:pPr>
      <w:r>
        <w:rPr>
          <w:rFonts w:ascii="黑体" w:hAnsi="黑体" w:eastAsia="黑体" w:cs="黑体"/>
          <w:color w:val="000000"/>
          <w:sz w:val="36"/>
          <w:szCs w:val="36"/>
          <w:b w:val="1"/>
          <w:bCs w:val="1"/>
        </w:rPr>
        <w:t xml:space="preserve">消费扶贫工作情况总结一</w:t>
      </w:r>
    </w:p>
    <w:p>
      <w:pPr>
        <w:ind w:left="0" w:right="0" w:firstLine="560"/>
        <w:spacing w:before="450" w:after="450" w:line="312" w:lineRule="auto"/>
      </w:pPr>
      <w:r>
        <w:rPr>
          <w:rFonts w:ascii="宋体" w:hAnsi="宋体" w:eastAsia="宋体" w:cs="宋体"/>
          <w:color w:val="000"/>
          <w:sz w:val="28"/>
          <w:szCs w:val="28"/>
        </w:rPr>
        <w:t xml:space="preserve">1、高度重视，及时成立消费扶贫专班。我局高度重视消费扶贫工作，把消费扶贫作为全局一项政治任务和重点工作来抓，及时成立了以主要领导为组长、以分管领导为副组长、各股室负责人为成员的县商信局消费扶贫领导专班，负责商信系统消费扶贫发展方案制定、工作推进、任务落实及统筹协调督促督导等工作。</w:t>
      </w:r>
    </w:p>
    <w:p>
      <w:pPr>
        <w:ind w:left="0" w:right="0" w:firstLine="560"/>
        <w:spacing w:before="450" w:after="450" w:line="312" w:lineRule="auto"/>
      </w:pPr>
      <w:r>
        <w:rPr>
          <w:rFonts w:ascii="宋体" w:hAnsi="宋体" w:eastAsia="宋体" w:cs="宋体"/>
          <w:color w:val="000"/>
          <w:sz w:val="28"/>
          <w:szCs w:val="28"/>
        </w:rPr>
        <w:t xml:space="preserve">2、深入调研，及时起草了《扶风县深入开展消费扶贫助力打赢脱贫攻坚实施意见》。5月初，我局先后深入全县8个镇街、10户商贸流通企业、34户贫困户家中，对消费扶贫工作进行了认真的调研，起草了《扶风县深入开展消费扶贫助力打赢脱贫攻坚实施意见》，从“预算单位承售、邳州与扶风帮销、经营主体带销、商场超市直销、电商平台营销、社会爱心助销、宣传推介展销”等七个方面拿出了消费扶贫实施意见，明确了部门、镇街主体责任，建立了工作机制和保障措施。</w:t>
      </w:r>
    </w:p>
    <w:p>
      <w:pPr>
        <w:ind w:left="0" w:right="0" w:firstLine="560"/>
        <w:spacing w:before="450" w:after="450" w:line="312" w:lineRule="auto"/>
      </w:pPr>
      <w:r>
        <w:rPr>
          <w:rFonts w:ascii="宋体" w:hAnsi="宋体" w:eastAsia="宋体" w:cs="宋体"/>
          <w:color w:val="000"/>
          <w:sz w:val="28"/>
          <w:szCs w:val="28"/>
        </w:rPr>
        <w:t xml:space="preserve">3、产销对接，及时设立了扶贫专柜。针对今年新冠肺炎疫情对贫困户农产品造成的卖难问题，我们积极开辟扶贫产品“绿色通道”，广泛开展“买产品、献爱心、促脱贫”消费扶贫活动，在老实人、惠鲜生、百合生活馆等超市设立了消费扶贫专柜，及时与县扶贫办对接，分三批次认定扶贫产品，积极联系推荐扶贫产品供应商，解决了贫困户产品卖难问题。其中，新贸物流、多美汇等商场超市对专柜销售的扶贫产品减免超市展位摊位费。同时，我们还鼓励工业企业、商贸企业、餐饮企业、社会团体等优先购买贫困户的农特产品。今年1—6月份，在扶贫产品专柜共销售贫困户农产品190多万元，有效地解决了贫困户农产品卖难问题。</w:t>
      </w:r>
    </w:p>
    <w:p>
      <w:pPr>
        <w:ind w:left="0" w:right="0" w:firstLine="560"/>
        <w:spacing w:before="450" w:after="450" w:line="312" w:lineRule="auto"/>
      </w:pPr>
      <w:r>
        <w:rPr>
          <w:rFonts w:ascii="宋体" w:hAnsi="宋体" w:eastAsia="宋体" w:cs="宋体"/>
          <w:color w:val="000"/>
          <w:sz w:val="28"/>
          <w:szCs w:val="28"/>
        </w:rPr>
        <w:t xml:space="preserve">加强产销对接，实施龙头企业带销。发挥陕果集团扶风公司、民香果业、华泰果蔬等农业产业化龙头企业、农产品加工骨干企业、农民专业合作社对贫困户的辐射带动作用，我局积极协调帮助龙头企业、骨干企业、专业合作社进行农特产品收集、分级、包装、检测、品牌设计、商标注册，通过企业自身营销渠道实现农产品、畜产品与市场需求方的精准对接，实现统销统售。</w:t>
      </w:r>
    </w:p>
    <w:p>
      <w:pPr>
        <w:ind w:left="0" w:right="0" w:firstLine="560"/>
        <w:spacing w:before="450" w:after="450" w:line="312" w:lineRule="auto"/>
      </w:pPr>
      <w:r>
        <w:rPr>
          <w:rFonts w:ascii="宋体" w:hAnsi="宋体" w:eastAsia="宋体" w:cs="宋体"/>
          <w:color w:val="000"/>
          <w:sz w:val="28"/>
          <w:szCs w:val="28"/>
        </w:rPr>
        <w:t xml:space="preserve">一是抓消费扶贫的工作力度仍然不够，长效机制还不健全，消费扶贫的社会参与度不高，实际效果还需进一步提升。</w:t>
      </w:r>
    </w:p>
    <w:p>
      <w:pPr>
        <w:ind w:left="0" w:right="0" w:firstLine="560"/>
        <w:spacing w:before="450" w:after="450" w:line="312" w:lineRule="auto"/>
      </w:pPr>
      <w:r>
        <w:rPr>
          <w:rFonts w:ascii="宋体" w:hAnsi="宋体" w:eastAsia="宋体" w:cs="宋体"/>
          <w:color w:val="000"/>
          <w:sz w:val="28"/>
          <w:szCs w:val="28"/>
        </w:rPr>
        <w:t xml:space="preserve">今年是脱贫攻坚决战决胜全面收官之年。我们将认真贯彻落实市县消费扶贫工作会议精神，针对消费扶贫实施过程中的难点和堵点，进一步增强决战决胜脱贫攻坚的责任感、紧迫感和使命感，突出工作重点，强化工作措施，在电商精准扶贫、消费扶贫等方面发挥职能作用，推动扶贫产品市场销售，助力脱贫攻坚，确保坚决打赢脱贫攻坚战。</w:t>
      </w:r>
    </w:p>
    <w:p>
      <w:pPr>
        <w:ind w:left="0" w:right="0" w:firstLine="560"/>
        <w:spacing w:before="450" w:after="450" w:line="312" w:lineRule="auto"/>
      </w:pPr>
      <w:r>
        <w:rPr>
          <w:rFonts w:ascii="黑体" w:hAnsi="黑体" w:eastAsia="黑体" w:cs="黑体"/>
          <w:color w:val="000000"/>
          <w:sz w:val="36"/>
          <w:szCs w:val="36"/>
          <w:b w:val="1"/>
          <w:bCs w:val="1"/>
        </w:rPr>
        <w:t xml:space="preserve">消费扶贫工作情况总结二</w:t>
      </w:r>
    </w:p>
    <w:p>
      <w:pPr>
        <w:ind w:left="0" w:right="0" w:firstLine="560"/>
        <w:spacing w:before="450" w:after="450" w:line="312" w:lineRule="auto"/>
      </w:pPr>
      <w:r>
        <w:rPr>
          <w:rFonts w:ascii="宋体" w:hAnsi="宋体" w:eastAsia="宋体" w:cs="宋体"/>
          <w:color w:val="000"/>
          <w:sz w:val="28"/>
          <w:szCs w:val="28"/>
        </w:rPr>
        <w:t xml:space="preserve">为认真贯彻落实国务院、自治x、自治x扶贫部门关于开展好消费扶贫的相关通知要求，xx市扶贫办根据自身实际情况制定了《20_年xx市消费扶贫行动实施计划》，用消费扶贫来创新推动社会扶贫，建立“三项机制”、运用“四种模式”、做到“五个结合”，扎实推进消费扶贫工作取得实效，现将近期工作小结如下。</w:t>
      </w:r>
    </w:p>
    <w:p>
      <w:pPr>
        <w:ind w:left="0" w:right="0" w:firstLine="560"/>
        <w:spacing w:before="450" w:after="450" w:line="312" w:lineRule="auto"/>
      </w:pPr>
      <w:r>
        <w:rPr>
          <w:rFonts w:ascii="宋体" w:hAnsi="宋体" w:eastAsia="宋体" w:cs="宋体"/>
          <w:color w:val="000"/>
          <w:sz w:val="28"/>
          <w:szCs w:val="28"/>
        </w:rPr>
        <w:t xml:space="preserve">一是紧密结合援疆扶贫工作。1月初，由xx市发改委牵头，市商工局、人社局、教育局等多部门参与的xx援x工作座谈会召开，会上，xxxx工作队专门就20_年援x扶贫工作专题作了报告，计划由xx市政府以财政预算采购采购农副产品的形式帮扶贫困户创业增收。随即，召开xx市电子商务进农村综合示范工程推进工作会议，借力援x资金发展农村电子商务网点3个，帮助贫困户销售农副产品增收xx万余元。</w:t>
      </w:r>
    </w:p>
    <w:p>
      <w:pPr>
        <w:ind w:left="0" w:right="0" w:firstLine="560"/>
        <w:spacing w:before="450" w:after="450" w:line="312" w:lineRule="auto"/>
      </w:pPr>
      <w:r>
        <w:rPr>
          <w:rFonts w:ascii="宋体" w:hAnsi="宋体" w:eastAsia="宋体" w:cs="宋体"/>
          <w:color w:val="000"/>
          <w:sz w:val="28"/>
          <w:szCs w:val="28"/>
        </w:rPr>
        <w:t xml:space="preserve">二是加强定点帮扶扶贫工作。全市定点帮扶行业部门单位11x个，定点扶贫村队11x个，帮扶干部下沉村队帮助销售贫困户农副产品、牲畜等xx万余元，捐助发展生产帮扶物资达xx万余元；利用元旦、春节等重大节日契机，挖掘假日经济潜能，带动农贸消费市场，帮助我爱xx超市、x和xx超市等商贸企业对接贫困农户+合作社+超市的模式，加快推进贫困农户鸡蛋、蔬菜、牛奶等农产品直入市场，扩大扶贫车间饼干、糕点、囊等产品入货渠道，缩短中间环节，提升盈利空间，1月-2月实现扶贫车间、合作社、贫困户新增销售收入近50万元。</w:t>
      </w:r>
    </w:p>
    <w:p>
      <w:pPr>
        <w:ind w:left="0" w:right="0" w:firstLine="560"/>
        <w:spacing w:before="450" w:after="450" w:line="312" w:lineRule="auto"/>
      </w:pPr>
      <w:r>
        <w:rPr>
          <w:rFonts w:ascii="宋体" w:hAnsi="宋体" w:eastAsia="宋体" w:cs="宋体"/>
          <w:color w:val="000"/>
          <w:sz w:val="28"/>
          <w:szCs w:val="28"/>
        </w:rPr>
        <w:t xml:space="preserve">三是打通线上线下销售渠道。制定印发《xx市推进电子商务进农村综合示范工程工作方案》和《xx市电子商务进农村培训工作方案》，方案明确xx市电子商务进农村工作主要目标、主要任务、保障措施等，已经完成xx镇、xx乡、xx镇电子商务集中培训工作，累计培训xx人次，开展消费(电商)扶贫购买贫困户农产品累计金额达xx万余元。</w:t>
      </w:r>
    </w:p>
    <w:p>
      <w:pPr>
        <w:ind w:left="0" w:right="0" w:firstLine="560"/>
        <w:spacing w:before="450" w:after="450" w:line="312" w:lineRule="auto"/>
      </w:pPr>
      <w:r>
        <w:rPr>
          <w:rFonts w:ascii="宋体" w:hAnsi="宋体" w:eastAsia="宋体" w:cs="宋体"/>
          <w:color w:val="000"/>
          <w:sz w:val="28"/>
          <w:szCs w:val="28"/>
        </w:rPr>
        <w:t xml:space="preserve">受新冠疫情影响，援x帮扶资金及消费扶贫项目工作进行缓慢。</w:t>
      </w:r>
    </w:p>
    <w:p>
      <w:pPr>
        <w:ind w:left="0" w:right="0" w:firstLine="560"/>
        <w:spacing w:before="450" w:after="450" w:line="312" w:lineRule="auto"/>
      </w:pPr>
      <w:r>
        <w:rPr>
          <w:rFonts w:ascii="宋体" w:hAnsi="宋体" w:eastAsia="宋体" w:cs="宋体"/>
          <w:color w:val="000"/>
          <w:sz w:val="28"/>
          <w:szCs w:val="28"/>
        </w:rPr>
        <w:t xml:space="preserve">一是抓好电子商务进农村工作。加快xx镇电子商务服务中心建设，xxxx村电商服务站点建设，引导贫困农户创业型、能人大户引领型、等多种建设模式，完善电商扶贫示范网店与建档立卡贫困户利益联结机制，重点为建档立卡贫困户提供代购、代卖、代办等业务，形成“一店带多户”、“一店带一村”的网店扶贫模式。</w:t>
      </w:r>
    </w:p>
    <w:p>
      <w:pPr>
        <w:ind w:left="0" w:right="0" w:firstLine="560"/>
        <w:spacing w:before="450" w:after="450" w:line="312" w:lineRule="auto"/>
      </w:pPr>
      <w:r>
        <w:rPr>
          <w:rFonts w:ascii="宋体" w:hAnsi="宋体" w:eastAsia="宋体" w:cs="宋体"/>
          <w:color w:val="000"/>
          <w:sz w:val="28"/>
          <w:szCs w:val="28"/>
        </w:rPr>
        <w:t xml:space="preserve">二是扩大农副产品销售渠道。积极联系工业企业、商贸企业、物流园食堂，为扶贫大棚蔬菜的销售寻找销路，重点用好政府集中采购的方式助力贫困户增收。</w:t>
      </w:r>
    </w:p>
    <w:p>
      <w:pPr>
        <w:ind w:left="0" w:right="0" w:firstLine="560"/>
        <w:spacing w:before="450" w:after="450" w:line="312" w:lineRule="auto"/>
      </w:pPr>
      <w:r>
        <w:rPr>
          <w:rFonts w:ascii="黑体" w:hAnsi="黑体" w:eastAsia="黑体" w:cs="黑体"/>
          <w:color w:val="000000"/>
          <w:sz w:val="36"/>
          <w:szCs w:val="36"/>
          <w:b w:val="1"/>
          <w:bCs w:val="1"/>
        </w:rPr>
        <w:t xml:space="preserve">消费扶贫工作情况总结三</w:t>
      </w:r>
    </w:p>
    <w:p>
      <w:pPr>
        <w:ind w:left="0" w:right="0" w:firstLine="560"/>
        <w:spacing w:before="450" w:after="450" w:line="312" w:lineRule="auto"/>
      </w:pPr>
      <w:r>
        <w:rPr>
          <w:rFonts w:ascii="宋体" w:hAnsi="宋体" w:eastAsia="宋体" w:cs="宋体"/>
          <w:color w:val="000"/>
          <w:sz w:val="28"/>
          <w:szCs w:val="28"/>
        </w:rPr>
        <w:t xml:space="preserve">本站发布20_年开展精准扶贫工作情况总结，更多20_年开展精准扶贫工作情况总结相关信息请访问本站工作总结频道。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根据省委、市委、县委农村工作会议暨全省、全市、全县扶贫开发工作会议部署，我镇按照精准扶贫建档立卡和“六个到村到户”的要求，严格按照规定步骤和时间节点开展工作。</w:t>
      </w:r>
    </w:p>
    <w:p>
      <w:pPr>
        <w:ind w:left="0" w:right="0" w:firstLine="560"/>
        <w:spacing w:before="450" w:after="450" w:line="312" w:lineRule="auto"/>
      </w:pPr>
      <w:r>
        <w:rPr>
          <w:rFonts w:ascii="宋体" w:hAnsi="宋体" w:eastAsia="宋体" w:cs="宋体"/>
          <w:color w:val="000"/>
          <w:sz w:val="28"/>
          <w:szCs w:val="28"/>
        </w:rPr>
        <w:t xml:space="preserve">一、落实工作保障、广泛宣传动员</w:t>
      </w:r>
    </w:p>
    <w:p>
      <w:pPr>
        <w:ind w:left="0" w:right="0" w:firstLine="560"/>
        <w:spacing w:before="450" w:after="450" w:line="312" w:lineRule="auto"/>
      </w:pPr>
      <w:r>
        <w:rPr>
          <w:rFonts w:ascii="宋体" w:hAnsi="宋体" w:eastAsia="宋体" w:cs="宋体"/>
          <w:color w:val="000"/>
          <w:sz w:val="28"/>
          <w:szCs w:val="28"/>
        </w:rPr>
        <w:t xml:space="preserve">县“六个到村到户”精准帮扶工作会议后，我镇立即组织召开了党政联席会，研究成立了相关工作领导小组和督查组，建立了独立办公室，明确2名业务人员到办公室工作。充分利用干部职工会，党员说事会、小组长会等平台，对精准扶贫建档立卡、“六个到村到户”、“四个一工作法”和市委胡吉宏书记到海雀的4篇调研报告等进行了学习传达。同时，通过召开群众会、驻村干部走村串户、镇工作信息平台、党务村务公开栏、《林泉之窗》期刊等方式在群众中进行广泛宣传。为了加强学习力度，我镇专门将精准扶贫“四个一工作法”、“六个到村到户”好和海雀精准扶贫“十子歌”等宣传资料印发各领导班子成员、驻村干部、村干部等进行学习，同时组织群众自编自演精准扶贫“十子歌”、快板表演等。强化了宣传力度，调动了广大干部工作积极性，激发了贫困群众脱贫致富的强烈愿望。</w:t>
      </w:r>
    </w:p>
    <w:p>
      <w:pPr>
        <w:ind w:left="0" w:right="0" w:firstLine="560"/>
        <w:spacing w:before="450" w:after="450" w:line="312" w:lineRule="auto"/>
      </w:pPr>
      <w:r>
        <w:rPr>
          <w:rFonts w:ascii="宋体" w:hAnsi="宋体" w:eastAsia="宋体" w:cs="宋体"/>
          <w:color w:val="000"/>
          <w:sz w:val="28"/>
          <w:szCs w:val="28"/>
        </w:rPr>
        <w:t xml:space="preserve">二、当前各项工作开展情况</w:t>
      </w:r>
    </w:p>
    <w:p>
      <w:pPr>
        <w:ind w:left="0" w:right="0" w:firstLine="560"/>
        <w:spacing w:before="450" w:after="450" w:line="312" w:lineRule="auto"/>
      </w:pPr>
      <w:r>
        <w:rPr>
          <w:rFonts w:ascii="宋体" w:hAnsi="宋体" w:eastAsia="宋体" w:cs="宋体"/>
          <w:color w:val="000"/>
          <w:sz w:val="28"/>
          <w:szCs w:val="28"/>
        </w:rPr>
        <w:t xml:space="preserve">1、建档立卡工作。严格按照规模分解、初选对象、公示公告、结对帮扶、制定计划、填写手册、数据录入、联网运行、数据更新等九个步骤，按照相应的时间节点，完成1330户5091人和8个贫困村识别的建档立卡工作。</w:t>
      </w:r>
    </w:p>
    <w:p>
      <w:pPr>
        <w:ind w:left="0" w:right="0" w:firstLine="560"/>
        <w:spacing w:before="450" w:after="450" w:line="312" w:lineRule="auto"/>
      </w:pPr>
      <w:r>
        <w:rPr>
          <w:rFonts w:ascii="宋体" w:hAnsi="宋体" w:eastAsia="宋体" w:cs="宋体"/>
          <w:color w:val="000"/>
          <w:sz w:val="28"/>
          <w:szCs w:val="28"/>
        </w:rPr>
        <w:t xml:space="preserve">2、结对帮扶到村到户。按照“六个到村到户”精准帮扶要求，结合党的群众路线教育实践活动和基层组织服务体系建设工作，在县派4个县直单位帮扶我镇的基础上，结合全镇及各村综合条件等情况，从镇属各单位、各村(社区)选派干部、村干部、党员、致富带头人等一共282名帮扶人员，各村建立了一支由驻村组长为组长、县帮扶单位干部、驻村干部、村干部、村里致富能人为成员的15个扶贫工作队，结对帮扶326户1250人的\'贫困户，要求每个帮扶责任人每周至少到村到户1次，认真摸清帮扶贫困户基本情况，找准帮扶办法，制定帮扶脱贫计划，按照“不脱贫不收队”的工作要求进行帮扶。通过扶贫工作队进行实地调研、进村入户走访、分析致贫原因并找准帮扶突破口，结合实际认真制定出了林泉镇和15个村(社区)的“1+7”工作方案，并具有可操作性。</w:t>
      </w:r>
    </w:p>
    <w:p>
      <w:pPr>
        <w:ind w:left="0" w:right="0" w:firstLine="560"/>
        <w:spacing w:before="450" w:after="450" w:line="312" w:lineRule="auto"/>
      </w:pPr>
      <w:r>
        <w:rPr>
          <w:rFonts w:ascii="宋体" w:hAnsi="宋体" w:eastAsia="宋体" w:cs="宋体"/>
          <w:color w:val="000"/>
          <w:sz w:val="28"/>
          <w:szCs w:val="28"/>
        </w:rPr>
        <w:t xml:space="preserve">3、产业扶持到村到户。在稳定粮烟的基础上，按照“一村一策”的产业扶持办法，通过能人引领、合作社示范，建立了清塘村575亩烤烟东部试验站，林泉镇惠鑫农民专业合作社1000亩中药材种植基地，林泉社区、增坪村、山海村共300亩核桃基地，新水村500亩蔬菜基地，周寨村、营脚村共1000亩的大葱基地。通过土地流转，协调贫困户到基地打工提高收入。目前，共流转土地3975亩，群众在基地务工收入共240余万元。通过县“122工程”的实施，目前正在实施清塘村林下养殖黑土鸡6000羽，共覆盖贫困户30户和困难农户60户，周寨村王沟养羊项目500只，覆盖贫困户25户。林泉镇新水村20_年脱毒马铃薯优质薯种植项目已完成竣工验收，覆盖农户265户，可使农民增加收入30万元。</w:t>
      </w:r>
    </w:p>
    <w:p>
      <w:pPr>
        <w:ind w:left="0" w:right="0" w:firstLine="560"/>
        <w:spacing w:before="450" w:after="450" w:line="312" w:lineRule="auto"/>
      </w:pPr>
      <w:r>
        <w:rPr>
          <w:rFonts w:ascii="宋体" w:hAnsi="宋体" w:eastAsia="宋体" w:cs="宋体"/>
          <w:color w:val="000"/>
          <w:sz w:val="28"/>
          <w:szCs w:val="28"/>
        </w:rPr>
        <w:t xml:space="preserve">4、教育培训到村到户。县农业广播电视学校到营脚、增坪等村组织农民培训2期1289人，职业院校到新水村举办培训班1期60人，农民讲师培训10次600余人，计划输送60人到职中学习培训。</w:t>
      </w:r>
    </w:p>
    <w:p>
      <w:pPr>
        <w:ind w:left="0" w:right="0" w:firstLine="560"/>
        <w:spacing w:before="450" w:after="450" w:line="312" w:lineRule="auto"/>
      </w:pPr>
      <w:r>
        <w:rPr>
          <w:rFonts w:ascii="宋体" w:hAnsi="宋体" w:eastAsia="宋体" w:cs="宋体"/>
          <w:color w:val="000"/>
          <w:sz w:val="28"/>
          <w:szCs w:val="28"/>
        </w:rPr>
        <w:t xml:space="preserve">5、基础设施到村到户。实施涉及清塘、新水、余姚、卫星、海子、周寨、林泉、增坪等8个村的通村水泥路共26.4公里硬化工程，现已完成路基13.6公里、路肩8.5公里、基础垫层1公里、路面硬化0.3公里;投资各200万元的清塘村、卫星村的“烟草扶贫新村”建设工程，“一事一议”部分已基本结束，涉及招投标的项目，目前正进行人饮工程水池的修建、管道的铺设和太阳能路灯的安装等设施施工中;清塘村“千亿斤粮食产能”工程总投资226万元，目前进度已过半;新水、海子、卫星等村计划农网改造1057户，新水村已改造51户，海子村、卫星村正进行线路施工中;深圳光明新区对口帮扶项目已落实规划和制定方案上报;烟草机耕道建设项目正在协调中;高锦村移民整村推进及避险解困项目也正在规划中。</w:t>
      </w:r>
    </w:p>
    <w:p>
      <w:pPr>
        <w:ind w:left="0" w:right="0" w:firstLine="560"/>
        <w:spacing w:before="450" w:after="450" w:line="312" w:lineRule="auto"/>
      </w:pPr>
      <w:r>
        <w:rPr>
          <w:rFonts w:ascii="黑体" w:hAnsi="黑体" w:eastAsia="黑体" w:cs="黑体"/>
          <w:color w:val="000000"/>
          <w:sz w:val="36"/>
          <w:szCs w:val="36"/>
          <w:b w:val="1"/>
          <w:bCs w:val="1"/>
        </w:rPr>
        <w:t xml:space="preserve">消费扶贫工作情况总结四</w:t>
      </w:r>
    </w:p>
    <w:p>
      <w:pPr>
        <w:ind w:left="0" w:right="0" w:firstLine="560"/>
        <w:spacing w:before="450" w:after="450" w:line="312" w:lineRule="auto"/>
      </w:pPr>
      <w:r>
        <w:rPr>
          <w:rFonts w:ascii="宋体" w:hAnsi="宋体" w:eastAsia="宋体" w:cs="宋体"/>
          <w:color w:val="000"/>
          <w:sz w:val="28"/>
          <w:szCs w:val="28"/>
        </w:rPr>
        <w:t xml:space="preserve">自去年11月入驻x县老砦乡许楼村帮扶以来，我和两位队员紧紧围绕帮扶工作的“七项任务”，蹲得住、靠得上，积极主动、认真扎实地开展工作，取得了一定的成效，也收获了一些体会。</w:t>
      </w:r>
    </w:p>
    <w:p>
      <w:pPr>
        <w:ind w:left="0" w:right="0" w:firstLine="560"/>
        <w:spacing w:before="450" w:after="450" w:line="312" w:lineRule="auto"/>
      </w:pPr>
      <w:r>
        <w:rPr>
          <w:rFonts w:ascii="宋体" w:hAnsi="宋体" w:eastAsia="宋体" w:cs="宋体"/>
          <w:color w:val="000"/>
          <w:sz w:val="28"/>
          <w:szCs w:val="28"/>
        </w:rPr>
        <w:t xml:space="preserve">摸清实情，找准位置，是做好驻村工作的前提没有调查就没有发言权。因此，进村后，我们走家串户，调查研究，访贫问苦。通过调研，我们对村里的班子、党员队伍建设、农业开发、农民的种植养殖、外出务工经商、生活状况和民风民俗等一系列情况，都摸得一清二楚，并建立了档案资料。由于对村里的情况明、底子清，我们在指导村里制定发展规划、落实发展规划就心中有数了。驻村后，我们既在村党支部配合下开展工作，又根据工作组的职责独立实施自己的规划，工作组和村“两委”配合的非常默契。</w:t>
      </w:r>
    </w:p>
    <w:p>
      <w:pPr>
        <w:ind w:left="0" w:right="0" w:firstLine="560"/>
        <w:spacing w:before="450" w:after="450" w:line="312" w:lineRule="auto"/>
      </w:pPr>
      <w:r>
        <w:rPr>
          <w:rFonts w:ascii="宋体" w:hAnsi="宋体" w:eastAsia="宋体" w:cs="宋体"/>
          <w:color w:val="000"/>
          <w:sz w:val="28"/>
          <w:szCs w:val="28"/>
        </w:rPr>
        <w:t xml:space="preserve">关注民生，服务群众，是做好驻村工作的基础</w:t>
      </w:r>
    </w:p>
    <w:p>
      <w:pPr>
        <w:ind w:left="0" w:right="0" w:firstLine="560"/>
        <w:spacing w:before="450" w:after="450" w:line="312" w:lineRule="auto"/>
      </w:pPr>
      <w:r>
        <w:rPr>
          <w:rFonts w:ascii="宋体" w:hAnsi="宋体" w:eastAsia="宋体" w:cs="宋体"/>
          <w:color w:val="000"/>
          <w:sz w:val="28"/>
          <w:szCs w:val="28"/>
        </w:rPr>
        <w:t xml:space="preserve">新农村建设的主体是农民。如何把群众的积极性调动起来呢?我们采取了有力措施，做了几个方面的工作：一是关心群众疾苦。扎实开展了困难群众帮扶工作，局17个科室单位通过“结穷亲”，与困难户建立起“一对一”的帮扶关系，先后为帮扶户送去价值x余元的慰问品和8000元的慰问金。二是为群众排忧解难。街道硬化是村民急盼解决的问题，工作组积极协调市交通局、市公路局、市慈善总会等单位，多方筹措资金29万元，对1000米的主街道进行了硬化、绿化、亮化，栽植冬青和金叶女贞24000棵。利用村里空闲地段，为村民建设健身广场一处，现已投资7万元，购买了20件套健身器材运送到村。投资1万元改善许楼中心小学办学条件，为学校安装了篮球架1对，并提供部分苗木对校园进行绿化。三是帮助群众发展生产。生猪养殖是许楼村的重点产业，工作组依托村生猪养殖大户王军伟的“利得来种猪繁育有限公司”，成立生猪养殖经济合作组织，探索“公司+农户”的养殖模式。依托许楼村传统水稻种植优势，为该村引进优秀农业引智成果“稻鸭共作”项目，筹措资金3万元作为启动经费，组织村里有思路、有能力的3位村民，租赁农户土地60亩，成功创建了“稻鸭共作”示范基地。协调市、县种子公司，为村民提供“送良种到村”服务活动，为村民节省资金万元。同时，还开展了“送医下乡”、“科技下乡”活动，受到了许楼村群众的欢迎。</w:t>
      </w:r>
    </w:p>
    <w:p>
      <w:pPr>
        <w:ind w:left="0" w:right="0" w:firstLine="560"/>
        <w:spacing w:before="450" w:after="450" w:line="312" w:lineRule="auto"/>
      </w:pPr>
      <w:r>
        <w:rPr>
          <w:rFonts w:ascii="宋体" w:hAnsi="宋体" w:eastAsia="宋体" w:cs="宋体"/>
          <w:color w:val="000"/>
          <w:sz w:val="28"/>
          <w:szCs w:val="28"/>
        </w:rPr>
        <w:t xml:space="preserve">遵守纪律，专心驻点，是做好驻村工作的关键</w:t>
      </w:r>
    </w:p>
    <w:p>
      <w:pPr>
        <w:ind w:left="0" w:right="0" w:firstLine="560"/>
        <w:spacing w:before="450" w:after="450" w:line="312" w:lineRule="auto"/>
      </w:pPr>
      <w:r>
        <w:rPr>
          <w:rFonts w:ascii="宋体" w:hAnsi="宋体" w:eastAsia="宋体" w:cs="宋体"/>
          <w:color w:val="000"/>
          <w:sz w:val="28"/>
          <w:szCs w:val="28"/>
        </w:rPr>
        <w:t xml:space="preserve">蹲不住就不能及时了解老百姓的心声，不能有针对性的开展工作。一年来，我们全体队员坚持出勤，从未因个人问题请假，每天坚持记录工作日志，至今已经写了满满三大本。由于驻地离乡镇太远，村内又没有固定的蔬菜销售地点，买菜非常不方便。在工作之余，我们还利用业余时间，翻整荒废土地，开辟了半亩菜园，一方面可以解决自己的吃菜问题，另一方面可以将收获的蔬菜及时送到村里的五保户和困难户家中，解决他们雨天雪天的吃菜难题。在各项工作开展的时候，我们全体队员都不怕苦、不怕累，树立了帮扶队员良好的形象。</w:t>
      </w:r>
    </w:p>
    <w:p>
      <w:pPr>
        <w:ind w:left="0" w:right="0" w:firstLine="560"/>
        <w:spacing w:before="450" w:after="450" w:line="312" w:lineRule="auto"/>
      </w:pPr>
      <w:r>
        <w:rPr>
          <w:rFonts w:ascii="宋体" w:hAnsi="宋体" w:eastAsia="宋体" w:cs="宋体"/>
          <w:color w:val="000"/>
          <w:sz w:val="28"/>
          <w:szCs w:val="28"/>
        </w:rPr>
        <w:t xml:space="preserve">加强沟通，赢得支持，是做好驻村工作的保证</w:t>
      </w:r>
    </w:p>
    <w:p>
      <w:pPr>
        <w:ind w:left="0" w:right="0" w:firstLine="560"/>
        <w:spacing w:before="450" w:after="450" w:line="312" w:lineRule="auto"/>
      </w:pPr>
      <w:r>
        <w:rPr>
          <w:rFonts w:ascii="宋体" w:hAnsi="宋体" w:eastAsia="宋体" w:cs="宋体"/>
          <w:color w:val="000"/>
          <w:sz w:val="28"/>
          <w:szCs w:val="28"/>
        </w:rPr>
        <w:t xml:space="preserve">驻村帮扶工作政治性强、责任大、任务重，没有领导的支持、关心是无法开展工作的。我们驻村后，局党组从政治上、思想上、工作上、生活上给予关心和支持，局党组8名成员全部到村看望指导，帮助解决工作中存在的困难和问题，为工作组创造必要的工作条件。今年端午节期间，局主要领导深入许楼村蹲点调研，四天吃住在农户，并分别召开了村两委成员、党员、村民代表、“三支一扶”大学生及乡教育、xxx门负责人座谈会，认真了解社情民意，倾听群众心声，并撰写了专题调研报告。县工作团多次召开队长、组长会和现场观摩会，对帮扶工作进展情况进行调度总结，交流经验，查找不足，研究落实下步各项帮扶工作任务。这使我们全体队员进一步提高了思想认识，拓宽了工作思路，学习了兄弟单位的好做法好经验，提高了帮扶工作的紧迫感和压力感，督促我们群策群力，保质保量地完成各项帮扶任务。</w:t>
      </w:r>
    </w:p>
    <w:p>
      <w:pPr>
        <w:ind w:left="0" w:right="0" w:firstLine="560"/>
        <w:spacing w:before="450" w:after="450" w:line="312" w:lineRule="auto"/>
      </w:pPr>
      <w:r>
        <w:rPr>
          <w:rFonts w:ascii="黑体" w:hAnsi="黑体" w:eastAsia="黑体" w:cs="黑体"/>
          <w:color w:val="000000"/>
          <w:sz w:val="36"/>
          <w:szCs w:val="36"/>
          <w:b w:val="1"/>
          <w:bCs w:val="1"/>
        </w:rPr>
        <w:t xml:space="preserve">消费扶贫工作情况总结五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20_年消费扶贫工作情况总结 消费扶贫是社会各界通过消费来自贫困地区和贫困人口的产品与服务，帮助贫困人口增收脱贫的一种扶贫方式，按照***与***对口帮扶落实分工方案，县发改局充分发挥对口扶贫协作管理部门职责，积极作为，扎实有效开展各项对口协作扶贫工作。按照全县东西部扶贫协作工作调度安排，现将我局今年以来消费扶贫方面有关工作情况汇报：</w:t>
      </w:r>
    </w:p>
    <w:p>
      <w:pPr>
        <w:ind w:left="0" w:right="0" w:firstLine="560"/>
        <w:spacing w:before="450" w:after="450" w:line="312" w:lineRule="auto"/>
      </w:pPr>
      <w:r>
        <w:rPr>
          <w:rFonts w:ascii="宋体" w:hAnsi="宋体" w:eastAsia="宋体" w:cs="宋体"/>
          <w:color w:val="000"/>
          <w:sz w:val="28"/>
          <w:szCs w:val="28"/>
        </w:rPr>
        <w:t xml:space="preserve">一、消费扶贫任务及会议情况 （一）、******消费扶贫任务情况 ***市对***消费扶贫下达任务数是***万，截至到11月底共完成*****万元。</w:t>
      </w:r>
    </w:p>
    <w:p>
      <w:pPr>
        <w:ind w:left="0" w:right="0" w:firstLine="560"/>
        <w:spacing w:before="450" w:after="450" w:line="312" w:lineRule="auto"/>
      </w:pPr>
      <w:r>
        <w:rPr>
          <w:rFonts w:ascii="宋体" w:hAnsi="宋体" w:eastAsia="宋体" w:cs="宋体"/>
          <w:color w:val="000"/>
          <w:sz w:val="28"/>
          <w:szCs w:val="28"/>
        </w:rPr>
        <w:t xml:space="preserve">（二）、组织参加消费扶贫会议情况 今年以来，我局组织参加了20_中国***投资贸易洽谈会暨pecc投资贸易博览会、****大爱无疆****消费扶贫展销会、***农业产业扶贫协作推进会。依托洽谈会、展会、交流会，围绕招商引资、贸易洽谈、宣传推介三大方面我们强化宣传，发布招商项目，扩大***企业知名度，精准对接。</w:t>
      </w:r>
    </w:p>
    <w:p>
      <w:pPr>
        <w:ind w:left="0" w:right="0" w:firstLine="560"/>
        <w:spacing w:before="450" w:after="450" w:line="312" w:lineRule="auto"/>
      </w:pPr>
      <w:r>
        <w:rPr>
          <w:rFonts w:ascii="宋体" w:hAnsi="宋体" w:eastAsia="宋体" w:cs="宋体"/>
          <w:color w:val="000"/>
          <w:sz w:val="28"/>
          <w:szCs w:val="28"/>
        </w:rPr>
        <w:t xml:space="preserve">在***洽会上，******与****签订了******蔬菜产业园（一期）项目框架协议，大力发展绿色生态蔬菜产业，打造美丽乡村特有品牌。</w:t>
      </w:r>
    </w:p>
    <w:p>
      <w:pPr>
        <w:ind w:left="0" w:right="0" w:firstLine="560"/>
        <w:spacing w:before="450" w:after="450" w:line="312" w:lineRule="auto"/>
      </w:pPr>
      <w:r>
        <w:rPr>
          <w:rFonts w:ascii="宋体" w:hAnsi="宋体" w:eastAsia="宋体" w:cs="宋体"/>
          <w:color w:val="000"/>
          <w:sz w:val="28"/>
          <w:szCs w:val="28"/>
        </w:rPr>
        <w:t xml:space="preserve">***扶贫协作推进会上，**和商贸有限公司、***融诚智远商贸有限公司与***县签订了***餐饮协会京津冀绿色食品供应基地项目（一期）项目合作框架协议，项目的实施将为隆化改变传统农业种植方式，提供先驱指导意义，用生态农业的理念，将现代农业的新科技运用到种植和生产的过程中，最终回归到自然属性，并可形成体验休闲经济。可直接安排***人就业，带动建档立卡贫困户***余人，增加农民收入，引领农民早日脱贫致富，促进项目区社会经济和谐发展。</w:t>
      </w:r>
    </w:p>
    <w:p>
      <w:pPr>
        <w:ind w:left="0" w:right="0" w:firstLine="560"/>
        <w:spacing w:before="450" w:after="450" w:line="312" w:lineRule="auto"/>
      </w:pPr>
      <w:r>
        <w:rPr>
          <w:rFonts w:ascii="宋体" w:hAnsi="宋体" w:eastAsia="宋体" w:cs="宋体"/>
          <w:color w:val="000"/>
          <w:sz w:val="28"/>
          <w:szCs w:val="28"/>
        </w:rPr>
        <w:t xml:space="preserve">在***消费扶贫三次展销会上***县幽谷农业、博利多树莓、隆轩食品等企业在对口帮扶县展区以展卖为主，累计完成销售***余元，接待顾客**余人次，促成****有限公司与***多家企业签订合作协议。</w:t>
      </w:r>
    </w:p>
    <w:p>
      <w:pPr>
        <w:ind w:left="0" w:right="0" w:firstLine="560"/>
        <w:spacing w:before="450" w:after="450" w:line="312" w:lineRule="auto"/>
      </w:pPr>
      <w:r>
        <w:rPr>
          <w:rFonts w:ascii="宋体" w:hAnsi="宋体" w:eastAsia="宋体" w:cs="宋体"/>
          <w:color w:val="000"/>
          <w:sz w:val="28"/>
          <w:szCs w:val="28"/>
        </w:rPr>
        <w:t xml:space="preserve">二、消费扶贫开展情况及主要工作措施 消费扶贫是帮助贫困人口增收脱贫的重要手段和方式，在助农增收方面发挥重要的作用。我局努力开拓思路，创新方式，寻求突破，开展六方面工作扎实推进消费扶贫稳步推进。</w:t>
      </w:r>
    </w:p>
    <w:p>
      <w:pPr>
        <w:ind w:left="0" w:right="0" w:firstLine="560"/>
        <w:spacing w:before="450" w:after="450" w:line="312" w:lineRule="auto"/>
      </w:pPr>
      <w:r>
        <w:rPr>
          <w:rFonts w:ascii="宋体" w:hAnsi="宋体" w:eastAsia="宋体" w:cs="宋体"/>
          <w:color w:val="000"/>
          <w:sz w:val="28"/>
          <w:szCs w:val="28"/>
        </w:rPr>
        <w:t xml:space="preserve">（一）消费输出方面。拓宽销售渠道。借助***帮扶***契机，在***市***区设立展销中心、***展销中心各**处，开展线上线上整合销售。把***农特产品引入平台进行销售，拓宽***特色农副产品的销售渠道。组织全县具备条件的农副产品企业均参加到消费扶贫的队伍中，据统计，我县共***家企业，***种农副产品均已在消费扶贫平台中销售上线。截至目前，我县销售额达****余万元。</w:t>
      </w:r>
    </w:p>
    <w:p>
      <w:pPr>
        <w:ind w:left="0" w:right="0" w:firstLine="560"/>
        <w:spacing w:before="450" w:after="450" w:line="312" w:lineRule="auto"/>
      </w:pPr>
      <w:r>
        <w:rPr>
          <w:rFonts w:ascii="宋体" w:hAnsi="宋体" w:eastAsia="宋体" w:cs="宋体"/>
          <w:color w:val="000"/>
          <w:sz w:val="28"/>
          <w:szCs w:val="28"/>
        </w:rPr>
        <w:t xml:space="preserve">（二）是消费输入方面。充分利用隆化得天独厚的生态旅游资源，与***地区的旅游文化部门开展合作，已接待***市旅行团***余批次，直接拉动消费***万余元。</w:t>
      </w:r>
    </w:p>
    <w:p>
      <w:pPr>
        <w:ind w:left="0" w:right="0" w:firstLine="560"/>
        <w:spacing w:before="450" w:after="450" w:line="312" w:lineRule="auto"/>
      </w:pPr>
      <w:r>
        <w:rPr>
          <w:rFonts w:ascii="宋体" w:hAnsi="宋体" w:eastAsia="宋体" w:cs="宋体"/>
          <w:color w:val="000"/>
          <w:sz w:val="28"/>
          <w:szCs w:val="28"/>
        </w:rPr>
        <w:t xml:space="preserve">（三）建立消费扶贫网站。****依托天津和****龙头企业建立农晓时电商平台，组织全县具备条件的农副产品企业加入到消费扶贫的队伍中来，整合全县扶贫企业产品资源。</w:t>
      </w:r>
    </w:p>
    <w:p>
      <w:pPr>
        <w:ind w:left="0" w:right="0" w:firstLine="560"/>
        <w:spacing w:before="450" w:after="450" w:line="312" w:lineRule="auto"/>
      </w:pPr>
      <w:r>
        <w:rPr>
          <w:rFonts w:ascii="宋体" w:hAnsi="宋体" w:eastAsia="宋体" w:cs="宋体"/>
          <w:color w:val="000"/>
          <w:sz w:val="28"/>
          <w:szCs w:val="28"/>
        </w:rPr>
        <w:t xml:space="preserve">（四）借助社会资源。有限无限相结合。充分发动****社会资源，借助****各级工会、商贸企业、各类企事业食堂拓展县域农特产品消费扶贫领域，大力开展消费扶贫。部分医院、学校同意采购隆化牛肉等协议。</w:t>
      </w:r>
    </w:p>
    <w:p>
      <w:pPr>
        <w:ind w:left="0" w:right="0" w:firstLine="560"/>
        <w:spacing w:before="450" w:after="450" w:line="312" w:lineRule="auto"/>
      </w:pPr>
      <w:r>
        <w:rPr>
          <w:rFonts w:ascii="宋体" w:hAnsi="宋体" w:eastAsia="宋体" w:cs="宋体"/>
          <w:color w:val="000"/>
          <w:sz w:val="28"/>
          <w:szCs w:val="28"/>
        </w:rPr>
        <w:t xml:space="preserve">（五）是消费出口方面。利用***县引入的***服装商贸有限公司，鼓励农村贫困妇女积极参与服装生产，利用***外贸平台，拉动对外贸易，促进消费增长。</w:t>
      </w:r>
    </w:p>
    <w:p>
      <w:pPr>
        <w:ind w:left="0" w:right="0" w:firstLine="560"/>
        <w:spacing w:before="450" w:after="450" w:line="312" w:lineRule="auto"/>
      </w:pPr>
      <w:r>
        <w:rPr>
          <w:rFonts w:ascii="宋体" w:hAnsi="宋体" w:eastAsia="宋体" w:cs="宋体"/>
          <w:color w:val="000"/>
          <w:sz w:val="28"/>
          <w:szCs w:val="28"/>
        </w:rPr>
        <w:t xml:space="preserve">（六）企业带动贫困户方面。所有销售企业通过流转土地、招录贫困户、入股分红、产业分工、产品收购、庭院种植及扶贫贴息带动等途径与建档立卡贫困户建立了利益联结机制，截至目前，累计销售额达***余万元，直接带动****个贫困人口人均增收*****元以上，实现为贫困户增收约***元。</w:t>
      </w:r>
    </w:p>
    <w:p>
      <w:pPr>
        <w:ind w:left="0" w:right="0" w:firstLine="560"/>
        <w:spacing w:before="450" w:after="450" w:line="312" w:lineRule="auto"/>
      </w:pPr>
      <w:r>
        <w:rPr>
          <w:rFonts w:ascii="宋体" w:hAnsi="宋体" w:eastAsia="宋体" w:cs="宋体"/>
          <w:color w:val="000"/>
          <w:sz w:val="28"/>
          <w:szCs w:val="28"/>
        </w:rPr>
        <w:t xml:space="preserve">相关热词搜索：;[_TAG_h2]消费扶贫工作情况总结六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县消费扶贫工作坚持“政府引导，市场主导，社会参与，互利共赢”的原则，结合自身实际情况，积极探索和大力推进消费扶贫，广泛动员社会各界力量参与消费扶贫工作，努力调动贫困人口依靠自身努力实现稳定增收的积极性。现将20_年消费扶贫工作开展情况总结如下。</w:t>
      </w:r>
    </w:p>
    <w:p>
      <w:pPr>
        <w:ind w:left="0" w:right="0" w:firstLine="560"/>
        <w:spacing w:before="450" w:after="450" w:line="312" w:lineRule="auto"/>
      </w:pPr>
      <w:r>
        <w:rPr>
          <w:rFonts w:ascii="宋体" w:hAnsi="宋体" w:eastAsia="宋体" w:cs="宋体"/>
          <w:color w:val="000"/>
          <w:sz w:val="28"/>
          <w:szCs w:val="28"/>
        </w:rPr>
        <w:t xml:space="preserve">（一）积极推进专柜、专馆、专区建设</w:t>
      </w:r>
    </w:p>
    <w:p>
      <w:pPr>
        <w:ind w:left="0" w:right="0" w:firstLine="560"/>
        <w:spacing w:before="450" w:after="450" w:line="312" w:lineRule="auto"/>
      </w:pPr>
      <w:r>
        <w:rPr>
          <w:rFonts w:ascii="宋体" w:hAnsi="宋体" w:eastAsia="宋体" w:cs="宋体"/>
          <w:color w:val="000"/>
          <w:sz w:val="28"/>
          <w:szCs w:val="28"/>
        </w:rPr>
        <w:t xml:space="preserve">按照省、市、县消费扶贫相关管理办法和工作方案，结合扶贫产品“八进”活动，以坚持带贫益贫持续性为目标，认真谋划和推进消费扶贫专区、专柜、专馆建设，通过移动互联网、物联网等新零售技术，切实将消费扶贫从线上到线下都落到实处，显著提升消费扶贫的持久效应。联合县扶移局、县教体局、县农业农村局、县供销社等9个部门共同印发了《消费扶贫行动工作方案》，明确各单位工作职责和工作任务，成立以县委副书记为组长、县政府副县长何彬为副组长各单位主要或分管扶贫领导为成员的专班，推进工作。利用“天虎云商”平台创建线上“专馆”，目前入驻该平台企业25户；</w:t>
      </w:r>
    </w:p>
    <w:p>
      <w:pPr>
        <w:ind w:left="0" w:right="0" w:firstLine="560"/>
        <w:spacing w:before="450" w:after="450" w:line="312" w:lineRule="auto"/>
      </w:pPr>
      <w:r>
        <w:rPr>
          <w:rFonts w:ascii="宋体" w:hAnsi="宋体" w:eastAsia="宋体" w:cs="宋体"/>
          <w:color w:val="000"/>
          <w:sz w:val="28"/>
          <w:szCs w:val="28"/>
        </w:rPr>
        <w:t xml:space="preserve">与茶叶旗舰店、联华超市、紫茵超市等优势企业合作，建立消费扶贫线下专区7个；</w:t>
      </w:r>
    </w:p>
    <w:p>
      <w:pPr>
        <w:ind w:left="0" w:right="0" w:firstLine="560"/>
        <w:spacing w:before="450" w:after="450" w:line="312" w:lineRule="auto"/>
      </w:pPr>
      <w:r>
        <w:rPr>
          <w:rFonts w:ascii="宋体" w:hAnsi="宋体" w:eastAsia="宋体" w:cs="宋体"/>
          <w:color w:val="000"/>
          <w:sz w:val="28"/>
          <w:szCs w:val="28"/>
        </w:rPr>
        <w:t xml:space="preserve">在天顺商混、生力泰医药、海诺尔、经开区管委会分别设立扶贫产品售卖专柜。</w:t>
      </w:r>
    </w:p>
    <w:p>
      <w:pPr>
        <w:ind w:left="0" w:right="0" w:firstLine="560"/>
        <w:spacing w:before="450" w:after="450" w:line="312" w:lineRule="auto"/>
      </w:pPr>
      <w:r>
        <w:rPr>
          <w:rFonts w:ascii="宋体" w:hAnsi="宋体" w:eastAsia="宋体" w:cs="宋体"/>
          <w:color w:val="000"/>
          <w:sz w:val="28"/>
          <w:szCs w:val="28"/>
        </w:rPr>
        <w:t xml:space="preserve">(二）扎实推进电子商务工作，拓宽扶贫产品销售渠道</w:t>
      </w:r>
    </w:p>
    <w:p>
      <w:pPr>
        <w:ind w:left="0" w:right="0" w:firstLine="560"/>
        <w:spacing w:before="450" w:after="450" w:line="312" w:lineRule="auto"/>
      </w:pPr>
      <w:r>
        <w:rPr>
          <w:rFonts w:ascii="宋体" w:hAnsi="宋体" w:eastAsia="宋体" w:cs="宋体"/>
          <w:color w:val="000"/>
          <w:sz w:val="28"/>
          <w:szCs w:val="28"/>
        </w:rPr>
        <w:t xml:space="preserve">1.协助组织薯业、葡萄、茶叶参加“阿里巴巴市特色农产品直采对接会”，推荐扶贫农特产品，薯业已与阿里巴巴盒马鲜生签订采购协议、葡萄正在积极对接入驻事宜。</w:t>
      </w:r>
    </w:p>
    <w:p>
      <w:pPr>
        <w:ind w:left="0" w:right="0" w:firstLine="560"/>
        <w:spacing w:before="450" w:after="450" w:line="312" w:lineRule="auto"/>
      </w:pPr>
      <w:r>
        <w:rPr>
          <w:rFonts w:ascii="宋体" w:hAnsi="宋体" w:eastAsia="宋体" w:cs="宋体"/>
          <w:color w:val="000"/>
          <w:sz w:val="28"/>
          <w:szCs w:val="28"/>
        </w:rPr>
        <w:t xml:space="preserve">2.新媒体直播销售，县委书记在直播间为葡萄打call，副书记走进直播间为直播带货、副县长为柠檬带货活动，成功开启抗“疫”助农新模式，打通农产品创新销售渠道，助力农产品销售。</w:t>
      </w:r>
    </w:p>
    <w:p>
      <w:pPr>
        <w:ind w:left="0" w:right="0" w:firstLine="560"/>
        <w:spacing w:before="450" w:after="450" w:line="312" w:lineRule="auto"/>
      </w:pPr>
      <w:r>
        <w:rPr>
          <w:rFonts w:ascii="宋体" w:hAnsi="宋体" w:eastAsia="宋体" w:cs="宋体"/>
          <w:color w:val="000"/>
          <w:sz w:val="28"/>
          <w:szCs w:val="28"/>
        </w:rPr>
        <w:t xml:space="preserve">3.县政府副县长彭强牵头，与县农业局组织10余家直采基地，同阿里巴巴、城数企业召开关于数字农业与数字县域沟通座谈会，推荐扶贫农特产品。</w:t>
      </w:r>
    </w:p>
    <w:p>
      <w:pPr>
        <w:ind w:left="0" w:right="0" w:firstLine="560"/>
        <w:spacing w:before="450" w:after="450" w:line="312" w:lineRule="auto"/>
      </w:pPr>
      <w:r>
        <w:rPr>
          <w:rFonts w:ascii="宋体" w:hAnsi="宋体" w:eastAsia="宋体" w:cs="宋体"/>
          <w:color w:val="000"/>
          <w:sz w:val="28"/>
          <w:szCs w:val="28"/>
        </w:rPr>
        <w:t xml:space="preserve">4.参与组织网上销售柠檬，和村集体经济公司达成合作协议，采购10吨流米李线上销售。</w:t>
      </w:r>
    </w:p>
    <w:p>
      <w:pPr>
        <w:ind w:left="0" w:right="0" w:firstLine="560"/>
        <w:spacing w:before="450" w:after="450" w:line="312" w:lineRule="auto"/>
      </w:pPr>
      <w:r>
        <w:rPr>
          <w:rFonts w:ascii="宋体" w:hAnsi="宋体" w:eastAsia="宋体" w:cs="宋体"/>
          <w:color w:val="000"/>
          <w:sz w:val="28"/>
          <w:szCs w:val="28"/>
        </w:rPr>
        <w:t xml:space="preserve">（三）积极开展“三大活动”</w:t>
      </w:r>
    </w:p>
    <w:p>
      <w:pPr>
        <w:ind w:left="0" w:right="0" w:firstLine="560"/>
        <w:spacing w:before="450" w:after="450" w:line="312" w:lineRule="auto"/>
      </w:pPr>
      <w:r>
        <w:rPr>
          <w:rFonts w:ascii="宋体" w:hAnsi="宋体" w:eastAsia="宋体" w:cs="宋体"/>
          <w:color w:val="000"/>
          <w:sz w:val="28"/>
          <w:szCs w:val="28"/>
        </w:rPr>
        <w:t xml:space="preserve">1.组织企业参加理工大学农产品精准扶贫展销“爱心助农、成理先行”，20余家企业积极参加活动，活动现场，土鸡、粉条、板鸭等农特产品深受消费者喜欢。</w:t>
      </w:r>
    </w:p>
    <w:p>
      <w:pPr>
        <w:ind w:left="0" w:right="0" w:firstLine="560"/>
        <w:spacing w:before="450" w:after="450" w:line="312" w:lineRule="auto"/>
      </w:pPr>
      <w:r>
        <w:rPr>
          <w:rFonts w:ascii="宋体" w:hAnsi="宋体" w:eastAsia="宋体" w:cs="宋体"/>
          <w:color w:val="000"/>
          <w:sz w:val="28"/>
          <w:szCs w:val="28"/>
        </w:rPr>
        <w:t xml:space="preserve">2.组织农特产品企业参加省直部门定点扶贫展，县内茶叶、粉条、面条、板鸭等10余农特产品参加展销，现场销售情况火爆，产品深受欢迎，并有相关企业单位签约定点采购订单。</w:t>
      </w:r>
    </w:p>
    <w:p>
      <w:pPr>
        <w:ind w:left="0" w:right="0" w:firstLine="560"/>
        <w:spacing w:before="450" w:after="450" w:line="312" w:lineRule="auto"/>
      </w:pPr>
      <w:r>
        <w:rPr>
          <w:rFonts w:ascii="宋体" w:hAnsi="宋体" w:eastAsia="宋体" w:cs="宋体"/>
          <w:color w:val="000"/>
          <w:sz w:val="28"/>
          <w:szCs w:val="28"/>
        </w:rPr>
        <w:t xml:space="preserve">3.20_年“庆丰收，迎小康--品特色，享悠然生活”“中国农民丰收节”上古.里电商直播村首届直播节，活动现场扶贫农产品企业、专业合作社及贫困户生产的瓜果蔬菜、畜禽肉蛋、五谷杂粮等农特产品参加展销。</w:t>
      </w:r>
    </w:p>
    <w:p>
      <w:pPr>
        <w:ind w:left="0" w:right="0" w:firstLine="560"/>
        <w:spacing w:before="450" w:after="450" w:line="312" w:lineRule="auto"/>
      </w:pPr>
      <w:r>
        <w:rPr>
          <w:rFonts w:ascii="宋体" w:hAnsi="宋体" w:eastAsia="宋体" w:cs="宋体"/>
          <w:color w:val="000"/>
          <w:sz w:val="28"/>
          <w:szCs w:val="28"/>
        </w:rPr>
        <w:t xml:space="preserve">4.组织8家农特产品企业到广州参加“金秋购物助脱贫--扶贫产品销售周”展销，展销现场粉条、面条、大头菜等农特产品销售一空。</w:t>
      </w:r>
    </w:p>
    <w:p>
      <w:pPr>
        <w:ind w:left="0" w:right="0" w:firstLine="560"/>
        <w:spacing w:before="450" w:after="450" w:line="312" w:lineRule="auto"/>
      </w:pPr>
      <w:r>
        <w:rPr>
          <w:rFonts w:ascii="宋体" w:hAnsi="宋体" w:eastAsia="宋体" w:cs="宋体"/>
          <w:color w:val="000"/>
          <w:sz w:val="28"/>
          <w:szCs w:val="28"/>
        </w:rPr>
        <w:t xml:space="preserve">5.开展了20_年豆腐美食文化节，活动现场有扶贫展销、豆腐文化展、文艺表演等，在广场上，多种名优特产柚子、板鸭、各类豆腐制品等特产参加扶贫展销活动。</w:t>
      </w:r>
    </w:p>
    <w:p>
      <w:pPr>
        <w:ind w:left="0" w:right="0" w:firstLine="560"/>
        <w:spacing w:before="450" w:after="450" w:line="312" w:lineRule="auto"/>
      </w:pPr>
      <w:r>
        <w:rPr>
          <w:rFonts w:ascii="宋体" w:hAnsi="宋体" w:eastAsia="宋体" w:cs="宋体"/>
          <w:color w:val="000"/>
          <w:sz w:val="28"/>
          <w:szCs w:val="28"/>
        </w:rPr>
        <w:t xml:space="preserve">6.开展了第四届嘉乐镇渔舟黄桃推广节，扩大了“渔舟黄桃”品牌知名度，同时推动了乡村旅游的发展。</w:t>
      </w:r>
    </w:p>
    <w:p>
      <w:pPr>
        <w:ind w:left="0" w:right="0" w:firstLine="560"/>
        <w:spacing w:before="450" w:after="450" w:line="312" w:lineRule="auto"/>
      </w:pPr>
      <w:r>
        <w:rPr>
          <w:rFonts w:ascii="宋体" w:hAnsi="宋体" w:eastAsia="宋体" w:cs="宋体"/>
          <w:color w:val="000"/>
          <w:sz w:val="28"/>
          <w:szCs w:val="28"/>
        </w:rPr>
        <w:t xml:space="preserve">7.开展五一、十一车展，加快了汽车消费市场的全面复苏，改变了汽车销售消费受疫情影响的现状。</w:t>
      </w:r>
    </w:p>
    <w:p>
      <w:pPr>
        <w:ind w:left="0" w:right="0" w:firstLine="560"/>
        <w:spacing w:before="450" w:after="450" w:line="312" w:lineRule="auto"/>
      </w:pPr>
      <w:r>
        <w:rPr>
          <w:rFonts w:ascii="宋体" w:hAnsi="宋体" w:eastAsia="宋体" w:cs="宋体"/>
          <w:color w:val="000"/>
          <w:sz w:val="28"/>
          <w:szCs w:val="28"/>
        </w:rPr>
        <w:t xml:space="preserve">（一）受新冠疫情的影响，今年我县的川货出川、万企出国门活动受到一定影响。</w:t>
      </w:r>
    </w:p>
    <w:p>
      <w:pPr>
        <w:ind w:left="0" w:right="0" w:firstLine="560"/>
        <w:spacing w:before="450" w:after="450" w:line="312" w:lineRule="auto"/>
      </w:pPr>
      <w:r>
        <w:rPr>
          <w:rFonts w:ascii="宋体" w:hAnsi="宋体" w:eastAsia="宋体" w:cs="宋体"/>
          <w:color w:val="000"/>
          <w:sz w:val="28"/>
          <w:szCs w:val="28"/>
        </w:rPr>
        <w:t xml:space="preserve">（二）我县农特产品品种丰富但品牌不够响亮、地标性产品较少，对外的影响力较小。</w:t>
      </w:r>
    </w:p>
    <w:p>
      <w:pPr>
        <w:ind w:left="0" w:right="0" w:firstLine="560"/>
        <w:spacing w:before="450" w:after="450" w:line="312" w:lineRule="auto"/>
      </w:pPr>
      <w:r>
        <w:rPr>
          <w:rFonts w:ascii="宋体" w:hAnsi="宋体" w:eastAsia="宋体" w:cs="宋体"/>
          <w:color w:val="000"/>
          <w:sz w:val="28"/>
          <w:szCs w:val="28"/>
        </w:rPr>
        <w:t xml:space="preserve">（三）企业还是传统销售模式营销，思想守旧，不敢尝试新的营销方式。</w:t>
      </w:r>
    </w:p>
    <w:p>
      <w:pPr>
        <w:ind w:left="0" w:right="0" w:firstLine="560"/>
        <w:spacing w:before="450" w:after="450" w:line="312" w:lineRule="auto"/>
      </w:pPr>
      <w:r>
        <w:rPr>
          <w:rFonts w:ascii="宋体" w:hAnsi="宋体" w:eastAsia="宋体" w:cs="宋体"/>
          <w:color w:val="000"/>
          <w:sz w:val="28"/>
          <w:szCs w:val="28"/>
        </w:rPr>
        <w:t xml:space="preserve">(一）加大消费扶贫宣传力度，形成良好的社会氛围</w:t>
      </w:r>
    </w:p>
    <w:p>
      <w:pPr>
        <w:ind w:left="0" w:right="0" w:firstLine="560"/>
        <w:spacing w:before="450" w:after="450" w:line="312" w:lineRule="auto"/>
      </w:pPr>
      <w:r>
        <w:rPr>
          <w:rFonts w:ascii="宋体" w:hAnsi="宋体" w:eastAsia="宋体" w:cs="宋体"/>
          <w:color w:val="000"/>
          <w:sz w:val="28"/>
          <w:szCs w:val="28"/>
        </w:rPr>
        <w:t xml:space="preserve">继续加大扶贫产品宣传营销力度，充分利用主要商业网站、微信、抖音、短视频等新媒体平台，展示、宣传、销售扶贫产品，拓宽扶贫产品宣传和销售渠道，形成人人参与的良好社会氛围。</w:t>
      </w:r>
    </w:p>
    <w:p>
      <w:pPr>
        <w:ind w:left="0" w:right="0" w:firstLine="560"/>
        <w:spacing w:before="450" w:after="450" w:line="312" w:lineRule="auto"/>
      </w:pPr>
      <w:r>
        <w:rPr>
          <w:rFonts w:ascii="宋体" w:hAnsi="宋体" w:eastAsia="宋体" w:cs="宋体"/>
          <w:color w:val="000"/>
          <w:sz w:val="28"/>
          <w:szCs w:val="28"/>
        </w:rPr>
        <w:t xml:space="preserve">（二）继续开展“三大活动”，着力做好产销对接</w:t>
      </w:r>
    </w:p>
    <w:p>
      <w:pPr>
        <w:ind w:left="0" w:right="0" w:firstLine="560"/>
        <w:spacing w:before="450" w:after="450" w:line="312" w:lineRule="auto"/>
      </w:pPr>
      <w:r>
        <w:rPr>
          <w:rFonts w:ascii="宋体" w:hAnsi="宋体" w:eastAsia="宋体" w:cs="宋体"/>
          <w:color w:val="000"/>
          <w:sz w:val="28"/>
          <w:szCs w:val="28"/>
        </w:rPr>
        <w:t xml:space="preserve">积极组织开展各类商品促销活动，通过多种促销手段，提升购买者的消费欲望，开拓消费市场；</w:t>
      </w:r>
    </w:p>
    <w:p>
      <w:pPr>
        <w:ind w:left="0" w:right="0" w:firstLine="560"/>
        <w:spacing w:before="450" w:after="450" w:line="312" w:lineRule="auto"/>
      </w:pPr>
      <w:r>
        <w:rPr>
          <w:rFonts w:ascii="宋体" w:hAnsi="宋体" w:eastAsia="宋体" w:cs="宋体"/>
          <w:color w:val="000"/>
          <w:sz w:val="28"/>
          <w:szCs w:val="28"/>
        </w:rPr>
        <w:t xml:space="preserve">组织企业参加展会，开拓国内市场，提升产品知名度，为我县消费扶贫工作做好展销宣传。</w:t>
      </w:r>
    </w:p>
    <w:p>
      <w:pPr>
        <w:ind w:left="0" w:right="0" w:firstLine="560"/>
        <w:spacing w:before="450" w:after="450" w:line="312" w:lineRule="auto"/>
      </w:pPr>
      <w:r>
        <w:rPr>
          <w:rFonts w:ascii="宋体" w:hAnsi="宋体" w:eastAsia="宋体" w:cs="宋体"/>
          <w:color w:val="000"/>
          <w:sz w:val="28"/>
          <w:szCs w:val="28"/>
        </w:rPr>
        <w:t xml:space="preserve">相关热词搜索：;[_TAG_h2]消费扶贫工作情况总结七</w:t>
      </w:r>
    </w:p>
    <w:p>
      <w:pPr>
        <w:ind w:left="0" w:right="0" w:firstLine="560"/>
        <w:spacing w:before="450" w:after="450" w:line="312" w:lineRule="auto"/>
      </w:pPr>
      <w:r>
        <w:rPr>
          <w:rFonts w:ascii="宋体" w:hAnsi="宋体" w:eastAsia="宋体" w:cs="宋体"/>
          <w:color w:val="000"/>
          <w:sz w:val="28"/>
          <w:szCs w:val="28"/>
        </w:rPr>
        <w:t xml:space="preserve">1、认真安排部署</w:t>
      </w:r>
    </w:p>
    <w:p>
      <w:pPr>
        <w:ind w:left="0" w:right="0" w:firstLine="560"/>
        <w:spacing w:before="450" w:after="450" w:line="312" w:lineRule="auto"/>
      </w:pPr>
      <w:r>
        <w:rPr>
          <w:rFonts w:ascii="宋体" w:hAnsi="宋体" w:eastAsia="宋体" w:cs="宋体"/>
          <w:color w:val="000"/>
          <w:sz w:val="28"/>
          <w:szCs w:val="28"/>
        </w:rPr>
        <w:t xml:space="preserve">召开局党组会在总结我局去年率先推行实施消费扶贫工作经验的基础上，对今年消费扶贫工作进行研究部署。同时，扎实调研，从行业内筛选规上工业、限上贸易企业部分大型超市、宾馆酒店，积极引导参与实施消费扶贫工作，推动工贸企业同农业企业以及贫困村和贫困户农副产品产销信息互联互通。</w:t>
      </w:r>
    </w:p>
    <w:p>
      <w:pPr>
        <w:ind w:left="0" w:right="0" w:firstLine="560"/>
        <w:spacing w:before="450" w:after="450" w:line="312" w:lineRule="auto"/>
      </w:pPr>
      <w:r>
        <w:rPr>
          <w:rFonts w:ascii="宋体" w:hAnsi="宋体" w:eastAsia="宋体" w:cs="宋体"/>
          <w:color w:val="000"/>
          <w:sz w:val="28"/>
          <w:szCs w:val="28"/>
        </w:rPr>
        <w:t xml:space="preserve">2、大力宣传推动</w:t>
      </w:r>
    </w:p>
    <w:p>
      <w:pPr>
        <w:ind w:left="0" w:right="0" w:firstLine="560"/>
        <w:spacing w:before="450" w:after="450" w:line="312" w:lineRule="auto"/>
      </w:pPr>
      <w:r>
        <w:rPr>
          <w:rFonts w:ascii="宋体" w:hAnsi="宋体" w:eastAsia="宋体" w:cs="宋体"/>
          <w:color w:val="000"/>
          <w:sz w:val="28"/>
          <w:szCs w:val="28"/>
        </w:rPr>
        <w:t xml:space="preserve">深入企业认真组织开展形式多样的宣传推介活动。20xx年国庆期间，发动局企业包联组干部进企业，动员采购贫困村、贫困户农副特产品，好又多超市积极与栗子坝村专业合作社联系，提供场地及销售柜台，现场宰杀、展销土鸡，此项活动一直持续到年底，收到了宣传和促销双重良好效果。紧抓“全国扶贫日”契机，大力鼓励企业通过企业工会、食堂等采购帮扶村农副产品，一周内陕钢、汉钢、八一锌业、尧柏等规上企业采购金额xx余万元;年底前局机关工会组织采购农副产品金额达x万余元。另外，国企合力团向汉唐茶叶投资xxx万元，支持农户大力发展茶产业，提升品质和对外销售，xxx余户贫困户从中受益。</w:t>
      </w:r>
    </w:p>
    <w:p>
      <w:pPr>
        <w:ind w:left="0" w:right="0" w:firstLine="560"/>
        <w:spacing w:before="450" w:after="450" w:line="312" w:lineRule="auto"/>
      </w:pPr>
      <w:r>
        <w:rPr>
          <w:rFonts w:ascii="宋体" w:hAnsi="宋体" w:eastAsia="宋体" w:cs="宋体"/>
          <w:color w:val="000"/>
          <w:sz w:val="28"/>
          <w:szCs w:val="28"/>
        </w:rPr>
        <w:t xml:space="preserve">3、强化组织实施</w:t>
      </w:r>
    </w:p>
    <w:p>
      <w:pPr>
        <w:ind w:left="0" w:right="0" w:firstLine="560"/>
        <w:spacing w:before="450" w:after="450" w:line="312" w:lineRule="auto"/>
      </w:pPr>
      <w:r>
        <w:rPr>
          <w:rFonts w:ascii="宋体" w:hAnsi="宋体" w:eastAsia="宋体" w:cs="宋体"/>
          <w:color w:val="000"/>
          <w:sz w:val="28"/>
          <w:szCs w:val="28"/>
        </w:rPr>
        <w:t xml:space="preserve">今年x月中旬，积极协助筹备全县消费扶贫签约大会。会议当天，xx家企业现场签订消费扶贫采购意向或协议xx份，拟采购农副特品种有xx余种，金额达xxx万元。会后，积极跟进，逐家督促企业抓好协议或意向落实。</w:t>
      </w:r>
    </w:p>
    <w:p>
      <w:pPr>
        <w:ind w:left="0" w:right="0" w:firstLine="560"/>
        <w:spacing w:before="450" w:after="450" w:line="312" w:lineRule="auto"/>
      </w:pPr>
      <w:r>
        <w:rPr>
          <w:rFonts w:ascii="宋体" w:hAnsi="宋体" w:eastAsia="宋体" w:cs="宋体"/>
          <w:color w:val="000"/>
          <w:sz w:val="28"/>
          <w:szCs w:val="28"/>
        </w:rPr>
        <w:t xml:space="preserve">进一步加强消费扶贫工作宣传，力争动员更多企业参与和实施消费扶贫工作，履行企业社会义务;督促消费扶贫意向、协议签约企业兑现和落实承诺，积极采购农副特产品;进一步加快电商示范县建设项目，力争农副产品物流服务等体系早日建成投用。</w:t>
      </w:r>
    </w:p>
    <w:p>
      <w:pPr>
        <w:ind w:left="0" w:right="0" w:firstLine="560"/>
        <w:spacing w:before="450" w:after="450" w:line="312" w:lineRule="auto"/>
      </w:pPr>
      <w:r>
        <w:rPr>
          <w:rFonts w:ascii="黑体" w:hAnsi="黑体" w:eastAsia="黑体" w:cs="黑体"/>
          <w:color w:val="000000"/>
          <w:sz w:val="36"/>
          <w:szCs w:val="36"/>
          <w:b w:val="1"/>
          <w:bCs w:val="1"/>
        </w:rPr>
        <w:t xml:space="preserve">消费扶贫工作情况总结八</w:t>
      </w:r>
    </w:p>
    <w:p>
      <w:pPr>
        <w:ind w:left="0" w:right="0" w:firstLine="560"/>
        <w:spacing w:before="450" w:after="450" w:line="312" w:lineRule="auto"/>
      </w:pPr>
      <w:r>
        <w:rPr>
          <w:rFonts w:ascii="宋体" w:hAnsi="宋体" w:eastAsia="宋体" w:cs="宋体"/>
          <w:color w:val="000"/>
          <w:sz w:val="28"/>
          <w:szCs w:val="28"/>
        </w:rPr>
        <w:t xml:space="preserve">维护妇女儿童权益是建设和谐社区的必然要求，我们把维护好、实现好、发展好妇女群众的利益作为参与构建和谐社区的着手点，努力帮忙解决妇女儿童最关心、最直接、最现实的利益问题，限度地增加和谐因素，提高了民主参与意识，坚持依法x、科学x、源头x、社会化x的工作方针，鼓励妇女用心参与社区活动，如社区合唱团、花棍队等。我妇联高度关注与妇女利益相关的各种法律法规，做好相关政策宣传工作，认真贯彻落实《妇女权益保障法》的实施，加强了x建设，做好来电、来信、来访登记工作，充分发挥妇联的作用，切实加强信访工作，调解纠纷、化解矛盾、维护社会稳定工作，及时向上级反映妇女意愿，引导妇女正确对待自我、他人和社会，推动“和谐家庭”建立为推进社区各方面工作创造更加便利的渠道，新局面的开创发挥着用心作用。</w:t>
      </w:r>
    </w:p>
    <w:p>
      <w:pPr>
        <w:ind w:left="0" w:right="0" w:firstLine="560"/>
        <w:spacing w:before="450" w:after="450" w:line="312" w:lineRule="auto"/>
      </w:pPr>
      <w:r>
        <w:rPr>
          <w:rFonts w:ascii="宋体" w:hAnsi="宋体" w:eastAsia="宋体" w:cs="宋体"/>
          <w:color w:val="000"/>
          <w:sz w:val="28"/>
          <w:szCs w:val="28"/>
        </w:rPr>
        <w:t xml:space="preserve">我社区从维护社会稳定，倡导和谐理念、培育和谐精神、营造和谐氛围入手，配合上级部门在社区妇女中深入开展加强邻里团结、反腐倡廉的宣传教育，引导居民妇女群众在维护社会稳定、加强廉政文化建设和先进性文化建设中发挥用心作用，用心推进和谐家庭建立工作，以家庭和谐促社区和谐，以推进和谐家庭建设为着力点，把树立美德与建立学习型家庭、和谐家庭等为对象的各类特色建立活动有机整合起来，在构建和谐家庭的活动中，透过各种社区活动形式，深化礼貌家庭建立活动，将和谐理念与精神寓于礼貌和谐家庭建立活动之中，深入开展学习型家庭建立活动，促进家庭关系和谐融洽、家庭环境整洁舒适、家庭生活科学健康、家庭成员全面发展；把和谐家庭建设的资料融入“五好礼貌家庭”建立活动中，引导广大妇女和家庭树立新观念，营造新环境，提高礼貌素养和生活质量，促进礼貌和社区环境整洁，充分体现了我社区家庭文化建设的丰硕成果。</w:t>
      </w:r>
    </w:p>
    <w:p>
      <w:pPr>
        <w:ind w:left="0" w:right="0" w:firstLine="560"/>
        <w:spacing w:before="450" w:after="450" w:line="312" w:lineRule="auto"/>
      </w:pPr>
      <w:r>
        <w:rPr>
          <w:rFonts w:ascii="宋体" w:hAnsi="宋体" w:eastAsia="宋体" w:cs="宋体"/>
          <w:color w:val="000"/>
          <w:sz w:val="28"/>
          <w:szCs w:val="28"/>
        </w:rPr>
        <w:t xml:space="preserve">虽然我社区地处大面积拆迁区，但在我社区妇联领导下的妇女们的精神礼貌建设一向开展得红红火火，为迎接八一建军节，我社区开展了题为“双拥共建迎国庆，军x欢鱼水情”联欢会，在我社区妇联的用心动员下，复员女军人、军嫂、党员等妇女同志们都纷纷热情参与其中，大家透过歌舞和诗歌的形式歌颂祖国六十三年来取得的巨大成就。这其中每一天都有感动的事情发生，社区的妇女们不惧酷暑暴雨，始终坚守在自我的岗位上，社区老党员张春娥同志，虽然已经年逾古稀，但仍每一天按时到岗，认真履行安全巡逻值班职责，正是这种“舍小家、为大家”人人参与的精神，共同维护着国庆平安，有效的制止了各类警情的发生。其中，低保人员、单亲母亲、党员、社区居民代表等都参与其中，她们为社区的国庆安保工作圆满顺利的完成做出了的巨大的贡献。</w:t>
      </w:r>
    </w:p>
    <w:p>
      <w:pPr>
        <w:ind w:left="0" w:right="0" w:firstLine="560"/>
        <w:spacing w:before="450" w:after="450" w:line="312" w:lineRule="auto"/>
      </w:pPr>
      <w:r>
        <w:rPr>
          <w:rFonts w:ascii="宋体" w:hAnsi="宋体" w:eastAsia="宋体" w:cs="宋体"/>
          <w:color w:val="000"/>
          <w:sz w:val="28"/>
          <w:szCs w:val="28"/>
        </w:rPr>
        <w:t xml:space="preserve">社区妇联充分利用宣传阵地，动员广大妇女开展捐资助困献爱心活动。云南地震号召全社区居民捐助受困地区，社区妇女同胞们首先用心响应，大家纷纷捐款捐物，其中涌现出许多爱心人士。</w:t>
      </w:r>
    </w:p>
    <w:p>
      <w:pPr>
        <w:ind w:left="0" w:right="0" w:firstLine="560"/>
        <w:spacing w:before="450" w:after="450" w:line="312" w:lineRule="auto"/>
      </w:pPr>
      <w:r>
        <w:rPr>
          <w:rFonts w:ascii="宋体" w:hAnsi="宋体" w:eastAsia="宋体" w:cs="宋体"/>
          <w:color w:val="000"/>
          <w:sz w:val="28"/>
          <w:szCs w:val="28"/>
        </w:rPr>
        <w:t xml:space="preserve">总之，今年在街道妇联的正确领导下，在社区全体工作人员的努力下，我社区的妇联工作逐步完善并且取得了必须的成绩，总结以往的经验和教训，干得算是有声有色，各项工作进行得有条不紊。但仍存在一些不足。如工作上创新意识不够，社区妇女工作的力度还有待于加强，各项工作发展还不够平衡等，这些都将在今后的工作中加以不断改善。我相信在我们共同的努力下社区妇联工作在今后将会开展的越来越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2026-08-02T22:21:24+08:00</dcterms:created>
  <dcterms:modified xsi:type="dcterms:W3CDTF">2026-08-02T22:21:24+08:00</dcterms:modified>
</cp:coreProperties>
</file>

<file path=docProps/custom.xml><?xml version="1.0" encoding="utf-8"?>
<Properties xmlns="http://schemas.openxmlformats.org/officeDocument/2006/custom-properties" xmlns:vt="http://schemas.openxmlformats.org/officeDocument/2006/docPropsVTypes"/>
</file>