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个人年终工作总结销售怎么写</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销售怎么写一过去的一年中，虽然有很多挫折和辛酸的体会，但是，更多的是成功和收获。在工作方面，得到患者的称赞和主任、护士长的认可。现就一年来的工作作如下总结：一、加强思想政治教育，营造团结和谐氛围在过去一年里，我坚持认真贯彻党...</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个人年终工作总结销售怎么写一</w:t>
      </w:r>
    </w:p>
    <w:p>
      <w:pPr>
        <w:ind w:left="0" w:right="0" w:firstLine="560"/>
        <w:spacing w:before="450" w:after="450" w:line="312" w:lineRule="auto"/>
      </w:pPr>
      <w:r>
        <w:rPr>
          <w:rFonts w:ascii="宋体" w:hAnsi="宋体" w:eastAsia="宋体" w:cs="宋体"/>
          <w:color w:val="000"/>
          <w:sz w:val="28"/>
          <w:szCs w:val="28"/>
        </w:rPr>
        <w:t xml:space="preserve">过去的一年中，虽然有很多挫折和辛酸的体会，但是，更多的是成功和收获。在工作方面，得到患者的称赞和主任、护士长的认可。现就一年来的工作作如下总结：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(1)扎实抓好理论学习，保持政治上的坚定性。(2)在院领导、科主任的关心和指导下，顺利完成医疗护理工作任务，认真履行职责，爱岗敬业。(3)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个人年终工作总结销售怎么写二</w:t>
      </w:r>
    </w:p>
    <w:p>
      <w:pPr>
        <w:ind w:left="0" w:right="0" w:firstLine="560"/>
        <w:spacing w:before="450" w:after="450" w:line="312" w:lineRule="auto"/>
      </w:pPr>
      <w:r>
        <w:rPr>
          <w:rFonts w:ascii="宋体" w:hAnsi="宋体" w:eastAsia="宋体" w:cs="宋体"/>
          <w:color w:val="000"/>
          <w:sz w:val="28"/>
          <w:szCs w:val="28"/>
        </w:rPr>
        <w:t xml:space="preserve">时光荏苒，__年很快就要过去了，回首过去的一年，内心不禁感慨万千。今年的工作可以分以下三个方面：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个人年终工作总结销售怎么写三</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回顾过去的一年，我部在酒店领导关心下，各部门的配合下，我们在加强酒店的安全防范管理，完善种类制度，安全巡逻检查、创服务品牌、组织学习等做了一定的工作，下面是酒店保安个人年度工作总结。</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同时落实了公安局、派出所规定的客人资料登记制度，做到认真登记，及时上传。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2026-04-29T08:08:52+08:00</dcterms:created>
  <dcterms:modified xsi:type="dcterms:W3CDTF">2026-04-29T08:08:52+08:00</dcterms:modified>
</cp:coreProperties>
</file>

<file path=docProps/custom.xml><?xml version="1.0" encoding="utf-8"?>
<Properties xmlns="http://schemas.openxmlformats.org/officeDocument/2006/custom-properties" xmlns:vt="http://schemas.openxmlformats.org/officeDocument/2006/docPropsVTypes"/>
</file>