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春节期间家庭安全工作总结(合集16篇)</w:t>
      </w:r>
      <w:bookmarkEnd w:id="1"/>
    </w:p>
    <w:p>
      <w:pPr>
        <w:jc w:val="center"/>
        <w:spacing w:before="0" w:after="450"/>
      </w:pPr>
      <w:r>
        <w:rPr>
          <w:rFonts w:ascii="Arial" w:hAnsi="Arial" w:eastAsia="Arial" w:cs="Arial"/>
          <w:color w:val="999999"/>
          <w:sz w:val="20"/>
          <w:szCs w:val="20"/>
        </w:rPr>
        <w:t xml:space="preserve">来源：网络  作者：流年似水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期间家庭安全工作总结1为认真贯彻落实《xxxx人民政府关于立即开展百日安全生产专项检查的通知》（xxxx发〔ｘｘｘｘ）文件精神，xxxx质监局组织执法人员对我旗特种设备生产、使用单位进行安全检查，具体检查情况如下：&gt;一、检查内容重点排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为认真贯彻落实《xxxx人民政府关于立即开展百日安全生产专项检查的通知》（xxxx发〔ｘｘｘｘ）文件精神，xxxx质监局组织执法人员对我旗特种设备生产、使用单位进行安全检查，具体检查情况如下：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重点排查整治气体充装单位、充装设备、电梯、起重机械、锅炉、压力容器（工业气瓶）、压力管道和大型游乐设施等特种设备安全隐患，确保特种设备安全运行。</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1、成立了特种设备百日行动专项检查小组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为了更快、更细的检查特种设备安全隐患，将检查小组分为两组，分别由副组长xxx带队深入特种设备重点使用单位、制造单位进行检查。共检查特种设备使用单位14家，制造单位1家。检查电梯28台，锅炉18台，压力容器5304台（含气瓶），起重机械121台，场内机动车14辆，工业管道3020_米，查出安全隐患23项，对存在安全隐患的单位下达了《特种设备安全监察指令书》12份，其中2家企业因未及时整改安全隐患，我局依法下达了《行政处罚告知书》。</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1、部分使用单位安全管理意识不强，主体责任不明确，安全管理机构未建立，安全管理制度未落实。</w:t>
      </w:r>
    </w:p>
    <w:p>
      <w:pPr>
        <w:ind w:left="0" w:right="0" w:firstLine="560"/>
        <w:spacing w:before="450" w:after="450" w:line="312" w:lineRule="auto"/>
      </w:pPr>
      <w:r>
        <w:rPr>
          <w:rFonts w:ascii="宋体" w:hAnsi="宋体" w:eastAsia="宋体" w:cs="宋体"/>
          <w:color w:val="000"/>
          <w:sz w:val="28"/>
          <w:szCs w:val="28"/>
        </w:rPr>
        <w:t xml:space="preserve">2、部分特种设备使用单位对特种设备及附件检验不及时。</w:t>
      </w:r>
    </w:p>
    <w:p>
      <w:pPr>
        <w:ind w:left="0" w:right="0" w:firstLine="560"/>
        <w:spacing w:before="450" w:after="450" w:line="312" w:lineRule="auto"/>
      </w:pPr>
      <w:r>
        <w:rPr>
          <w:rFonts w:ascii="宋体" w:hAnsi="宋体" w:eastAsia="宋体" w:cs="宋体"/>
          <w:color w:val="000"/>
          <w:sz w:val="28"/>
          <w:szCs w:val="28"/>
        </w:rPr>
        <w:t xml:space="preserve">3、应急预案未落到实处，虽然各单位均制定事故应急救援预案，但部分单位事故应急救援预案缺乏可操作性、没有落实到位。</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1、对此次专项检查中存在问题的\'使用单位隐患整改落实情况盯住不放，对多次指令仍然整改不到位及违法违规企业依法严惩，形成监察“闭环”，督促使用单位将问题彻底进行整改。</w:t>
      </w:r>
    </w:p>
    <w:p>
      <w:pPr>
        <w:ind w:left="0" w:right="0" w:firstLine="560"/>
        <w:spacing w:before="450" w:after="450" w:line="312" w:lineRule="auto"/>
      </w:pPr>
      <w:r>
        <w:rPr>
          <w:rFonts w:ascii="宋体" w:hAnsi="宋体" w:eastAsia="宋体" w:cs="宋体"/>
          <w:color w:val="000"/>
          <w:sz w:val="28"/>
          <w:szCs w:val="28"/>
        </w:rPr>
        <w:t xml:space="preserve">2、进一步增加特种设备使用单位检查的频次，加大对使用单位的服务指导力度，提高对新增特种设备使用单位的前期服务，力争将安全隐患消除在萌芽状态。</w:t>
      </w:r>
    </w:p>
    <w:p>
      <w:pPr>
        <w:ind w:left="0" w:right="0" w:firstLine="560"/>
        <w:spacing w:before="450" w:after="450" w:line="312" w:lineRule="auto"/>
      </w:pPr>
      <w:r>
        <w:rPr>
          <w:rFonts w:ascii="宋体" w:hAnsi="宋体" w:eastAsia="宋体" w:cs="宋体"/>
          <w:color w:val="000"/>
          <w:sz w:val="28"/>
          <w:szCs w:val="28"/>
        </w:rPr>
        <w:t xml:space="preserve">3、进一步强化《特种设备安全法》宣传力度，丰富宣传形式，在全社会积极营造遵纪守法的特种设备安全工作氛围。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春节期间家庭安全工作总结2</w:t>
      </w:r>
    </w:p>
    <w:p>
      <w:pPr>
        <w:ind w:left="0" w:right="0" w:firstLine="560"/>
        <w:spacing w:before="450" w:after="450" w:line="312" w:lineRule="auto"/>
      </w:pPr>
      <w:r>
        <w:rPr>
          <w:rFonts w:ascii="宋体" w:hAnsi="宋体" w:eastAsia="宋体" w:cs="宋体"/>
          <w:color w:val="000"/>
          <w:sz w:val="28"/>
          <w:szCs w:val="28"/>
        </w:rPr>
        <w:t xml:space="preserve">XX区20xx年烟花爆竹销售安全监管工作，在市局的统一部署下，在区委、区政府的统一领导和各街道、相关部门的积极参与和密切配合下，通过严格许可审批，从严管理和规范销售行为，强化联合执法，严厉打击各种违法行为，有效地维护了烟花爆竹销售市场秩序，整个销售期安全平稳，继续保持烟花爆竹销售安全零事故的良好势头。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在20xx年的烟花爆竹销售审批工作中，我区严格按照\"保障安全、统一规划、合理布局、总量控制、适度竞争\"的原则，严把市场准入关。整个销售期全区销售点共126家，其中常年零售点10家，春节期间审批许可的临时销售点116家，销售点布局：农村片55个(含10个常年销售单位)，城市片71个;组织对130家申请单位进行安全培训，培训从业人员260人;在销售安全监管工作中通过加大宣传力度、领导带队检查、积极开展联合执法、开展专项行动等措施，维护了烟花爆竹销售市场的良好秩序。</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全面做好20xx年春节期间我区烟花爆竹销售的安全监管工作，最大限度地遏制烟花爆竹燃爆事故的发生，保护全区人民的生命财产安全，针对我区地域面积大，销售单位数量多、分布广，监管力量相对不足的实际，我区主要从以下几个方面做好安全管理工作：</w:t>
      </w:r>
    </w:p>
    <w:p>
      <w:pPr>
        <w:ind w:left="0" w:right="0" w:firstLine="560"/>
        <w:spacing w:before="450" w:after="450" w:line="312" w:lineRule="auto"/>
      </w:pPr>
      <w:r>
        <w:rPr>
          <w:rFonts w:ascii="宋体" w:hAnsi="宋体" w:eastAsia="宋体" w:cs="宋体"/>
          <w:color w:val="000"/>
          <w:sz w:val="28"/>
          <w:szCs w:val="28"/>
        </w:rPr>
        <w:t xml:space="preserve">一是加强组织领导，明确职责，周密布署。成立了由主管区长任组长，区安监局局长姜浩为副组长，各街道、相关部门主管领导为成员的烟花爆竹安全管理领导小组，加强了对烟花爆竹销售行政许可和安全监管工作的领导。领导小组召开了专题会议，对烟花爆竹监管和联合执法工作进行了周密的部署，制定了工作方案，明确了职责分工，落实了各部门、各街道的职责。各牵头部门、各街道按照职责分工分别制定了联合执法行动方案和开展联合执法检查。分管区长3次亲自带队检查烟花爆竹销售安全工作，在农历小年、腊月二十八至三十和元宵节销售高峰期，局领导班子带队分成3组检查，各街道也分别由主管领导带队检查，保证了销售旺季的安全，为全区烟花爆竹安全监管工作提供了强有力的领导保障。</w:t>
      </w:r>
    </w:p>
    <w:p>
      <w:pPr>
        <w:ind w:left="0" w:right="0" w:firstLine="560"/>
        <w:spacing w:before="450" w:after="450" w:line="312" w:lineRule="auto"/>
      </w:pPr>
      <w:r>
        <w:rPr>
          <w:rFonts w:ascii="宋体" w:hAnsi="宋体" w:eastAsia="宋体" w:cs="宋体"/>
          <w:color w:val="000"/>
          <w:sz w:val="28"/>
          <w:szCs w:val="28"/>
        </w:rPr>
        <w:t xml:space="preserve">二是严格审批，控制销售点数量。</w:t>
      </w:r>
    </w:p>
    <w:p>
      <w:pPr>
        <w:ind w:left="0" w:right="0" w:firstLine="560"/>
        <w:spacing w:before="450" w:after="450" w:line="312" w:lineRule="auto"/>
      </w:pPr>
      <w:r>
        <w:rPr>
          <w:rFonts w:ascii="宋体" w:hAnsi="宋体" w:eastAsia="宋体" w:cs="宋体"/>
          <w:color w:val="000"/>
          <w:sz w:val="28"/>
          <w:szCs w:val="28"/>
        </w:rPr>
        <w:t xml:space="preserve">今年XX区共收到烟花爆竹申请144份，为严格控制销售审批数量，合理布局，根据我区的实际，在市局规定的审批条件基础上，提高了市场准入的条件，继续坚持高标准、严要求，迎客路为我区唯一一条迎宾线路，是外地人看大连的一个重要窗口，我区仍将\"迎客路主干道两侧临街店面不设置烟花爆竹销售点\"做为一项审批要求，全区126家审批许可的销售点无不符合《消防法》规定的问题。</w:t>
      </w:r>
    </w:p>
    <w:p>
      <w:pPr>
        <w:ind w:left="0" w:right="0" w:firstLine="560"/>
        <w:spacing w:before="450" w:after="450" w:line="312" w:lineRule="auto"/>
      </w:pPr>
      <w:r>
        <w:rPr>
          <w:rFonts w:ascii="宋体" w:hAnsi="宋体" w:eastAsia="宋体" w:cs="宋体"/>
          <w:color w:val="000"/>
          <w:sz w:val="28"/>
          <w:szCs w:val="28"/>
        </w:rPr>
        <w:t xml:space="preserve">在审批工作中我们主要把握以下4个环节：一是严格审批条件关。对销售点使用面积低于15平、卖场与居民住宅楼为一体建筑、库房在居民区内、营业执照不符合要求的申请单位坚决不予审批;二是把好现场审查关。我们联合街道安监站对所有申请单位逐一进行现场审查拍照，联合区城建局对临时占道设置轻体房的销售点进行审查;三是把好培训考试关。对于培训考试不合格的单位坚决不予审批;四是把好许可关。每一家销售单位都要由局务会集体讨论通过，获得许可的销售点向区安监局递交安全经营承诺书，做出了安全经营承诺。</w:t>
      </w:r>
    </w:p>
    <w:p>
      <w:pPr>
        <w:ind w:left="0" w:right="0" w:firstLine="560"/>
        <w:spacing w:before="450" w:after="450" w:line="312" w:lineRule="auto"/>
      </w:pPr>
      <w:r>
        <w:rPr>
          <w:rFonts w:ascii="宋体" w:hAnsi="宋体" w:eastAsia="宋体" w:cs="宋体"/>
          <w:color w:val="000"/>
          <w:sz w:val="28"/>
          <w:szCs w:val="28"/>
        </w:rPr>
        <w:t xml:space="preserve">三是广泛宣教，营造安全氛围</w:t>
      </w:r>
    </w:p>
    <w:p>
      <w:pPr>
        <w:ind w:left="0" w:right="0" w:firstLine="560"/>
        <w:spacing w:before="450" w:after="450" w:line="312" w:lineRule="auto"/>
      </w:pPr>
      <w:r>
        <w:rPr>
          <w:rFonts w:ascii="宋体" w:hAnsi="宋体" w:eastAsia="宋体" w:cs="宋体"/>
          <w:color w:val="000"/>
          <w:sz w:val="28"/>
          <w:szCs w:val="28"/>
        </w:rPr>
        <w:t xml:space="preserve">整个销售期间，全区加大了烟花爆竹安全知识宣传力度。区安监局印发《XX区烟花爆竹安全管理规定》180份，通过各街道、社区居民委发放张贴宣传画200余张，传单5000张，张贴通告1000份，利用报、窗、栏等形式发动全方位的宣传。</w:t>
      </w:r>
    </w:p>
    <w:p>
      <w:pPr>
        <w:ind w:left="0" w:right="0" w:firstLine="560"/>
        <w:spacing w:before="450" w:after="450" w:line="312" w:lineRule="auto"/>
      </w:pPr>
      <w:r>
        <w:rPr>
          <w:rFonts w:ascii="宋体" w:hAnsi="宋体" w:eastAsia="宋体" w:cs="宋体"/>
          <w:color w:val="000"/>
          <w:sz w:val="28"/>
          <w:szCs w:val="28"/>
        </w:rPr>
        <w:t xml:space="preserve">四是突出重点，提高监管实效。</w:t>
      </w:r>
    </w:p>
    <w:p>
      <w:pPr>
        <w:ind w:left="0" w:right="0" w:firstLine="560"/>
        <w:spacing w:before="450" w:after="450" w:line="312" w:lineRule="auto"/>
      </w:pPr>
      <w:r>
        <w:rPr>
          <w:rFonts w:ascii="宋体" w:hAnsi="宋体" w:eastAsia="宋体" w:cs="宋体"/>
          <w:color w:val="000"/>
          <w:sz w:val="28"/>
          <w:szCs w:val="28"/>
        </w:rPr>
        <w:t xml:space="preserve">全区的烟花爆竹监管工作，在做好对销售点的常态管理的同时，突出监管重点。一是确定重点时间段(腊月小年当日、腊月28至30三天、正月15当日)，加大执法力量，多组分片检查;二是划定重点地区，将泉水街道、山东路地区、泡崖街道区域划定为今年安全监管的重点地区，加强对这些区域的执法检查;三是列出重点监管的销售网点，要求这些销售点写出书面的安全经营保证，提高其自我约束力。通过这些措施，有效地规范了经营行为，全区经营秩序有了更明显的提高。</w:t>
      </w:r>
    </w:p>
    <w:p>
      <w:pPr>
        <w:ind w:left="0" w:right="0" w:firstLine="560"/>
        <w:spacing w:before="450" w:after="450" w:line="312" w:lineRule="auto"/>
      </w:pPr>
      <w:r>
        <w:rPr>
          <w:rFonts w:ascii="宋体" w:hAnsi="宋体" w:eastAsia="宋体" w:cs="宋体"/>
          <w:color w:val="000"/>
          <w:sz w:val="28"/>
          <w:szCs w:val="28"/>
        </w:rPr>
        <w:t xml:space="preserve">五是推行联合执法机制，形成监管合力，深入开展打非专项整治和烟花爆竹安全大检查行动。</w:t>
      </w:r>
    </w:p>
    <w:p>
      <w:pPr>
        <w:ind w:left="0" w:right="0" w:firstLine="560"/>
        <w:spacing w:before="450" w:after="450" w:line="312" w:lineRule="auto"/>
      </w:pPr>
      <w:r>
        <w:rPr>
          <w:rFonts w:ascii="宋体" w:hAnsi="宋体" w:eastAsia="宋体" w:cs="宋体"/>
          <w:color w:val="000"/>
          <w:sz w:val="28"/>
          <w:szCs w:val="28"/>
        </w:rPr>
        <w:t xml:space="preserve">按照\"政府牵头、部门联动、联合执法、共同打击\"的原则，根据职责分工，分别由区安监局牵头成立了3个联合执法检查组，组织开展道路运输、打击非法贮存、打击非法销售专项执法行动。整个销售期，由区安监局组织协调，开展了较大规模的联合执法行动4次，全区共出动警力630人次，出动检查车辆200台次，在重点路段设卡检查运输车辆300台次，共取缔非法销售点7个。各街道也分别成立了由安监站、辖区派出所、辖区工商所和行政执法队组成的联合执法小组，开展辖区内的联合执法行动30余次，共取缔非法销售点19个，在打击非法销售方面取得了显著的成效，有效地遏制了违法违规行为，维护了市场秩序，辖区内非法贮存非法销售行为明显减少。</w:t>
      </w:r>
    </w:p>
    <w:p>
      <w:pPr>
        <w:ind w:left="0" w:right="0" w:firstLine="560"/>
        <w:spacing w:before="450" w:after="450" w:line="312" w:lineRule="auto"/>
      </w:pPr>
      <w:r>
        <w:rPr>
          <w:rFonts w:ascii="宋体" w:hAnsi="宋体" w:eastAsia="宋体" w:cs="宋体"/>
          <w:color w:val="000"/>
          <w:sz w:val="28"/>
          <w:szCs w:val="28"/>
        </w:rPr>
        <w:t xml:space="preserve">六是从严管理，加大打击力度。</w:t>
      </w:r>
    </w:p>
    <w:p>
      <w:pPr>
        <w:ind w:left="0" w:right="0" w:firstLine="560"/>
        <w:spacing w:before="450" w:after="450" w:line="312" w:lineRule="auto"/>
      </w:pPr>
      <w:r>
        <w:rPr>
          <w:rFonts w:ascii="宋体" w:hAnsi="宋体" w:eastAsia="宋体" w:cs="宋体"/>
          <w:color w:val="000"/>
          <w:sz w:val="28"/>
          <w:szCs w:val="28"/>
        </w:rPr>
        <w:t xml:space="preserve">一是加强日常监管。进入销售期后，区安监局成立了两个烟花爆竹执法检查组，每组3人，开展执法检查，销售旺季，全局人员由局领导班子成员带队分三组检查;各街道在腊月小年至腊月30，每天检查辖区销售点2遍。整个销售期，区安监局和各街道安监站共检查销售点2965家次，现场整改安全隐患215项，对1家严重违规的销售点下达了《责令改正指令书》并立案处罚。二是保证较高数额的风险抵押金。我区今年的风险抵押金继续保持往年的5万元数额，有效地约束了销售点自觉守法经营行为，对规范市场经营行为起到了明显的促进作用。三是对销售点电气消防设施高标准、严要求，各销售点不仅按要求安装防爆灯和防爆开关，配置水桶和砂子，在电线敷设方面要求全部穿管或使用符合要求的电缆线。</w:t>
      </w:r>
    </w:p>
    <w:p>
      <w:pPr>
        <w:ind w:left="0" w:right="0" w:firstLine="560"/>
        <w:spacing w:before="450" w:after="450" w:line="312" w:lineRule="auto"/>
      </w:pPr>
      <w:r>
        <w:rPr>
          <w:rFonts w:ascii="宋体" w:hAnsi="宋体" w:eastAsia="宋体" w:cs="宋体"/>
          <w:color w:val="000"/>
          <w:sz w:val="28"/>
          <w:szCs w:val="28"/>
        </w:rPr>
        <w:t xml:space="preserve">七是严格执行零储存规定，加强销售期结束后剩余烟花爆竹的安全监管。</w:t>
      </w:r>
    </w:p>
    <w:p>
      <w:pPr>
        <w:ind w:left="0" w:right="0" w:firstLine="560"/>
        <w:spacing w:before="450" w:after="450" w:line="312" w:lineRule="auto"/>
      </w:pPr>
      <w:r>
        <w:rPr>
          <w:rFonts w:ascii="宋体" w:hAnsi="宋体" w:eastAsia="宋体" w:cs="宋体"/>
          <w:color w:val="000"/>
          <w:sz w:val="28"/>
          <w:szCs w:val="28"/>
        </w:rPr>
        <w:t xml:space="preserve">为加强对销售单位剩余烟花爆竹的管理，确实使每个经营单位达到零贮存的规定要求，确保整个销售期的\'安全，我们提出了具体要求，各街道安监站组织对本辖区的烟花爆竹经营单位剩余烟花爆竹贮存情况进行集中检查，详细填写检查记录，由经营单位负责人签字后，由各销售点将检查记录以及卖场和库房照片上报区安监局备案，区安监局进行抽查，确认按规定贮存后再退还5万元风险抵押金。对违反规定未进行贮存的经营单位我局按规定处以5万元以下罚款。</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对个别非法销售行为缺乏有效的管理手段。金三角市场南门残疾人等共4处非法销售点多年来一直从事非法销售烟花爆竹销售，区安监局无采取强制措施的权力，辖区_门也担心对其采取行动会引发社会矛盾，使其多年来成为了钉子户，无法取缔，造成这条街的其它3户无证销售点也无法管理，也对旁边的合法经营业户造成了很大的冲击，给社会造成了一定的不良影响，其部分存放在旁边居民楼内的烟花爆竹和人员流动性大、密集，形成了很大的安全隐患。</w:t>
      </w:r>
    </w:p>
    <w:p>
      <w:pPr>
        <w:ind w:left="0" w:right="0" w:firstLine="560"/>
        <w:spacing w:before="450" w:after="450" w:line="312" w:lineRule="auto"/>
      </w:pPr>
      <w:r>
        <w:rPr>
          <w:rFonts w:ascii="宋体" w:hAnsi="宋体" w:eastAsia="宋体" w:cs="宋体"/>
          <w:color w:val="000"/>
          <w:sz w:val="28"/>
          <w:szCs w:val="28"/>
        </w:rPr>
        <w:t xml:space="preserve">二是今年的销售管理过程中，由于_门加大了对烟花爆竹的管理，造成了辖区内烟花爆竹销售管理的\"政出多处，多头执法\"的混乱局面，销售业户感觉到销售市场的管理混乱。</w:t>
      </w:r>
    </w:p>
    <w:p>
      <w:pPr>
        <w:ind w:left="0" w:right="0" w:firstLine="560"/>
        <w:spacing w:before="450" w:after="450" w:line="312" w:lineRule="auto"/>
      </w:pPr>
      <w:r>
        <w:rPr>
          <w:rFonts w:ascii="宋体" w:hAnsi="宋体" w:eastAsia="宋体" w:cs="宋体"/>
          <w:color w:val="000"/>
          <w:sz w:val="28"/>
          <w:szCs w:val="28"/>
        </w:rPr>
        <w:t xml:space="preserve">&gt;四、有关建议</w:t>
      </w:r>
    </w:p>
    <w:p>
      <w:pPr>
        <w:ind w:left="0" w:right="0" w:firstLine="560"/>
        <w:spacing w:before="450" w:after="450" w:line="312" w:lineRule="auto"/>
      </w:pPr>
      <w:r>
        <w:rPr>
          <w:rFonts w:ascii="宋体" w:hAnsi="宋体" w:eastAsia="宋体" w:cs="宋体"/>
          <w:color w:val="000"/>
          <w:sz w:val="28"/>
          <w:szCs w:val="28"/>
        </w:rPr>
        <w:t xml:space="preserve">1、对于金三角非法销售钉子户，建议在下一年度由市安监局出面协调市治安支队联合取缔。</w:t>
      </w:r>
    </w:p>
    <w:p>
      <w:pPr>
        <w:ind w:left="0" w:right="0" w:firstLine="560"/>
        <w:spacing w:before="450" w:after="450" w:line="312" w:lineRule="auto"/>
      </w:pPr>
      <w:r>
        <w:rPr>
          <w:rFonts w:ascii="宋体" w:hAnsi="宋体" w:eastAsia="宋体" w:cs="宋体"/>
          <w:color w:val="000"/>
          <w:sz w:val="28"/>
          <w:szCs w:val="28"/>
        </w:rPr>
        <w:t xml:space="preserve">2、针对今年销售管理的情况，建议市局在销售开始前，对轻体房的占道审批、_门的管理做好相关的协调工作。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春节期间家庭安全工作总结3</w:t>
      </w:r>
    </w:p>
    <w:p>
      <w:pPr>
        <w:ind w:left="0" w:right="0" w:firstLine="560"/>
        <w:spacing w:before="450" w:after="450" w:line="312" w:lineRule="auto"/>
      </w:pPr>
      <w:r>
        <w:rPr>
          <w:rFonts w:ascii="宋体" w:hAnsi="宋体" w:eastAsia="宋体" w:cs="宋体"/>
          <w:color w:val="000"/>
          <w:sz w:val="28"/>
          <w:szCs w:val="28"/>
        </w:rPr>
        <w:t xml:space="preserve">1、益成物业公司镁辉大厦物业服务部年终来临两节将至，于20xx年1月21日，组织召开了我不全体员工节前安全工作会议，对20xx年安全协管部门的安全工作进行了讲评与总结，并对20xx年的安全工作进行了具体安排与布置。</w:t>
      </w:r>
    </w:p>
    <w:p>
      <w:pPr>
        <w:ind w:left="0" w:right="0" w:firstLine="560"/>
        <w:spacing w:before="450" w:after="450" w:line="312" w:lineRule="auto"/>
      </w:pPr>
      <w:r>
        <w:rPr>
          <w:rFonts w:ascii="宋体" w:hAnsi="宋体" w:eastAsia="宋体" w:cs="宋体"/>
          <w:color w:val="000"/>
          <w:sz w:val="28"/>
          <w:szCs w:val="28"/>
        </w:rPr>
        <w:t xml:space="preserve">2、要求全体员工加强安全意识，重视安全防范，始终将安全作为一切行动的重中之重，做到时时讲安全，处处讲安全，事事讲安全，人人讲安全。</w:t>
      </w:r>
    </w:p>
    <w:p>
      <w:pPr>
        <w:ind w:left="0" w:right="0" w:firstLine="560"/>
        <w:spacing w:before="450" w:after="450" w:line="312" w:lineRule="auto"/>
      </w:pPr>
      <w:r>
        <w:rPr>
          <w:rFonts w:ascii="宋体" w:hAnsi="宋体" w:eastAsia="宋体" w:cs="宋体"/>
          <w:color w:val="000"/>
          <w:sz w:val="28"/>
          <w:szCs w:val="28"/>
        </w:rPr>
        <w:t xml:space="preserve">3、对两节期间值班人员的.工作做了安排，着重强调了值班期间的工作重点，要求值班人员坚守工作岗位，及时发现安全隐患，及时上报处理。</w:t>
      </w:r>
    </w:p>
    <w:p>
      <w:pPr>
        <w:ind w:left="0" w:right="0" w:firstLine="560"/>
        <w:spacing w:before="450" w:after="450" w:line="312" w:lineRule="auto"/>
      </w:pPr>
      <w:r>
        <w:rPr>
          <w:rFonts w:ascii="宋体" w:hAnsi="宋体" w:eastAsia="宋体" w:cs="宋体"/>
          <w:color w:val="000"/>
          <w:sz w:val="28"/>
          <w:szCs w:val="28"/>
        </w:rPr>
        <w:t xml:space="preserve">4、两节期间安全检查与发现问题的处理情况；</w:t>
      </w:r>
    </w:p>
    <w:p>
      <w:pPr>
        <w:ind w:left="0" w:right="0" w:firstLine="560"/>
        <w:spacing w:before="450" w:after="450" w:line="312" w:lineRule="auto"/>
      </w:pPr>
      <w:r>
        <w:rPr>
          <w:rFonts w:ascii="宋体" w:hAnsi="宋体" w:eastAsia="宋体" w:cs="宋体"/>
          <w:color w:val="000"/>
          <w:sz w:val="28"/>
          <w:szCs w:val="28"/>
        </w:rPr>
        <w:t xml:space="preserve">（1）20xx年元月22日，例行安全巡查；</w:t>
      </w:r>
    </w:p>
    <w:p>
      <w:pPr>
        <w:ind w:left="0" w:right="0" w:firstLine="560"/>
        <w:spacing w:before="450" w:after="450" w:line="312" w:lineRule="auto"/>
      </w:pPr>
      <w:r>
        <w:rPr>
          <w:rFonts w:ascii="宋体" w:hAnsi="宋体" w:eastAsia="宋体" w:cs="宋体"/>
          <w:color w:val="000"/>
          <w:sz w:val="28"/>
          <w:szCs w:val="28"/>
        </w:rPr>
        <w:t xml:space="preserve">（2）20xx年元月23日，A座火警误报，探头故障；</w:t>
      </w:r>
    </w:p>
    <w:p>
      <w:pPr>
        <w:ind w:left="0" w:right="0" w:firstLine="560"/>
        <w:spacing w:before="450" w:after="450" w:line="312" w:lineRule="auto"/>
      </w:pPr>
      <w:r>
        <w:rPr>
          <w:rFonts w:ascii="宋体" w:hAnsi="宋体" w:eastAsia="宋体" w:cs="宋体"/>
          <w:color w:val="000"/>
          <w:sz w:val="28"/>
          <w:szCs w:val="28"/>
        </w:rPr>
        <w:t xml:space="preserve">（3）20xx年元月24日，B座二层大厅女厕漏水紧急抢修；</w:t>
      </w:r>
    </w:p>
    <w:p>
      <w:pPr>
        <w:ind w:left="0" w:right="0" w:firstLine="560"/>
        <w:spacing w:before="450" w:after="450" w:line="312" w:lineRule="auto"/>
      </w:pPr>
      <w:r>
        <w:rPr>
          <w:rFonts w:ascii="宋体" w:hAnsi="宋体" w:eastAsia="宋体" w:cs="宋体"/>
          <w:color w:val="000"/>
          <w:sz w:val="28"/>
          <w:szCs w:val="28"/>
        </w:rPr>
        <w:t xml:space="preserve">（4）20xx年元月25日，喷泉面砖被车撞坏四块，已汇报主管领导，正处理；</w:t>
      </w:r>
    </w:p>
    <w:p>
      <w:pPr>
        <w:ind w:left="0" w:right="0" w:firstLine="560"/>
        <w:spacing w:before="450" w:after="450" w:line="312" w:lineRule="auto"/>
      </w:pPr>
      <w:r>
        <w:rPr>
          <w:rFonts w:ascii="宋体" w:hAnsi="宋体" w:eastAsia="宋体" w:cs="宋体"/>
          <w:color w:val="000"/>
          <w:sz w:val="28"/>
          <w:szCs w:val="28"/>
        </w:rPr>
        <w:t xml:space="preserve">（5）20xx年元月25日，例行安全巡查；</w:t>
      </w:r>
    </w:p>
    <w:p>
      <w:pPr>
        <w:ind w:left="0" w:right="0" w:firstLine="560"/>
        <w:spacing w:before="450" w:after="450" w:line="312" w:lineRule="auto"/>
      </w:pPr>
      <w:r>
        <w:rPr>
          <w:rFonts w:ascii="宋体" w:hAnsi="宋体" w:eastAsia="宋体" w:cs="宋体"/>
          <w:color w:val="000"/>
          <w:sz w:val="28"/>
          <w:szCs w:val="28"/>
        </w:rPr>
        <w:t xml:space="preserve">（6）20xx年元月26日，例行安全巡查；</w:t>
      </w:r>
    </w:p>
    <w:p>
      <w:pPr>
        <w:ind w:left="0" w:right="0" w:firstLine="560"/>
        <w:spacing w:before="450" w:after="450" w:line="312" w:lineRule="auto"/>
      </w:pPr>
      <w:r>
        <w:rPr>
          <w:rFonts w:ascii="宋体" w:hAnsi="宋体" w:eastAsia="宋体" w:cs="宋体"/>
          <w:color w:val="000"/>
          <w:sz w:val="28"/>
          <w:szCs w:val="28"/>
        </w:rPr>
        <w:t xml:space="preserve">注：每天向主管领导汇报当天安全情况。</w:t>
      </w:r>
    </w:p>
    <w:p>
      <w:pPr>
        <w:ind w:left="0" w:right="0" w:firstLine="560"/>
        <w:spacing w:before="450" w:after="450" w:line="312" w:lineRule="auto"/>
      </w:pPr>
      <w:r>
        <w:rPr>
          <w:rFonts w:ascii="宋体" w:hAnsi="宋体" w:eastAsia="宋体" w:cs="宋体"/>
          <w:color w:val="000"/>
          <w:sz w:val="28"/>
          <w:szCs w:val="28"/>
        </w:rPr>
        <w:t xml:space="preserve">两节期间，安全协管部所有值班人员坚守工作岗位，认真负责，尽职尽责，确保了节日期间无发生重大安全隐患。</w:t>
      </w:r>
    </w:p>
    <w:p>
      <w:pPr>
        <w:ind w:left="0" w:right="0" w:firstLine="560"/>
        <w:spacing w:before="450" w:after="450" w:line="312" w:lineRule="auto"/>
      </w:pPr>
      <w:r>
        <w:rPr>
          <w:rFonts w:ascii="宋体" w:hAnsi="宋体" w:eastAsia="宋体" w:cs="宋体"/>
          <w:color w:val="000"/>
          <w:sz w:val="28"/>
          <w:szCs w:val="28"/>
        </w:rPr>
        <w:t xml:space="preserve">镁辉大厦物业服务部协管部</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春节期间家庭安全工作总结4</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xx月xx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春节期间家庭安全工作总结5</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春节期间家庭安全工作总结6</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春节期间家庭安全工作总结7</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 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织力量对辖区各单位、村(居)社会稳定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 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春节期间家庭安全工作总结8</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我镇共有4个库区沿线村，已安装号牌的船只共123只。根据县相关文件要求，我镇立即采取行动，成立由镇主要负责人领导的工作小组，分管负责人带队，于20xx年2月2日至3日深入各村分别召开会议，安排部署此项工作。要求各村要对辖区内所有农民自用船进行全面摸底，建立台账，并将此项工作纳入村级安全生产年终目标考评。一是实行四级网格化管理。从镇、村、村民组长到船主个人，实行动态管理，实时更新各级网格员联系方式。层层签订责任状，逐级压实责任；二是建立台账和隐患排查清单。严格落实周报告制度，一周一排查，发现问题及时整改销号；三是加强宣传教育。向船主发放提示函、利用广播、QQ、微信、张贴宣传横幅等方式向群众普及农民自用船安全知识。20xx年2月18日，召开各村业务经办人及船主安全教育培训会议，认真吸取安庆市宿松县“”船舶侧翻重大伤亡事故教训，提高群众安全防范意识；四是加大监管力度。镇执法大队和安监所不定期开展巡查，检查各村属地监管职责落实情况和农民自用船安全现状。截至目前，我镇共查处11项隐患，已整改到位6项，整改中5项，小渔桶3只，简易组装船1艘，皮划艇1艘。</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家中使用液化气、用电等不安全规范的\'行为予以现场指导纠正。</w:t>
      </w:r>
    </w:p>
    <w:p>
      <w:pPr>
        <w:ind w:left="0" w:right="0" w:firstLine="560"/>
        <w:spacing w:before="450" w:after="450" w:line="312" w:lineRule="auto"/>
      </w:pPr>
      <w:r>
        <w:rPr>
          <w:rFonts w:ascii="宋体" w:hAnsi="宋体" w:eastAsia="宋体" w:cs="宋体"/>
          <w:color w:val="000"/>
          <w:sz w:val="28"/>
          <w:szCs w:val="28"/>
        </w:rPr>
        <w:t xml:space="preserve">4、冬季取暖安全</w:t>
      </w:r>
    </w:p>
    <w:p>
      <w:pPr>
        <w:ind w:left="0" w:right="0" w:firstLine="560"/>
        <w:spacing w:before="450" w:after="450" w:line="312" w:lineRule="auto"/>
      </w:pPr>
      <w:r>
        <w:rPr>
          <w:rFonts w:ascii="宋体" w:hAnsi="宋体" w:eastAsia="宋体" w:cs="宋体"/>
          <w:color w:val="000"/>
          <w:sz w:val="28"/>
          <w:szCs w:val="28"/>
        </w:rPr>
        <w:t xml:space="preserve">在冬季取暖安全方面，一是加强领导，落实责任。我镇共召开3次会议，制定工作方案，成立领导小组，确保此项工作落实到位；二是广泛宣传，提高群众安全防范意识。采取入组召开村民会议、发放冬季取暖安全一封信、张贴宣传横幅、利用QQ、微信、电子显示屏、广播、小喇叭，出动宣传车等方式进行宣传教育，张贴宣传横幅和播放电子显示屏共计50余条，出动宣传车120余次，发放宣传材料9000余份；三是排查整治，消除安全隐患。逐户对全镇取暖情况进行全面排查，做好摸底登记工作，重点关注孤寡老人、留守儿童、五保户、残疾人等特殊群体，建立重点人群排查台账，深入开展入户安全检查、提醒工作，做到镇不落村，村不落组，组不落户，户不落房，发现一处整改一处，坚决防范冬季取暖意外事故发生。</w:t>
      </w:r>
    </w:p>
    <w:p>
      <w:pPr>
        <w:ind w:left="0" w:right="0" w:firstLine="560"/>
        <w:spacing w:before="450" w:after="450" w:line="312" w:lineRule="auto"/>
      </w:pPr>
      <w:r>
        <w:rPr>
          <w:rFonts w:ascii="宋体" w:hAnsi="宋体" w:eastAsia="宋体" w:cs="宋体"/>
          <w:color w:val="000"/>
          <w:sz w:val="28"/>
          <w:szCs w:val="28"/>
        </w:rPr>
        <w:t xml:space="preserve">5、森林防火</w:t>
      </w:r>
    </w:p>
    <w:p>
      <w:pPr>
        <w:ind w:left="0" w:right="0" w:firstLine="560"/>
        <w:spacing w:before="450" w:after="450" w:line="312" w:lineRule="auto"/>
      </w:pPr>
      <w:r>
        <w:rPr>
          <w:rFonts w:ascii="宋体" w:hAnsi="宋体" w:eastAsia="宋体" w:cs="宋体"/>
          <w:color w:val="000"/>
          <w:sz w:val="28"/>
          <w:szCs w:val="28"/>
        </w:rPr>
        <w:t xml:space="preserve">冬春季节是火灾频发时段，农村群众有进山扫墓祭祀、焚烧耕地的习惯，极易引发森林火灾。为此，我镇采取了一系列措施防止发生此类事故。一是加强部署。逐级召开森林防火工作部署会，明确工作任务，层层落实责任；二是强化宣传。利用广播、电子屏幕、张贴宣传横幅、出动宣传车、发放一封信等方式进行宣传。三是落实巡防巡查制度。每天安排护林员进行巡查，严格火源管控制度，严防森林火灾事故发生。</w:t>
      </w:r>
    </w:p>
    <w:p>
      <w:pPr>
        <w:ind w:left="0" w:right="0" w:firstLine="560"/>
        <w:spacing w:before="450" w:after="450" w:line="312" w:lineRule="auto"/>
      </w:pPr>
      <w:r>
        <w:rPr>
          <w:rFonts w:ascii="宋体" w:hAnsi="宋体" w:eastAsia="宋体" w:cs="宋体"/>
          <w:color w:val="000"/>
          <w:sz w:val="28"/>
          <w:szCs w:val="28"/>
        </w:rPr>
        <w:t xml:space="preserve">6、危险化学品领域</w:t>
      </w:r>
    </w:p>
    <w:p>
      <w:pPr>
        <w:ind w:left="0" w:right="0" w:firstLine="560"/>
        <w:spacing w:before="450" w:after="450" w:line="312" w:lineRule="auto"/>
      </w:pPr>
      <w:r>
        <w:rPr>
          <w:rFonts w:ascii="宋体" w:hAnsi="宋体" w:eastAsia="宋体" w:cs="宋体"/>
          <w:color w:val="000"/>
          <w:sz w:val="28"/>
          <w:szCs w:val="28"/>
        </w:rPr>
        <w:t xml:space="preserve">危化品领域重点关注辖区内加油站点和打击非法经营成品油行为。我镇现有4个加油站点，一个加气站，春节前，镇安监所对其进行了安全检查，未发现安全隐患。经过排查，未发现我镇辖区内存在非法经营成品油行为。</w:t>
      </w:r>
    </w:p>
    <w:p>
      <w:pPr>
        <w:ind w:left="0" w:right="0" w:firstLine="560"/>
        <w:spacing w:before="450" w:after="450" w:line="312" w:lineRule="auto"/>
      </w:pPr>
      <w:r>
        <w:rPr>
          <w:rFonts w:ascii="宋体" w:hAnsi="宋体" w:eastAsia="宋体" w:cs="宋体"/>
          <w:color w:val="000"/>
          <w:sz w:val="28"/>
          <w:szCs w:val="28"/>
        </w:rPr>
        <w:t xml:space="preserve">7、烟花爆竹领域</w:t>
      </w:r>
    </w:p>
    <w:p>
      <w:pPr>
        <w:ind w:left="0" w:right="0" w:firstLine="560"/>
        <w:spacing w:before="450" w:after="450" w:line="312" w:lineRule="auto"/>
      </w:pPr>
      <w:r>
        <w:rPr>
          <w:rFonts w:ascii="宋体" w:hAnsi="宋体" w:eastAsia="宋体" w:cs="宋体"/>
          <w:color w:val="000"/>
          <w:sz w:val="28"/>
          <w:szCs w:val="28"/>
        </w:rPr>
        <w:t xml:space="preserve">在烟花爆竹打非领域，我镇分别从经营、存储、燃放等环节进行排查整治。一是加强组织领导，逐级落实打非包保责任。我镇高度重视烟花爆竹”打非\"工作，共召开3次会议，安排部署烟花爆竹\"打非\"工作，镇执法大队和安监所主要负责全镇烟花爆竹“打非”常态化监管工作，对辖区内各经营点开展定期或不定期隐患排查。为强化“打非”工作领导，在重点时段，镇主要领导亲自带队，深入各村分别召开会议，检查指导“打非”工作，要求各村也要对辖区内所有烟花爆竹经营点和非经营点进行全面排查，建立隐患排查台账，并将此项工作纳入村级安全生产年终目标考评，构筑镇村联动的打非工作格局；二是狠抓工作落实，认真贯彻省、市、县打非工作部署。根据全县烟花爆竹打非工作统一部署，我镇及时召开会议，对烟花爆竹\"打非\"工作进行安排部署，镇政府分别与各经营点签订烟花爆竹\"打非\"工作目标管理责任书，明确了打非工作的重点、步骤和职责；三是严格执法检查，始终保持从严监管高压态势。严厉打击非法生产、非法储存、非法经营行为。镇执法大队、安监所联合古碑派出所对全镇36家烟花爆竹经营点和其他商店开展全覆盖检查，逐个排查隐患，预防事故发生;四是强化宣传引导，营造群防群治\"打非”氛围。加大了烟花爆竹安全宣传力度，广泛宣传非法生产经营烟花爆竹的危害，教育引导经营户、消费者自觉抵制非法违法生产经营行为;在重点时段，加大对零售经营户的宣传力度，在烟花爆竹销售旺季等重点时段，宣传烟花爆竹安全经营、运输和燃放知识，营造良好的\"打非”监管氛围。我镇现有36家烟花爆竹经营店，从20xx年12月至今，共开展6次专项检查，发现3项隐患，均已整改到位。</w:t>
      </w:r>
    </w:p>
    <w:p>
      <w:pPr>
        <w:ind w:left="0" w:right="0" w:firstLine="560"/>
        <w:spacing w:before="450" w:after="450" w:line="312" w:lineRule="auto"/>
      </w:pPr>
      <w:r>
        <w:rPr>
          <w:rFonts w:ascii="宋体" w:hAnsi="宋体" w:eastAsia="宋体" w:cs="宋体"/>
          <w:color w:val="000"/>
          <w:sz w:val="28"/>
          <w:szCs w:val="28"/>
        </w:rPr>
        <w:t xml:space="preserve">&gt;三、落实值班值守，加强信息报送</w:t>
      </w:r>
    </w:p>
    <w:p>
      <w:pPr>
        <w:ind w:left="0" w:right="0" w:firstLine="560"/>
        <w:spacing w:before="450" w:after="450" w:line="312" w:lineRule="auto"/>
      </w:pPr>
      <w:r>
        <w:rPr>
          <w:rFonts w:ascii="宋体" w:hAnsi="宋体" w:eastAsia="宋体" w:cs="宋体"/>
          <w:color w:val="000"/>
          <w:sz w:val="28"/>
          <w:szCs w:val="28"/>
        </w:rPr>
        <w:t xml:space="preserve">我镇根据实际情况，严格执行领导带班制度，落实具体值班人员，并明确值班人员职责，对要及时掌握安全生产动态，确保信息渠道畅通，对出现的各种突发事故和异常情况必须立即上报，及时采取措施，在第一时间内妥善处置。</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1、进一步加大宣传力度。继续加强安全生产宣传力度和法律法规学习，进一步提高群众的安全意识；建立健全安全生产各项规章制度，全面完善各类应急救援预案，进一步强化安全生产防范措施。</w:t>
      </w:r>
    </w:p>
    <w:p>
      <w:pPr>
        <w:ind w:left="0" w:right="0" w:firstLine="560"/>
        <w:spacing w:before="450" w:after="450" w:line="312" w:lineRule="auto"/>
      </w:pPr>
      <w:r>
        <w:rPr>
          <w:rFonts w:ascii="宋体" w:hAnsi="宋体" w:eastAsia="宋体" w:cs="宋体"/>
          <w:color w:val="000"/>
          <w:sz w:val="28"/>
          <w:szCs w:val="28"/>
        </w:rPr>
        <w:t xml:space="preserve">2、进一步完善应急机制。建立健全安全生产应急机制，组建好本镇安全生产应急队伍，完善好安全救援设备，并定期开展演练，提升应急队伍处置能力。</w:t>
      </w:r>
    </w:p>
    <w:p>
      <w:pPr>
        <w:ind w:left="0" w:right="0" w:firstLine="560"/>
        <w:spacing w:before="450" w:after="450" w:line="312" w:lineRule="auto"/>
      </w:pPr>
      <w:r>
        <w:rPr>
          <w:rFonts w:ascii="宋体" w:hAnsi="宋体" w:eastAsia="宋体" w:cs="宋体"/>
          <w:color w:val="000"/>
          <w:sz w:val="28"/>
          <w:szCs w:val="28"/>
        </w:rPr>
        <w:t xml:space="preserve">3、进一步加大执法力度。强化监管职责，加强联合执法和协调联动，集中执法力量，对各个领域开展拉网式排查，加强跟踪执法，实行动态管理，确保执法效果，健全和完善安全生产长效机制。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春节期间家庭安全工作总结9</w:t>
      </w:r>
    </w:p>
    <w:p>
      <w:pPr>
        <w:ind w:left="0" w:right="0" w:firstLine="560"/>
        <w:spacing w:before="450" w:after="450" w:line="312" w:lineRule="auto"/>
      </w:pPr>
      <w:r>
        <w:rPr>
          <w:rFonts w:ascii="宋体" w:hAnsi="宋体" w:eastAsia="宋体" w:cs="宋体"/>
          <w:color w:val="000"/>
          <w:sz w:val="28"/>
          <w:szCs w:val="28"/>
        </w:rPr>
        <w:t xml:space="preserve">为做好“春节”期间安全生产工作，确保全镇人民度过一个欢乐、祥和的传统佳节。太平镇党委、政府高度重视做到早安排早动手，在12月初镇安委会召开了全镇安全形式分析会，对当前全镇安全生产工作做了一次详细的分析并安排了全镇“春节”前安全检查工作。节前由镇党委书记伍卫、镇长赵和斌亲自带领镇安委会成员单位深入辖区内各生产经营单位进行了一次拉网式的检查。现将本次检查情况总结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春节期间家庭安全工作总结10</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春节期间家庭安全工作总结11</w:t>
      </w:r>
    </w:p>
    <w:p>
      <w:pPr>
        <w:ind w:left="0" w:right="0" w:firstLine="560"/>
        <w:spacing w:before="450" w:after="450" w:line="312" w:lineRule="auto"/>
      </w:pPr>
      <w:r>
        <w:rPr>
          <w:rFonts w:ascii="宋体" w:hAnsi="宋体" w:eastAsia="宋体" w:cs="宋体"/>
          <w:color w:val="000"/>
          <w:sz w:val="28"/>
          <w:szCs w:val="28"/>
        </w:rPr>
        <w:t xml:space="preserve">为确保全县人民群众度过欢乐、祥和、健康、安全的\'节日，罗平县食品药品_认真开展了春节期间的餐饮服务食品安全监管工作。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局召开会议，认真传达贯彻省、市、县相关文件精神强化大局意识、责任意识、安全意识和服务意识，认真履行监管职责加大监管工作力度，把春节期间食品监管工作摆在突出位置。针对工作中的薄弱环节和突出问题认真做好分析、排查、预防等工作制定具体方案落实责任、任务确保春节期间人民群众饮食安全。</w:t>
      </w:r>
    </w:p>
    <w:p>
      <w:pPr>
        <w:ind w:left="0" w:right="0" w:firstLine="560"/>
        <w:spacing w:before="450" w:after="450" w:line="312" w:lineRule="auto"/>
      </w:pPr>
      <w:r>
        <w:rPr>
          <w:rFonts w:ascii="宋体" w:hAnsi="宋体" w:eastAsia="宋体" w:cs="宋体"/>
          <w:color w:val="000"/>
          <w:sz w:val="28"/>
          <w:szCs w:val="28"/>
        </w:rPr>
        <w:t xml:space="preserve">&gt;二、突出监管重点。</w:t>
      </w:r>
    </w:p>
    <w:p>
      <w:pPr>
        <w:ind w:left="0" w:right="0" w:firstLine="560"/>
        <w:spacing w:before="450" w:after="450" w:line="312" w:lineRule="auto"/>
      </w:pPr>
      <w:r>
        <w:rPr>
          <w:rFonts w:ascii="宋体" w:hAnsi="宋体" w:eastAsia="宋体" w:cs="宋体"/>
          <w:color w:val="000"/>
          <w:sz w:val="28"/>
          <w:szCs w:val="28"/>
        </w:rPr>
        <w:t xml:space="preserve">结合日常监管以餐饮集中区、旅游景区、城乡结合部等为重点区域，以高速公路、旅游景区及周边餐饮服务单位等为重点单位，以乳制品、肉及肉制品、食用油、酒类、调味品等大宗食品原料为重点品种，以从业人员健康体检、食品原料采购索证索票和进货查验、特别是冷荤等高风险食品制作加工、食品添加剂使用和管理、餐饮具清洗消毒、食品留样等为重点环节加大监督检查力度。同时签订《餐饮服务食品安全承诺书》落实餐饮企业食品安全第一责任人的主体责任。</w:t>
      </w:r>
    </w:p>
    <w:p>
      <w:pPr>
        <w:ind w:left="0" w:right="0" w:firstLine="560"/>
        <w:spacing w:before="450" w:after="450" w:line="312" w:lineRule="auto"/>
      </w:pPr>
      <w:r>
        <w:rPr>
          <w:rFonts w:ascii="宋体" w:hAnsi="宋体" w:eastAsia="宋体" w:cs="宋体"/>
          <w:color w:val="000"/>
          <w:sz w:val="28"/>
          <w:szCs w:val="28"/>
        </w:rPr>
        <w:t xml:space="preserve">&gt;三、加强应急值守。</w:t>
      </w:r>
    </w:p>
    <w:p>
      <w:pPr>
        <w:ind w:left="0" w:right="0" w:firstLine="560"/>
        <w:spacing w:before="450" w:after="450" w:line="312" w:lineRule="auto"/>
      </w:pPr>
      <w:r>
        <w:rPr>
          <w:rFonts w:ascii="宋体" w:hAnsi="宋体" w:eastAsia="宋体" w:cs="宋体"/>
          <w:color w:val="000"/>
          <w:sz w:val="28"/>
          <w:szCs w:val="28"/>
        </w:rPr>
        <w:t xml:space="preserve">制定《餐饮服务食品安全突发事件应急处置预案》加强节日值班责任制设立举报投诉电话并24小时保持通畅及时受理和查处群众举报投诉的餐饮食品事件。深入排查餐饮服务环节食品安全隐患对餐饮安全监管提前介入重点防控积极做好餐饮食品安全应急处置准备工作确保春节期间饮食安全无事故。</w:t>
      </w:r>
    </w:p>
    <w:p>
      <w:pPr>
        <w:ind w:left="0" w:right="0" w:firstLine="560"/>
        <w:spacing w:before="450" w:after="450" w:line="312" w:lineRule="auto"/>
      </w:pPr>
      <w:r>
        <w:rPr>
          <w:rFonts w:ascii="宋体" w:hAnsi="宋体" w:eastAsia="宋体" w:cs="宋体"/>
          <w:color w:val="000"/>
          <w:sz w:val="28"/>
          <w:szCs w:val="28"/>
        </w:rPr>
        <w:t xml:space="preserve">春节期间共出动执法人员360余人次，出动执法车辆180余车次，检查餐饮服务单位420余家，未发生食品安全事故。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春节期间家庭安全工作总结12</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春节期间家庭安全工作总结13</w:t>
      </w:r>
    </w:p>
    <w:p>
      <w:pPr>
        <w:ind w:left="0" w:right="0" w:firstLine="560"/>
        <w:spacing w:before="450" w:after="450" w:line="312" w:lineRule="auto"/>
      </w:pPr>
      <w:r>
        <w:rPr>
          <w:rFonts w:ascii="宋体" w:hAnsi="宋体" w:eastAsia="宋体" w:cs="宋体"/>
          <w:color w:val="000"/>
          <w:sz w:val="28"/>
          <w:szCs w:val="28"/>
        </w:rPr>
        <w:t xml:space="preserve">春节期间，我校按照《xx市xx区人民政府关于切实做好20xx年春节期间安全生产工作的通知》(x政明电【20xx】x号)、《xx市xx区人民政府办公室关于印发xx区春节期间烟花爆竹安全管理的通知》(x政办明电【20xx】x号)文件精神，结切实加强节日期间的安全工作，没发生任何安全事故，确保了我校的平安稳定，使全体师生过了一个欢乐、祥和、平安的春节。现结合我校实际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我校领导班子能充分认清安全工作面临的严峻形势，提高思想认识、扎实有效的推进校园安全工作，由贾校长亲自安排部署，成立春节期间安全工作领导小组，将每项工作落实到人。</w:t>
      </w:r>
    </w:p>
    <w:p>
      <w:pPr>
        <w:ind w:left="0" w:right="0" w:firstLine="560"/>
        <w:spacing w:before="450" w:after="450" w:line="312" w:lineRule="auto"/>
      </w:pPr>
      <w:r>
        <w:rPr>
          <w:rFonts w:ascii="宋体" w:hAnsi="宋体" w:eastAsia="宋体" w:cs="宋体"/>
          <w:color w:val="000"/>
          <w:sz w:val="28"/>
          <w:szCs w:val="28"/>
        </w:rPr>
        <w:t xml:space="preserve">&gt;二、加强部署、做好落实</w:t>
      </w:r>
    </w:p>
    <w:p>
      <w:pPr>
        <w:ind w:left="0" w:right="0" w:firstLine="560"/>
        <w:spacing w:before="450" w:after="450" w:line="312" w:lineRule="auto"/>
      </w:pPr>
      <w:r>
        <w:rPr>
          <w:rFonts w:ascii="宋体" w:hAnsi="宋体" w:eastAsia="宋体" w:cs="宋体"/>
          <w:color w:val="000"/>
          <w:sz w:val="28"/>
          <w:szCs w:val="28"/>
        </w:rPr>
        <w:t xml:space="preserve">1、放假不放松，采取多种形式对学生进行安全教育。</w:t>
      </w:r>
    </w:p>
    <w:p>
      <w:pPr>
        <w:ind w:left="0" w:right="0" w:firstLine="560"/>
        <w:spacing w:before="450" w:after="450" w:line="312" w:lineRule="auto"/>
      </w:pPr>
      <w:r>
        <w:rPr>
          <w:rFonts w:ascii="宋体" w:hAnsi="宋体" w:eastAsia="宋体" w:cs="宋体"/>
          <w:color w:val="000"/>
          <w:sz w:val="28"/>
          <w:szCs w:val="28"/>
        </w:rPr>
        <w:t xml:space="preserve">放假前开展安全再落实、再教育活动，主要做好“三个一”即各班上好放假前一节安全教育课、全校进行一次安全演练、布置一份假期安全作业;假期期间学校还通过校信通等手段对学生进行烟花爆竹、交通、饮食等专题安全教育。</w:t>
      </w:r>
    </w:p>
    <w:p>
      <w:pPr>
        <w:ind w:left="0" w:right="0" w:firstLine="560"/>
        <w:spacing w:before="450" w:after="450" w:line="312" w:lineRule="auto"/>
      </w:pPr>
      <w:r>
        <w:rPr>
          <w:rFonts w:ascii="宋体" w:hAnsi="宋体" w:eastAsia="宋体" w:cs="宋体"/>
          <w:color w:val="000"/>
          <w:sz w:val="28"/>
          <w:szCs w:val="28"/>
        </w:rPr>
        <w:t xml:space="preserve">2、对学校安全隐患进行全面检查和整改。</w:t>
      </w:r>
    </w:p>
    <w:p>
      <w:pPr>
        <w:ind w:left="0" w:right="0" w:firstLine="560"/>
        <w:spacing w:before="450" w:after="450" w:line="312" w:lineRule="auto"/>
      </w:pPr>
      <w:r>
        <w:rPr>
          <w:rFonts w:ascii="宋体" w:hAnsi="宋体" w:eastAsia="宋体" w:cs="宋体"/>
          <w:color w:val="000"/>
          <w:sz w:val="28"/>
          <w:szCs w:val="28"/>
        </w:rPr>
        <w:t xml:space="preserve">放假前我校对全校所设施集中开展了一次拉网式排查，及时消除了排查中存在的安全隐患，对校舍、技防、消防设施进行全面检查，重点对财物室、实验室、教室、办公室、消防通道等重点部位进行水、电、防火、防盗等安全检查，及时消除安全隐患。</w:t>
      </w:r>
    </w:p>
    <w:p>
      <w:pPr>
        <w:ind w:left="0" w:right="0" w:firstLine="560"/>
        <w:spacing w:before="450" w:after="450" w:line="312" w:lineRule="auto"/>
      </w:pPr>
      <w:r>
        <w:rPr>
          <w:rFonts w:ascii="宋体" w:hAnsi="宋体" w:eastAsia="宋体" w:cs="宋体"/>
          <w:color w:val="000"/>
          <w:sz w:val="28"/>
          <w:szCs w:val="28"/>
        </w:rPr>
        <w:t xml:space="preserve">3、加强学校假期防盗工作。</w:t>
      </w:r>
    </w:p>
    <w:p>
      <w:pPr>
        <w:ind w:left="0" w:right="0" w:firstLine="560"/>
        <w:spacing w:before="450" w:after="450" w:line="312" w:lineRule="auto"/>
      </w:pPr>
      <w:r>
        <w:rPr>
          <w:rFonts w:ascii="宋体" w:hAnsi="宋体" w:eastAsia="宋体" w:cs="宋体"/>
          <w:color w:val="000"/>
          <w:sz w:val="28"/>
          <w:szCs w:val="28"/>
        </w:rPr>
        <w:t xml:space="preserve">春节假期期间，我校监控运转正常，每天24小时安排领导、教师、门卫值班、巡查、记录，确保了节日期间校园安全。</w:t>
      </w:r>
    </w:p>
    <w:p>
      <w:pPr>
        <w:ind w:left="0" w:right="0" w:firstLine="560"/>
        <w:spacing w:before="450" w:after="450" w:line="312" w:lineRule="auto"/>
      </w:pPr>
      <w:r>
        <w:rPr>
          <w:rFonts w:ascii="宋体" w:hAnsi="宋体" w:eastAsia="宋体" w:cs="宋体"/>
          <w:color w:val="000"/>
          <w:sz w:val="28"/>
          <w:szCs w:val="28"/>
        </w:rPr>
        <w:t xml:space="preserve">&gt;三、加强值班和应急救援工作</w:t>
      </w:r>
    </w:p>
    <w:p>
      <w:pPr>
        <w:ind w:left="0" w:right="0" w:firstLine="560"/>
        <w:spacing w:before="450" w:after="450" w:line="312" w:lineRule="auto"/>
      </w:pPr>
      <w:r>
        <w:rPr>
          <w:rFonts w:ascii="宋体" w:hAnsi="宋体" w:eastAsia="宋体" w:cs="宋体"/>
          <w:color w:val="000"/>
          <w:sz w:val="28"/>
          <w:szCs w:val="28"/>
        </w:rPr>
        <w:t xml:space="preserve">节日期间，我校坚持 24小时值班，领导在岗带班，及时处置突发事件和异常情况，保证信息渠道畅通，按规定及时、如实上报。</w:t>
      </w:r>
    </w:p>
    <w:p>
      <w:pPr>
        <w:ind w:left="0" w:right="0" w:firstLine="560"/>
        <w:spacing w:before="450" w:after="450" w:line="312" w:lineRule="auto"/>
      </w:pPr>
      <w:r>
        <w:rPr>
          <w:rFonts w:ascii="宋体" w:hAnsi="宋体" w:eastAsia="宋体" w:cs="宋体"/>
          <w:color w:val="000"/>
          <w:sz w:val="28"/>
          <w:szCs w:val="28"/>
        </w:rPr>
        <w:t xml:space="preserve">在我校领导班子的\'高度重视带动下，在全体教师的积极参与下，我校全体师生渡过了一个平安、祥和、快乐的春节，无任何安全责任事故发生，现在全体师生均已平安返校，开始了春季的正常教学工作。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春节期间家庭安全工作总结14</w:t>
      </w:r>
    </w:p>
    <w:p>
      <w:pPr>
        <w:ind w:left="0" w:right="0" w:firstLine="560"/>
        <w:spacing w:before="450" w:after="450" w:line="312" w:lineRule="auto"/>
      </w:pPr>
      <w:r>
        <w:rPr>
          <w:rFonts w:ascii="宋体" w:hAnsi="宋体" w:eastAsia="宋体" w:cs="宋体"/>
          <w:color w:val="000"/>
          <w:sz w:val="28"/>
          <w:szCs w:val="28"/>
        </w:rPr>
        <w:t xml:space="preserve">为深入贯彻落实7月区安全工作会议精神， 现将街办7月份的安全生产工作情况汇报如下：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(一)迎接_消防安全督察组来我街道视察工作</w:t>
      </w:r>
    </w:p>
    <w:p>
      <w:pPr>
        <w:ind w:left="0" w:right="0" w:firstLine="560"/>
        <w:spacing w:before="450" w:after="450" w:line="312" w:lineRule="auto"/>
      </w:pPr>
      <w:r>
        <w:rPr>
          <w:rFonts w:ascii="宋体" w:hAnsi="宋体" w:eastAsia="宋体" w:cs="宋体"/>
          <w:color w:val="000"/>
          <w:sz w:val="28"/>
          <w:szCs w:val="28"/>
        </w:rPr>
        <w:t xml:space="preserve">根据《_办公厅关于印发消防工作考核办法的通知》要求，我街道在辖区范围内积极广泛开展了消防安全宣传，街道安委办结合当前的安全生产工作，召开动员会，各村、社区、企业积极组织开展活动，要求各村社区确定消防安全管理人，制定防火安全公约，根据需要建立志愿消防队或微型消防站，开展防火安全检查、消防宣传教育和应急疏散演练。各村社区在广播中进行宣传《安全生产法》、《消防法》《_办公厅关于印发消防安全责任制实施办法的通知》等法律法规，真正做到家喻户晓，人人皆知。</w:t>
      </w:r>
    </w:p>
    <w:p>
      <w:pPr>
        <w:ind w:left="0" w:right="0" w:firstLine="560"/>
        <w:spacing w:before="450" w:after="450" w:line="312" w:lineRule="auto"/>
      </w:pPr>
      <w:r>
        <w:rPr>
          <w:rFonts w:ascii="宋体" w:hAnsi="宋体" w:eastAsia="宋体" w:cs="宋体"/>
          <w:color w:val="000"/>
          <w:sz w:val="28"/>
          <w:szCs w:val="28"/>
        </w:rPr>
        <w:t xml:space="preserve">7月17日，分管副区长续卫东和区消防队陪同_督察组来我街道视察鑫佳源建材市场整改情况，督察组对整改工作的完成情况表示满意。</w:t>
      </w:r>
    </w:p>
    <w:p>
      <w:pPr>
        <w:ind w:left="0" w:right="0" w:firstLine="560"/>
        <w:spacing w:before="450" w:after="450" w:line="312" w:lineRule="auto"/>
      </w:pPr>
      <w:r>
        <w:rPr>
          <w:rFonts w:ascii="宋体" w:hAnsi="宋体" w:eastAsia="宋体" w:cs="宋体"/>
          <w:color w:val="000"/>
          <w:sz w:val="28"/>
          <w:szCs w:val="28"/>
        </w:rPr>
        <w:t xml:space="preserve">(二)认真组织、积极开展高温安全生产工作</w:t>
      </w:r>
    </w:p>
    <w:p>
      <w:pPr>
        <w:ind w:left="0" w:right="0" w:firstLine="560"/>
        <w:spacing w:before="450" w:after="450" w:line="312" w:lineRule="auto"/>
      </w:pPr>
      <w:r>
        <w:rPr>
          <w:rFonts w:ascii="宋体" w:hAnsi="宋体" w:eastAsia="宋体" w:cs="宋体"/>
          <w:color w:val="000"/>
          <w:sz w:val="28"/>
          <w:szCs w:val="28"/>
        </w:rPr>
        <w:t xml:space="preserve">为认真贯彻落实区《关于切实做好当前全街道安全防范工作的紧急通知》文件精神，我街道召开专题会议部署，要求各村、社区、各部门、各企业、各施工单位要认真分析、科学把握夏季安全生产的规律和特点，充分认识夏季高温、高热、强对流天气等交织出现给安全生产带来的不利影响，充分认识做好汛期高温安全生产工作的责任感和紧迫感，落实当前高温季节的安全生产工作，对夏季高温易发生安全生产事故的重点行业、重点领域、重点企业和重点部位，做到任务明确、责任到人、措施到位。突出抓紧抓好以防暑降温、防雨防汛、防火防爆、防触电、防雷击、防中毒、防坠落等为重点的夏季安全生产工作，深入排查整改安全隐患，加大安全监管力度，确保夏季高温安全生产形势平稳向好。</w:t>
      </w:r>
    </w:p>
    <w:p>
      <w:pPr>
        <w:ind w:left="0" w:right="0" w:firstLine="560"/>
        <w:spacing w:before="450" w:after="450" w:line="312" w:lineRule="auto"/>
      </w:pPr>
      <w:r>
        <w:rPr>
          <w:rFonts w:ascii="宋体" w:hAnsi="宋体" w:eastAsia="宋体" w:cs="宋体"/>
          <w:color w:val="000"/>
          <w:sz w:val="28"/>
          <w:szCs w:val="28"/>
        </w:rPr>
        <w:t xml:space="preserve">活动中，各村、各企业、各单位共布置专题版面22个。同时还组织人员向村、社区、企业发放各类安全宣传资料，充分利用悬挂标语、QQ群、微信群，下发文件、开会等形式，广泛宣传和普及有关高温季节防暑降温常识及中暑急救知识，切实提高职工群众的安全防范意识。</w:t>
      </w:r>
    </w:p>
    <w:p>
      <w:pPr>
        <w:ind w:left="0" w:right="0" w:firstLine="560"/>
        <w:spacing w:before="450" w:after="450" w:line="312" w:lineRule="auto"/>
      </w:pPr>
      <w:r>
        <w:rPr>
          <w:rFonts w:ascii="宋体" w:hAnsi="宋体" w:eastAsia="宋体" w:cs="宋体"/>
          <w:color w:val="000"/>
          <w:sz w:val="28"/>
          <w:szCs w:val="28"/>
        </w:rPr>
        <w:t xml:space="preserve">(三)加强危险化学品企业安全监管。本月对危险化学品企业高温期间进行现场安全管理，对动火以及进入受限空间内等危险性较高作业，加强了现场安全管理并落实专人监护;安监办对辖区两个加油站，一个油库储罐、仓库和露天存放油料加强了监管，城建办加强了对燃气储罐、管道燃气的监管，要求各企业每日定时采取降温、喷淋措施，防止因温度、压力升高导致罐、桶、钢瓶、管道等破裂而引发事故。</w:t>
      </w:r>
    </w:p>
    <w:p>
      <w:pPr>
        <w:ind w:left="0" w:right="0" w:firstLine="560"/>
        <w:spacing w:before="450" w:after="450" w:line="312" w:lineRule="auto"/>
      </w:pPr>
      <w:r>
        <w:rPr>
          <w:rFonts w:ascii="宋体" w:hAnsi="宋体" w:eastAsia="宋体" w:cs="宋体"/>
          <w:color w:val="000"/>
          <w:sz w:val="28"/>
          <w:szCs w:val="28"/>
        </w:rPr>
        <w:t xml:space="preserve">(四)加强对山区极端天气下发生滑坡泥石流等自然灾害的安全监管。近期高温高热、强对流天气频发，城建办、林业办、各村、社区联合加强对山区极易发生山洪、滑坡、泥石流等自然灾害的地区加强安全防范工作。强对流天气发生时，加强巡逻，入山口严禁人员、车辆进山，避免了发生人员、财物损失。</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电动车充电问题屡禁不止，居民对身边安全隐患仍存侥幸心理。</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根据全区安全生产形势和街道实际，继续开展隐患排查治理，巩固专项整治成果，坚决防止重特大事故发生，重点做好以下工作：</w:t>
      </w:r>
    </w:p>
    <w:p>
      <w:pPr>
        <w:ind w:left="0" w:right="0" w:firstLine="560"/>
        <w:spacing w:before="450" w:after="450" w:line="312" w:lineRule="auto"/>
      </w:pPr>
      <w:r>
        <w:rPr>
          <w:rFonts w:ascii="宋体" w:hAnsi="宋体" w:eastAsia="宋体" w:cs="宋体"/>
          <w:color w:val="000"/>
          <w:sz w:val="28"/>
          <w:szCs w:val="28"/>
        </w:rPr>
        <w:t xml:space="preserve">1、继续加大与派出所、消防大队的联合执法力度，将消防安全大整治工作引向深入，积极消除安全隐患。</w:t>
      </w:r>
    </w:p>
    <w:p>
      <w:pPr>
        <w:ind w:left="0" w:right="0" w:firstLine="560"/>
        <w:spacing w:before="450" w:after="450" w:line="312" w:lineRule="auto"/>
      </w:pPr>
      <w:r>
        <w:rPr>
          <w:rFonts w:ascii="宋体" w:hAnsi="宋体" w:eastAsia="宋体" w:cs="宋体"/>
          <w:color w:val="000"/>
          <w:sz w:val="28"/>
          <w:szCs w:val="28"/>
        </w:rPr>
        <w:t xml:space="preserve">2、加强宣传力度，普及安全意识。</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春节期间家庭安全工作总结15</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政府首先成立安全生产员会，由党副书记、镇长朱建国同志任组长，分管领导何庆宝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春节期间家庭安全工作总结16</w:t>
      </w:r>
    </w:p>
    <w:p>
      <w:pPr>
        <w:ind w:left="0" w:right="0" w:firstLine="560"/>
        <w:spacing w:before="450" w:after="450" w:line="312" w:lineRule="auto"/>
      </w:pPr>
      <w:r>
        <w:rPr>
          <w:rFonts w:ascii="宋体" w:hAnsi="宋体" w:eastAsia="宋体" w:cs="宋体"/>
          <w:color w:val="000"/>
          <w:sz w:val="28"/>
          <w:szCs w:val="28"/>
        </w:rPr>
        <w:t xml:space="preserve">春节期间是食品消费旺季，也是食品安全事故多发时期。为确保我县群众过上欢乐祥和的节日，呼图壁县卫生局按照县政府下发的《关于做好春节期间安全生产工作的通知》精神，认真履行职责，切实发挥职能作用，加强协调配合，认真抓好节日期间食品安全保障工作。现将20xx年春节前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春节前食品安全保障工作，在接到县政府下发的通知后，召开20xx年食品安全工作联席会，对春节前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春节期间，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检查期间共出动检查人员48人（次），车辆16车（次），监督检查食品生产经营、餐饮网点115户；下发整改通知书18份，处罚卫生不合格餐饮经营户5户。</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春节期间，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节日期间，认真落实值班制度，安排专人值班，要求值班人员24小时开机，对在节日期间发生的重大食品安全事故要按照《呼图壁县食品安全事故应急预案》及时报告、及时处理，及时报送信息动态。</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（二）食品安全宣传教育的广度和深度不够，人民群众的食品安全意识比较淡薄，知识缺乏。宣传培训工作需进一步加强，食品从业人员质量意识仍有待进一步提高。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