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初中学校安全工作总结大全(三篇)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初中学校安全工作计划 初中学校安全工作总结一在党的十七大精神指引下，认真实践“三个代表”重要思想，全面贯彻党的教育方针，进一步更新教育观念，转变工作作风。完善措施，加大管理的力度和广度，使中小学校管理水平和教育教学质量再上一个新台阶。以团风...</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初中学校安全工作总结一</w:t>
      </w:r>
    </w:p>
    <w:p>
      <w:pPr>
        <w:ind w:left="0" w:right="0" w:firstLine="560"/>
        <w:spacing w:before="450" w:after="450" w:line="312" w:lineRule="auto"/>
      </w:pPr>
      <w:r>
        <w:rPr>
          <w:rFonts w:ascii="宋体" w:hAnsi="宋体" w:eastAsia="宋体" w:cs="宋体"/>
          <w:color w:val="000"/>
          <w:sz w:val="28"/>
          <w:szCs w:val="28"/>
        </w:rPr>
        <w:t xml:space="preserve">在党的十七大精神指引下，认真实践“三个代表”重要思想，全面贯彻党的教育方针，进一步更新教育观念，转变工作作风。完善措施，加大管理的力度和广度，使中小学校管理水平和教育教学质量再上一个新台阶。以团风县教育局20xx年工作思路为蓝本，结合我镇实际，特制定本工作计划.</w:t>
      </w:r>
    </w:p>
    <w:p>
      <w:pPr>
        <w:ind w:left="0" w:right="0" w:firstLine="560"/>
        <w:spacing w:before="450" w:after="450" w:line="312" w:lineRule="auto"/>
      </w:pPr>
      <w:r>
        <w:rPr>
          <w:rFonts w:ascii="宋体" w:hAnsi="宋体" w:eastAsia="宋体" w:cs="宋体"/>
          <w:color w:val="000"/>
          <w:sz w:val="28"/>
          <w:szCs w:val="28"/>
        </w:rPr>
        <w:t xml:space="preserve">1、树形象：通过党员教育活动和师德教育，提高每一位教职工特别是领导干部的职业道德水平，重树领导形象，以此促进校风、教风和学风的根本转变。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监督、协调、管理、保护是乡镇中心学校的主要工作内容，而管理是重中之重。本期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1、加强校园文化建设，使学校周边环境得到彻底改善，全期不发生责任事故，中小学校全部达到“平安校园”标准。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2、通过管理倾斜，重点扶持和学校自我加压等措施，进一步缩小学校之间的质量差距，力争使教育整体水平跃居全县前列。</w:t>
      </w:r>
    </w:p>
    <w:p>
      <w:pPr>
        <w:ind w:left="0" w:right="0" w:firstLine="560"/>
        <w:spacing w:before="450" w:after="450" w:line="312" w:lineRule="auto"/>
      </w:pPr>
      <w:r>
        <w:rPr>
          <w:rFonts w:ascii="宋体" w:hAnsi="宋体" w:eastAsia="宋体" w:cs="宋体"/>
          <w:color w:val="000"/>
          <w:sz w:val="28"/>
          <w:szCs w:val="28"/>
        </w:rPr>
        <w:t xml:space="preserve">3、加强教师队伍建设，不断提高教师素质，狠抓教育教学质量的提升，争取教育质量进入全县中等偏上等次。</w:t>
      </w:r>
    </w:p>
    <w:p>
      <w:pPr>
        <w:ind w:left="0" w:right="0" w:firstLine="560"/>
        <w:spacing w:before="450" w:after="450" w:line="312" w:lineRule="auto"/>
      </w:pPr>
      <w:r>
        <w:rPr>
          <w:rFonts w:ascii="宋体" w:hAnsi="宋体" w:eastAsia="宋体" w:cs="宋体"/>
          <w:color w:val="000"/>
          <w:sz w:val="28"/>
          <w:szCs w:val="28"/>
        </w:rPr>
        <w:t xml:space="preserve">4、改善学校办学条件，通过积极争取上级资金，实现我镇办学条件的改观，特别是十力中学、上巴河小学、宋家凉亭小学的突出问题，尤其是十力中学进校园的道路硬化问题。完成好十力中学和宋家凉亭小学的合格学校的创建工作和整改工作。</w:t>
      </w:r>
    </w:p>
    <w:p>
      <w:pPr>
        <w:ind w:left="0" w:right="0" w:firstLine="560"/>
        <w:spacing w:before="450" w:after="450" w:line="312" w:lineRule="auto"/>
      </w:pPr>
      <w:r>
        <w:rPr>
          <w:rFonts w:ascii="宋体" w:hAnsi="宋体" w:eastAsia="宋体" w:cs="宋体"/>
          <w:color w:val="000"/>
          <w:sz w:val="28"/>
          <w:szCs w:val="28"/>
        </w:rPr>
        <w:t xml:space="preserve">1、加强思想道德教育。一是加强教职工思想道德建设，结合党员教育活动和师德教育，通过观看《师德启示录》和开展学年度师德标兵评选活动等措施，使每一位教职工都能自党遵守《中小学教职工职业道德规范》，真正做到学为人师，行是人范。对党员干部，更要高标准，严要求，不能让他们只是交费填表时的`党员，作风上却混同于一般老百姓，使之成为教育教学第一线的时代先锋，师生员工的楷模。二是采取多种教育形式，加强和改进未成年人思想道德建设，一方面协助学校逐步建立未成人思想道德建设长效机制，把中小学生守则教育和社会公德教育结合起来，完善班级管理措施，充分发挥少先队组织的作用，坚持开展学习最勤奋、进步最快和优秀少先队员、十佳少年评选活动，努力营造良好的德育氛围。另一方面组织开展文明礼貌月和“我为母校添光彩”活动，培养学生从小事做起，以做好事以荣、做善事为乐的道德风尚，对于在此项活动中涌现出来的先进集体和个人进行大力表彰，并组织巡回报告团到各校进行事迹报告，充分发挥典型的示范带头作用，促进校风的根本好转。</w:t>
      </w:r>
    </w:p>
    <w:p>
      <w:pPr>
        <w:ind w:left="0" w:right="0" w:firstLine="560"/>
        <w:spacing w:before="450" w:after="450" w:line="312" w:lineRule="auto"/>
      </w:pPr>
      <w:r>
        <w:rPr>
          <w:rFonts w:ascii="宋体" w:hAnsi="宋体" w:eastAsia="宋体" w:cs="宋体"/>
          <w:color w:val="000"/>
          <w:sz w:val="28"/>
          <w:szCs w:val="28"/>
        </w:rPr>
        <w:t xml:space="preserve">2、提高教师素质。新一轮课程改革对传统教学是一种挑战，同时也为每一位教育工作者提出了一个全新的教研课题，因此提高教师素质不能仅仅停留在过去那种练好“三笔字”说好普通话能上一两节示范课上，对校本培训内容要丰富，标准要提高。本期中心学校将有计划地开展新课程教学研讨会，洋思教学观摩课，组织教师观看小学新课程改革优秀课例vcd光盘，并要求教师写出观后感或学习心得。在完成教育教好一节教改课(以全新的教学理念组织教学)，写一篇高质量的教改尝试论文或心得。过好五关，即普通话，简笔画和“三笔字”。为了检验各校校本培训和新课程培训情况，中心学校拟定于七月中旬对教师进行一次综合素质测试，并将测试成绩计入教职工量化考核结果。</w:t>
      </w:r>
    </w:p>
    <w:p>
      <w:pPr>
        <w:ind w:left="0" w:right="0" w:firstLine="560"/>
        <w:spacing w:before="450" w:after="450" w:line="312" w:lineRule="auto"/>
      </w:pPr>
      <w:r>
        <w:rPr>
          <w:rFonts w:ascii="宋体" w:hAnsi="宋体" w:eastAsia="宋体" w:cs="宋体"/>
          <w:color w:val="000"/>
          <w:sz w:val="28"/>
          <w:szCs w:val="28"/>
        </w:rPr>
        <w:t xml:space="preserve">3、创建安全文明校园。按照教育局平安校园创建活动实施方案，结合我镇实际，计划把学校周边环境整治、安全纪律和法制教育，消除危险房与平安校园创建活动有机地结合起来，分阶段实施，逐步深化。开学初，首先对各校校园进行集中整治，并量力进行绿化美化，对现有的校园文化设施建设进行改造升级。为确保此项工作的完成，各校期初都要交纳一定数量的责任押金，检查评比结果后，中心学校依次对各校进行奖励。各校要创造条件，消除危险房，加强师生安全纪律教育，层层签订责任书，落实安全目标责任制，继续完善封闭式管理制度。并与公安、工商、卫生、司法部门联手，综合治理学校周边环境，规范以学生为主要消费群体的小食品经营。营造安全、文明、和谐的育人环境。</w:t>
      </w:r>
    </w:p>
    <w:p>
      <w:pPr>
        <w:ind w:left="0" w:right="0" w:firstLine="560"/>
        <w:spacing w:before="450" w:after="450" w:line="312" w:lineRule="auto"/>
      </w:pPr>
      <w:r>
        <w:rPr>
          <w:rFonts w:ascii="宋体" w:hAnsi="宋体" w:eastAsia="宋体" w:cs="宋体"/>
          <w:color w:val="000"/>
          <w:sz w:val="28"/>
          <w:szCs w:val="28"/>
        </w:rPr>
        <w:t xml:space="preserve">4、常抓质量不放松。本期的重点量抓校长——向管理安质量，其次是抓教师——向教学要质量。抓校长我们主要是通过工作分解、任务下达、过程督导和结果评比等环节，调动校长管理的积极性。本期中心校将协助学校制定阶段性工作目标，对每项工作实行一事一议，一项一计，不“秋后算帐”;工作完不成或完成质量差的学校让其边做边改，随改随验，不搞亡羊补牢。使每所学校的管理逐步走向规范化、制度化、经常化。中心学校对各校常规管理检查的方式、评比办法要逐步改进，力争科学、公正、有效。本期我们将改过去集中检查评比为随时抽查，改过去中心学校几个人查为大家共同查(相关人员参与检查)，让每一位管理者能够及时了解他人的经验，正视自己的不足，不断改进工作，缩小与先进学校的差距。抓教师主要通过完善教职工量化考核方案，从常规教学管理入手，加强对常规教学各环节的督查，调动教师的教学积极性，继续认真开展课堂教学评估活动，坚持业务学习、教学研究制度，坚持培优与补差相结合，开展教学扶贫和向潜能生送“温暖”活动。按照教职工量化考评细则，在各校自评的基础上，逐步将以校为单位的评比过渡到以镇为单位评比，适当拉大绩效工资分配档次，让有限的资金发挥的激励作用。</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初中学校安全工作总结二</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如下：</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全县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要紧紧围绕“一个目标”，即确保全县各学校不出现一例安全事故。实现“五个确保”：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和教师陪寝制度，加强对在外租房居住学生的查寝力度，及时做好寝室的通风、消毒和卫生打扫工作，确保学生住宿安全;三是实行家长接送、教师护送，按学生居住区域分组结队上下学，并在危险路段设立警示标志，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组长：郝建超</w:t>
      </w:r>
    </w:p>
    <w:p>
      <w:pPr>
        <w:ind w:left="0" w:right="0" w:firstLine="560"/>
        <w:spacing w:before="450" w:after="450" w:line="312" w:lineRule="auto"/>
      </w:pPr>
      <w:r>
        <w:rPr>
          <w:rFonts w:ascii="宋体" w:hAnsi="宋体" w:eastAsia="宋体" w:cs="宋体"/>
          <w:color w:val="000"/>
          <w:sz w:val="28"/>
          <w:szCs w:val="28"/>
        </w:rPr>
        <w:t xml:space="preserve">副组长：周民忠杜久星</w:t>
      </w:r>
    </w:p>
    <w:p>
      <w:pPr>
        <w:ind w:left="0" w:right="0" w:firstLine="560"/>
        <w:spacing w:before="450" w:after="450" w:line="312" w:lineRule="auto"/>
      </w:pPr>
      <w:r>
        <w:rPr>
          <w:rFonts w:ascii="宋体" w:hAnsi="宋体" w:eastAsia="宋体" w:cs="宋体"/>
          <w:color w:val="000"/>
          <w:sz w:val="28"/>
          <w:szCs w:val="28"/>
        </w:rPr>
        <w:t xml:space="preserve">成员：莫天军冯润康贾殿龙郭栋梁梁秀仓各班主任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郝建超(全面负责)</w:t>
      </w:r>
    </w:p>
    <w:p>
      <w:pPr>
        <w:ind w:left="0" w:right="0" w:firstLine="560"/>
        <w:spacing w:before="450" w:after="450" w:line="312" w:lineRule="auto"/>
      </w:pPr>
      <w:r>
        <w:rPr>
          <w:rFonts w:ascii="宋体" w:hAnsi="宋体" w:eastAsia="宋体" w:cs="宋体"/>
          <w:color w:val="000"/>
          <w:sz w:val="28"/>
          <w:szCs w:val="28"/>
        </w:rPr>
        <w:t xml:space="preserve">周民忠(负责联络接待，及时汇报，报告记录)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杜久星(负责安全工作过程管理，调查核实)</w:t>
      </w:r>
    </w:p>
    <w:p>
      <w:pPr>
        <w:ind w:left="0" w:right="0" w:firstLine="560"/>
        <w:spacing w:before="450" w:after="450" w:line="312" w:lineRule="auto"/>
      </w:pPr>
      <w:r>
        <w:rPr>
          <w:rFonts w:ascii="宋体" w:hAnsi="宋体" w:eastAsia="宋体" w:cs="宋体"/>
          <w:color w:val="000"/>
          <w:sz w:val="28"/>
          <w:szCs w:val="28"/>
        </w:rPr>
        <w:t xml:space="preserve">冯润康(负责教学安全，协助管理)</w:t>
      </w:r>
    </w:p>
    <w:p>
      <w:pPr>
        <w:ind w:left="0" w:right="0" w:firstLine="560"/>
        <w:spacing w:before="450" w:after="450" w:line="312" w:lineRule="auto"/>
      </w:pPr>
      <w:r>
        <w:rPr>
          <w:rFonts w:ascii="宋体" w:hAnsi="宋体" w:eastAsia="宋体" w:cs="宋体"/>
          <w:color w:val="000"/>
          <w:sz w:val="28"/>
          <w:szCs w:val="28"/>
        </w:rPr>
        <w:t xml:space="preserve">贾殿龙郭栋梁(负责校舍，仪器设备和及时救护)</w:t>
      </w:r>
    </w:p>
    <w:p>
      <w:pPr>
        <w:ind w:left="0" w:right="0" w:firstLine="560"/>
        <w:spacing w:before="450" w:after="450" w:line="312" w:lineRule="auto"/>
      </w:pPr>
      <w:r>
        <w:rPr>
          <w:rFonts w:ascii="宋体" w:hAnsi="宋体" w:eastAsia="宋体" w:cs="宋体"/>
          <w:color w:val="000"/>
          <w:sz w:val="28"/>
          <w:szCs w:val="28"/>
        </w:rPr>
        <w:t xml:space="preserve">莫天军(负责教育宣传资料积累)</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德育工作开展各类检查评比活动。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8、加强食堂安全工作，严格食品卫生和严格购货渠道。</w:t>
      </w:r>
    </w:p>
    <w:p>
      <w:pPr>
        <w:ind w:left="0" w:right="0" w:firstLine="560"/>
        <w:spacing w:before="450" w:after="450" w:line="312" w:lineRule="auto"/>
      </w:pPr>
      <w:r>
        <w:rPr>
          <w:rFonts w:ascii="宋体" w:hAnsi="宋体" w:eastAsia="宋体" w:cs="宋体"/>
          <w:color w:val="000"/>
          <w:sz w:val="28"/>
          <w:szCs w:val="28"/>
        </w:rPr>
        <w:t xml:space="preserve">9、加强饮水卫生，教育学生养成卫生习惯。</w:t>
      </w:r>
    </w:p>
    <w:p>
      <w:pPr>
        <w:ind w:left="0" w:right="0" w:firstLine="560"/>
        <w:spacing w:before="450" w:after="450" w:line="312" w:lineRule="auto"/>
      </w:pPr>
      <w:r>
        <w:rPr>
          <w:rFonts w:ascii="宋体" w:hAnsi="宋体" w:eastAsia="宋体" w:cs="宋体"/>
          <w:color w:val="000"/>
          <w:sz w:val="28"/>
          <w:szCs w:val="28"/>
        </w:rPr>
        <w:t xml:space="preserve">10、高温季节，防止师生中暑;冬季要严防火灾事故，经常加强检查。</w:t>
      </w:r>
    </w:p>
    <w:p>
      <w:pPr>
        <w:ind w:left="0" w:right="0" w:firstLine="560"/>
        <w:spacing w:before="450" w:after="450" w:line="312" w:lineRule="auto"/>
      </w:pPr>
      <w:r>
        <w:rPr>
          <w:rFonts w:ascii="宋体" w:hAnsi="宋体" w:eastAsia="宋体" w:cs="宋体"/>
          <w:color w:val="000"/>
          <w:sz w:val="28"/>
          <w:szCs w:val="28"/>
        </w:rPr>
        <w:t xml:space="preserve">(一)组织与制度：(责任部门：校长室，教导处)</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(二)宣传教育：(责任部门：德育处)</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2.综合学科教学，渗透安全知识教育，使安全教育内容真正进课堂。(责任人：各班主任、各任课教师)</w:t>
      </w:r>
    </w:p>
    <w:p>
      <w:pPr>
        <w:ind w:left="0" w:right="0" w:firstLine="560"/>
        <w:spacing w:before="450" w:after="450" w:line="312" w:lineRule="auto"/>
      </w:pPr>
      <w:r>
        <w:rPr>
          <w:rFonts w:ascii="宋体" w:hAnsi="宋体" w:eastAsia="宋体" w:cs="宋体"/>
          <w:color w:val="000"/>
          <w:sz w:val="28"/>
          <w:szCs w:val="28"/>
        </w:rPr>
        <w:t xml:space="preserve">(三)饮食安全：(责任部门：总务处)</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(四)交通安全(责任部门：德育处)</w:t>
      </w:r>
    </w:p>
    <w:p>
      <w:pPr>
        <w:ind w:left="0" w:right="0" w:firstLine="560"/>
        <w:spacing w:before="450" w:after="450" w:line="312" w:lineRule="auto"/>
      </w:pPr>
      <w:r>
        <w:rPr>
          <w:rFonts w:ascii="宋体" w:hAnsi="宋体" w:eastAsia="宋体" w:cs="宋体"/>
          <w:color w:val="000"/>
          <w:sz w:val="28"/>
          <w:szCs w:val="28"/>
        </w:rPr>
        <w:t xml:space="preserve">1.接送学生的车辆必须符合公安、交警部门的安全标准，严格禁止无证、无牌、无安全保障的车辆接送学生，并落实相应制度</w:t>
      </w:r>
    </w:p>
    <w:p>
      <w:pPr>
        <w:ind w:left="0" w:right="0" w:firstLine="560"/>
        <w:spacing w:before="450" w:after="450" w:line="312" w:lineRule="auto"/>
      </w:pPr>
      <w:r>
        <w:rPr>
          <w:rFonts w:ascii="宋体" w:hAnsi="宋体" w:eastAsia="宋体" w:cs="宋体"/>
          <w:color w:val="000"/>
          <w:sz w:val="28"/>
          <w:szCs w:val="28"/>
        </w:rPr>
        <w:t xml:space="preserve">2.开展中学生交通安全知识教育活动，增强学生交通安全意识，有效减少交通事故。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(五)校舍安全(责任部门：总务处)</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(六)活动安全：(责任部门：校长室，德育处)</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6.春游、秋游活动必须坚持“安全、就近、就地、徒步”的原则，严格实施审批制度安全教育不到位，安全措施不落实，安全工作无保障，不得组织春游、秋游。</w:t>
      </w:r>
    </w:p>
    <w:p>
      <w:pPr>
        <w:ind w:left="0" w:right="0" w:firstLine="560"/>
        <w:spacing w:before="450" w:after="450" w:line="312" w:lineRule="auto"/>
      </w:pPr>
      <w:r>
        <w:rPr>
          <w:rFonts w:ascii="宋体" w:hAnsi="宋体" w:eastAsia="宋体" w:cs="宋体"/>
          <w:color w:val="000"/>
          <w:sz w:val="28"/>
          <w:szCs w:val="28"/>
        </w:rPr>
        <w:t xml:space="preserve">7.学校组织集体活动前，应对活动场所进行安全检查。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8.组织学生参加加强集体劳动时，要进行劳动安全教育、组织纪律教育，并做好劳动保护。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(七)教学安全：(责任部门：教导处)</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2、禁止病、弱及身体不适者参加体育竞赛和体育课的剧烈活动。做好运动安全保护措施。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3、实验室要加强化学药品和其他危险品的管理，易燃易爆、放射性、剧毒物品要按照公安、消防、卫生等部门的规定严格管理，健全安全操作规程，实验指导师要对实验全过程进行安全指导和管理。</w:t>
      </w:r>
    </w:p>
    <w:p>
      <w:pPr>
        <w:ind w:left="0" w:right="0" w:firstLine="560"/>
        <w:spacing w:before="450" w:after="450" w:line="312" w:lineRule="auto"/>
      </w:pPr>
      <w:r>
        <w:rPr>
          <w:rFonts w:ascii="宋体" w:hAnsi="宋体" w:eastAsia="宋体" w:cs="宋体"/>
          <w:color w:val="000"/>
          <w:sz w:val="28"/>
          <w:szCs w:val="28"/>
        </w:rPr>
        <w:t xml:space="preserve">4、做好上课期间安全工作，建立班级点名制。严禁教师中途离开教室或放任自流，加强教师安全意识。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5、利用班队课、晨会课等时间对学生进行网络安全教育，提高学生抵制网络文化中的腐朽、消极和不良内容的能力。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6、提倡学生尽量不要去网吧上网，上网要做有意义的事。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(八)师生心理健康和心理安全教育(责任部门：办公室)</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九)禁毒教育和反邪教教育等法制教育(责任部门：德育处)。认真贯彻《中共中央国务院关于进一步加强和改进未成年人思想道德建设的若干意见》，扎实推进中小学思想道德教育，要在中小学生中广泛开展“珍惜生命、远离毒品”教育和崇尚科学文明、反对迷信邪教教育，坚决防止毒品、邪教进校园。</w:t>
      </w:r>
    </w:p>
    <w:p>
      <w:pPr>
        <w:ind w:left="0" w:right="0" w:firstLine="560"/>
        <w:spacing w:before="450" w:after="450" w:line="312" w:lineRule="auto"/>
      </w:pPr>
      <w:r>
        <w:rPr>
          <w:rFonts w:ascii="宋体" w:hAnsi="宋体" w:eastAsia="宋体" w:cs="宋体"/>
          <w:color w:val="000"/>
          <w:sz w:val="28"/>
          <w:szCs w:val="28"/>
        </w:rPr>
        <w:t xml:space="preserve">(十)与其他部门协作做好校园周边整治工作(责任部门：办公室、总务处)</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总之，我们将建立健全安全工作网络，使我校的创安工作取得更大成效，为学校创设一个良好的育人环境。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初中学校安全工作总结三</w:t>
      </w:r>
    </w:p>
    <w:p>
      <w:pPr>
        <w:ind w:left="0" w:right="0" w:firstLine="560"/>
        <w:spacing w:before="450" w:after="450" w:line="312" w:lineRule="auto"/>
      </w:pPr>
      <w:r>
        <w:rPr>
          <w:rFonts w:ascii="宋体" w:hAnsi="宋体" w:eastAsia="宋体" w:cs="宋体"/>
          <w:color w:val="000"/>
          <w:sz w:val="28"/>
          <w:szCs w:val="28"/>
        </w:rPr>
        <w:t xml:space="preserve">我班安全工作继续贯彻“安全第一，预防为主”的方针，进一步加强以学校安全为本的各项安全管理工作，警钟长鸣，常抓不懈。切实加强班级安全工作管理，增强学生安全意识，完善班级内部安全管理体制，避免各类事故的发生，确保学生安全。具体措施如下：</w:t>
      </w:r>
    </w:p>
    <w:p>
      <w:pPr>
        <w:ind w:left="0" w:right="0" w:firstLine="560"/>
        <w:spacing w:before="450" w:after="450" w:line="312" w:lineRule="auto"/>
      </w:pPr>
      <w:r>
        <w:rPr>
          <w:rFonts w:ascii="宋体" w:hAnsi="宋体" w:eastAsia="宋体" w:cs="宋体"/>
          <w:color w:val="000"/>
          <w:sz w:val="28"/>
          <w:szCs w:val="28"/>
        </w:rPr>
        <w:t xml:space="preserve">（1）安全工作要警钟长鸣，防患于未然。要把安全放在各项工作之首，对学生负责，保证学生的人身安全。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（2）增强安全意识，落实安全工作制度，努力把安全防范工作做细坐实，杜绝一切安全事故的发生。</w:t>
      </w:r>
    </w:p>
    <w:p>
      <w:pPr>
        <w:ind w:left="0" w:right="0" w:firstLine="560"/>
        <w:spacing w:before="450" w:after="450" w:line="312" w:lineRule="auto"/>
      </w:pPr>
      <w:r>
        <w:rPr>
          <w:rFonts w:ascii="宋体" w:hAnsi="宋体" w:eastAsia="宋体" w:cs="宋体"/>
          <w:color w:val="000"/>
          <w:sz w:val="28"/>
          <w:szCs w:val="28"/>
        </w:rPr>
        <w:t xml:space="preserve">（3）加强安全教育，利用好晨会、班会、帮助学生确立安全意识。严格课间、午间活动，尽可能地杜绝追逐、打闹现象，规范自主行为，增强安保能力。加强对学生校外行为的安全教育与引导，做到不玩火、不玩水、不玩电、不玩车。</w:t>
      </w:r>
    </w:p>
    <w:p>
      <w:pPr>
        <w:ind w:left="0" w:right="0" w:firstLine="560"/>
        <w:spacing w:before="450" w:after="450" w:line="312" w:lineRule="auto"/>
      </w:pPr>
      <w:r>
        <w:rPr>
          <w:rFonts w:ascii="宋体" w:hAnsi="宋体" w:eastAsia="宋体" w:cs="宋体"/>
          <w:color w:val="000"/>
          <w:sz w:val="28"/>
          <w:szCs w:val="28"/>
        </w:rPr>
        <w:t xml:space="preserve">（4）细化安全管理，注重安全防范，切切实实做好对学生的活动监护工作，切实保证学生在校园内的安全。严格对学生的课间午间活动、上下楼梯、集会集队、体育课、活动课等安全的护导与管理，细化安全监护工作。</w:t>
      </w:r>
    </w:p>
    <w:p>
      <w:pPr>
        <w:ind w:left="0" w:right="0" w:firstLine="560"/>
        <w:spacing w:before="450" w:after="450" w:line="312" w:lineRule="auto"/>
      </w:pPr>
      <w:r>
        <w:rPr>
          <w:rFonts w:ascii="宋体" w:hAnsi="宋体" w:eastAsia="宋体" w:cs="宋体"/>
          <w:color w:val="000"/>
          <w:sz w:val="28"/>
          <w:szCs w:val="28"/>
        </w:rPr>
        <w:t xml:space="preserve">（5）严把学生饮食卫生关，消除食堂及饮用水源等一切卫生安全隐患。</w:t>
      </w:r>
    </w:p>
    <w:p>
      <w:pPr>
        <w:ind w:left="0" w:right="0" w:firstLine="560"/>
        <w:spacing w:before="450" w:after="450" w:line="312" w:lineRule="auto"/>
      </w:pPr>
      <w:r>
        <w:rPr>
          <w:rFonts w:ascii="宋体" w:hAnsi="宋体" w:eastAsia="宋体" w:cs="宋体"/>
          <w:color w:val="000"/>
          <w:sz w:val="28"/>
          <w:szCs w:val="28"/>
        </w:rPr>
        <w:t xml:space="preserve">（6）畅通信息反馈渠道，发现问题，及时汇报，立即处置，扫除一切不完全因素。</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校园安全事关全体师生的生命和财产安全，事关学校和社会的稳定和发展。安全工作是学校的头等大事，只有起点，没有终点。 安</w:t>
      </w:r>
    </w:p>
    <w:p>
      <w:pPr>
        <w:ind w:left="0" w:right="0" w:firstLine="560"/>
        <w:spacing w:before="450" w:after="450" w:line="312" w:lineRule="auto"/>
      </w:pPr>
      <w:r>
        <w:rPr>
          <w:rFonts w:ascii="宋体" w:hAnsi="宋体" w:eastAsia="宋体" w:cs="宋体"/>
          <w:color w:val="000"/>
          <w:sz w:val="28"/>
          <w:szCs w:val="28"/>
        </w:rPr>
        <w:t xml:space="preserve">全管理是动态管理，不可能一劳永逸。按照安全工作制度规定和内在规律，抓好落实。在经常性上下真功夫，坚持经常性地督促检查，常抓不懈。为把我班建成一个安全、文明、和谐的学习环境而努力工作。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2026-06-19T08:55:38+08:00</dcterms:created>
  <dcterms:modified xsi:type="dcterms:W3CDTF">2026-06-19T08:55:38+08:00</dcterms:modified>
</cp:coreProperties>
</file>

<file path=docProps/custom.xml><?xml version="1.0" encoding="utf-8"?>
<Properties xmlns="http://schemas.openxmlformats.org/officeDocument/2006/custom-properties" xmlns:vt="http://schemas.openxmlformats.org/officeDocument/2006/docPropsVTypes"/>
</file>