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了家长学校的作用。</w:t>
      </w:r>
    </w:p>
    <w:p>
      <w:pPr>
        <w:ind w:left="0" w:right="0" w:firstLine="560"/>
        <w:spacing w:before="450" w:after="450" w:line="312" w:lineRule="auto"/>
      </w:pPr>
      <w:r>
        <w:rPr>
          <w:rFonts w:ascii="宋体" w:hAnsi="宋体" w:eastAsia="宋体" w:cs="宋体"/>
          <w:color w:val="000"/>
          <w:sz w:val="28"/>
          <w:szCs w:val="28"/>
        </w:rPr>
        <w:t xml:space="preserve">进一步充实完善组织领导工作，学校及班级都成立了家长委员会，并认真组织学习讨论明确本学期家长学校的指导思想和工作及采取具体的措施，完善各种规章制度，并且充分听取家长委员会的意见，家长们积极献计献策，尤其在开展创建“标准化家长学校”活动中，建立了一支具有一定专业知识水平的兼职教师队伍，由退休老校长何巨仁任我校关工委主任，学校校长，德育办主任、学校教导主任及6个班主任来担任辅导员，每月组织培训一次。（形式采用讨论、交流、讲座、汇报）平时学校对家长开放，家长可随时来听老师讲课，并且与学校一道研究提高教育教学水平，取得良好效果。</w:t>
      </w:r>
    </w:p>
    <w:p>
      <w:pPr>
        <w:ind w:left="0" w:right="0" w:firstLine="560"/>
        <w:spacing w:before="450" w:after="450" w:line="312" w:lineRule="auto"/>
      </w:pPr>
      <w:r>
        <w:rPr>
          <w:rFonts w:ascii="宋体" w:hAnsi="宋体" w:eastAsia="宋体" w:cs="宋体"/>
          <w:color w:val="000"/>
          <w:sz w:val="28"/>
          <w:szCs w:val="28"/>
        </w:rPr>
        <w:t xml:space="preserve">建立健全教育教学管理制度、家长联系制度、评比表彰制度等。在实施过程中有布置、有检查、有总结。学校千方百计誊出一定的场所作为授课教室，节省各种开支，积攒一定的经费保证了家长学校工作的正常进行。为了使家庭教育与学校教育一体化，我们的班主任定期召开家长会（每学期两次、家长委员会（不定期））与家长进行沟通，并利用“家长联系卡”做好家校联系，同家长共同研究教育学生的良好方法。班主任及时向学校汇报沟通情况，对好的方法及建议，学校及时采纳。为了更好地提高家长的素质，邀请家长共同参与。</w:t>
      </w:r>
    </w:p>
    <w:p>
      <w:pPr>
        <w:ind w:left="0" w:right="0" w:firstLine="560"/>
        <w:spacing w:before="450" w:after="450" w:line="312" w:lineRule="auto"/>
      </w:pPr>
      <w:r>
        <w:rPr>
          <w:rFonts w:ascii="宋体" w:hAnsi="宋体" w:eastAsia="宋体" w:cs="宋体"/>
          <w:color w:val="000"/>
          <w:sz w:val="28"/>
          <w:szCs w:val="28"/>
        </w:rPr>
        <w:t xml:space="preserve">首先是家长更新家教观念、获取家教知识、掌握家教方法的重要渠道。（1）精心拟选题：开学前后，学校组织教师对新生家教情况进行调查，深入家访，了解家教中存在的问题，再结合教材，拟出本期讲题，确定面授内容。（2）进行面授反馈。“反馈”是提高教育质量的重要环节。学校要求教师每次面授完后，要主动与家长交流，发现面授中的不足，不断改进和提高教学质量。其次，不定期组织家长代表举行主题座谈会。针对家庭教育中存在的不良倾向以及现代社会新鲜事物带来的不良影响等一些热门话题、热点问题组织家长座谈，共同研讨，商量教育的对策，尽量避免错误的教育手段，选择最有效的教育方法，促进学生身心的健康成长。</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有的家长在参加家长学校学习后，反思自己在为人处世上的不足和差距，激发起重塑自我、为儿示范的愿望。</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之亲子关系的紧张，“关闭”了孩子与家长交流的通道。在教学活动中，学校特别强调家长必须尊重孩子的人格和尊严，在信任的基础上再循循善诱，激发孩子的自信心，鼓励他们奋发向上。</w:t>
      </w:r>
    </w:p>
    <w:p>
      <w:pPr>
        <w:ind w:left="0" w:right="0" w:firstLine="560"/>
        <w:spacing w:before="450" w:after="450" w:line="312" w:lineRule="auto"/>
      </w:pPr>
      <w:r>
        <w:rPr>
          <w:rFonts w:ascii="宋体" w:hAnsi="宋体" w:eastAsia="宋体" w:cs="宋体"/>
          <w:color w:val="000"/>
          <w:sz w:val="28"/>
          <w:szCs w:val="28"/>
        </w:rPr>
        <w:t xml:space="preserve">我校除在家长学校开展活动时辅导家长现代教育新理念、转变家长教育观念外，还对以身作则的家长进行了表彰，通过学生家长的自荐和班委会的推荐，通过树典型，宣传优秀家教经验，全面提高我校家长素质。在今后的办学过程中，我校将进一步以高标准、严要求来衡量自己不断探索家长学校办学新路子，密切与家长的关系，共同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建立了由校长为组长，教导主任、村街干部、家长委员会代表组成的“柳庄小学家长学校”领导小组，同时建立了由校办主任为组长，分管德育大队辅导员为副组长，教师代表、家长代表、村街干部组成的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学校地处农村，面对的大都是农村家长，为了让学校全体教师、全体家长了解“家长学校”的意义、目标、内涵、策略等，我们根据学校的实际，利用“校务办公会议”“全体教职工大会”、“班主任会”“家长会”、“家长学校”“刊发学习材料”“问卷调查”等多种形式组织学习。同时还使大家明确了“家长学校”“谁在学？”、“学什么？”、“在哪儿学？”“什么时间学？”“怎样学？”“为什么学？”六要素。通过形式多样的学习、宣传，提高了广大教师和家长对办家长学校重要性的认识为了使家长学校工作落到实处，我们根据调查到的家教情况、家长的教育观念等实际情况，制订了《柳庄小学家长学校工作计划》和《柳庄小学家长学校规章制度》。并充分发挥学校、班级两个层面家长委员会的作用，使大家做到目标清，方向明，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1、建立基地</w:t>
      </w:r>
    </w:p>
    <w:p>
      <w:pPr>
        <w:ind w:left="0" w:right="0" w:firstLine="560"/>
        <w:spacing w:before="450" w:after="450" w:line="312" w:lineRule="auto"/>
      </w:pPr>
      <w:r>
        <w:rPr>
          <w:rFonts w:ascii="宋体" w:hAnsi="宋体" w:eastAsia="宋体" w:cs="宋体"/>
          <w:color w:val="000"/>
          <w:sz w:val="28"/>
          <w:szCs w:val="28"/>
        </w:rPr>
        <w:t xml:space="preserve">我校家长学校领导小组把多媒体教室和图书室，板栗园，柳编厂等作为家长学校的活动基地，并为家长学校的注册学员提供了校图书室的部分藏书目录，供他们借阅。</w:t>
      </w:r>
    </w:p>
    <w:p>
      <w:pPr>
        <w:ind w:left="0" w:right="0" w:firstLine="560"/>
        <w:spacing w:before="450" w:after="450" w:line="312" w:lineRule="auto"/>
      </w:pPr>
      <w:r>
        <w:rPr>
          <w:rFonts w:ascii="宋体" w:hAnsi="宋体" w:eastAsia="宋体" w:cs="宋体"/>
          <w:color w:val="000"/>
          <w:sz w:val="28"/>
          <w:szCs w:val="28"/>
        </w:rPr>
        <w:t xml:space="preserve">2、提供资源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我校积极向学生家长宣传推荐《牵手两代》、《家庭教育》等书籍、杂志，并免费定期向家长委员会刊发有开辟了家长专栏的学校刊物《小雏鹰》，给家长送去了精神食粮，扩大了学校影响。</w:t>
      </w:r>
    </w:p>
    <w:p>
      <w:pPr>
        <w:ind w:left="0" w:right="0" w:firstLine="560"/>
        <w:spacing w:before="450" w:after="450" w:line="312" w:lineRule="auto"/>
      </w:pPr>
      <w:r>
        <w:rPr>
          <w:rFonts w:ascii="宋体" w:hAnsi="宋体" w:eastAsia="宋体" w:cs="宋体"/>
          <w:color w:val="000"/>
          <w:sz w:val="28"/>
          <w:szCs w:val="28"/>
        </w:rPr>
        <w:t xml:space="preserve">3、开展系列活动</w:t>
      </w:r>
    </w:p>
    <w:p>
      <w:pPr>
        <w:ind w:left="0" w:right="0" w:firstLine="560"/>
        <w:spacing w:before="450" w:after="450" w:line="312" w:lineRule="auto"/>
      </w:pPr>
      <w:r>
        <w:rPr>
          <w:rFonts w:ascii="宋体" w:hAnsi="宋体" w:eastAsia="宋体" w:cs="宋体"/>
          <w:color w:val="000"/>
          <w:sz w:val="28"/>
          <w:szCs w:val="28"/>
        </w:rPr>
        <w:t xml:space="preserve">（1）加强理论学习，树立最新理念。针对家长家庭教育理论、经验缺乏的特点，我校有计划地举办了系列讲座，向家长系统地传授教育学、心理学、家庭教育的原则和方法等基本知识。家长学校各年级的主讲教师在认真研究、大胆实践的基础上，总结出适合本年级学生特点的家庭教育的内容，使家长的学习内容与学生的成长同步。</w:t>
      </w:r>
    </w:p>
    <w:p>
      <w:pPr>
        <w:ind w:left="0" w:right="0" w:firstLine="560"/>
        <w:spacing w:before="450" w:after="450" w:line="312" w:lineRule="auto"/>
      </w:pPr>
      <w:r>
        <w:rPr>
          <w:rFonts w:ascii="宋体" w:hAnsi="宋体" w:eastAsia="宋体" w:cs="宋体"/>
          <w:color w:val="000"/>
          <w:sz w:val="28"/>
          <w:szCs w:val="28"/>
        </w:rPr>
        <w:t xml:space="preserve">讲座从形式上可分两种，一种是全校性的，期初、、期末各一次。由学校统一组织布置，制定明确的教学目标、计划，把教学内容分解到各级部。另一种是班级性的，不定时，根据需要召开，由班主任主讲，也安排有关任课教师讲课。讲座从内容上分三种：一种是系列专题讲座。根据学生的年龄特征和班级特点安排内容。第二种是名家讲学。聘请名家讲学的目的是使家长从更高的层次上去理解家庭教育的重要性，解答家庭教育中的疑难问题，都收到了很好的效果。第三种是家长介绍经验。每一次专题讲座后，安排部分家长把在家教实践中摸索出来的家教经验介绍给大家。这样不仅指导家长把学到的家教知识灵活运用于家教实践中，使家长总结的好经验得到及时推广，而且提高了家长参与学习的积极性。</w:t>
      </w:r>
    </w:p>
    <w:p>
      <w:pPr>
        <w:ind w:left="0" w:right="0" w:firstLine="560"/>
        <w:spacing w:before="450" w:after="450" w:line="312" w:lineRule="auto"/>
      </w:pPr>
      <w:r>
        <w:rPr>
          <w:rFonts w:ascii="宋体" w:hAnsi="宋体" w:eastAsia="宋体" w:cs="宋体"/>
          <w:color w:val="000"/>
          <w:sz w:val="28"/>
          <w:szCs w:val="28"/>
        </w:rPr>
        <w:t xml:space="preserve">（2）为了提高工作的实效。学校开放阅览室、图书室，供学生家长借阅图书。起草《致学生家长的一封信》，号召全校家长在家里开辟“读书角”，添置图书，每天至少拿出半小时时间亲子一起看书、交流沟通。在全校家庭中开展了热烈的读书活动和学习活动，学校先后组织了征文评选和交流会400多位家长参加了交流会，家长们都觉得深受启发，受益非浅。</w:t>
      </w:r>
    </w:p>
    <w:p>
      <w:pPr>
        <w:ind w:left="0" w:right="0" w:firstLine="560"/>
        <w:spacing w:before="450" w:after="450" w:line="312" w:lineRule="auto"/>
      </w:pPr>
      <w:r>
        <w:rPr>
          <w:rFonts w:ascii="宋体" w:hAnsi="宋体" w:eastAsia="宋体" w:cs="宋体"/>
          <w:color w:val="000"/>
          <w:sz w:val="28"/>
          <w:szCs w:val="28"/>
        </w:rPr>
        <w:t xml:space="preserve">（3）学校本学期进行一次素质教育开放日活动，我们请家长到校一起参与讨论学校、班级教育教学情况，并发问卷调查和意见反馈卡，及时听取家长对学校工作提出的宝贵意见，密切家校之间的联系、沟通，促使家长与孩子一起共同学习、交流、发展。</w:t>
      </w:r>
    </w:p>
    <w:p>
      <w:pPr>
        <w:ind w:left="0" w:right="0" w:firstLine="560"/>
        <w:spacing w:before="450" w:after="450" w:line="312" w:lineRule="auto"/>
      </w:pPr>
      <w:r>
        <w:rPr>
          <w:rFonts w:ascii="宋体" w:hAnsi="宋体" w:eastAsia="宋体" w:cs="宋体"/>
          <w:color w:val="000"/>
          <w:sz w:val="28"/>
          <w:szCs w:val="28"/>
        </w:rPr>
        <w:t xml:space="preserve">4、组织研讨</w:t>
      </w:r>
    </w:p>
    <w:p>
      <w:pPr>
        <w:ind w:left="0" w:right="0" w:firstLine="560"/>
        <w:spacing w:before="450" w:after="450" w:line="312" w:lineRule="auto"/>
      </w:pPr>
      <w:r>
        <w:rPr>
          <w:rFonts w:ascii="宋体" w:hAnsi="宋体" w:eastAsia="宋体" w:cs="宋体"/>
          <w:color w:val="000"/>
          <w:sz w:val="28"/>
          <w:szCs w:val="28"/>
        </w:rPr>
        <w:t xml:space="preserve">一学期来，我校组织了两次校级家长代表参加的“如何开展家长学校工作的研讨活动”2次以年级段为单位，在年级段组长主持下的“家长学校工作会议”。家长们就“如何大手拉小手，开展家庭文化建设”“在与孩子交流沟通中遇到的困难”“家长要放下架子与孩子互相学习平等交流”等问题展开了热烈的讨论。家长们自由畅谈，各抒己见，既增进了家长与家长、家长与老师之间的合作与交流，也促进了家长们扬长避短，不断提高家教质量。以家长联谊会、家长委员会等形式，让终身教育理念深入人心，让素质教育走进千家万户，让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如邀请家长参加学校的艺术节、体育节、德育研讨会，教师节邀请家长参加座谈会，都取得了很好的效果。家长们在看到自己的孩子亲手制作的作品级获奖了，当场画出美丽的图画、表演出精采节目时，在由衷的高兴之余，也真切地体会到了素质教育的优越性。我校还邀请家长参加了学生的假日活动成果展示。让家长参加学生的活动课，有利于使家长加深对素质教育内涵的理解，还可以充分发挥家长的特长。</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2、利用双休日、节假日请家长带着孩子参加劳动，引导家长在实践和日常生活中提高教育孩子的水平。此外，我校每学期都开展“优秀家长”评选活动，大大提高了学生家长对参加各项活动的热情。</w:t>
      </w:r>
    </w:p>
    <w:p>
      <w:pPr>
        <w:ind w:left="0" w:right="0" w:firstLine="560"/>
        <w:spacing w:before="450" w:after="450" w:line="312" w:lineRule="auto"/>
      </w:pPr>
      <w:r>
        <w:rPr>
          <w:rFonts w:ascii="宋体" w:hAnsi="宋体" w:eastAsia="宋体" w:cs="宋体"/>
          <w:color w:val="000"/>
          <w:sz w:val="28"/>
          <w:szCs w:val="28"/>
        </w:rPr>
        <w:t xml:space="preserve">3、广泛的交流增强了教育合力，总结了宝贵的家教经验。加强教师和家长个体之间的交流是增加学校——家庭教育合力的重要手段。我校具体做法是：以家访为主，辅之以“家长接待日”、“家庭教育知识咨询”，家长联系卡等方式。班主任在家访时，可以较全面地了解学生接受家庭教育的情况，从而更好地组织学生家庭中每一位成员密切配合，营造一个有利于学生学习和成长的环境。每位班主任的“家长接待日”一般是学期初两个半天。家庭教育知识咨询处的工作由学校领导和部分经验丰富的教师轮流担任。此外还采用了书信来往、让家长填写反馈表等方式来加强老师和家长的交流。</w:t>
      </w:r>
    </w:p>
    <w:p>
      <w:pPr>
        <w:ind w:left="0" w:right="0" w:firstLine="560"/>
        <w:spacing w:before="450" w:after="450" w:line="312" w:lineRule="auto"/>
      </w:pPr>
      <w:r>
        <w:rPr>
          <w:rFonts w:ascii="宋体" w:hAnsi="宋体" w:eastAsia="宋体" w:cs="宋体"/>
          <w:color w:val="000"/>
          <w:sz w:val="28"/>
          <w:szCs w:val="28"/>
        </w:rPr>
        <w:t xml:space="preserve">近几年来我校在家长的积极配合、大力支持下，各方面工作取得了可喜的成绩。荣获三优学区小学示范学校，县级规范化学校、市级规范化学校、市级教学先进单位、县级小学教育工作先进单位等荣誉称号。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16个家长学习班，由现任的校长、副校长、教导主任、班主任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2026-06-19T08:29:05+08:00</dcterms:created>
  <dcterms:modified xsi:type="dcterms:W3CDTF">2026-06-19T08:29:05+08:00</dcterms:modified>
</cp:coreProperties>
</file>

<file path=docProps/custom.xml><?xml version="1.0" encoding="utf-8"?>
<Properties xmlns="http://schemas.openxmlformats.org/officeDocument/2006/custom-properties" xmlns:vt="http://schemas.openxmlformats.org/officeDocument/2006/docPropsVTypes"/>
</file>