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2025年无烟医院建设工作总结 无烟学校创建工作总结(4篇)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无烟医院建设工作总结 无烟学校创建工作总结一一、领导重视，制定有效的管理机制，明确职责1、我院领导班子高度重视，以身作则，主动控烟、戒烟，积极带动全院控烟，将“创建无烟医院”纳入我院的工作计划，努力在__年成功创建无烟医院。2、成立控烟领导...</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无烟学校创建工作总结一</w:t>
      </w:r>
    </w:p>
    <w:p>
      <w:pPr>
        <w:ind w:left="0" w:right="0" w:firstLine="560"/>
        <w:spacing w:before="450" w:after="450" w:line="312" w:lineRule="auto"/>
      </w:pPr>
      <w:r>
        <w:rPr>
          <w:rFonts w:ascii="宋体" w:hAnsi="宋体" w:eastAsia="宋体" w:cs="宋体"/>
          <w:color w:val="000"/>
          <w:sz w:val="28"/>
          <w:szCs w:val="28"/>
        </w:rPr>
        <w:t xml:space="preserve">一、领导重视，制定有效的管理机制，明确职责</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1、我院领导班子高度重视，以身作则，主动控烟、戒烟，积极带动全院控烟，将“创建无烟医院”纳入我院的工作计划，努力在__年成功创建无烟医院。</w:t>
      </w:r>
    </w:p>
    <w:p>
      <w:pPr>
        <w:ind w:left="0" w:right="0" w:firstLine="560"/>
        <w:spacing w:before="450" w:after="450" w:line="312" w:lineRule="auto"/>
      </w:pPr>
      <w:r>
        <w:rPr>
          <w:rFonts w:ascii="宋体" w:hAnsi="宋体" w:eastAsia="宋体" w:cs="宋体"/>
          <w:color w:val="000"/>
          <w:sz w:val="28"/>
          <w:szCs w:val="28"/>
        </w:rPr>
        <w:t xml:space="preserve">2、成立控烟领导小组：陈欣为组长，李建平、肖文汇为副组长的控烟小组，全面负责医院控烟工作;成员由各科室主任担任，负责本科室的禁烟工作，包括对本科室人员控烟的培训、监督和劝止患者朋友的吸烟行为，大力宣传吸烟的危害;</w:t>
      </w:r>
    </w:p>
    <w:p>
      <w:pPr>
        <w:ind w:left="0" w:right="0" w:firstLine="560"/>
        <w:spacing w:before="450" w:after="450" w:line="312" w:lineRule="auto"/>
      </w:pPr>
      <w:r>
        <w:rPr>
          <w:rFonts w:ascii="宋体" w:hAnsi="宋体" w:eastAsia="宋体" w:cs="宋体"/>
          <w:color w:val="000"/>
          <w:sz w:val="28"/>
          <w:szCs w:val="28"/>
        </w:rPr>
        <w:t xml:space="preserve">3、成立控烟巡查小组、督查小组。巡查小组由保安及清洁人员组成，负责医院所属区域清洁卫生。督查小组由科主任组成，负责定期对各区域进行检查，并作好工作记录。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二、健全有效的奖惩制度，努力鼓励干部职工控烟、戒烟</w:t>
      </w:r>
    </w:p>
    <w:p>
      <w:pPr>
        <w:ind w:left="0" w:right="0" w:firstLine="560"/>
        <w:spacing w:before="450" w:after="450" w:line="312" w:lineRule="auto"/>
      </w:pPr>
      <w:r>
        <w:rPr>
          <w:rFonts w:ascii="宋体" w:hAnsi="宋体" w:eastAsia="宋体" w:cs="宋体"/>
          <w:color w:val="000"/>
          <w:sz w:val="28"/>
          <w:szCs w:val="28"/>
        </w:rPr>
        <w:t xml:space="preserve">1、为更好推进控烟各项工作，我院先后制定并完善《创建无烟医院工作计划》、《禁烟组织的职责与任务》、《医院员工禁烟制度》、《医院禁烟工作巡查整改报告》、《医院禁烟工作奖惩制度》、《医院劝阻吸烟的责任和义务》等6项控烟规章制度。</w:t>
      </w:r>
    </w:p>
    <w:p>
      <w:pPr>
        <w:ind w:left="0" w:right="0" w:firstLine="560"/>
        <w:spacing w:before="450" w:after="450" w:line="312" w:lineRule="auto"/>
      </w:pPr>
      <w:r>
        <w:rPr>
          <w:rFonts w:ascii="宋体" w:hAnsi="宋体" w:eastAsia="宋体" w:cs="宋体"/>
          <w:color w:val="000"/>
          <w:sz w:val="28"/>
          <w:szCs w:val="28"/>
        </w:rPr>
        <w:t xml:space="preserve">2、明确规定了科主任、护士长及全体工作人员有共同负责医院病房、办公室、走廊、楼道和电梯厅等公共场所禁止吸烟的监督管理的责任，有责任和义务对在禁止吸烟场所内的吸烟行为进行规劝、制止。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3、巡查小组定期对各职能部门和临床科室进行检查，已对2名吸烟的本院职工，进行劝阻吸烟及戒烟，并已完全戒烟。</w:t>
      </w:r>
    </w:p>
    <w:p>
      <w:pPr>
        <w:ind w:left="0" w:right="0" w:firstLine="560"/>
        <w:spacing w:before="450" w:after="450" w:line="312" w:lineRule="auto"/>
      </w:pPr>
      <w:r>
        <w:rPr>
          <w:rFonts w:ascii="宋体" w:hAnsi="宋体" w:eastAsia="宋体" w:cs="宋体"/>
          <w:color w:val="000"/>
          <w:sz w:val="28"/>
          <w:szCs w:val="28"/>
        </w:rPr>
        <w:t xml:space="preserve">三、开展多种健康教育，人人参与控烟活动。</w:t>
      </w:r>
    </w:p>
    <w:p>
      <w:pPr>
        <w:ind w:left="0" w:right="0" w:firstLine="560"/>
        <w:spacing w:before="450" w:after="450" w:line="312" w:lineRule="auto"/>
      </w:pPr>
      <w:r>
        <w:rPr>
          <w:rFonts w:ascii="宋体" w:hAnsi="宋体" w:eastAsia="宋体" w:cs="宋体"/>
          <w:color w:val="000"/>
          <w:sz w:val="28"/>
          <w:szCs w:val="28"/>
        </w:rPr>
        <w:t xml:space="preserve">1、3月初，由我院班导班子组织实施，成功开展了一次“戒烟技巧”的动员大会，会上由我院领导高新光院长讲述。参加会议的员工深刻的了解了吸烟的危害与戒烟的技巧。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2、10月8日下午，组织我院全体干部职工进行“吸烟与健康关系”，“如何戒烟”知识讲座，由医务部肖文汇主任为我们培训。提高了我院干部职工对吸烟危害的认识，加强我院全体人员控烟、戒烟的能力。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3、除此之外，于3月、10月期间，由控烟小组及各科室组织，在全院进次两了次禁烟自查，进一步强化医务工作者的控烟意识。</w:t>
      </w:r>
    </w:p>
    <w:p>
      <w:pPr>
        <w:ind w:left="0" w:right="0" w:firstLine="560"/>
        <w:spacing w:before="450" w:after="450" w:line="312" w:lineRule="auto"/>
      </w:pPr>
      <w:r>
        <w:rPr>
          <w:rFonts w:ascii="宋体" w:hAnsi="宋体" w:eastAsia="宋体" w:cs="宋体"/>
          <w:color w:val="000"/>
          <w:sz w:val="28"/>
          <w:szCs w:val="28"/>
        </w:rPr>
        <w:t xml:space="preserve">四、加大宣传力度，获得社会各界支持，落实无烟环境。</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1、通过通过控烟健康教育、控烟培训、宣传单、宣传画等多种形式，向社会各界人士宣传我院“创建无烟工作”活动，以获得社会各界更多的理解与支持。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10余块，宣传画2块，宣传吸烟危害5处.</w:t>
      </w:r>
    </w:p>
    <w:p>
      <w:pPr>
        <w:ind w:left="0" w:right="0" w:firstLine="560"/>
        <w:spacing w:before="450" w:after="450" w:line="312" w:lineRule="auto"/>
      </w:pPr>
      <w:r>
        <w:rPr>
          <w:rFonts w:ascii="宋体" w:hAnsi="宋体" w:eastAsia="宋体" w:cs="宋体"/>
          <w:color w:val="000"/>
          <w:sz w:val="28"/>
          <w:szCs w:val="28"/>
        </w:rPr>
        <w:t xml:space="preserve">3、经过我院全体干部职工的共同努力，在院领导带领下，在社会各界理解与支持下，我院控烟工作取得了很大的进展。</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无烟学校创建工作总结二</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1、成立控烟小组，控烟小组负责机关创建无烟单位工作。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院内居民开展吸烟有害健康的宣传教育，提高机关大院内居民的控烟知识，培养各住户不吸烟行为的好习惯，增强自我保健意识和能力。同时，我委机关支部、行政办公室还利用政治学习及各种活动，开展干部的控烟、戒烟教育，进一步提高干部的控烟能力。 四、领导带头，人人参与控烟活动</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无烟学校创建工作总结三</w:t>
      </w:r>
    </w:p>
    <w:p>
      <w:pPr>
        <w:ind w:left="0" w:right="0" w:firstLine="560"/>
        <w:spacing w:before="450" w:after="450" w:line="312" w:lineRule="auto"/>
      </w:pPr>
      <w:r>
        <w:rPr>
          <w:rFonts w:ascii="宋体" w:hAnsi="宋体" w:eastAsia="宋体" w:cs="宋体"/>
          <w:color w:val="000"/>
          <w:sz w:val="28"/>
          <w:szCs w:val="28"/>
        </w:rPr>
        <w:t xml:space="preserve">每年的5月31日是世界无烟日，旨在提醒大家吸烟有害健康，呼吁全世界吸烟者主动放弃吸烟，号召所有烟草生产者、销售者和整个国际社会一起行动，投身到反吸烟运动中去，为人类创造一个无烟草的环境。</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为进一步推动我院控烟工作，巩固控烟成果，全方位促进无烟医院活动，根据《西安市无烟医院评估标准》的要求，结合我院实际，制定本计划。</w:t>
      </w:r>
    </w:p>
    <w:p>
      <w:pPr>
        <w:ind w:left="0" w:right="0" w:firstLine="560"/>
        <w:spacing w:before="450" w:after="450" w:line="312" w:lineRule="auto"/>
      </w:pPr>
      <w:r>
        <w:rPr>
          <w:rFonts w:ascii="宋体" w:hAnsi="宋体" w:eastAsia="宋体" w:cs="宋体"/>
          <w:color w:val="000"/>
          <w:sz w:val="28"/>
          <w:szCs w:val="28"/>
        </w:rPr>
        <w:t xml:space="preserve">一、建立健全医院控烟工作制度，完善组织结构</w:t>
      </w:r>
    </w:p>
    <w:p>
      <w:pPr>
        <w:ind w:left="0" w:right="0" w:firstLine="560"/>
        <w:spacing w:before="450" w:after="450" w:line="312" w:lineRule="auto"/>
      </w:pPr>
      <w:r>
        <w:rPr>
          <w:rFonts w:ascii="宋体" w:hAnsi="宋体" w:eastAsia="宋体" w:cs="宋体"/>
          <w:color w:val="000"/>
          <w:sz w:val="28"/>
          <w:szCs w:val="28"/>
        </w:rPr>
        <w:t xml:space="preserve">1.建立科室控烟机构。由科主任、护士长、控烟骨干组成，实行医院、科室分级管理，共同创建“无烟医院”的管理模式。</w:t>
      </w:r>
    </w:p>
    <w:p>
      <w:pPr>
        <w:ind w:left="0" w:right="0" w:firstLine="560"/>
        <w:spacing w:before="450" w:after="450" w:line="312" w:lineRule="auto"/>
      </w:pPr>
      <w:r>
        <w:rPr>
          <w:rFonts w:ascii="宋体" w:hAnsi="宋体" w:eastAsia="宋体" w:cs="宋体"/>
          <w:color w:val="000"/>
          <w:sz w:val="28"/>
          <w:szCs w:val="28"/>
        </w:rPr>
        <w:t xml:space="preserve">2.修改完善各项规章制度及职责，严格执行控烟制度，落实控烟责任</w:t>
      </w:r>
    </w:p>
    <w:p>
      <w:pPr>
        <w:ind w:left="0" w:right="0" w:firstLine="560"/>
        <w:spacing w:before="450" w:after="450" w:line="312" w:lineRule="auto"/>
      </w:pPr>
      <w:r>
        <w:rPr>
          <w:rFonts w:ascii="宋体" w:hAnsi="宋体" w:eastAsia="宋体" w:cs="宋体"/>
          <w:color w:val="000"/>
          <w:sz w:val="28"/>
          <w:szCs w:val="28"/>
        </w:rPr>
        <w:t xml:space="preserve">3.形成院科两级控烟工作制度体系。控烟办负责制定医院健康教育工作制度、控烟工作制度。对制度落实进行监督，并加强对全院健康教育、控烟工作档案的整理和归档，负责年度工作计划的拟定、总结的撰写。</w:t>
      </w:r>
    </w:p>
    <w:p>
      <w:pPr>
        <w:ind w:left="0" w:right="0" w:firstLine="560"/>
        <w:spacing w:before="450" w:after="450" w:line="312" w:lineRule="auto"/>
      </w:pPr>
      <w:r>
        <w:rPr>
          <w:rFonts w:ascii="宋体" w:hAnsi="宋体" w:eastAsia="宋体" w:cs="宋体"/>
          <w:color w:val="000"/>
          <w:sz w:val="28"/>
          <w:szCs w:val="28"/>
        </w:rPr>
        <w:t xml:space="preserve">4.各病区建立相关制度，并组织落实。</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2.分别在门诊和住院部设置吸烟区，有明确的引导标识，并配置吸烟危害健康的警示语标牌。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3.在导医台、门诊科室等摆放控烟宣传资料供取阅或向就诊者、来访者发放控烟宣传材料，宣传烟草的危害和控烟知识(如吸二手烟的危害、戒烟的益处、戒烟方法与技巧)。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4.利用医院网站、宣传栏、电子显示屏等工具以及例会、职工大会等形式，向全院员工、就诊者和来访者进行控烟宣传。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5.将控烟宣传资料纳入门诊、住院患者健康教育指南，宣传吸烟有害健康的医学知识，告诫病人、家属和来访者禁止在院内吸烟。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三、定期做好针对医务人员和社会吸烟人群的有关吸烟危害性和戒烟方法的讲座，做好新员工上岗前禁烟教育培训，提高员工的控烟能力。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四、组织控烟工作办公室人员进行月抽查、季度检查工作，将结果纳入科室考评当中。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无烟医院建设工作总结 无烟学校创建工作总结四</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2、20__年达到《“无烟医院”评估标准》，争创“全国无烟医院”。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(一)准备阶段(20__年3月)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3、召开创建“无烟医院”控烟工作动员会，部署创建工作。</w:t>
      </w:r>
    </w:p>
    <w:p>
      <w:pPr>
        <w:ind w:left="0" w:right="0" w:firstLine="560"/>
        <w:spacing w:before="450" w:after="450" w:line="312" w:lineRule="auto"/>
      </w:pPr>
      <w:r>
        <w:rPr>
          <w:rFonts w:ascii="宋体" w:hAnsi="宋体" w:eastAsia="宋体" w:cs="宋体"/>
          <w:color w:val="000"/>
          <w:sz w:val="28"/>
          <w:szCs w:val="28"/>
        </w:rPr>
        <w:t xml:space="preserve">(二)实施阶段(20__年3月—12月)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2、医院设立控烟宣传员、控烟督导员和巡视员;</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2)采用实名制或记工号方式对400名医生控烟知识、态度、行为进行基线调查;</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6)利用院内局域网、宣传栏、院报、展板、健康教育视频等载体进行控烟宣传教育;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8)对医务人员进行控烟知识、控烟方法和技巧培训;</w:t>
      </w:r>
    </w:p>
    <w:p>
      <w:pPr>
        <w:ind w:left="0" w:right="0" w:firstLine="560"/>
        <w:spacing w:before="450" w:after="450" w:line="312" w:lineRule="auto"/>
      </w:pPr>
      <w:r>
        <w:rPr>
          <w:rFonts w:ascii="宋体" w:hAnsi="宋体" w:eastAsia="宋体" w:cs="宋体"/>
          <w:color w:val="000"/>
          <w:sz w:val="28"/>
          <w:szCs w:val="28"/>
        </w:rPr>
        <w:t xml:space="preserve">9)院内设戒烟门诊或戒烟咨询医生，设立咨询电话，提供戒烟指导和服务;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六、申报全国无烟医院(20__年12月)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七、评审与验收(20__年1月)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2026-09-17T09:48:05+08:00</dcterms:created>
  <dcterms:modified xsi:type="dcterms:W3CDTF">2026-09-17T09:48:05+08:00</dcterms:modified>
</cp:coreProperties>
</file>

<file path=docProps/custom.xml><?xml version="1.0" encoding="utf-8"?>
<Properties xmlns="http://schemas.openxmlformats.org/officeDocument/2006/custom-properties" xmlns:vt="http://schemas.openxmlformats.org/officeDocument/2006/docPropsVTypes"/>
</file>