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2025年运输公司个人月工作总结报告(5篇)</w:t>
      </w:r>
      <w:bookmarkEnd w:id="1"/>
    </w:p>
    <w:p>
      <w:pPr>
        <w:jc w:val="center"/>
        <w:spacing w:before="0" w:after="450"/>
      </w:pPr>
      <w:r>
        <w:rPr>
          <w:rFonts w:ascii="Arial" w:hAnsi="Arial" w:eastAsia="Arial" w:cs="Arial"/>
          <w:color w:val="999999"/>
          <w:sz w:val="20"/>
          <w:szCs w:val="20"/>
        </w:rPr>
        <w:t xml:space="preserve">来源：网络  作者：静谧旋律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运输公司个人月工作总结报告一20_年，瑞安运输部和我个人在公司领导的关心和帮助下，在公司各部门的大力配合下也圆满的完成了本年度的工作任务，我个人也在工作中得到了锻炼和成长，回顾过去的一年，现将主要工作总结如下：一、运输工作：瑞安运输部在经历...</w:t>
      </w:r>
    </w:p>
    <w:p>
      <w:pPr>
        <w:ind w:left="0" w:right="0" w:firstLine="560"/>
        <w:spacing w:before="450" w:after="450" w:line="312" w:lineRule="auto"/>
      </w:pPr>
      <w:r>
        <w:rPr>
          <w:rFonts w:ascii="黑体" w:hAnsi="黑体" w:eastAsia="黑体" w:cs="黑体"/>
          <w:color w:val="000000"/>
          <w:sz w:val="36"/>
          <w:szCs w:val="36"/>
          <w:b w:val="1"/>
          <w:bCs w:val="1"/>
        </w:rPr>
        <w:t xml:space="preserve">运输公司个人月工作总结报告一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运输公司个人月工作总结报告二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运输公司个人月工作总结报告，方便大家学习。</w:t>
      </w:r>
    </w:p>
    <w:p>
      <w:pPr>
        <w:ind w:left="0" w:right="0" w:firstLine="560"/>
        <w:spacing w:before="450" w:after="450" w:line="312" w:lineRule="auto"/>
      </w:pPr>
      <w:r>
        <w:rPr>
          <w:rFonts w:ascii="宋体" w:hAnsi="宋体" w:eastAsia="宋体" w:cs="宋体"/>
          <w:color w:val="000"/>
          <w:sz w:val="28"/>
          <w:szCs w:val="28"/>
        </w:rPr>
        <w:t xml:space="preserve">_县_汽车运输有限公司，成立于20_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安全第一、预防为主、综合治理”的方针，工作一丝不苟、一着不让，安全日常工作严谨有序：加强全员的安全培训，对全体员工进行了岗位再教育培训，开展形式多样的安全宣传及安全文化宣传;完善安全管理组织机构，健全安全组织网络，明确安全“一岗双责”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20_年已经结束。20_年是不平凡的一年，在全国全球都经历着经济危机的冲击和影响下，全公司所有员工上下团结，齐心协力，圆满完成了公司的年度工作目标和任务。可以说20_年是公司取得大发展的一年，也是公司发展的一个重要转折点，20_年为公司将来的发展奠定了良好的坚实的基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_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689.8万公里，无任何大小上报事故，各类频率均为零，分别与去年同期相比下降了0.12。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努力学习“三个代表”精神，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政权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_年财务决算及20_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宋体" w:hAnsi="宋体" w:eastAsia="宋体" w:cs="宋体"/>
          <w:color w:val="000"/>
          <w:sz w:val="28"/>
          <w:szCs w:val="28"/>
        </w:rPr>
        <w:t xml:space="preserve">20_年度我司在县委县政府及各级交通主管部门的正确领导和大家的共同努力下，各项工作开展顺利，有效遏止了交通事故的发生，确保了20_年各项工作任务的完成，我们主要做了以下工作：</w:t>
      </w:r>
    </w:p>
    <w:p>
      <w:pPr>
        <w:ind w:left="0" w:right="0" w:firstLine="560"/>
        <w:spacing w:before="450" w:after="450" w:line="312" w:lineRule="auto"/>
      </w:pPr>
      <w:r>
        <w:rPr>
          <w:rFonts w:ascii="宋体" w:hAnsi="宋体" w:eastAsia="宋体" w:cs="宋体"/>
          <w:color w:val="000"/>
          <w:sz w:val="28"/>
          <w:szCs w:val="28"/>
        </w:rPr>
        <w:t xml:space="preserve">一、建章立制，完善各项安全管理制度</w:t>
      </w:r>
    </w:p>
    <w:p>
      <w:pPr>
        <w:ind w:left="0" w:right="0" w:firstLine="560"/>
        <w:spacing w:before="450" w:after="450" w:line="312" w:lineRule="auto"/>
      </w:pPr>
      <w:r>
        <w:rPr>
          <w:rFonts w:ascii="宋体" w:hAnsi="宋体" w:eastAsia="宋体" w:cs="宋体"/>
          <w:color w:val="000"/>
          <w:sz w:val="28"/>
          <w:szCs w:val="28"/>
        </w:rPr>
        <w:t xml:space="preserve">我司在20_年10月份之前，由于管理不善，被市局列为整改企业，10月份我们针对企业存在的情况，就安全管理、经营行为、服务质量、社会责任制定了一系列的整改方案，对有关制度作了相应的调整，调整了我司安全管理委员会和交通事故应急处理小组的成员，按照\"谁主管、谁负责\"的原则，各司其职，做到有章可循，有制可依，推进了客运车辆管理工作的制度化进程。</w:t>
      </w:r>
    </w:p>
    <w:p>
      <w:pPr>
        <w:ind w:left="0" w:right="0" w:firstLine="560"/>
        <w:spacing w:before="450" w:after="450" w:line="312" w:lineRule="auto"/>
      </w:pPr>
      <w:r>
        <w:rPr>
          <w:rFonts w:ascii="宋体" w:hAnsi="宋体" w:eastAsia="宋体" w:cs="宋体"/>
          <w:color w:val="000"/>
          <w:sz w:val="28"/>
          <w:szCs w:val="28"/>
        </w:rPr>
        <w:t xml:space="preserve">二、加强安全管理，营造平安和谐环境</w:t>
      </w:r>
    </w:p>
    <w:p>
      <w:pPr>
        <w:ind w:left="0" w:right="0" w:firstLine="560"/>
        <w:spacing w:before="450" w:after="450" w:line="312" w:lineRule="auto"/>
      </w:pPr>
      <w:r>
        <w:rPr>
          <w:rFonts w:ascii="宋体" w:hAnsi="宋体" w:eastAsia="宋体" w:cs="宋体"/>
          <w:color w:val="000"/>
          <w:sz w:val="28"/>
          <w:szCs w:val="28"/>
        </w:rPr>
        <w:t xml:space="preserve">(一)圆满完成\"春运\"及黄金周的运输任务。为了确保\"春运\"及黄金周安全运输任务的顺利实施，强化源头管理，推动公路营运，预防交通事故长效管理机制的完善，提高驾驶员的整体素质，我们分别制定了《安全管理实施方案》和《交通事故应急处理预案》，《方案》和《预案》对从事春运的从业人员和车辆要有严格的规定;对发生交通事故后，如何处理也要有具体的说明，严格按照《方案》和《预案》来操作。同时成立了\"20_年度安全管理领导小组\"和\"20_年度交通事故应急领导小组\"，严格对从业人员和车辆进行管理，为了有抵抗风险能力，《预案》中要规定交通事故资金的来源、管理和使用情况。对交通事故等突发事件应及时、如实向交通主管部门报告，绝对不缓报、瞒报。一旦发生交通事故，及时启动《交通事故应急预案》，并根据事故大小程度，损失多少，立即派员共同作好处理工作。</w:t>
      </w:r>
    </w:p>
    <w:p>
      <w:pPr>
        <w:ind w:left="0" w:right="0" w:firstLine="560"/>
        <w:spacing w:before="450" w:after="450" w:line="312" w:lineRule="auto"/>
      </w:pPr>
      <w:r>
        <w:rPr>
          <w:rFonts w:ascii="宋体" w:hAnsi="宋体" w:eastAsia="宋体" w:cs="宋体"/>
          <w:color w:val="000"/>
          <w:sz w:val="28"/>
          <w:szCs w:val="28"/>
        </w:rPr>
        <w:t xml:space="preserve">为了防止旅客集中或发生重特大交通事故发生时，能够及时调度车辆，我们安排备用运力，作为应急车辆，及时向交通管理部门调度。</w:t>
      </w:r>
    </w:p>
    <w:p>
      <w:pPr>
        <w:ind w:left="0" w:right="0" w:firstLine="560"/>
        <w:spacing w:before="450" w:after="450" w:line="312" w:lineRule="auto"/>
      </w:pPr>
      <w:r>
        <w:rPr>
          <w:rFonts w:ascii="宋体" w:hAnsi="宋体" w:eastAsia="宋体" w:cs="宋体"/>
          <w:color w:val="000"/>
          <w:sz w:val="28"/>
          <w:szCs w:val="28"/>
        </w:rPr>
        <w:t xml:space="preserve">(二)与驾驶员签定《安全责任书》。为了顺利完成20_年度的安全运输任务，我司与全体出租车驾驶员签订《安全责任书》和《春运安全管理责任书》。要求参加春运的车辆经\"春检\"合格，证照齐全，方可参加春运;树立了从业人员的服务意识，规范了经营行为;严禁超员、超速、疲劳驾驶带病行驶和酒后开车的现象发生;强调夜间不得在三级(含三级)以下的山区公路上和禁止客运车辆行驶的路段行驶，禁止上太乙村。</w:t>
      </w:r>
    </w:p>
    <w:p>
      <w:pPr>
        <w:ind w:left="0" w:right="0" w:firstLine="560"/>
        <w:spacing w:before="450" w:after="450" w:line="312" w:lineRule="auto"/>
      </w:pPr>
      <w:r>
        <w:rPr>
          <w:rFonts w:ascii="宋体" w:hAnsi="宋体" w:eastAsia="宋体" w:cs="宋体"/>
          <w:color w:val="000"/>
          <w:sz w:val="28"/>
          <w:szCs w:val="28"/>
        </w:rPr>
        <w:t xml:space="preserve">(三)加强驾驶员的培训和学习。在春运及黄金周来临之际，我们与县交警部门共同组织驾驶员进行安全教育，按照我司学习制度的要求，对驾驶员进行操作规程、职业道德的培训和安全学习，内容包括《道路交通安全法》、《道路运输条例》和我司的各项安全制度，及时传达交通主管部门的安全指示精神，确保安全行车，文明服务。</w:t>
      </w:r>
    </w:p>
    <w:p>
      <w:pPr>
        <w:ind w:left="0" w:right="0" w:firstLine="560"/>
        <w:spacing w:before="450" w:after="450" w:line="312" w:lineRule="auto"/>
      </w:pPr>
      <w:r>
        <w:rPr>
          <w:rFonts w:ascii="宋体" w:hAnsi="宋体" w:eastAsia="宋体" w:cs="宋体"/>
          <w:color w:val="000"/>
          <w:sz w:val="28"/>
          <w:szCs w:val="28"/>
        </w:rPr>
        <w:t xml:space="preserve">(四)严把驾驶员从业资格关和车辆技术关。我司对全体驾驶员的从业资格进行认真的审查，确保驾驶员经过严格的培训，三年内无重特大交通事故记录、安全意识强，没有三年安全驾龄和《从业资格证》及《服务资格证》的不得参加营运，不准将车辆交给无驾驶证或与准驾车型不相符的人员驾驶。车主要认真执行《例检制度》，每天出车前或收班后，要对车辆进行例检，发现问题，及时修理，确保无\"病\"车上路。及时进行车辆二级维护，严禁\"只交钱不保养\"的现象发生，确保车辆运行安全。</w:t>
      </w:r>
    </w:p>
    <w:p>
      <w:pPr>
        <w:ind w:left="0" w:right="0" w:firstLine="560"/>
        <w:spacing w:before="450" w:after="450" w:line="312" w:lineRule="auto"/>
      </w:pPr>
      <w:r>
        <w:rPr>
          <w:rFonts w:ascii="宋体" w:hAnsi="宋体" w:eastAsia="宋体" w:cs="宋体"/>
          <w:color w:val="000"/>
          <w:sz w:val="28"/>
          <w:szCs w:val="28"/>
        </w:rPr>
        <w:t xml:space="preserve">一年中气候变化很大，要求大家做好\"防风、防雨、防雾、防雪、防冻、防滑\"的工作，如遇大雪，路面结冰，车辆难以行走时，车辆必须停止运行，确保旅客和车辆的安全。</w:t>
      </w:r>
    </w:p>
    <w:p>
      <w:pPr>
        <w:ind w:left="0" w:right="0" w:firstLine="560"/>
        <w:spacing w:before="450" w:after="450" w:line="312" w:lineRule="auto"/>
      </w:pPr>
      <w:r>
        <w:rPr>
          <w:rFonts w:ascii="宋体" w:hAnsi="宋体" w:eastAsia="宋体" w:cs="宋体"/>
          <w:color w:val="000"/>
          <w:sz w:val="28"/>
          <w:szCs w:val="28"/>
        </w:rPr>
        <w:t xml:space="preserve">(五)多险种、足额的参加车辆保险。由于利益的关系，大多数车主只投保车辆的交强险，一旦发生交通事故，根本没有抗风险的能力。为了解决这一问题，我们多次与车主协商，耐心做工作，现在他们提高了认识，主动增加了车辆的三责险和承运人责任险，现在三责险为50万元，承运人责任险每座为50万元，全部车辆还投保了车身险，大大的提高了车辆的抗风险系数。</w:t>
      </w:r>
    </w:p>
    <w:p>
      <w:pPr>
        <w:ind w:left="0" w:right="0" w:firstLine="560"/>
        <w:spacing w:before="450" w:after="450" w:line="312" w:lineRule="auto"/>
      </w:pPr>
      <w:r>
        <w:rPr>
          <w:rFonts w:ascii="宋体" w:hAnsi="宋体" w:eastAsia="宋体" w:cs="宋体"/>
          <w:color w:val="000"/>
          <w:sz w:val="28"/>
          <w:szCs w:val="28"/>
        </w:rPr>
        <w:t xml:space="preserve">三、加强客运车辆管理，提升客运车辆的整体形象</w:t>
      </w:r>
    </w:p>
    <w:p>
      <w:pPr>
        <w:ind w:left="0" w:right="0" w:firstLine="560"/>
        <w:spacing w:before="450" w:after="450" w:line="312" w:lineRule="auto"/>
      </w:pPr>
      <w:r>
        <w:rPr>
          <w:rFonts w:ascii="宋体" w:hAnsi="宋体" w:eastAsia="宋体" w:cs="宋体"/>
          <w:color w:val="000"/>
          <w:sz w:val="28"/>
          <w:szCs w:val="28"/>
        </w:rPr>
        <w:t xml:space="preserve">我司大部分车辆陈旧、档次低、安全性能差，存在着很大的安全隐患。6月份，在县政府及各级交通管理部门的支持下，我们对这部分车辆进行了报废更新，总共更新了6台，有效的解决了上述的不安全因素，提高了车辆的安全系数，提升了客运车辆的整体形象。</w:t>
      </w:r>
    </w:p>
    <w:p>
      <w:pPr>
        <w:ind w:left="0" w:right="0" w:firstLine="560"/>
        <w:spacing w:before="450" w:after="450" w:line="312" w:lineRule="auto"/>
      </w:pPr>
      <w:r>
        <w:rPr>
          <w:rFonts w:ascii="宋体" w:hAnsi="宋体" w:eastAsia="宋体" w:cs="宋体"/>
          <w:color w:val="000"/>
          <w:sz w:val="28"/>
          <w:szCs w:val="28"/>
        </w:rPr>
        <w:t xml:space="preserve">四、提高服务质量，规范经营行为</w:t>
      </w:r>
    </w:p>
    <w:p>
      <w:pPr>
        <w:ind w:left="0" w:right="0" w:firstLine="560"/>
        <w:spacing w:before="450" w:after="450" w:line="312" w:lineRule="auto"/>
      </w:pPr>
      <w:r>
        <w:rPr>
          <w:rFonts w:ascii="宋体" w:hAnsi="宋体" w:eastAsia="宋体" w:cs="宋体"/>
          <w:color w:val="000"/>
          <w:sz w:val="28"/>
          <w:szCs w:val="28"/>
        </w:rPr>
        <w:t xml:space="preserve">运输企业是个服务性的行业，我公司将严格按照《中华人民共和国交通行业标准汽车旅客运输班车服务质量标准》(jt/t3142-90)的标准和规定实施各项管理，饯行承诺的经营方案和服务要求，制订各项制度措施，加强自律、规范经营。加强内部管理，根据实际情况完善和补充公司管理规定，并对各项管理目标实行细化，实行考核、评分制度约束经营行为。制定工作人员各岗位操作规范和岗位责任制，明确工作职责。制定车辆限速规定，对班线车辆在各运行路段，根据道路等级，制定最高时速规定。加强单车成本控制，对运行车辆燃油、轮胎、维修、材料实行定额消耗，制定考核细则。车辆进站服从车站管理按规定停放，在指定区域上、下客。严禁车辆超载，做到不发超载车，并协助车站做好\"三品\"查堵工作。建立环境卫生检查制度，认真做好服务工作为旅客提供一个舒适温馨的乘车环境。制定服务质量监督检查制度，确保服务质量目标的实现。车辆运行做好计划安排，按计划运行，如有运行变动及时进行公告。实行车辆例检合格、报班制度，凭例检合格证进行报班，杜绝带\"病\"行驶。按规定线路经营，途中不发生卖客、甩客等违规经营行为。在车站、车厢内设立旅客意见箱(簿)、举报电话，接受旅客监督。及时做好车辆保洁工作，保持车容整洁、卫生并纳入工作目标考核。完善安全管理措施，与驾乘人员签订安全责任书，责任落实到人。做好宣传工作，对提供的服务承诺进行广泛宣传，接受旅客监督。建立服务质量分析会制度，根据旅客出现新的需求，及时调整经营和服务举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200字月工作总结通用5篇&lt;/span</w:t>
      </w:r>
    </w:p>
    <w:p>
      <w:pPr>
        <w:ind w:left="0" w:right="0" w:firstLine="560"/>
        <w:spacing w:before="450" w:after="450" w:line="312" w:lineRule="auto"/>
      </w:pPr>
      <w:r>
        <w:rPr>
          <w:rFonts w:ascii="宋体" w:hAnsi="宋体" w:eastAsia="宋体" w:cs="宋体"/>
          <w:color w:val="000"/>
          <w:sz w:val="28"/>
          <w:szCs w:val="28"/>
        </w:rPr>
        <w:t xml:space="preserve">★ 3月工作总结&lt;/span[_TAG_h2]运输公司个人月工作总结报告三</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运输公司个人月工作总结报告四</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_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689.8万公里，无任何大小上报事故，各类频率均为零，分别与去年同期相比下降了0.12。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努力学习“三个代表”精神，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政权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_年财务决算及20_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黑体" w:hAnsi="黑体" w:eastAsia="黑体" w:cs="黑体"/>
          <w:color w:val="000000"/>
          <w:sz w:val="36"/>
          <w:szCs w:val="36"/>
          <w:b w:val="1"/>
          <w:bCs w:val="1"/>
        </w:rPr>
        <w:t xml:space="preserve">运输公司个人月工作总结报告五</w:t>
      </w:r>
    </w:p>
    <w:p>
      <w:pPr>
        <w:ind w:left="0" w:right="0" w:firstLine="560"/>
        <w:spacing w:before="450" w:after="450" w:line="312" w:lineRule="auto"/>
      </w:pPr>
      <w:r>
        <w:rPr>
          <w:rFonts w:ascii="宋体" w:hAnsi="宋体" w:eastAsia="宋体" w:cs="宋体"/>
          <w:color w:val="000"/>
          <w:sz w:val="28"/>
          <w:szCs w:val="28"/>
        </w:rPr>
        <w:t xml:space="preserve">20_年度我司在县委县政府及各级交通主管部门的正确领导和大家的共同努力下，各项工作开展顺利，有效遏止了交通事故的发生，确保了20_年各项工作任务的完成，我们主要做了以下工作：</w:t>
      </w:r>
    </w:p>
    <w:p>
      <w:pPr>
        <w:ind w:left="0" w:right="0" w:firstLine="560"/>
        <w:spacing w:before="450" w:after="450" w:line="312" w:lineRule="auto"/>
      </w:pPr>
      <w:r>
        <w:rPr>
          <w:rFonts w:ascii="宋体" w:hAnsi="宋体" w:eastAsia="宋体" w:cs="宋体"/>
          <w:color w:val="000"/>
          <w:sz w:val="28"/>
          <w:szCs w:val="28"/>
        </w:rPr>
        <w:t xml:space="preserve">一、建章立制，完善各项安全管理制度</w:t>
      </w:r>
    </w:p>
    <w:p>
      <w:pPr>
        <w:ind w:left="0" w:right="0" w:firstLine="560"/>
        <w:spacing w:before="450" w:after="450" w:line="312" w:lineRule="auto"/>
      </w:pPr>
      <w:r>
        <w:rPr>
          <w:rFonts w:ascii="宋体" w:hAnsi="宋体" w:eastAsia="宋体" w:cs="宋体"/>
          <w:color w:val="000"/>
          <w:sz w:val="28"/>
          <w:szCs w:val="28"/>
        </w:rPr>
        <w:t xml:space="preserve">我司在20_年10月份之前，由于管理不善，被市局列为整改企业，10月份我们针对企业存在的情况，就安全管理、经营行为、服务质量、社会责任制定了一系列的整改方案，对有关制度作了相应的调整，调整了我司安全管理委员会和交通事故应急处理小组的成员，按照\"谁主管、谁负责\"的原则，各司其职，做到有章可循，有制可依，推进了客运车辆管理工作的制度化进程。</w:t>
      </w:r>
    </w:p>
    <w:p>
      <w:pPr>
        <w:ind w:left="0" w:right="0" w:firstLine="560"/>
        <w:spacing w:before="450" w:after="450" w:line="312" w:lineRule="auto"/>
      </w:pPr>
      <w:r>
        <w:rPr>
          <w:rFonts w:ascii="宋体" w:hAnsi="宋体" w:eastAsia="宋体" w:cs="宋体"/>
          <w:color w:val="000"/>
          <w:sz w:val="28"/>
          <w:szCs w:val="28"/>
        </w:rPr>
        <w:t xml:space="preserve">二、加强安全管理，营造平安和谐环境</w:t>
      </w:r>
    </w:p>
    <w:p>
      <w:pPr>
        <w:ind w:left="0" w:right="0" w:firstLine="560"/>
        <w:spacing w:before="450" w:after="450" w:line="312" w:lineRule="auto"/>
      </w:pPr>
      <w:r>
        <w:rPr>
          <w:rFonts w:ascii="宋体" w:hAnsi="宋体" w:eastAsia="宋体" w:cs="宋体"/>
          <w:color w:val="000"/>
          <w:sz w:val="28"/>
          <w:szCs w:val="28"/>
        </w:rPr>
        <w:t xml:space="preserve">(一)圆满完成\"春运\"及黄金周的运输任务。为了确保\"春运\"及黄金周安全运输任务的顺利实施，强化源头管理，推动公路营运，预防交通事故长效管理机制的完善，提高驾驶员的整体素质，我们分别制定了《安全管理实施方案》和《交通事故应急处理预案》，《方案》和《预案》对从事春运的从业人员和车辆要有严格的规定;对发生交通事故后，如何处理也要有具体的说明，严格按照《方案》和《预案》来操作。同时成立了\"20_年度安全管理领导小组\"和\"20_年度交通事故应急领导小组\"，严格对从业人员和车辆进行管理，为了有抵抗风险能力，《预案》中要规定交通事故资金的来源、管理和使用情况。对交通事故等突发事件应及时、如实向交通主管部门报告，绝对不缓报、瞒报。一旦发生交通事故，及时启动《交通事故应急预案》，并根据事故大小程度，损失多少，立即派员共同作好处理工作。</w:t>
      </w:r>
    </w:p>
    <w:p>
      <w:pPr>
        <w:ind w:left="0" w:right="0" w:firstLine="560"/>
        <w:spacing w:before="450" w:after="450" w:line="312" w:lineRule="auto"/>
      </w:pPr>
      <w:r>
        <w:rPr>
          <w:rFonts w:ascii="宋体" w:hAnsi="宋体" w:eastAsia="宋体" w:cs="宋体"/>
          <w:color w:val="000"/>
          <w:sz w:val="28"/>
          <w:szCs w:val="28"/>
        </w:rPr>
        <w:t xml:space="preserve">为了防止旅客集中或发生重特大交通事故发生时，能够及时调度车辆，我们安排备用运力，作为应急车辆，及时向交通管理部门调度。</w:t>
      </w:r>
    </w:p>
    <w:p>
      <w:pPr>
        <w:ind w:left="0" w:right="0" w:firstLine="560"/>
        <w:spacing w:before="450" w:after="450" w:line="312" w:lineRule="auto"/>
      </w:pPr>
      <w:r>
        <w:rPr>
          <w:rFonts w:ascii="宋体" w:hAnsi="宋体" w:eastAsia="宋体" w:cs="宋体"/>
          <w:color w:val="000"/>
          <w:sz w:val="28"/>
          <w:szCs w:val="28"/>
        </w:rPr>
        <w:t xml:space="preserve">(二)与驾驶员签定《安全责任书》。为了顺利完成20_年度的安全运输任务，我司与全体出租车驾驶员签订《安全责任书》和《春运安全管理责任书》。要求参加春运的车辆经\"春检\"合格，证照齐全，方可参加春运;树立了从业人员的服务意识，规范了经营行为;严禁超员、超速、疲劳驾驶带病行驶和酒后开车的现象发生;强调夜间不得在三级(含三级)以下的山区公路上和禁止客运车辆行驶的路段行驶，禁止上太乙村。</w:t>
      </w:r>
    </w:p>
    <w:p>
      <w:pPr>
        <w:ind w:left="0" w:right="0" w:firstLine="560"/>
        <w:spacing w:before="450" w:after="450" w:line="312" w:lineRule="auto"/>
      </w:pPr>
      <w:r>
        <w:rPr>
          <w:rFonts w:ascii="宋体" w:hAnsi="宋体" w:eastAsia="宋体" w:cs="宋体"/>
          <w:color w:val="000"/>
          <w:sz w:val="28"/>
          <w:szCs w:val="28"/>
        </w:rPr>
        <w:t xml:space="preserve">(三)加强驾驶员的培训和学习。在春运及黄金周来临之际，我们与县交警部门共同组织驾驶员进行安全教育，按照我司学习制度的要求，对驾驶员进行操作规程、职业道德的培训和安全学习，内容包括《道路交通安全法》、《道路运输条例》和我司的各项安全制度，及时传达交通主管部门的安全指示精神，确保安全行车，文明服务。</w:t>
      </w:r>
    </w:p>
    <w:p>
      <w:pPr>
        <w:ind w:left="0" w:right="0" w:firstLine="560"/>
        <w:spacing w:before="450" w:after="450" w:line="312" w:lineRule="auto"/>
      </w:pPr>
      <w:r>
        <w:rPr>
          <w:rFonts w:ascii="宋体" w:hAnsi="宋体" w:eastAsia="宋体" w:cs="宋体"/>
          <w:color w:val="000"/>
          <w:sz w:val="28"/>
          <w:szCs w:val="28"/>
        </w:rPr>
        <w:t xml:space="preserve">(四)严把驾驶员从业资格关和车辆技术关。我司对全体驾驶员的从业资格进行认真的审查，确保驾驶员经过严格的培训，三年内无重特大交通事故记录、安全意识强，没有三年安全驾龄和《从业资格证》及《服务资格证》的不得参加营运，不准将车辆交给无驾驶证或与准驾车型不相符的人员驾驶。车主要认真执行《例检制度》，每天出车前或收班后，要对车辆进行例检，发现问题，及时修理，确保无\"病\"车上路。及时进行车辆二级维护，严禁\"只交钱不保养\"的现象发生，确保车辆运行安全。</w:t>
      </w:r>
    </w:p>
    <w:p>
      <w:pPr>
        <w:ind w:left="0" w:right="0" w:firstLine="560"/>
        <w:spacing w:before="450" w:after="450" w:line="312" w:lineRule="auto"/>
      </w:pPr>
      <w:r>
        <w:rPr>
          <w:rFonts w:ascii="宋体" w:hAnsi="宋体" w:eastAsia="宋体" w:cs="宋体"/>
          <w:color w:val="000"/>
          <w:sz w:val="28"/>
          <w:szCs w:val="28"/>
        </w:rPr>
        <w:t xml:space="preserve">一年中气候变化很大，要求大家做好\"防风、防雨、防雾、防雪、防冻、防滑\"的工作，如遇大雪，路面结冰，车辆难以行走时，车辆必须停止运行，确保旅客和车辆的安全。</w:t>
      </w:r>
    </w:p>
    <w:p>
      <w:pPr>
        <w:ind w:left="0" w:right="0" w:firstLine="560"/>
        <w:spacing w:before="450" w:after="450" w:line="312" w:lineRule="auto"/>
      </w:pPr>
      <w:r>
        <w:rPr>
          <w:rFonts w:ascii="宋体" w:hAnsi="宋体" w:eastAsia="宋体" w:cs="宋体"/>
          <w:color w:val="000"/>
          <w:sz w:val="28"/>
          <w:szCs w:val="28"/>
        </w:rPr>
        <w:t xml:space="preserve">(五)多险种、足额的参加车辆保险。由于利益的关系，大多数车主只投保车辆的交强险，一旦发生交通事故，根本没有抗风险的能力。为了解决这一问题，我们多次与车主协商，耐心做工作，现在他们提高了认识，主动增加了车辆的三责险和承运人责任险，现在三责险为50万元，承运人责任险每座为50万元，全部车辆还投保了车身险，大大的提高了车辆的抗风险系数。</w:t>
      </w:r>
    </w:p>
    <w:p>
      <w:pPr>
        <w:ind w:left="0" w:right="0" w:firstLine="560"/>
        <w:spacing w:before="450" w:after="450" w:line="312" w:lineRule="auto"/>
      </w:pPr>
      <w:r>
        <w:rPr>
          <w:rFonts w:ascii="宋体" w:hAnsi="宋体" w:eastAsia="宋体" w:cs="宋体"/>
          <w:color w:val="000"/>
          <w:sz w:val="28"/>
          <w:szCs w:val="28"/>
        </w:rPr>
        <w:t xml:space="preserve">三、加强客运车辆管理，提升客运车辆的整体形象</w:t>
      </w:r>
    </w:p>
    <w:p>
      <w:pPr>
        <w:ind w:left="0" w:right="0" w:firstLine="560"/>
        <w:spacing w:before="450" w:after="450" w:line="312" w:lineRule="auto"/>
      </w:pPr>
      <w:r>
        <w:rPr>
          <w:rFonts w:ascii="宋体" w:hAnsi="宋体" w:eastAsia="宋体" w:cs="宋体"/>
          <w:color w:val="000"/>
          <w:sz w:val="28"/>
          <w:szCs w:val="28"/>
        </w:rPr>
        <w:t xml:space="preserve">我司大部分车辆陈旧、档次低、安全性能差，存在着很大的安全隐患。6月份，在县政府及各级交通管理部门的支持下，我们对这部分车辆进行了报废更新，总共更新了6台，有效的解决了上述的不安全因素，提高了车辆的安全系数，提升了客运车辆的整体形象。</w:t>
      </w:r>
    </w:p>
    <w:p>
      <w:pPr>
        <w:ind w:left="0" w:right="0" w:firstLine="560"/>
        <w:spacing w:before="450" w:after="450" w:line="312" w:lineRule="auto"/>
      </w:pPr>
      <w:r>
        <w:rPr>
          <w:rFonts w:ascii="宋体" w:hAnsi="宋体" w:eastAsia="宋体" w:cs="宋体"/>
          <w:color w:val="000"/>
          <w:sz w:val="28"/>
          <w:szCs w:val="28"/>
        </w:rPr>
        <w:t xml:space="preserve">四、提高服务质量，规范经营行为</w:t>
      </w:r>
    </w:p>
    <w:p>
      <w:pPr>
        <w:ind w:left="0" w:right="0" w:firstLine="560"/>
        <w:spacing w:before="450" w:after="450" w:line="312" w:lineRule="auto"/>
      </w:pPr>
      <w:r>
        <w:rPr>
          <w:rFonts w:ascii="宋体" w:hAnsi="宋体" w:eastAsia="宋体" w:cs="宋体"/>
          <w:color w:val="000"/>
          <w:sz w:val="28"/>
          <w:szCs w:val="28"/>
        </w:rPr>
        <w:t xml:space="preserve">运输企业是个服务性的行业，我公司将严格按照《中华人民共和国交通行业标准汽车旅客运输班车服务质量标准》(jt/t3142-90)的标准和规定实施各项管理，饯行承诺的经营方案和服务要求，制订各项制度措施，加强自律、规范经营。加强内部管理，根据实际情况完善和补充公司管理规定，并对各项管理目标实行细化，实行考核、评分制度约束经营行为。制定工作人员各岗位操作规范和岗位责任制，明确工作职责。制定车辆限速规定，对班线车辆在各运行路段，根据道路等级，制定最高时速规定。加强单车成本控制，对运行车辆燃油、轮胎、维修、材料实行定额消耗，制定考核细则。车辆进站服从车站管理按规定停放，在指定区域上、下客。严禁车辆超载，做到不发超载车，并协助车站做好\"三品\"查堵工作。建立环境卫生检查制度，认真做好服务工作为旅客提供一个舒适温馨的乘车环境。制定服务质量监督检查制度，确保服务质量目标的实现。车辆运行做好计划安排，按计划运行，如有运行变动及时进行公告。实行车辆例检合格、报班制度，凭例检合格证进行报班，杜绝带\"病\"行驶。按规定线路经营，途中不发生卖客、甩客等违规经营行为。在车站、车厢内设立旅客意见箱(簿)、举报电话，接受旅客监督。及时做好车辆保洁工作，保持车容整洁、卫生并纳入工作目标考核。完善安全管理措施，与驾乘人员签订安全责任书，责任落实到人。做好宣传工作，对提供的服务承诺进行广泛宣传，接受旅客监督。建立服务质量分析会制度，根据旅客出现新的需求，及时调整经营和服务举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2026-09-24T14:58:35+08:00</dcterms:created>
  <dcterms:modified xsi:type="dcterms:W3CDTF">2026-09-24T14:58:35+08:00</dcterms:modified>
</cp:coreProperties>
</file>

<file path=docProps/custom.xml><?xml version="1.0" encoding="utf-8"?>
<Properties xmlns="http://schemas.openxmlformats.org/officeDocument/2006/custom-properties" xmlns:vt="http://schemas.openxmlformats.org/officeDocument/2006/docPropsVTypes"/>
</file>