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2025年服装销售工作总结500字 服装销售工作总结精辟简短(七篇)</w:t>
      </w:r>
      <w:bookmarkEnd w:id="1"/>
    </w:p>
    <w:p>
      <w:pPr>
        <w:jc w:val="center"/>
        <w:spacing w:before="0" w:after="450"/>
      </w:pPr>
      <w:r>
        <w:rPr>
          <w:rFonts w:ascii="Arial" w:hAnsi="Arial" w:eastAsia="Arial" w:cs="Arial"/>
          <w:color w:val="999999"/>
          <w:sz w:val="20"/>
          <w:szCs w:val="20"/>
        </w:rPr>
        <w:t xml:space="preserve">来源：网络  作者：落花人独立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服装销售工作总结500字 服装销售工作总结精辟简短一去年自己有幸加入了七色纺这个大家庭，还是在自己喜欢的营运部门工作，虽然不是新毕业的大学生，毅然还是有种好奇和忐忑，因为毕竟是第一次做内衣方面的，带着一颗学习和进步的心，开始了这一年的生活。...</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服装销售工作总结500字 服装销售工作总结精辟简短一</w:t>
      </w:r>
    </w:p>
    <w:p>
      <w:pPr>
        <w:ind w:left="0" w:right="0" w:firstLine="560"/>
        <w:spacing w:before="450" w:after="450" w:line="312" w:lineRule="auto"/>
      </w:pPr>
      <w:r>
        <w:rPr>
          <w:rFonts w:ascii="宋体" w:hAnsi="宋体" w:eastAsia="宋体" w:cs="宋体"/>
          <w:color w:val="000"/>
          <w:sz w:val="28"/>
          <w:szCs w:val="28"/>
        </w:rPr>
        <w:t xml:space="preserve">去年自己有幸加入了七色纺这个大家庭，还是在自己喜欢的营运部门工作，虽然不是新毕业的大学生，毅然还是有种好奇和忐忑，因为毕竟是第一次做内衣方面的，带着一颗学习和进步的心，开始了这一年的生活。今天回首一年来的风风雨雨，有紧张，有感慨，更多的是喜悦。如果让我总结这一年的收获和进步，是闯四关。</w:t>
      </w:r>
    </w:p>
    <w:p>
      <w:pPr>
        <w:ind w:left="0" w:right="0" w:firstLine="560"/>
        <w:spacing w:before="450" w:after="450" w:line="312" w:lineRule="auto"/>
      </w:pPr>
      <w:r>
        <w:rPr>
          <w:rFonts w:ascii="宋体" w:hAnsi="宋体" w:eastAsia="宋体" w:cs="宋体"/>
          <w:color w:val="000"/>
          <w:sz w:val="28"/>
          <w:szCs w:val="28"/>
        </w:rPr>
        <w:t xml:space="preserve">在刚进营运部时，在打造教练店，我和彭吉负责打造内江交通路店，有一次在我们中午12点多达到门店后，前面的架子已经空了许多却无人补货，而店长此时不在店里，其他的人都在聊天。我(表情有点不高兴)就比较着急，直接叫了导购和我一起把货补了，而当时差点发火。当时多亏彭吉把我拉住，叫到了店外和我沟通。告诉我首先要冷静分析导致没有补货的原因是什么，然后我们该怎么来做。店长回来后我们了解到，首先是因为职责分工不明确，大家不知道自己的工作职责，再者是因为店里只有店长，其余的都是导购，如果店长不在，没有统一管理，此后我们做了各岗位的工作职责范围，以及晋升标准等。下个礼拜再来时，这种情况就没有发生了。</w:t>
      </w:r>
    </w:p>
    <w:p>
      <w:pPr>
        <w:ind w:left="0" w:right="0" w:firstLine="560"/>
        <w:spacing w:before="450" w:after="450" w:line="312" w:lineRule="auto"/>
      </w:pPr>
      <w:r>
        <w:rPr>
          <w:rFonts w:ascii="宋体" w:hAnsi="宋体" w:eastAsia="宋体" w:cs="宋体"/>
          <w:color w:val="000"/>
          <w:sz w:val="28"/>
          <w:szCs w:val="28"/>
        </w:rPr>
        <w:t xml:space="preserve">我是一个北方人，在以前说话比较直接，常常只把自己的想法表达出来而忽略了别人的感受，没有达到预期的效果。在来到七色纺后，经过外训和向彭吉和陈经理还有其他同事等的学习，我学会了简单的与人沟通的技巧，首先明确我要沟通的人和同事关系以及要沟通的内容，其次知道其性格选，根据性格选择你要沟通的地点和时间。最后选择沟通的方式以及沟通的语言方式和语气。</w:t>
      </w:r>
    </w:p>
    <w:p>
      <w:pPr>
        <w:ind w:left="0" w:right="0" w:firstLine="560"/>
        <w:spacing w:before="450" w:after="450" w:line="312" w:lineRule="auto"/>
      </w:pPr>
      <w:r>
        <w:rPr>
          <w:rFonts w:ascii="宋体" w:hAnsi="宋体" w:eastAsia="宋体" w:cs="宋体"/>
          <w:color w:val="000"/>
          <w:sz w:val="28"/>
          <w:szCs w:val="28"/>
        </w:rPr>
        <w:t xml:space="preserve">在8月份开始有陈列小组陈列后，我一直埋头去工作，而没有把我所知道的教给我的同事，导致在他来了三个多月后，我还是得在他独立工作的时候给他把好前关的沟通和后期的分析。反思后，我想我应该要把我会的东西教给他们，这时我就尝试着放手去让他做一些事情，让他承担起一些责任，而不是像以前一样庇护着。对新来的员工，我会先做好学习计划以及实践的内容，让他们明确知道自己的学习计划和目的。真正做到授之以渔，而非授之以鱼。</w:t>
      </w:r>
    </w:p>
    <w:p>
      <w:pPr>
        <w:ind w:left="0" w:right="0" w:firstLine="560"/>
        <w:spacing w:before="450" w:after="450" w:line="312" w:lineRule="auto"/>
      </w:pPr>
      <w:r>
        <w:rPr>
          <w:rFonts w:ascii="宋体" w:hAnsi="宋体" w:eastAsia="宋体" w:cs="宋体"/>
          <w:color w:val="000"/>
          <w:sz w:val="28"/>
          <w:szCs w:val="28"/>
        </w:rPr>
        <w:t xml:space="preserve">最后要说的是，通过近一年的学习，总结，自己认为首先要从宏观上去把握事情，从这些所有的每一步都要想好，脑子里面有一个总体的框架，一定要把每一个点做好。在推动一项工作的时候，我总会去想一下，如何来做，什么时候做谁来做，通过怎样的方式来做，会达到什么预期的效果，如果错误，该怎么来改正，等等，让自己心思变得缜密，换一个角度和高度来思维。</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最后希望在新的一年里，自己以全新的面貌来迎接新的挑战，希望自己能够跟同事们共同努力加油!</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w:t>
      </w:r>
    </w:p>
    <w:p>
      <w:pPr>
        <w:ind w:left="0" w:right="0" w:firstLine="560"/>
        <w:spacing w:before="450" w:after="450" w:line="312" w:lineRule="auto"/>
      </w:pPr>
      <w:r>
        <w:rPr>
          <w:rFonts w:ascii="宋体" w:hAnsi="宋体" w:eastAsia="宋体" w:cs="宋体"/>
          <w:color w:val="000"/>
          <w:sz w:val="28"/>
          <w:szCs w:val="28"/>
        </w:rPr>
        <w:t xml:space="preserve">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服装销售工作总结500字 服装销售工作总结精辟简短二</w:t>
      </w:r>
    </w:p>
    <w:p>
      <w:pPr>
        <w:ind w:left="0" w:right="0" w:firstLine="560"/>
        <w:spacing w:before="450" w:after="450" w:line="312" w:lineRule="auto"/>
      </w:pPr>
      <w:r>
        <w:rPr>
          <w:rFonts w:ascii="宋体" w:hAnsi="宋体" w:eastAsia="宋体" w:cs="宋体"/>
          <w:color w:val="000"/>
          <w:sz w:val="28"/>
          <w:szCs w:val="28"/>
        </w:rPr>
        <w:t xml:space="preserve">时间飞逝，转眼间又是一个年头，回首去年年这一个年头，可以跟自己稍微安心的说句，这一年没有是一个收获颇多，让自己感觉较为踏实的一年。</w:t>
      </w:r>
    </w:p>
    <w:p>
      <w:pPr>
        <w:ind w:left="0" w:right="0" w:firstLine="560"/>
        <w:spacing w:before="450" w:after="450" w:line="312" w:lineRule="auto"/>
      </w:pPr>
      <w:r>
        <w:rPr>
          <w:rFonts w:ascii="宋体" w:hAnsi="宋体" w:eastAsia="宋体" w:cs="宋体"/>
          <w:color w:val="000"/>
          <w:sz w:val="28"/>
          <w:szCs w:val="28"/>
        </w:rPr>
        <w:t xml:space="preserve">去年自己有幸加入了七色纺这个大家庭，还是在自己喜欢的营运部门工作，虽然不是新毕业的大学生，毅然还是有种好奇和忐忑，因为毕竟是第一次做内衣方面的，带着一颗学习和进步的心，开始了这一年的生活。今天回首一年来的风风雨雨，有紧张，有感慨，更多的是喜悦。如果让我总结这一年的收获和进步，是闯四关。</w:t>
      </w:r>
    </w:p>
    <w:p>
      <w:pPr>
        <w:ind w:left="0" w:right="0" w:firstLine="560"/>
        <w:spacing w:before="450" w:after="450" w:line="312" w:lineRule="auto"/>
      </w:pPr>
      <w:r>
        <w:rPr>
          <w:rFonts w:ascii="宋体" w:hAnsi="宋体" w:eastAsia="宋体" w:cs="宋体"/>
          <w:color w:val="000"/>
          <w:sz w:val="28"/>
          <w:szCs w:val="28"/>
        </w:rPr>
        <w:t xml:space="preserve">第一关，面对问题要冷静而不应该急躁，先要分析原因，再提出解决方案。在刚进营运部时，在打造教练店，我和彭吉负责打造内江交通路店，有一次在我们中午12点多达到门店后，前面的架子已经空了许多却无人补货， 而店长此时不在店里，其他的人都在聊天。我(表情有点不高兴)就比较着急，直接叫了导购和我一起把货补了，而当时差点发火。当时多亏彭吉把我拉住，叫到了店外和我沟通。告诉我首先要冷静分析导致没有补货的原因是什么，然后我们该怎么来做。店长回来后我们了解到，首先是因为职责分工不明确，大家不知道自己的工作职责，再者是因为店里只有店长，其余的都是导购，如果店长不在，没有统一管理，此后我们做了各岗位的工作职责范围，以及晋升标准等。下个礼拜再来时，这种情况就没有发生了。</w:t>
      </w:r>
    </w:p>
    <w:p>
      <w:pPr>
        <w:ind w:left="0" w:right="0" w:firstLine="560"/>
        <w:spacing w:before="450" w:after="450" w:line="312" w:lineRule="auto"/>
      </w:pPr>
      <w:r>
        <w:rPr>
          <w:rFonts w:ascii="宋体" w:hAnsi="宋体" w:eastAsia="宋体" w:cs="宋体"/>
          <w:color w:val="000"/>
          <w:sz w:val="28"/>
          <w:szCs w:val="28"/>
        </w:rPr>
        <w:t xml:space="preserve">第二关：学会了与人沟通 我是一个北方人，在以前说话比较直接，常常只把自己的想法表达出来而忽略了别人的感受，没有达到预期的效果。在来到七色纺后，经过外训和向彭吉和陈经理还有其他同事等的学习，我学会了简单的与人沟通的技巧，首先明确我要沟通的人和同事关系以及要沟通的内容，其次知道其性格选，根据性格选择你要沟通的地点和时间。最后选择沟通的方式以及沟通的语言方式和语气。</w:t>
      </w:r>
    </w:p>
    <w:p>
      <w:pPr>
        <w:ind w:left="0" w:right="0" w:firstLine="560"/>
        <w:spacing w:before="450" w:after="450" w:line="312" w:lineRule="auto"/>
      </w:pPr>
      <w:r>
        <w:rPr>
          <w:rFonts w:ascii="宋体" w:hAnsi="宋体" w:eastAsia="宋体" w:cs="宋体"/>
          <w:color w:val="000"/>
          <w:sz w:val="28"/>
          <w:szCs w:val="28"/>
        </w:rPr>
        <w:t xml:space="preserve">第三关：授之以渔，而非授之以鱼 在8月份开始有陈列小组陈列后，我一直埋头去工作，而没有把我所知道的教给我的同事，导致在他来了三个多月后，我还是得在他独立工作的时候给他把好前关的沟通和后期的分析。反思后，我想我应该要把我会的东西教给他们，这时我就尝试着放手去让他做一些事情，让他承担起一些责任，而不是像以前一样庇护着。对新来的员工，我会先做好学习计划以及实践的内容，让他们明确知道自己的学习计划和目的。真正做到授之以渔，而非授之以鱼。</w:t>
      </w:r>
    </w:p>
    <w:p>
      <w:pPr>
        <w:ind w:left="0" w:right="0" w:firstLine="560"/>
        <w:spacing w:before="450" w:after="450" w:line="312" w:lineRule="auto"/>
      </w:pPr>
      <w:r>
        <w:rPr>
          <w:rFonts w:ascii="宋体" w:hAnsi="宋体" w:eastAsia="宋体" w:cs="宋体"/>
          <w:color w:val="000"/>
          <w:sz w:val="28"/>
          <w:szCs w:val="28"/>
        </w:rPr>
        <w:t xml:space="preserve">第四关：宏观把握问题的能力。最后要说的是，通过近一年的学习，总结，自己认为首先要从宏观上去把握事情，从这些所有的每一步都要想好，脑子里面有一个总体的框架，一定要把每一个点做好。在推动一项工作的时候，我总会去想一下，如何来做，什么时候做谁来做，通过怎样的方式来做，会达到什么预期的效果，如果错误，该怎么来改正，等等，让自己心思变得缜密，换一个角度和高度来思维。</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最后希望在新的一年里，自己以全新的面貌来迎接新的挑战，希望自己能够跟同事们共同努力加油!</w:t>
      </w:r>
    </w:p>
    <w:p>
      <w:pPr>
        <w:ind w:left="0" w:right="0" w:firstLine="560"/>
        <w:spacing w:before="450" w:after="450" w:line="312" w:lineRule="auto"/>
      </w:pPr>
      <w:r>
        <w:rPr>
          <w:rFonts w:ascii="宋体" w:hAnsi="宋体" w:eastAsia="宋体" w:cs="宋体"/>
          <w:color w:val="000"/>
          <w:sz w:val="28"/>
          <w:szCs w:val="28"/>
        </w:rPr>
        <w:t xml:space="preserve">齐心协力，努力把工作做得更好。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服装销售工作总结500字 服装销售工作总结精辟简短三</w:t>
      </w:r>
    </w:p>
    <w:p>
      <w:pPr>
        <w:ind w:left="0" w:right="0" w:firstLine="560"/>
        <w:spacing w:before="450" w:after="450" w:line="312" w:lineRule="auto"/>
      </w:pPr>
      <w:r>
        <w:rPr>
          <w:rFonts w:ascii="宋体" w:hAnsi="宋体" w:eastAsia="宋体" w:cs="宋体"/>
          <w:color w:val="000"/>
          <w:sz w:val="28"/>
          <w:szCs w:val="28"/>
        </w:rPr>
        <w:t xml:space="preserve">时间飞逝，转眼间又是一个年头，回首去年年这一个年头，可以跟自己稍微安心的</w:t>
      </w:r>
    </w:p>
    <w:p>
      <w:pPr>
        <w:ind w:left="0" w:right="0" w:firstLine="560"/>
        <w:spacing w:before="450" w:after="450" w:line="312" w:lineRule="auto"/>
      </w:pPr>
      <w:r>
        <w:rPr>
          <w:rFonts w:ascii="宋体" w:hAnsi="宋体" w:eastAsia="宋体" w:cs="宋体"/>
          <w:color w:val="000"/>
          <w:sz w:val="28"/>
          <w:szCs w:val="28"/>
        </w:rPr>
        <w:t xml:space="preserve">说句，这一年没有是一个收获颇多，让自己感觉较为踏实的一年。</w:t>
      </w:r>
    </w:p>
    <w:p>
      <w:pPr>
        <w:ind w:left="0" w:right="0" w:firstLine="560"/>
        <w:spacing w:before="450" w:after="450" w:line="312" w:lineRule="auto"/>
      </w:pPr>
      <w:r>
        <w:rPr>
          <w:rFonts w:ascii="宋体" w:hAnsi="宋体" w:eastAsia="宋体" w:cs="宋体"/>
          <w:color w:val="000"/>
          <w:sz w:val="28"/>
          <w:szCs w:val="28"/>
        </w:rPr>
        <w:t xml:space="preserve">去年自己有幸加入了七色纺这个大家庭，还是在自己喜欢的营运部门工作，</w:t>
      </w:r>
    </w:p>
    <w:p>
      <w:pPr>
        <w:ind w:left="0" w:right="0" w:firstLine="560"/>
        <w:spacing w:before="450" w:after="450" w:line="312" w:lineRule="auto"/>
      </w:pPr>
      <w:r>
        <w:rPr>
          <w:rFonts w:ascii="宋体" w:hAnsi="宋体" w:eastAsia="宋体" w:cs="宋体"/>
          <w:color w:val="000"/>
          <w:sz w:val="28"/>
          <w:szCs w:val="28"/>
        </w:rPr>
        <w:t xml:space="preserve">虽然不是新毕业的大学生，毅然还是有种好奇和忐忑，因为毕竟是第一次做内衣方面的，带着一颗学习和进步的心，开始了这一年的生活。今天回首一年来的风风雨雨，有紧张，有感慨，更多的是喜悦。如果让我总结这一年的收获和进步，是闯四关。</w:t>
      </w:r>
    </w:p>
    <w:p>
      <w:pPr>
        <w:ind w:left="0" w:right="0" w:firstLine="560"/>
        <w:spacing w:before="450" w:after="450" w:line="312" w:lineRule="auto"/>
      </w:pPr>
      <w:r>
        <w:rPr>
          <w:rFonts w:ascii="宋体" w:hAnsi="宋体" w:eastAsia="宋体" w:cs="宋体"/>
          <w:color w:val="000"/>
          <w:sz w:val="28"/>
          <w:szCs w:val="28"/>
        </w:rPr>
        <w:t xml:space="preserve">第一关，面对问题要冷静而不应该急躁，先要分析原因，再提出解决方案。在刚进营运部时，在打造教练店，我和彭吉负责打造内江交通路店，有一次在我们中午12点多达到门店后，前面的架子已经空了许多却无人补货，而店长此时不在店里，其他的人都在聊天。我(表情有点不高兴)就比较着急，直接叫了导购和我一起把货补了，而当时差点发火。当时多亏彭吉把我拉住，叫到了店外和我沟通。告诉我首先要冷静分析导致没有补货的原因是什么，然后我们该怎么来做。店长回来后我们了解到，首先是因为职责分工不明确，大家不知道自己的工作职责，再者是因为店里只有店长，其余的都是导购，如果店长不在，没有统一管理，此后我们做了各岗位的工作职责范围，以及晋升标准等。下个礼拜再来时，这种情况就没有发生了。</w:t>
      </w:r>
    </w:p>
    <w:p>
      <w:pPr>
        <w:ind w:left="0" w:right="0" w:firstLine="560"/>
        <w:spacing w:before="450" w:after="450" w:line="312" w:lineRule="auto"/>
      </w:pPr>
      <w:r>
        <w:rPr>
          <w:rFonts w:ascii="宋体" w:hAnsi="宋体" w:eastAsia="宋体" w:cs="宋体"/>
          <w:color w:val="000"/>
          <w:sz w:val="28"/>
          <w:szCs w:val="28"/>
        </w:rPr>
        <w:t xml:space="preserve">第二关：学会了与人沟通我是一个北方人，在以前说话比较直接，常常只把自己的想法表达出来而忽略了别人的感受，没有达到预期的效果。在来到七色纺后，经过外训和向彭吉和陈经理还有其他同事等的学习，我学会了简单的与人沟通的技巧，首先明确我要沟通的人和同事关系以及要沟通的内容，其次知道其性格选，根据性格选择你要沟通的地点和时间。最后选择沟通的方式以及沟通的语言方式和语气。</w:t>
      </w:r>
    </w:p>
    <w:p>
      <w:pPr>
        <w:ind w:left="0" w:right="0" w:firstLine="560"/>
        <w:spacing w:before="450" w:after="450" w:line="312" w:lineRule="auto"/>
      </w:pPr>
      <w:r>
        <w:rPr>
          <w:rFonts w:ascii="宋体" w:hAnsi="宋体" w:eastAsia="宋体" w:cs="宋体"/>
          <w:color w:val="000"/>
          <w:sz w:val="28"/>
          <w:szCs w:val="28"/>
        </w:rPr>
        <w:t xml:space="preserve">第三关：授之以渔，而非授之以鱼在8月份开始有陈列小组陈列后，我一直埋头去工作，而没有把我所知道的教给我的同事，导致在他来了三个多月后，我还是得在他独立工作的时候给他把好前关的沟通和后期的分析。反思后，我想我应该要把我会的东西教给他们，这时我就尝试着放手去让他做一些事情，让他承担起一些责任，而不是像以前一样庇护着。对新来的员工，我会先做好学习计划以及实践的内容，让他们明确知道自己的学习计划和目的。真正做到授之以渔，而非授之以鱼。</w:t>
      </w:r>
    </w:p>
    <w:p>
      <w:pPr>
        <w:ind w:left="0" w:right="0" w:firstLine="560"/>
        <w:spacing w:before="450" w:after="450" w:line="312" w:lineRule="auto"/>
      </w:pPr>
      <w:r>
        <w:rPr>
          <w:rFonts w:ascii="宋体" w:hAnsi="宋体" w:eastAsia="宋体" w:cs="宋体"/>
          <w:color w:val="000"/>
          <w:sz w:val="28"/>
          <w:szCs w:val="28"/>
        </w:rPr>
        <w:t xml:space="preserve">第四关：宏观把握问题的能力。最后要说的是，通过近一年的学习，总结，自己认为首先要从宏观上去把握事情，从这些所有的每一步都要想好，脑子里面有一个总体的框架，一定要把每一个点做好。在推动一项工作的时候，我总会去想一下，如何来做，什么时候做谁来做，通过怎样的方式来做，会达到什么预期的效果，如果错误，该怎么来改正，等等，让自己心思变得缜密，换一个角度和高度来思维。</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最后希望在新的一年里，自己以全新的面貌来迎接新的挑战，希望自己能够跟同事们共同努力加油!</w:t>
      </w:r>
    </w:p>
    <w:p>
      <w:pPr>
        <w:ind w:left="0" w:right="0" w:firstLine="560"/>
        <w:spacing w:before="450" w:after="450" w:line="312" w:lineRule="auto"/>
      </w:pPr>
      <w:r>
        <w:rPr>
          <w:rFonts w:ascii="宋体" w:hAnsi="宋体" w:eastAsia="宋体" w:cs="宋体"/>
          <w:color w:val="000"/>
          <w:sz w:val="28"/>
          <w:szCs w:val="28"/>
        </w:rPr>
        <w:t xml:space="preserve">齐心协力，努力把工作做得更好。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服装销售工作总结500字 服装销售工作总结精辟简短四</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最具亲和力，以其新颖的款式、统一的门户设计、赏心悦目的购物环境赢得了现代人的认可。通过这种模式的经营，既扩大了品牌的影响力又提高了销售额。但目前多种形式的经营模式的存在在价格具有优势有甚者以稍高批发价的价格出售，现对该区域的情况总结如下：</w:t>
      </w:r>
    </w:p>
    <w:p>
      <w:pPr>
        <w:ind w:left="0" w:right="0" w:firstLine="560"/>
        <w:spacing w:before="450" w:after="450" w:line="312" w:lineRule="auto"/>
      </w:pPr>
      <w:r>
        <w:rPr>
          <w:rFonts w:ascii="宋体" w:hAnsi="宋体" w:eastAsia="宋体" w:cs="宋体"/>
          <w:color w:val="000"/>
          <w:sz w:val="28"/>
          <w:szCs w:val="28"/>
        </w:rPr>
        <w:t xml:space="preserve">金峰基本情况：辖区面积29.88平方公里，常住人口7.2万人。xx年晋升为福州市超一流经济强镇，xx全镇工业总产值近59亿元，上缴税收近9000万元。草根工业”发源地，福州市超一流经济强镇。xx年完成工业总产值55.86亿元；农业总产值13265万元，财政收入7523万元；农民人均纯收入7500元。商贸业发达，现有各类商业网点3500多家，消费人群近30万人，日客流量5万人，社会消费品日销售额达700万元。主要有化纤、棉纺、纬编、经编、机织、染整等6大项。目前，正全力打造空港工业区金峰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统计局公布的人口年龄结构数据和城镇、农村居民衣着消费数据，25—29岁、35—45岁人群具备最强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一定的参考价值。虽然服装市场潜力巨大还有增长空间，目前夏装渐趋饱和许多商家纷纷采取屡见不鲜的价格促销活动；造成一定程度的冲击。</w:t>
      </w:r>
    </w:p>
    <w:p>
      <w:pPr>
        <w:ind w:left="0" w:right="0" w:firstLine="560"/>
        <w:spacing w:before="450" w:after="450" w:line="312" w:lineRule="auto"/>
      </w:pPr>
      <w:r>
        <w:rPr>
          <w:rFonts w:ascii="宋体" w:hAnsi="宋体" w:eastAsia="宋体" w:cs="宋体"/>
          <w:color w:val="000"/>
          <w:sz w:val="28"/>
          <w:szCs w:val="28"/>
        </w:rPr>
        <w:t xml:space="preserve">cabben：cabben相对wolfzone在此区域具有较高的知名度，有相对稳定的顾客群体近期也是处于比较萧条状态，服装的款式较少简单同样缺少需求较多的七分裤，装修布局宽敞整洁；价格区间：[299—399]u[399—459]在价格上不具备竞争优势。</w:t>
      </w:r>
    </w:p>
    <w:p>
      <w:pPr>
        <w:ind w:left="0" w:right="0" w:firstLine="560"/>
        <w:spacing w:before="450" w:after="450" w:line="312" w:lineRule="auto"/>
      </w:pPr>
      <w:r>
        <w:rPr>
          <w:rFonts w:ascii="宋体" w:hAnsi="宋体" w:eastAsia="宋体" w:cs="宋体"/>
          <w:color w:val="000"/>
          <w:sz w:val="28"/>
          <w:szCs w:val="28"/>
        </w:rPr>
        <w:t xml:space="preserve">美特斯邦威：所处位置位于商业街繁华地段客流集中地段，陈列紧凑能够适时推出适应大众化需求，推出同类牛仔裤较薄相比之下略有不足之处，同类及市场需求之间划出空白区；部分折扣5折—7折不等、两件8。8折，折扣价格有较大的吸引力，价格较实惠，质量一般也有保证，则既有品牌优势、又有批发市场的优惠价格，价格区间：[49—79]u[89—119]</w:t>
      </w:r>
    </w:p>
    <w:p>
      <w:pPr>
        <w:ind w:left="0" w:right="0" w:firstLine="560"/>
        <w:spacing w:before="450" w:after="450" w:line="312" w:lineRule="auto"/>
      </w:pPr>
      <w:r>
        <w:rPr>
          <w:rFonts w:ascii="宋体" w:hAnsi="宋体" w:eastAsia="宋体" w:cs="宋体"/>
          <w:color w:val="000"/>
          <w:sz w:val="28"/>
          <w:szCs w:val="28"/>
        </w:rPr>
        <w:t xml:space="preserve">1、周边没有明显标志建筑物，广告牌不是很清楚；广告指示因周围环境条件限制很难重复的刺激消费者对该品牌印象的清晰，像麦当劳的标识在一百米外依然清晰可见引导刺激作用。</w:t>
      </w:r>
    </w:p>
    <w:p>
      <w:pPr>
        <w:ind w:left="0" w:right="0" w:firstLine="560"/>
        <w:spacing w:before="450" w:after="450" w:line="312" w:lineRule="auto"/>
      </w:pPr>
      <w:r>
        <w:rPr>
          <w:rFonts w:ascii="宋体" w:hAnsi="宋体" w:eastAsia="宋体" w:cs="宋体"/>
          <w:color w:val="000"/>
          <w:sz w:val="28"/>
          <w:szCs w:val="28"/>
        </w:rPr>
        <w:t xml:space="preserve">2、牛仔裤系列的面料厚度和当地的需求和习惯相悖，对销量构成严峻的态势；适应这一季度产品生命周期的款式数量并不多。</w:t>
      </w:r>
    </w:p>
    <w:p>
      <w:pPr>
        <w:ind w:left="0" w:right="0" w:firstLine="560"/>
        <w:spacing w:before="450" w:after="450" w:line="312" w:lineRule="auto"/>
      </w:pPr>
      <w:r>
        <w:rPr>
          <w:rFonts w:ascii="宋体" w:hAnsi="宋体" w:eastAsia="宋体" w:cs="宋体"/>
          <w:color w:val="000"/>
          <w:sz w:val="28"/>
          <w:szCs w:val="28"/>
        </w:rPr>
        <w:t xml:space="preserve">3、销售人员态度消极缺乏热情，亟待改进。</w:t>
      </w:r>
    </w:p>
    <w:p>
      <w:pPr>
        <w:ind w:left="0" w:right="0" w:firstLine="560"/>
        <w:spacing w:before="450" w:after="450" w:line="312" w:lineRule="auto"/>
      </w:pPr>
      <w:r>
        <w:rPr>
          <w:rFonts w:ascii="宋体" w:hAnsi="宋体" w:eastAsia="宋体" w:cs="宋体"/>
          <w:color w:val="000"/>
          <w:sz w:val="28"/>
          <w:szCs w:val="28"/>
        </w:rPr>
        <w:t xml:space="preserve">4、缺少相应的活动，相对而言cabben也面临同样的形势；但其已具备相对品牌信任的顾客群。</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服装销售工作总结500字 服装销售工作总结精辟简短五</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最具亲和力，以其新颖的款式、统一的门户设计、赏心悦目的购物环境赢得了现代人的认可。通过这种模式的经营，既扩大了品牌的影响力又提高了销售额。但目前多种形式的经营模式的存在在价格具有优势有甚者以稍高批发价的价格出售，现对该区域的情况总结如下：</w:t>
      </w:r>
    </w:p>
    <w:p>
      <w:pPr>
        <w:ind w:left="0" w:right="0" w:firstLine="560"/>
        <w:spacing w:before="450" w:after="450" w:line="312" w:lineRule="auto"/>
      </w:pPr>
      <w:r>
        <w:rPr>
          <w:rFonts w:ascii="宋体" w:hAnsi="宋体" w:eastAsia="宋体" w:cs="宋体"/>
          <w:color w:val="000"/>
          <w:sz w:val="28"/>
          <w:szCs w:val="28"/>
        </w:rPr>
        <w:t xml:space="preserve">金峰基本情况：辖区面积29.88平方公里，常住人口7.2万人。xx年晋升为福州市超一流经济强镇，xx全镇工业总产值近59亿元，上缴税收近9000万元。 草根工业”发源地，福州市超一流经济强镇。xx年完成工业总产值55.86亿元；农业总产值13265万元，财政收入7523万元；农民人均纯收入7500元。商贸业发达，现有各类商业网点3500多家，消费人群近30万人，日客流量5万人，社会消费品日销售额达700万元。主要有化纤、棉纺、纬编、经编、机织、染整等6大项。目前，正全力打造空港工业区金峰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消费特征及市场需求分析：将0-19岁和50岁以上人群定义为储蓄人口，20-50岁人群定义为消费人口，并借鉴统计局公布的人口年龄结构数据和城镇、农村居民衣着消费数据， 25-29岁、35-45岁人群具备最强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小、居民消费的特征也对建立竞争优势有一定的参考价值。虽然服装市场潜力巨大还有增长空间，目前夏装渐趋饱和许多商家纷纷采取屡见不鲜的价格促销活动；造成一定程度的冲击。</w:t>
      </w:r>
    </w:p>
    <w:p>
      <w:pPr>
        <w:ind w:left="0" w:right="0" w:firstLine="560"/>
        <w:spacing w:before="450" w:after="450" w:line="312" w:lineRule="auto"/>
      </w:pPr>
      <w:r>
        <w:rPr>
          <w:rFonts w:ascii="宋体" w:hAnsi="宋体" w:eastAsia="宋体" w:cs="宋体"/>
          <w:color w:val="000"/>
          <w:sz w:val="28"/>
          <w:szCs w:val="28"/>
        </w:rPr>
        <w:t xml:space="preserve">cabben：cabben相对wolfzone在此区域具有较高的知名度，有相对稳定的顾客群体近期也是处于比较萧条状态，服装的款式较少简单同样缺少需求较多的七分裤，装修布局宽敞整洁；价格区间：[299-399]ｕ[399-459]在价格上不具备竞争优势。</w:t>
      </w:r>
    </w:p>
    <w:p>
      <w:pPr>
        <w:ind w:left="0" w:right="0" w:firstLine="560"/>
        <w:spacing w:before="450" w:after="450" w:line="312" w:lineRule="auto"/>
      </w:pPr>
      <w:r>
        <w:rPr>
          <w:rFonts w:ascii="宋体" w:hAnsi="宋体" w:eastAsia="宋体" w:cs="宋体"/>
          <w:color w:val="000"/>
          <w:sz w:val="28"/>
          <w:szCs w:val="28"/>
        </w:rPr>
        <w:t xml:space="preserve">美特斯邦威：所处位置位于商业街繁华地段客流集中地段，陈列紧凑能够适时推出适应大众化需求，推出同类牛仔裤较薄相比之下略有不足之处，同类及市场需求之间划出空白区；部分折扣5折-7折不等、两件8.8折，折扣价格有较大的吸引力，价格较实惠，质量一般也有保证，则既有品牌优势、又有批发市场的优惠价格，价格区间：[49-79]ｕ[89-119]</w:t>
      </w:r>
    </w:p>
    <w:p>
      <w:pPr>
        <w:ind w:left="0" w:right="0" w:firstLine="560"/>
        <w:spacing w:before="450" w:after="450" w:line="312" w:lineRule="auto"/>
      </w:pPr>
      <w:r>
        <w:rPr>
          <w:rFonts w:ascii="宋体" w:hAnsi="宋体" w:eastAsia="宋体" w:cs="宋体"/>
          <w:color w:val="000"/>
          <w:sz w:val="28"/>
          <w:szCs w:val="28"/>
        </w:rPr>
        <w:t xml:space="preserve">1.周边没有明显标志建筑物，广告牌不是很清楚；广告指示因周围环境条件限制很难重复的刺激消费者对该品牌印象的清晰，像麦当劳的标识在一百米外依然清晰可见引导刺激作用。</w:t>
      </w:r>
    </w:p>
    <w:p>
      <w:pPr>
        <w:ind w:left="0" w:right="0" w:firstLine="560"/>
        <w:spacing w:before="450" w:after="450" w:line="312" w:lineRule="auto"/>
      </w:pPr>
      <w:r>
        <w:rPr>
          <w:rFonts w:ascii="宋体" w:hAnsi="宋体" w:eastAsia="宋体" w:cs="宋体"/>
          <w:color w:val="000"/>
          <w:sz w:val="28"/>
          <w:szCs w:val="28"/>
        </w:rPr>
        <w:t xml:space="preserve">2．牛仔裤系列的面料厚度和当地的需求和习惯相悖，对销量构成严峻的态势；适应这一季度产品生命周期的款式数量并不多。</w:t>
      </w:r>
    </w:p>
    <w:p>
      <w:pPr>
        <w:ind w:left="0" w:right="0" w:firstLine="560"/>
        <w:spacing w:before="450" w:after="450" w:line="312" w:lineRule="auto"/>
      </w:pPr>
      <w:r>
        <w:rPr>
          <w:rFonts w:ascii="宋体" w:hAnsi="宋体" w:eastAsia="宋体" w:cs="宋体"/>
          <w:color w:val="000"/>
          <w:sz w:val="28"/>
          <w:szCs w:val="28"/>
        </w:rPr>
        <w:t xml:space="preserve">3.销售人员态度消极缺乏热情，亟待改进。</w:t>
      </w:r>
    </w:p>
    <w:p>
      <w:pPr>
        <w:ind w:left="0" w:right="0" w:firstLine="560"/>
        <w:spacing w:before="450" w:after="450" w:line="312" w:lineRule="auto"/>
      </w:pPr>
      <w:r>
        <w:rPr>
          <w:rFonts w:ascii="宋体" w:hAnsi="宋体" w:eastAsia="宋体" w:cs="宋体"/>
          <w:color w:val="000"/>
          <w:sz w:val="28"/>
          <w:szCs w:val="28"/>
        </w:rPr>
        <w:t xml:space="preserve">4.缺少相应的活动，相对而言cabben也面临同样的形势；但其已具备相对品牌信任的顾客群。</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服装销售工作总结500字 服装销售工作总结精辟简短六</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最具亲和力，以其新颖的款式、统一的门户设计、赏心悦目的购物环境赢得了现代人的认可。通过这种模式的经营，既扩大了品牌的影响力又提高了销售额。但目前多种形式的经营模式的存在在价格具有优势有甚者以稍高批发价的价格出售，现对该区域的情况总结如下：</w:t>
      </w:r>
    </w:p>
    <w:p>
      <w:pPr>
        <w:ind w:left="0" w:right="0" w:firstLine="560"/>
        <w:spacing w:before="450" w:after="450" w:line="312" w:lineRule="auto"/>
      </w:pPr>
      <w:r>
        <w:rPr>
          <w:rFonts w:ascii="宋体" w:hAnsi="宋体" w:eastAsia="宋体" w:cs="宋体"/>
          <w:color w:val="000"/>
          <w:sz w:val="28"/>
          <w:szCs w:val="28"/>
        </w:rPr>
        <w:t xml:space="preserve">金峰基本情况：辖区面积29.88平方公里，常住人口7.2万人。xx年晋升为福州市超一流经济强镇，xx全镇工业总产值近59亿元，上缴税收近9000万元。草根工业”发源地，福州市超一流经济强镇。xx年完成工业总产值55.86亿元;农业总产值13265万元，财政收入7523万元;农民人均纯收入7500元。商贸业发达，现有各类商业网点3500多家，消费人群近30万人，日客流量5万人，社会消费品日销售额达700万元。主要有化纤、棉纺、纬编、经编、机织、染整等6大项。目前，正全力打造空港工业区金峰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统计局公布的人口年龄结构数据和城镇、农村居民衣着消费数据，25-29岁、35-45岁人群具备最强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纺织服装行业发展(，请保留此标记。)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一定的参考价值。虽然服装市场潜力巨大还有增长空间，目前夏装渐趋饱和许多商家纷纷采取屡见不鲜的价格促销活动;造成一定程度的冲击。</w:t>
      </w:r>
    </w:p>
    <w:p>
      <w:pPr>
        <w:ind w:left="0" w:right="0" w:firstLine="560"/>
        <w:spacing w:before="450" w:after="450" w:line="312" w:lineRule="auto"/>
      </w:pPr>
      <w:r>
        <w:rPr>
          <w:rFonts w:ascii="宋体" w:hAnsi="宋体" w:eastAsia="宋体" w:cs="宋体"/>
          <w:color w:val="000"/>
          <w:sz w:val="28"/>
          <w:szCs w:val="28"/>
        </w:rPr>
        <w:t xml:space="preserve">竞争对手及价格分析：</w:t>
      </w:r>
    </w:p>
    <w:p>
      <w:pPr>
        <w:ind w:left="0" w:right="0" w:firstLine="560"/>
        <w:spacing w:before="450" w:after="450" w:line="312" w:lineRule="auto"/>
      </w:pPr>
      <w:r>
        <w:rPr>
          <w:rFonts w:ascii="宋体" w:hAnsi="宋体" w:eastAsia="宋体" w:cs="宋体"/>
          <w:color w:val="000"/>
          <w:sz w:val="28"/>
          <w:szCs w:val="28"/>
        </w:rPr>
        <w:t xml:space="preserve">cabben：cabben相对wolfzone在此区域具有较高的知名度，有相对稳定的顾客群体近期也是处于比较萧条状态，服装的款式较少简单同样缺少需求较多的七分裤，装修布局宽敞整洁;价格区间：[299-399]u[399-459]在价格上不具备竞争优势。</w:t>
      </w:r>
    </w:p>
    <w:p>
      <w:pPr>
        <w:ind w:left="0" w:right="0" w:firstLine="560"/>
        <w:spacing w:before="450" w:after="450" w:line="312" w:lineRule="auto"/>
      </w:pPr>
      <w:r>
        <w:rPr>
          <w:rFonts w:ascii="宋体" w:hAnsi="宋体" w:eastAsia="宋体" w:cs="宋体"/>
          <w:color w:val="000"/>
          <w:sz w:val="28"/>
          <w:szCs w:val="28"/>
        </w:rPr>
        <w:t xml:space="preserve">美特斯邦威：所处位置位于商业街繁华地段客流集中地段，陈列紧凑能够适时推出适应大众化需求，推出同类牛仔裤较薄相比之下略有不足之处，同类及市场需求之间划出空白区;部分折扣5折-7折不等、两件8.8折，折扣价格有较大的吸引力，价格较实惠，质量一般也有保证，则既有品牌优势、又有批发市场的优惠价格，价格区间：[49-79]u[89-119]</w:t>
      </w:r>
    </w:p>
    <w:p>
      <w:pPr>
        <w:ind w:left="0" w:right="0" w:firstLine="560"/>
        <w:spacing w:before="450" w:after="450" w:line="312" w:lineRule="auto"/>
      </w:pPr>
      <w:r>
        <w:rPr>
          <w:rFonts w:ascii="宋体" w:hAnsi="宋体" w:eastAsia="宋体" w:cs="宋体"/>
          <w:color w:val="000"/>
          <w:sz w:val="28"/>
          <w:szCs w:val="28"/>
        </w:rPr>
        <w:t xml:space="preserve">1.周边没有明显标志建筑物，广告牌不是很清楚;广告指示因周围环境条件限制很难重复的刺激消费者对该品牌印象的清晰，像麦当劳的标识在一百米外依然清晰可见引导刺激作用。</w:t>
      </w:r>
    </w:p>
    <w:p>
      <w:pPr>
        <w:ind w:left="0" w:right="0" w:firstLine="560"/>
        <w:spacing w:before="450" w:after="450" w:line="312" w:lineRule="auto"/>
      </w:pPr>
      <w:r>
        <w:rPr>
          <w:rFonts w:ascii="宋体" w:hAnsi="宋体" w:eastAsia="宋体" w:cs="宋体"/>
          <w:color w:val="000"/>
          <w:sz w:val="28"/>
          <w:szCs w:val="28"/>
        </w:rPr>
        <w:t xml:space="preserve">2.牛仔裤系列的面料厚度和当地的需求和习惯相悖，对销量构成严峻的态势;适应这一季度产品生命周期的款式数量并不多。</w:t>
      </w:r>
    </w:p>
    <w:p>
      <w:pPr>
        <w:ind w:left="0" w:right="0" w:firstLine="560"/>
        <w:spacing w:before="450" w:after="450" w:line="312" w:lineRule="auto"/>
      </w:pPr>
      <w:r>
        <w:rPr>
          <w:rFonts w:ascii="宋体" w:hAnsi="宋体" w:eastAsia="宋体" w:cs="宋体"/>
          <w:color w:val="000"/>
          <w:sz w:val="28"/>
          <w:szCs w:val="28"/>
        </w:rPr>
        <w:t xml:space="preserve">3.销售人员态度消极缺乏热情，亟待改进。</w:t>
      </w:r>
    </w:p>
    <w:p>
      <w:pPr>
        <w:ind w:left="0" w:right="0" w:firstLine="560"/>
        <w:spacing w:before="450" w:after="450" w:line="312" w:lineRule="auto"/>
      </w:pPr>
      <w:r>
        <w:rPr>
          <w:rFonts w:ascii="宋体" w:hAnsi="宋体" w:eastAsia="宋体" w:cs="宋体"/>
          <w:color w:val="000"/>
          <w:sz w:val="28"/>
          <w:szCs w:val="28"/>
        </w:rPr>
        <w:t xml:space="preserve">4.缺少相应的活动，相对而言也面临同样的形势;但其已具备相对品牌信任的顾客群。</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　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服装销售工作总结500字 服装销售工作总结精辟简短七</w:t>
      </w:r>
    </w:p>
    <w:p>
      <w:pPr>
        <w:ind w:left="0" w:right="0" w:firstLine="560"/>
        <w:spacing w:before="450" w:after="450" w:line="312" w:lineRule="auto"/>
      </w:pPr>
      <w:r>
        <w:rPr>
          <w:rFonts w:ascii="宋体" w:hAnsi="宋体" w:eastAsia="宋体" w:cs="宋体"/>
          <w:color w:val="000"/>
          <w:sz w:val="28"/>
          <w:szCs w:val="28"/>
        </w:rPr>
        <w:t xml:space="preserve">重点销售就是指要有针对性。对于服装的设计、功能、质量、价格等因素，要因人而宜，真正使客人的心理由“比较”过渡到“信念”，最终销售成功。在极短的时间内能让客人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2、重点要简短。对客人说明服装特性时，要做到语言简练清楚，内容易懂。服装商品最重要的特点要首先说出，如有时间再逐层展开。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客人的情况，随机应变，不可千篇一律，只说：“这件衣服好”，“这件衣服你最适合”等过于简单和笼统的推销语言。依销售对象不同而改变说话方式。对不同的客人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4、营业员把握流行的动态、了解时尚的先锋，要向客人说明服装符合流行的趋势。</w:t>
      </w:r>
    </w:p>
    <w:p>
      <w:pPr>
        <w:ind w:left="0" w:right="0" w:firstLine="560"/>
        <w:spacing w:before="450" w:after="450" w:line="312" w:lineRule="auto"/>
      </w:pPr>
      <w:r>
        <w:rPr>
          <w:rFonts w:ascii="宋体" w:hAnsi="宋体" w:eastAsia="宋体" w:cs="宋体"/>
          <w:color w:val="000"/>
          <w:sz w:val="28"/>
          <w:szCs w:val="28"/>
        </w:rPr>
        <w:t xml:space="preserve">在我给销售员培训服装销售过程中，销售员除了将服装展示给客人，还要根据客人的情况，向客户推荐服装，引起客人的购买欲。</w:t>
      </w:r>
    </w:p>
    <w:p>
      <w:pPr>
        <w:ind w:left="0" w:right="0" w:firstLine="560"/>
        <w:spacing w:before="450" w:after="450" w:line="312" w:lineRule="auto"/>
      </w:pPr>
      <w:r>
        <w:rPr>
          <w:rFonts w:ascii="宋体" w:hAnsi="宋体" w:eastAsia="宋体" w:cs="宋体"/>
          <w:color w:val="000"/>
          <w:sz w:val="28"/>
          <w:szCs w:val="28"/>
        </w:rPr>
        <w:t xml:space="preserve">上海马克西姆服饰有限公司，由法国巴黎马克西姆服装进出口公司授权在中国组建注册的公司，马克西姆公司在欧洲享有很高的商业信誉，加盟专卖店已有一千多家，30%的产品在中国采购，以欧洲的时尚设计风格，结合中国的手工艺生产的产品，独具魅力，产品畅销世界各地。</w:t>
      </w:r>
    </w:p>
    <w:p>
      <w:pPr>
        <w:ind w:left="0" w:right="0" w:firstLine="560"/>
        <w:spacing w:before="450" w:after="450" w:line="312" w:lineRule="auto"/>
      </w:pPr>
      <w:r>
        <w:rPr>
          <w:rFonts w:ascii="宋体" w:hAnsi="宋体" w:eastAsia="宋体" w:cs="宋体"/>
          <w:color w:val="000"/>
          <w:sz w:val="28"/>
          <w:szCs w:val="28"/>
        </w:rPr>
        <w:t xml:space="preserve">意大利啄木鸟品牌，一个来自原始森林的故事，一个世界著名的服饰品牌，为蒙得利家族在世界时装之都意大利罗马创立。</w:t>
      </w:r>
    </w:p>
    <w:p>
      <w:pPr>
        <w:ind w:left="0" w:right="0" w:firstLine="560"/>
        <w:spacing w:before="450" w:after="450" w:line="312" w:lineRule="auto"/>
      </w:pPr>
      <w:r>
        <w:rPr>
          <w:rFonts w:ascii="宋体" w:hAnsi="宋体" w:eastAsia="宋体" w:cs="宋体"/>
          <w:color w:val="000"/>
          <w:sz w:val="28"/>
          <w:szCs w:val="28"/>
        </w:rPr>
        <w:t xml:space="preserve">蒙得利家族以南美洲原始森林卫士为服饰商标后，以其“自然、亲和、文化”的理念和“雍容、高贵、优雅”的个性驰名于国际时装界。蒙得利家族是世界时装之都罗马的一个服饰世家，蒙得利先生还是一位野生动物专家和爱好者。在众多奇异而又色彩斑斓的鸟兽中，他以为其品牌商标，籍以表达高尚生活之品味及世界一流之气派。从此，蒙得利家族为之倾注了全部的灵感和智慧。几十年来，因出品高雅之男、女、童装及饰物而享誉欧洲，在米兰、佛罗伦萨、威尼斯、巴黎、伦敦时装界都极负盛名。以其独具一格的设计、巧夺天工的裁剪和时尚经典的风格，深得世界各地消费者的推崇和信赖，特别是香港、新加坡、日本等亚太地区市场的欢迎和喜爱。</w:t>
      </w:r>
    </w:p>
    <w:p>
      <w:pPr>
        <w:ind w:left="0" w:right="0" w:firstLine="560"/>
        <w:spacing w:before="450" w:after="450" w:line="312" w:lineRule="auto"/>
      </w:pPr>
      <w:r>
        <w:rPr>
          <w:rFonts w:ascii="宋体" w:hAnsi="宋体" w:eastAsia="宋体" w:cs="宋体"/>
          <w:color w:val="000"/>
          <w:sz w:val="28"/>
          <w:szCs w:val="28"/>
        </w:rPr>
        <w:t xml:space="preserve">早在20世纪80年代，“啄木鸟”品牌就已进入中国市场，并深受世界各地华人的青睐在新世纪初，公司收购了法国啄木鸟服饰(香港)国际集团有限公司全部股权，其[(z.m.n.)鸟] 牌商标已获中华人民共和国工商总局商标局批准注册，注册号：第25类服装，1939467、1939469，第24类床上用品，1992832，第18类，皮件，20_782。产品分设二十余个项目。由此公司独资在中国大陆投资成立了啼雅啄木鸟服饰(苏州)有限公司，在苏州市虞山镇招商东路设立专卖总店，展示其所有系列产品，由上海马克西姆服饰有限公司独家代理，组织落实全国各地专卖店加盟。</w:t>
      </w:r>
    </w:p>
    <w:p>
      <w:pPr>
        <w:ind w:left="0" w:right="0" w:firstLine="560"/>
        <w:spacing w:before="450" w:after="450" w:line="312" w:lineRule="auto"/>
      </w:pPr>
      <w:r>
        <w:rPr>
          <w:rFonts w:ascii="宋体" w:hAnsi="宋体" w:eastAsia="宋体" w:cs="宋体"/>
          <w:color w:val="000"/>
          <w:sz w:val="28"/>
          <w:szCs w:val="28"/>
        </w:rPr>
        <w:t xml:space="preserve">以高品质为核心，实用主义与时尚生活交融的高级商务休闲品牌。适应日常工作、社交以及户外生活的服装服饰，讲究简约、蕴涵时尚、舒适的特点。高贵而不失时尚体面的多元化风格定位，即将秉承良好的信誉和卓越的品质，创造完美、经典、时尚的男装系列。</w:t>
      </w:r>
    </w:p>
    <w:p>
      <w:pPr>
        <w:ind w:left="0" w:right="0" w:firstLine="560"/>
        <w:spacing w:before="450" w:after="450" w:line="312" w:lineRule="auto"/>
      </w:pPr>
      <w:r>
        <w:rPr>
          <w:rFonts w:ascii="宋体" w:hAnsi="宋体" w:eastAsia="宋体" w:cs="宋体"/>
          <w:color w:val="000"/>
          <w:sz w:val="28"/>
          <w:szCs w:val="28"/>
        </w:rPr>
        <w:t xml:space="preserve">20xx年已经过去，新的一年又在展开。作为一名服装营业员，我现将我的工作总结及心得呈现如下，希望各位予在指导建议。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2026-06-19T04:36:57+08:00</dcterms:created>
  <dcterms:modified xsi:type="dcterms:W3CDTF">2026-06-19T04:36:57+08:00</dcterms:modified>
</cp:coreProperties>
</file>

<file path=docProps/custom.xml><?xml version="1.0" encoding="utf-8"?>
<Properties xmlns="http://schemas.openxmlformats.org/officeDocument/2006/custom-properties" xmlns:vt="http://schemas.openxmlformats.org/officeDocument/2006/docPropsVTypes"/>
</file>