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2025年119消防安全工作总结 医院119消防宣传月总结(7篇)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119消防安全工作总结 医院119消防宣传月总结一一、领导重视，组织健全加强消防工作，领导重视是关健。在新形势下，我们医院领导清醒的认识到“安全就是效益”，“消防安全工作是其它一切工作的保障”，在加大其它投入的同时，不忘加大消防投入，舍得花...</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医院119消防宣传月总结一</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医院119消防宣传月总结二</w:t>
      </w:r>
    </w:p>
    <w:p>
      <w:pPr>
        <w:ind w:left="0" w:right="0" w:firstLine="560"/>
        <w:spacing w:before="450" w:after="450" w:line="312" w:lineRule="auto"/>
      </w:pPr>
      <w:r>
        <w:rPr>
          <w:rFonts w:ascii="宋体" w:hAnsi="宋体" w:eastAsia="宋体" w:cs="宋体"/>
          <w:color w:val="000"/>
          <w:sz w:val="28"/>
          <w:szCs w:val="28"/>
        </w:rPr>
        <w:t xml:space="preserve">1、严格格落实消防安全责任。法定代表人或者主要负责人是本场所单位的消防安全责任人，对消防安全工作全面负责，建立健全消防安全管理制度，明确消防管理人员，落实逐级和岗位消防安全责任，落实日常消防安全管理。消防安全责任人、管理人应当向公安机关报告备案。</w:t>
      </w:r>
    </w:p>
    <w:p>
      <w:pPr>
        <w:ind w:left="0" w:right="0" w:firstLine="560"/>
        <w:spacing w:before="450" w:after="450" w:line="312" w:lineRule="auto"/>
      </w:pPr>
      <w:r>
        <w:rPr>
          <w:rFonts w:ascii="宋体" w:hAnsi="宋体" w:eastAsia="宋体" w:cs="宋体"/>
          <w:color w:val="000"/>
          <w:sz w:val="28"/>
          <w:szCs w:val="28"/>
        </w:rPr>
        <w:t xml:space="preserve">2、全面开展消防安全检查。立即组织开展防火检查、巡查，及时消除火灾隐患。疏散通道、安全出口和消防车通道必须保持畅通，严禁在外墙门窗设置影响逃生和灭火救援障碍物，严禁擅自改变建筑结构和用途，严禁违规使用易燃、可燃材料装修装饰。商场、市场和公共娱乐场所在营业期间严禁违规施工，营业结束时应按规定关闭电源、气源，消除遗留火种。</w:t>
      </w:r>
    </w:p>
    <w:p>
      <w:pPr>
        <w:ind w:left="0" w:right="0" w:firstLine="560"/>
        <w:spacing w:before="450" w:after="450" w:line="312" w:lineRule="auto"/>
      </w:pPr>
      <w:r>
        <w:rPr>
          <w:rFonts w:ascii="宋体" w:hAnsi="宋体" w:eastAsia="宋体" w:cs="宋体"/>
          <w:color w:val="000"/>
          <w:sz w:val="28"/>
          <w:szCs w:val="28"/>
        </w:rPr>
        <w:t xml:space="preserve">3、确保消防设施完好有效。立即按规定对建筑消防设施进行维护保养，确保火灾自动报警系统、自动灭火系统、消火栓系统、防烟排烟系统以及应急广播和应急照明、安全疏散设施完好有效。消防控制室值班人员应当持证上岗，保证24小时双人值班。</w:t>
      </w:r>
    </w:p>
    <w:p>
      <w:pPr>
        <w:ind w:left="0" w:right="0" w:firstLine="560"/>
        <w:spacing w:before="450" w:after="450" w:line="312" w:lineRule="auto"/>
      </w:pPr>
      <w:r>
        <w:rPr>
          <w:rFonts w:ascii="宋体" w:hAnsi="宋体" w:eastAsia="宋体" w:cs="宋体"/>
          <w:color w:val="000"/>
          <w:sz w:val="28"/>
          <w:szCs w:val="28"/>
        </w:rPr>
        <w:t xml:space="preserve">4、严格用火用电用气管理。立即组织对电器产品、燃气用具及其线路、管路进行全面检查，消除不安全隐患。严格落实动火审批制度，严禁违规使用明火作业、照明，严禁违规进行电焊、气焊操作，严禁违规使用大功率电热设备、擅自拉接临时电线。</w:t>
      </w:r>
    </w:p>
    <w:p>
      <w:pPr>
        <w:ind w:left="0" w:right="0" w:firstLine="560"/>
        <w:spacing w:before="450" w:after="450" w:line="312" w:lineRule="auto"/>
      </w:pPr>
      <w:r>
        <w:rPr>
          <w:rFonts w:ascii="宋体" w:hAnsi="宋体" w:eastAsia="宋体" w:cs="宋体"/>
          <w:color w:val="000"/>
          <w:sz w:val="28"/>
          <w:szCs w:val="28"/>
        </w:rPr>
        <w:t xml:space="preserve">5、严格易燃易爆危险品管理。严禁违规使用、存放易燃易爆危险品，禁止个人非法携带易燃易爆危险品进入公共场所，严禁在建筑内燃放烟花爆竹。</w:t>
      </w:r>
    </w:p>
    <w:p>
      <w:pPr>
        <w:ind w:left="0" w:right="0" w:firstLine="560"/>
        <w:spacing w:before="450" w:after="450" w:line="312" w:lineRule="auto"/>
      </w:pPr>
      <w:r>
        <w:rPr>
          <w:rFonts w:ascii="宋体" w:hAnsi="宋体" w:eastAsia="宋体" w:cs="宋体"/>
          <w:color w:val="000"/>
          <w:sz w:val="28"/>
          <w:szCs w:val="28"/>
        </w:rPr>
        <w:t xml:space="preserve">6、开展全员消防培训演练。立即组织全体员工进行消防培训，制定灭火和应急疏散预案，开展消防演练。员工应懂得本场所火灾危险性，会报火警、会扑救初起火灾、会组织逃生和自救。</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严格执行《中华人民共和国消防法》认真落实《机关、团体、企业事业单位消防安全管理规定》，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医院119消防宣传月总结四</w:t>
      </w:r>
    </w:p>
    <w:p>
      <w:pPr>
        <w:ind w:left="0" w:right="0" w:firstLine="560"/>
        <w:spacing w:before="450" w:after="450" w:line="312" w:lineRule="auto"/>
      </w:pPr>
      <w:r>
        <w:rPr>
          <w:rFonts w:ascii="宋体" w:hAnsi="宋体" w:eastAsia="宋体" w:cs="宋体"/>
          <w:color w:val="000"/>
          <w:sz w:val="28"/>
          <w:szCs w:val="28"/>
        </w:rPr>
        <w:t xml:space="preserve">一、企业消防安全管理不到位的成因</w:t>
      </w:r>
    </w:p>
    <w:p>
      <w:pPr>
        <w:ind w:left="0" w:right="0" w:firstLine="560"/>
        <w:spacing w:before="450" w:after="450" w:line="312" w:lineRule="auto"/>
      </w:pPr>
      <w:r>
        <w:rPr>
          <w:rFonts w:ascii="宋体" w:hAnsi="宋体" w:eastAsia="宋体" w:cs="宋体"/>
          <w:color w:val="000"/>
          <w:sz w:val="28"/>
          <w:szCs w:val="28"/>
        </w:rPr>
        <w:t xml:space="preserve">（一）政府代建，消防基础设施不完善</w:t>
      </w:r>
    </w:p>
    <w:p>
      <w:pPr>
        <w:ind w:left="0" w:right="0" w:firstLine="560"/>
        <w:spacing w:before="450" w:after="450" w:line="312" w:lineRule="auto"/>
      </w:pPr>
      <w:r>
        <w:rPr>
          <w:rFonts w:ascii="宋体" w:hAnsi="宋体" w:eastAsia="宋体" w:cs="宋体"/>
          <w:color w:val="000"/>
          <w:sz w:val="28"/>
          <w:szCs w:val="28"/>
        </w:rPr>
        <w:t xml:space="preserve">一些地方经济相对落实政府，谋划在短的时间内让当地的经济有跨越式的发展，采取各种招商引资手段，不惜以“政府代建，拎包入住”的优惠政策及相关待遇招揽各企业家入驻本地。在这一经济软环境的影响下，多家政府代建的标准化厂房在办理消防审验手续方面都存在“先上车、后补票”的现象，但由于各类生产企业生产性质不同，对建筑的消防基础设施建设标准也不一样，导致建筑基础消防设施不完善、不健全。</w:t>
      </w:r>
    </w:p>
    <w:p>
      <w:pPr>
        <w:ind w:left="0" w:right="0" w:firstLine="560"/>
        <w:spacing w:before="450" w:after="450" w:line="312" w:lineRule="auto"/>
      </w:pPr>
      <w:r>
        <w:rPr>
          <w:rFonts w:ascii="宋体" w:hAnsi="宋体" w:eastAsia="宋体" w:cs="宋体"/>
          <w:color w:val="000"/>
          <w:sz w:val="28"/>
          <w:szCs w:val="28"/>
        </w:rPr>
        <w:t xml:space="preserve">（二）企业法人、厂长或经理注重效益，轻安全管理据了解，多数企业的法人与当地政府达成一致之后，在当地招聘一名厂长或者经理充当消防安全管理人，自己又另谋下一个新的厂址，多不在当地。当地消防部门对企业的责任人、安全管理人组织集中培训或者召开消防安全工作会议时，企业的法人、安全管理人又以各种理由不亲自到场参加。消防部门为企业员工进行宣传培训时，厂长、经理怕参训人员太多而影响企业生产，总以我们组织单位骨干进行学习，然后我们再逐个进行培训为托词；对消防部门检查发现的火灾隐患问题不及时整改，也不及时向企业法人汇报，而导致企业消防安全隐患整改迟缓。</w:t>
      </w:r>
    </w:p>
    <w:p>
      <w:pPr>
        <w:ind w:left="0" w:right="0" w:firstLine="560"/>
        <w:spacing w:before="450" w:after="450" w:line="312" w:lineRule="auto"/>
      </w:pPr>
      <w:r>
        <w:rPr>
          <w:rFonts w:ascii="宋体" w:hAnsi="宋体" w:eastAsia="宋体" w:cs="宋体"/>
          <w:color w:val="000"/>
          <w:sz w:val="28"/>
          <w:szCs w:val="28"/>
        </w:rPr>
        <w:t xml:space="preserve">（三）企业周边基础消防设施损坏、维护保养不到位据了解，现在我国大多数工业园区在规划建设之初，未以消防部门取得联系，园区内消防水鹤及室外消火栓建完后也无人告知消防部门验收，导致消防基础设施管理脱节。待消防队进行水源普查时，发现“新增”的这些基础消防设施不能正常使用。报请当地政府维修，又因流程繁琐，导致维修维护慢。</w:t>
      </w:r>
    </w:p>
    <w:p>
      <w:pPr>
        <w:ind w:left="0" w:right="0" w:firstLine="560"/>
        <w:spacing w:before="450" w:after="450" w:line="312" w:lineRule="auto"/>
      </w:pPr>
      <w:r>
        <w:rPr>
          <w:rFonts w:ascii="宋体" w:hAnsi="宋体" w:eastAsia="宋体" w:cs="宋体"/>
          <w:color w:val="000"/>
          <w:sz w:val="28"/>
          <w:szCs w:val="28"/>
        </w:rPr>
        <w:t xml:space="preserve">二、做好消防工作的重要意义和作用</w:t>
      </w:r>
    </w:p>
    <w:p>
      <w:pPr>
        <w:ind w:left="0" w:right="0" w:firstLine="560"/>
        <w:spacing w:before="450" w:after="450" w:line="312" w:lineRule="auto"/>
      </w:pPr>
      <w:r>
        <w:rPr>
          <w:rFonts w:ascii="宋体" w:hAnsi="宋体" w:eastAsia="宋体" w:cs="宋体"/>
          <w:color w:val="000"/>
          <w:sz w:val="28"/>
          <w:szCs w:val="28"/>
        </w:rPr>
        <w:t xml:space="preserve">随着我国经济社会的快速发展，致灾因素明显增多，火灾发生几率和防控难度相应增大，一些地区、部门和单位消防安全责任不落实、工作不到位，公共消防安全基础建设同经济社会发展不相适应，消防安全保障能力同人民群众的安全需求不相适应，公众消防安全意识同现代社会管理要求不相适应，消防工作形势依然严峻，总体上仍处于火灾易发、多发期。做好消防工作，是为了加强和创新消防安全管理，落实责任，强化预防，整治隐患，夯实基础，进一步提升火灾防控和灭火应急救援能力，不断提高公共消防安全水平，有效预防火灾和减少火灾危害，为经济社会发展、人民安居乐业创造良好的消防安全环境，为企业经济的健康发展营造良好的消防安全氛围。</w:t>
      </w:r>
    </w:p>
    <w:p>
      <w:pPr>
        <w:ind w:left="0" w:right="0" w:firstLine="560"/>
        <w:spacing w:before="450" w:after="450" w:line="312" w:lineRule="auto"/>
      </w:pPr>
      <w:r>
        <w:rPr>
          <w:rFonts w:ascii="宋体" w:hAnsi="宋体" w:eastAsia="宋体" w:cs="宋体"/>
          <w:color w:val="000"/>
          <w:sz w:val="28"/>
          <w:szCs w:val="28"/>
        </w:rPr>
        <w:t xml:space="preserve">三、做好企业员工消防安全教育培训</w:t>
      </w:r>
    </w:p>
    <w:p>
      <w:pPr>
        <w:ind w:left="0" w:right="0" w:firstLine="560"/>
        <w:spacing w:before="450" w:after="450" w:line="312" w:lineRule="auto"/>
      </w:pPr>
      <w:r>
        <w:rPr>
          <w:rFonts w:ascii="宋体" w:hAnsi="宋体" w:eastAsia="宋体" w:cs="宋体"/>
          <w:color w:val="000"/>
          <w:sz w:val="28"/>
          <w:szCs w:val="28"/>
        </w:rPr>
        <w:t xml:space="preserve">（一）提高认识，切实加强对职工消防安全教育和培训工作的组织领导</w:t>
      </w:r>
    </w:p>
    <w:p>
      <w:pPr>
        <w:ind w:left="0" w:right="0" w:firstLine="560"/>
        <w:spacing w:before="450" w:after="450" w:line="312" w:lineRule="auto"/>
      </w:pPr>
      <w:r>
        <w:rPr>
          <w:rFonts w:ascii="宋体" w:hAnsi="宋体" w:eastAsia="宋体" w:cs="宋体"/>
          <w:color w:val="000"/>
          <w:sz w:val="28"/>
          <w:szCs w:val="28"/>
        </w:rPr>
        <w:t xml:space="preserve">企业职工消防安全教育和培训工作只能加强，不能削弱，企业经营者要充分认识职工的消防安全素质在促进企业发展中的作用，将职工消防安全教育和培训列入企业发展的重要议事日程，严格按照《消防法》和各项消防法律法规的规定，建立健全消防组织，层层落实消防安全责任制，制定出切实可行的消防安全教育和训练计划，坚持不懈地教育和动员广大职工群众，使他们充分认识到消防安全工作的重要意义。具备了较强的消防安全意识，才能自觉积极主动地去做好消防安全工作，千方百计地防止火灾的发生，企业的消防安全才会有真正的保障。</w:t>
      </w:r>
    </w:p>
    <w:p>
      <w:pPr>
        <w:ind w:left="0" w:right="0" w:firstLine="560"/>
        <w:spacing w:before="450" w:after="450" w:line="312" w:lineRule="auto"/>
      </w:pPr>
      <w:r>
        <w:rPr>
          <w:rFonts w:ascii="宋体" w:hAnsi="宋体" w:eastAsia="宋体" w:cs="宋体"/>
          <w:color w:val="000"/>
          <w:sz w:val="28"/>
          <w:szCs w:val="28"/>
        </w:rPr>
        <w:t xml:space="preserve">（二）严格执行员工岗前培训和特殊工种人员持证上岗制度，经常性地教育和培训要立足实际，注重实效</w:t>
      </w:r>
    </w:p>
    <w:p>
      <w:pPr>
        <w:ind w:left="0" w:right="0" w:firstLine="560"/>
        <w:spacing w:before="450" w:after="450" w:line="312" w:lineRule="auto"/>
      </w:pPr>
      <w:r>
        <w:rPr>
          <w:rFonts w:ascii="宋体" w:hAnsi="宋体" w:eastAsia="宋体" w:cs="宋体"/>
          <w:color w:val="000"/>
          <w:sz w:val="28"/>
          <w:szCs w:val="28"/>
        </w:rPr>
        <w:t xml:space="preserve">对新招员工要进行必要的消防基础知识培训，使其掌握相应的消防知识。对特种岗位、特种行业的操作人员，必须参加消防部门统一组织的消防安全培训并经考核合格后，持证上岗。对于高新企业的消防安全管理人员，要培养或引进具有较高文化水平及相应知识的专业人才，并将其选送到消防培训基地或消防专业学校进行培训，使其成为本岗位懂技术、善管理的消防专职人员。企业消防宣传教育要牢牢抓住消防安全责任人，而企业员工不仅数量多，且有较强的流动性，对他们进行全面的教育确有一定困难。首先要抓好消防安全责任人的培训，然后通过他们来加强对第一线人员的消防安全培训。</w:t>
      </w:r>
    </w:p>
    <w:p>
      <w:pPr>
        <w:ind w:left="0" w:right="0" w:firstLine="560"/>
        <w:spacing w:before="450" w:after="450" w:line="312" w:lineRule="auto"/>
      </w:pPr>
      <w:r>
        <w:rPr>
          <w:rFonts w:ascii="宋体" w:hAnsi="宋体" w:eastAsia="宋体" w:cs="宋体"/>
          <w:color w:val="000"/>
          <w:sz w:val="28"/>
          <w:szCs w:val="28"/>
        </w:rPr>
        <w:t xml:space="preserve">（三）宣传教育与灭火技能训练要相辅相成，做到理论与实践相结合</w:t>
      </w:r>
    </w:p>
    <w:p>
      <w:pPr>
        <w:ind w:left="0" w:right="0" w:firstLine="560"/>
        <w:spacing w:before="450" w:after="450" w:line="312" w:lineRule="auto"/>
      </w:pPr>
      <w:r>
        <w:rPr>
          <w:rFonts w:ascii="宋体" w:hAnsi="宋体" w:eastAsia="宋体" w:cs="宋体"/>
          <w:color w:val="000"/>
          <w:sz w:val="28"/>
          <w:szCs w:val="28"/>
        </w:rPr>
        <w:t xml:space="preserve">要结合本单位实际，组织员工观看国内外火灾案例视频，提升员工对火灾事故的认知力，并制定灭火疏散预案，定期组织实施灭火预案的演练。</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一是由医院消防安全管理委员会组织，定期对各科室消防安全管理工作和全院消防设备、设施、供水情况等进行检查，并在重大节日前开展消防安全大检查，发现问题及时整改；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二是由医院防火管理员每天对全院消防重要设施运行情况及医院防火情况进行巡查，并做好巡查记录，对存在问题及时处理，不能处理的及时报告医院消防安全管理委员会，采取措施处理；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三是由科室消防安全管理员每天对本科室消防设施、疏散通道、安全指示标记等进行巡查，做好记录。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20__年4月，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119消防安全工作总结 医院119消防宣传月总结七</w:t>
      </w:r>
    </w:p>
    <w:p>
      <w:pPr>
        <w:ind w:left="0" w:right="0" w:firstLine="560"/>
        <w:spacing w:before="450" w:after="450" w:line="312" w:lineRule="auto"/>
      </w:pPr>
      <w:r>
        <w:rPr>
          <w:rFonts w:ascii="宋体" w:hAnsi="宋体" w:eastAsia="宋体" w:cs="宋体"/>
          <w:color w:val="000"/>
          <w:sz w:val="28"/>
          <w:szCs w:val="28"/>
        </w:rPr>
        <w:t xml:space="preserve">为了做好消防安全工作，预防火灾事故的发生，保护人身安全和公共财产安全，认真落实“预防为主、防消结合”的消防工作方针，加强职工消防安全意识和消防设施、器材的管理，特制定消防工作计划。</w:t>
      </w:r>
    </w:p>
    <w:p>
      <w:pPr>
        <w:ind w:left="0" w:right="0" w:firstLine="560"/>
        <w:spacing w:before="450" w:after="450" w:line="312" w:lineRule="auto"/>
      </w:pPr>
      <w:r>
        <w:rPr>
          <w:rFonts w:ascii="宋体" w:hAnsi="宋体" w:eastAsia="宋体" w:cs="宋体"/>
          <w:color w:val="000"/>
          <w:sz w:val="28"/>
          <w:szCs w:val="28"/>
        </w:rPr>
        <w:t xml:space="preserve">一、认真组织员工学习《消防法》、《消防安全管理条例》等有关法律法规。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二、加强对员工的消防安全教育，增强员工的法制观念和安全意识，使员工了解本岗位的防火措施，做到会报警，会使用灭火材料扑救初期火灾，会自救逃生，会组织人员疏散。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五、组织员工开展消防演练。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利用每日开例会的时间，教育员工加强消防安全知识、防范意识及讲授有关防火知识，告知在火灾发生时应如何使用灭火器材，如何逃生自救，如何参与救助等知识，使每个员工都能做到“一熟三会”(熟悉消防器材，会报警、会使用灭火器材、会组织人员疏散)。</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总之，要在实际工作中，加强灵活机动的技能，务必将消防工作做好。高度重视消防工作，加强消防安全知识教育。把消防安全工作列入安全工作的重点。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2026-05-08T23:14:41+08:00</dcterms:created>
  <dcterms:modified xsi:type="dcterms:W3CDTF">2026-05-08T23:14:41+08:00</dcterms:modified>
</cp:coreProperties>
</file>

<file path=docProps/custom.xml><?xml version="1.0" encoding="utf-8"?>
<Properties xmlns="http://schemas.openxmlformats.org/officeDocument/2006/custom-properties" xmlns:vt="http://schemas.openxmlformats.org/officeDocument/2006/docPropsVTypes"/>
</file>