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如何写社区非公党建工作总结范文社区工作总结汇总(9篇)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如何写社区非公党建工作总结范文社区工作总结汇总一性别 女出生年月 xx年x月x日参加工作时间   xx年x月x日入党年月   xx年x月x日所在党支部名称 民乐社区党支部党组织联系电话 承诺内容：共性承诺：1、严格履行党员义务，树立社会主义...</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如何写社区非公党建工作总结范文社区工作总结汇总一</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xx年x月x日</w:t>
      </w:r>
    </w:p>
    <w:p>
      <w:pPr>
        <w:ind w:left="0" w:right="0" w:firstLine="560"/>
        <w:spacing w:before="450" w:after="450" w:line="312" w:lineRule="auto"/>
      </w:pPr>
      <w:r>
        <w:rPr>
          <w:rFonts w:ascii="宋体" w:hAnsi="宋体" w:eastAsia="宋体" w:cs="宋体"/>
          <w:color w:val="000"/>
          <w:sz w:val="28"/>
          <w:szCs w:val="28"/>
        </w:rPr>
        <w:t xml:space="preserve">参加工作时间   xx年x月x日</w:t>
      </w:r>
    </w:p>
    <w:p>
      <w:pPr>
        <w:ind w:left="0" w:right="0" w:firstLine="560"/>
        <w:spacing w:before="450" w:after="450" w:line="312" w:lineRule="auto"/>
      </w:pPr>
      <w:r>
        <w:rPr>
          <w:rFonts w:ascii="宋体" w:hAnsi="宋体" w:eastAsia="宋体" w:cs="宋体"/>
          <w:color w:val="000"/>
          <w:sz w:val="28"/>
          <w:szCs w:val="28"/>
        </w:rPr>
        <w:t xml:space="preserve">入党年月   xx年x月x日</w:t>
      </w:r>
    </w:p>
    <w:p>
      <w:pPr>
        <w:ind w:left="0" w:right="0" w:firstLine="560"/>
        <w:spacing w:before="450" w:after="450" w:line="312" w:lineRule="auto"/>
      </w:pPr>
      <w:r>
        <w:rPr>
          <w:rFonts w:ascii="宋体" w:hAnsi="宋体" w:eastAsia="宋体" w:cs="宋体"/>
          <w:color w:val="000"/>
          <w:sz w:val="28"/>
          <w:szCs w:val="28"/>
        </w:rPr>
        <w:t xml:space="preserve">所在党支部名称 民乐社区党支部</w:t>
      </w:r>
    </w:p>
    <w:p>
      <w:pPr>
        <w:ind w:left="0" w:right="0" w:firstLine="560"/>
        <w:spacing w:before="450" w:after="450" w:line="312" w:lineRule="auto"/>
      </w:pPr>
      <w:r>
        <w:rPr>
          <w:rFonts w:ascii="宋体" w:hAnsi="宋体" w:eastAsia="宋体" w:cs="宋体"/>
          <w:color w:val="000"/>
          <w:sz w:val="28"/>
          <w:szCs w:val="28"/>
        </w:rPr>
        <w:t xml:space="preserve">党组织联系电话</w:t>
      </w:r>
    </w:p>
    <w:p>
      <w:pPr>
        <w:ind w:left="0" w:right="0" w:firstLine="560"/>
        <w:spacing w:before="450" w:after="450" w:line="312" w:lineRule="auto"/>
      </w:pPr>
      <w:r>
        <w:rPr>
          <w:rFonts w:ascii="宋体" w:hAnsi="宋体" w:eastAsia="宋体" w:cs="宋体"/>
          <w:color w:val="000"/>
          <w:sz w:val="28"/>
          <w:szCs w:val="28"/>
        </w:rPr>
        <w:t xml:space="preserve">承诺内容：</w:t>
      </w:r>
    </w:p>
    <w:p>
      <w:pPr>
        <w:ind w:left="0" w:right="0" w:firstLine="560"/>
        <w:spacing w:before="450" w:after="450" w:line="312" w:lineRule="auto"/>
      </w:pPr>
      <w:r>
        <w:rPr>
          <w:rFonts w:ascii="宋体" w:hAnsi="宋体" w:eastAsia="宋体" w:cs="宋体"/>
          <w:color w:val="000"/>
          <w:sz w:val="28"/>
          <w:szCs w:val="28"/>
        </w:rPr>
        <w:t xml:space="preserve">共性承诺：</w:t>
      </w:r>
    </w:p>
    <w:p>
      <w:pPr>
        <w:ind w:left="0" w:right="0" w:firstLine="560"/>
        <w:spacing w:before="450" w:after="450" w:line="312" w:lineRule="auto"/>
      </w:pPr>
      <w:r>
        <w:rPr>
          <w:rFonts w:ascii="宋体" w:hAnsi="宋体" w:eastAsia="宋体" w:cs="宋体"/>
          <w:color w:val="000"/>
          <w:sz w:val="28"/>
          <w:szCs w:val="28"/>
        </w:rPr>
        <w:t xml:space="preserve">1、严格履行党员义务，树立社会主义荣辱观，服从组织分配，积极完成党的任务，在社区生活各方面起到先锋模范作用。</w:t>
      </w:r>
    </w:p>
    <w:p>
      <w:pPr>
        <w:ind w:left="0" w:right="0" w:firstLine="560"/>
        <w:spacing w:before="450" w:after="450" w:line="312" w:lineRule="auto"/>
      </w:pPr>
      <w:r>
        <w:rPr>
          <w:rFonts w:ascii="宋体" w:hAnsi="宋体" w:eastAsia="宋体" w:cs="宋体"/>
          <w:color w:val="000"/>
          <w:sz w:val="28"/>
          <w:szCs w:val="28"/>
        </w:rPr>
        <w:t xml:space="preserve">2、遵纪守法，特别要遵守社区公德，带头维护并保持社区卫生、治安环境。积极参与活动。</w:t>
      </w:r>
    </w:p>
    <w:p>
      <w:pPr>
        <w:ind w:left="0" w:right="0" w:firstLine="560"/>
        <w:spacing w:before="450" w:after="450" w:line="312" w:lineRule="auto"/>
      </w:pPr>
      <w:r>
        <w:rPr>
          <w:rFonts w:ascii="宋体" w:hAnsi="宋体" w:eastAsia="宋体" w:cs="宋体"/>
          <w:color w:val="000"/>
          <w:sz w:val="28"/>
          <w:szCs w:val="28"/>
        </w:rPr>
        <w:t xml:space="preserve">3、积极参与社区建设，不定期参加社区义务劳动，同时积极为社区发展建言献策。</w:t>
      </w:r>
    </w:p>
    <w:p>
      <w:pPr>
        <w:ind w:left="0" w:right="0" w:firstLine="560"/>
        <w:spacing w:before="450" w:after="450" w:line="312" w:lineRule="auto"/>
      </w:pPr>
      <w:r>
        <w:rPr>
          <w:rFonts w:ascii="宋体" w:hAnsi="宋体" w:eastAsia="宋体" w:cs="宋体"/>
          <w:color w:val="000"/>
          <w:sz w:val="28"/>
          <w:szCs w:val="28"/>
        </w:rPr>
        <w:t xml:space="preserve">4、密切联系群众，及时向党反映群众的意见和要求，维护群众的正当利益。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岗位承诺：</w:t>
      </w:r>
    </w:p>
    <w:p>
      <w:pPr>
        <w:ind w:left="0" w:right="0" w:firstLine="560"/>
        <w:spacing w:before="450" w:after="450" w:line="312" w:lineRule="auto"/>
      </w:pPr>
      <w:r>
        <w:rPr>
          <w:rFonts w:ascii="宋体" w:hAnsi="宋体" w:eastAsia="宋体" w:cs="宋体"/>
          <w:color w:val="000"/>
          <w:sz w:val="28"/>
          <w:szCs w:val="28"/>
        </w:rPr>
        <w:t xml:space="preserve">√宣传教育岗 绿化养护岗 √便民服务岗 √扶贫帮困岗 √计生监督岗 √民事调解岗</w:t>
      </w:r>
    </w:p>
    <w:p>
      <w:pPr>
        <w:ind w:left="0" w:right="0" w:firstLine="560"/>
        <w:spacing w:before="450" w:after="450" w:line="312" w:lineRule="auto"/>
      </w:pPr>
      <w:r>
        <w:rPr>
          <w:rFonts w:ascii="宋体" w:hAnsi="宋体" w:eastAsia="宋体" w:cs="宋体"/>
          <w:color w:val="000"/>
          <w:sz w:val="28"/>
          <w:szCs w:val="28"/>
        </w:rPr>
        <w:t xml:space="preserve">√文体活动岗 环境卫生岗 √治安巡逻岗 √维权服务岗 √消防安全岗 √敬老助残岗</w:t>
      </w:r>
    </w:p>
    <w:p>
      <w:pPr>
        <w:ind w:left="0" w:right="0" w:firstLine="560"/>
        <w:spacing w:before="450" w:after="450" w:line="312" w:lineRule="auto"/>
      </w:pPr>
      <w:r>
        <w:rPr>
          <w:rFonts w:ascii="宋体" w:hAnsi="宋体" w:eastAsia="宋体" w:cs="宋体"/>
          <w:color w:val="000"/>
          <w:sz w:val="28"/>
          <w:szCs w:val="28"/>
        </w:rPr>
        <w:t xml:space="preserve">自律承诺： 承诺带头服从社区管理，按时参加社区党支部组织的各项活动。</w:t>
      </w:r>
    </w:p>
    <w:p>
      <w:pPr>
        <w:ind w:left="0" w:right="0" w:firstLine="560"/>
        <w:spacing w:before="450" w:after="450" w:line="312" w:lineRule="auto"/>
      </w:pPr>
      <w:r>
        <w:rPr>
          <w:rFonts w:ascii="宋体" w:hAnsi="宋体" w:eastAsia="宋体" w:cs="宋体"/>
          <w:color w:val="000"/>
          <w:sz w:val="28"/>
          <w:szCs w:val="28"/>
        </w:rPr>
        <w:t xml:space="preserve">公开形式： 在醒目位置设置公示栏，公开承诺内容，随时接受群众监督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建工作会议是在全区上下深入贯彻落实市五次党代会和区七次党代会精神，全面推进滨江生态主城区建设的关键时刻召开的一次非常重要的会议。会议的主要任务是学习贯彻中央、省、市纪检、组织、宣传、统战等有关会议精神，研究部署今年的党建工作，进一步动员全区各级党组织和广大党员干部，坚定信心、激情奋进，为推进滨江生态主城区建设提供坚强的政治保证。刚才茂义、余锋、安军同志分别对宣传思想、组织、统战、反腐倡廉、群团等工作进行了安排部署，我完全同意，请大家抓好落实。下面，我就做好今年的党建工作强调三点意见：</w:t>
      </w:r>
    </w:p>
    <w:p>
      <w:pPr>
        <w:ind w:left="0" w:right="0" w:firstLine="560"/>
        <w:spacing w:before="450" w:after="450" w:line="312" w:lineRule="auto"/>
      </w:pPr>
      <w:r>
        <w:rPr>
          <w:rFonts w:ascii="宋体" w:hAnsi="宋体" w:eastAsia="宋体" w:cs="宋体"/>
          <w:color w:val="000"/>
          <w:sz w:val="28"/>
          <w:szCs w:val="28"/>
        </w:rPr>
        <w:t xml:space="preserve">一、把握形势，着眼全局，切实增强做好新时期党建工作的责任感和使命感</w:t>
      </w:r>
    </w:p>
    <w:p>
      <w:pPr>
        <w:ind w:left="0" w:right="0" w:firstLine="560"/>
        <w:spacing w:before="450" w:after="450" w:line="312" w:lineRule="auto"/>
      </w:pPr>
      <w:r>
        <w:rPr>
          <w:rFonts w:ascii="宋体" w:hAnsi="宋体" w:eastAsia="宋体" w:cs="宋体"/>
          <w:color w:val="000"/>
          <w:sz w:val="28"/>
          <w:szCs w:val="28"/>
        </w:rPr>
        <w:t xml:space="preserve">刚刚过去的 20xx年，是点军发展进程中具有重要里程碑意义的一年。在市委、市政府的正确领导下，全区上下团结拼搏，克难奋进，全面完成了经济社会发展各项主要指标，顺利实现了“”时期良好开局。各级党组织和广大党务工作者围绕中心，服务大局，改革创新，锐意进取，在实践中不断探索党建工作的新途径、新方法，取得了显著成绩，为滨江生态主城区建设奠定了坚实基础。在此，我代表区委，向全区各级党组织、广大党务工作者和党员干部群众表示衷心的感谢和亲切的问候!当前，点军已进入滨江生态主城区建设聚力发力的新阶段，抓好党建工作，意义深远，责任重大。</w:t>
      </w:r>
    </w:p>
    <w:p>
      <w:pPr>
        <w:ind w:left="0" w:right="0" w:firstLine="560"/>
        <w:spacing w:before="450" w:after="450" w:line="312" w:lineRule="auto"/>
      </w:pPr>
      <w:r>
        <w:rPr>
          <w:rFonts w:ascii="宋体" w:hAnsi="宋体" w:eastAsia="宋体" w:cs="宋体"/>
          <w:color w:val="000"/>
          <w:sz w:val="28"/>
          <w:szCs w:val="28"/>
        </w:rPr>
        <w:t xml:space="preserve">(一)“喜迎，争创新业绩”要求我们必须高度重视和加强党的建设。今年我们党将召开，这是全国人民政治生活中的一件大事，举世瞩目，影响深远，做好党建工作，为创造良好政治环境具有重大意义。当前，我们已经全面启动了“喜迎、争创新业绩、推动新跨越”主题实践活动，目的就是要更好地激发全区广大干部群众干事创业的信心和热情，引导广大党员进一步坚定理想信念，强化责任意识、角色意识和服务意识，充分发挥党组织的战斗堡垒作用和党员的先锋模范作用，以昂扬向上的精神状态和一流的工作业绩向党的献礼。各级党组织要把这次主题实践活动作为一项重大政治任务，与学习贯彻市五次党代会、区七次党代会精神结合起来，与创先争优、“三万”活动结合起来，与加快滨江生态主城区建设结合起来，全面落实主题活动，努力实现凝心聚力提精神、争创业绩促跨越、兴办实事惠民生、服务群众转作风、加强组织添活力的目标。</w:t>
      </w:r>
    </w:p>
    <w:p>
      <w:pPr>
        <w:ind w:left="0" w:right="0" w:firstLine="560"/>
        <w:spacing w:before="450" w:after="450" w:line="312" w:lineRule="auto"/>
      </w:pPr>
      <w:r>
        <w:rPr>
          <w:rFonts w:ascii="宋体" w:hAnsi="宋体" w:eastAsia="宋体" w:cs="宋体"/>
          <w:color w:val="000"/>
          <w:sz w:val="28"/>
          <w:szCs w:val="28"/>
        </w:rPr>
        <w:t xml:space="preserve">(二)勇担历史责任，加快建设滨江生态主城区要求我们必须高度重视和加强党的建设。今年是滨江生态主城区建设的起步之年、开局之年。开局决定全局，启程决定全程，完成市、区党代会提出的新目标、新使命、新要求，对点军当前乃至今后一个时期具有至关重要的作用。历史经验告诉我们，发展是第一要务，党建是第一保证，要完成开局任务，必须切实加强和改进党的建设。全区各级党组织和广大党务工作者要准确把握新形势、新任务对党建工作提出的新要求，以更加宽广的视野拓展思路，以更加有力的举措狠抓落实，牢固树立“围绕发展抓党建，抓好党建促发展”的工作思路，把思想和行动统一到区委的要求和部署上来，千方百计把加快发展的力量凝聚起来，切实做好新形势下的党建工作，加快滨江生态主城区建设步伐。</w:t>
      </w:r>
    </w:p>
    <w:p>
      <w:pPr>
        <w:ind w:left="0" w:right="0" w:firstLine="560"/>
        <w:spacing w:before="450" w:after="450" w:line="312" w:lineRule="auto"/>
      </w:pPr>
      <w:r>
        <w:rPr>
          <w:rFonts w:ascii="宋体" w:hAnsi="宋体" w:eastAsia="宋体" w:cs="宋体"/>
          <w:color w:val="000"/>
          <w:sz w:val="28"/>
          <w:szCs w:val="28"/>
        </w:rPr>
        <w:t xml:space="preserve">(三)履行新使命，树立新形象要求我们必须高度重视和加强党的建设。去年，区、乡、村三级班子换届工作圆满完成，滨江生态主城区建设进入关键期，同时也是矛盾凸显期，新形势新任务对新班子提出了新的要求，党的建设面临着前所未有的新课题新挑战，加强和改进党的建设的任务比以往任何时候都更为繁重、更为紧迫。具体表现在：一些党员领导干部思想观念不够解放，工作中缺乏创新意识和举措;少数基层组织相对薄弱，凝聚力、影响力还不强，群众工作方法比较单一;机关党建制度还需不断完善，社区党建和非公经济党建工作还有待于进一步规范和提高;少数领导班子和领导干部理论水平不够高，解决复杂矛盾和问题的本领不够大;个别党员干部工作作风不扎实，存在为政不廉现象。面对这些问题，我们要站在全局和战略的高度，始终保持清醒的头脑，立足于新班子树立新形象、创造新业绩、开创新局面，着力加强党的建设，为推进滨江生态主城区建设提供坚强保障。</w:t>
      </w:r>
    </w:p>
    <w:p>
      <w:pPr>
        <w:ind w:left="0" w:right="0" w:firstLine="560"/>
        <w:spacing w:before="450" w:after="450" w:line="312" w:lineRule="auto"/>
      </w:pPr>
      <w:r>
        <w:rPr>
          <w:rFonts w:ascii="宋体" w:hAnsi="宋体" w:eastAsia="宋体" w:cs="宋体"/>
          <w:color w:val="000"/>
          <w:sz w:val="28"/>
          <w:szCs w:val="28"/>
        </w:rPr>
        <w:t xml:space="preserve">二、突出重点，务求实效，全面提升党建工作科学化水平</w:t>
      </w:r>
    </w:p>
    <w:p>
      <w:pPr>
        <w:ind w:left="0" w:right="0" w:firstLine="560"/>
        <w:spacing w:before="450" w:after="450" w:line="312" w:lineRule="auto"/>
      </w:pPr>
      <w:r>
        <w:rPr>
          <w:rFonts w:ascii="宋体" w:hAnsi="宋体" w:eastAsia="宋体" w:cs="宋体"/>
          <w:color w:val="000"/>
          <w:sz w:val="28"/>
          <w:szCs w:val="28"/>
        </w:rPr>
        <w:t xml:space="preserve">20xx年全区各级党组织要围绕中心，服务大局，合力攻坚，创新突破，在工作思路、工作内容、工作方法等方面积极探索，增添新亮点，实现新进展，不断提升全区党建工作科学化水平。</w:t>
      </w:r>
    </w:p>
    <w:p>
      <w:pPr>
        <w:ind w:left="0" w:right="0" w:firstLine="560"/>
        <w:spacing w:before="450" w:after="450" w:line="312" w:lineRule="auto"/>
      </w:pPr>
      <w:r>
        <w:rPr>
          <w:rFonts w:ascii="宋体" w:hAnsi="宋体" w:eastAsia="宋体" w:cs="宋体"/>
          <w:color w:val="000"/>
          <w:sz w:val="28"/>
          <w:szCs w:val="28"/>
        </w:rPr>
        <w:t xml:space="preserve">(一)宣传思想工作要突出鼓劲造势，营造有利于滨江生态主城区建设的“江南气场”。</w:t>
      </w:r>
    </w:p>
    <w:p>
      <w:pPr>
        <w:ind w:left="0" w:right="0" w:firstLine="560"/>
        <w:spacing w:before="450" w:after="450" w:line="312" w:lineRule="auto"/>
      </w:pPr>
      <w:r>
        <w:rPr>
          <w:rFonts w:ascii="宋体" w:hAnsi="宋体" w:eastAsia="宋体" w:cs="宋体"/>
          <w:color w:val="000"/>
          <w:sz w:val="28"/>
          <w:szCs w:val="28"/>
        </w:rPr>
        <w:t xml:space="preserve">一是要牢牢把握江南大开发的思想引领主动权。坚实的思想基础是推动滨江生态主城区建设的重要保证。要充分发挥宣传思想工作优势，进一步统一思想、凝心聚力，不断巩固提升江南大开发的浓厚氛围。一是要引领广大群众对中国特色社会主义核心价值体系的高度认同。坚持不懈地用马克思主义中国化最新成果武装党员、教育群众，用社会主义核心价值体系引领社会思潮，坚定理想信念，进一步提振广大干部群众推动江南大开发的信心和决心。二是要引领全区上下对江南大开发的战略部署形成广泛共识。要围绕市、区党代会确定的目标和任务，进行广泛深入的思想引领，使全社会成员清醒地认识到，建设滨江生态主城区是我们共同的政治责任，成为宜昌推进科学发展跨越发展的重要增长极是我们共同的目标，争创国家可持续发展示范区是我们共同的事业。三是要坚持不懈解放思想。紧紧围绕学习贯彻市、区党代会会精神，迅速掀起新一轮思想解放的热潮，通过解放思想来统一思想、提振信心，拓展更宽阔的视野，培育更开放的思维，用超前的眼光推动城市建设、谋划重大项目、促进产业发展，最大限度地激发广大干部群众的积极性、主动性和创造性，全力以赴推进滨江生态主城区建设。</w:t>
      </w:r>
    </w:p>
    <w:p>
      <w:pPr>
        <w:ind w:left="0" w:right="0" w:firstLine="560"/>
        <w:spacing w:before="450" w:after="450" w:line="312" w:lineRule="auto"/>
      </w:pPr>
      <w:r>
        <w:rPr>
          <w:rFonts w:ascii="宋体" w:hAnsi="宋体" w:eastAsia="宋体" w:cs="宋体"/>
          <w:color w:val="000"/>
          <w:sz w:val="28"/>
          <w:szCs w:val="28"/>
        </w:rPr>
        <w:t xml:space="preserve">二是努力营造推动江南大开发的良好氛围。唱响主旋律，营造良好舆论氛围是凝聚全区力量、推动江南大开发的重要保证。要始终坚持正确的舆论导向。紧紧围绕“喜迎、争创新业绩、推动新跨越”主题实践活动，运用多种有效载体，集中力量，浓墨重彩，形成强大的舆论攻势，深入宣传市五次党代会和区七次党代会等一系列重大决策部署，宣传全区推进项目建设、招商引资、城市建设、保障和改善民生等重要举措和重大成果，宣传良好的发展环境和区位、政策、机遇等综合比较优势，宣传全区未来广阔的发展前景，切实把全社会力量吸引和凝聚到江南大开发的总体布局上来。要加强新闻媒体建设、运用和管理。加强网上舆论引导，精心组织正面宣传，善于运用各种网络传播手段引导网上热点，掌握主动权，占领主阵地。要进一步加强网络舆情监控。科学应对和妥善处理突发事件，坚持及时准确、公开透明、有序开放、有效管理、正确引导的原则，确保在重大问题上不失信，在关键时刻不失语，在第一时间发布权威信息不失位。</w:t>
      </w:r>
    </w:p>
    <w:p>
      <w:pPr>
        <w:ind w:left="0" w:right="0" w:firstLine="560"/>
        <w:spacing w:before="450" w:after="450" w:line="312" w:lineRule="auto"/>
      </w:pPr>
      <w:r>
        <w:rPr>
          <w:rFonts w:ascii="宋体" w:hAnsi="宋体" w:eastAsia="宋体" w:cs="宋体"/>
          <w:color w:val="000"/>
          <w:sz w:val="28"/>
          <w:szCs w:val="28"/>
        </w:rPr>
        <w:t xml:space="preserve">三是不断巩固提升全国文明城市创建水平。要进一步建立健全长效机制。始终坚持把巩固提升全国文明城市创建成果放在全局工作的重要位置，继续实施“一把手”工程，继续推进全民创建，加大重视程度，加大投入力度，加大工作力度，进一步完善文明城市创建目标考核机制、民意测评机制、监督约束机制、投入保障机制和表彰激励机制，推动文明创建工作走上科学化、制度化、常态化轨道。要不断提升城市文明程度。紧紧抓住群众性精神文明创建活动这个重要载体，文明城市、文明村镇、文明单位一起抓，大力开展“生态点军、美好家园”活动，不断提高市民文明素质。要大力宣传和践行社会主义荣辱观。广泛开展学雷锋活动，深入推进社会公德、职业道德、家庭美德和个人品德建设，继续开展点军“十佳人物”评选活动，在全社会形成知荣辱、讲正气、作奉献、促和谐的良好风尚。</w:t>
      </w:r>
    </w:p>
    <w:p>
      <w:pPr>
        <w:ind w:left="0" w:right="0" w:firstLine="560"/>
        <w:spacing w:before="450" w:after="450" w:line="312" w:lineRule="auto"/>
      </w:pPr>
      <w:r>
        <w:rPr>
          <w:rFonts w:ascii="宋体" w:hAnsi="宋体" w:eastAsia="宋体" w:cs="宋体"/>
          <w:color w:val="000"/>
          <w:sz w:val="28"/>
          <w:szCs w:val="28"/>
        </w:rPr>
        <w:t xml:space="preserve">四是着力构建推动江南大开发的文化高地。文化是历史文明的积淀，是社会发展的引领。我们要通过进一步解放思想，广泛开展“点军精神”大讨论，大力培育有利于江南开发的发展文化，不断提升文化软实力，加快把点军建设成为文化强区和全市文化高地。一是要积极稳妥地推进文化体制改革。认真贯彻落实中央和省、市关于推动文化改革与发展的相关要求，适应点军作为市级文化中心建设需要，推进文化体制改革，进一步理顺管理体制，增强微观主体活力，充分发挥市场在文化资源配置中的重要作用，吸引和集聚更多的资源投向文化发展。二是要大力发展公益性文化事业。进一步巩固发展基层文化网络建设成果，大力开展公益性文化服务，建立健全覆盖城乡的公共文化服务体系，更好地保障和满足人民群众的文化需求。大力实施文化惠民工程，丰富基层文化活动。创新公共文化设施投入、运行和管理机制，引导社会资本参与公共文化事业建设。三是要加快推进文化产业发展。要紧紧抓住中央、省、市支持文化产业发展的机遇，用抓工程的理念和办法推动文化建设，大力实施重大文化项目带动战略，加快培育一批文化骨干企业，打造一批优势文化品牌，培育出一批文化名人。</w:t>
      </w:r>
    </w:p>
    <w:p>
      <w:pPr>
        <w:ind w:left="0" w:right="0" w:firstLine="560"/>
        <w:spacing w:before="450" w:after="450" w:line="312" w:lineRule="auto"/>
      </w:pPr>
      <w:r>
        <w:rPr>
          <w:rFonts w:ascii="宋体" w:hAnsi="宋体" w:eastAsia="宋体" w:cs="宋体"/>
          <w:color w:val="000"/>
          <w:sz w:val="28"/>
          <w:szCs w:val="28"/>
        </w:rPr>
        <w:t xml:space="preserve">(二)组织工作要突出提能善政，为滨江生态主城区建设提供坚强的组织保障。</w:t>
      </w:r>
    </w:p>
    <w:p>
      <w:pPr>
        <w:ind w:left="0" w:right="0" w:firstLine="560"/>
        <w:spacing w:before="450" w:after="450" w:line="312" w:lineRule="auto"/>
      </w:pPr>
      <w:r>
        <w:rPr>
          <w:rFonts w:ascii="宋体" w:hAnsi="宋体" w:eastAsia="宋体" w:cs="宋体"/>
          <w:color w:val="000"/>
          <w:sz w:val="28"/>
          <w:szCs w:val="28"/>
        </w:rPr>
        <w:t xml:space="preserve">一是精心培养“新时期实干家”，切实加强领导班子和干部队伍建设。各级党组织要以“争做新时期的实干家”为核心，针对换届后领导班子实际情况，全面加强领导班子和干部队伍建设。要加强党性建设。以“思想政治建设年”为契机，着力加强领导班子思想政治建设，引导各级领导干部牢固树立科学的发展观和正确的政绩观，始终保持为党和人民干事创业的不懈追求和高昂激情。要加强能力建设。以“干部能力提高年”为契机，以新一届各级领导班子任职培训为重点，把加强理论学习和业务培训作为重要手段，着力提升领导班子和领导干部创新创造能力、驾驭复杂局面能力和服务群众能力。要加强作风建设。健全完善党员干部联系点制度，不断提高基层党员群众对领导干部作风建设的满意度。要大力实施年轻干部成长工程。加大研究生副科干部、选调生和乡镇公务员选拔、培养和使用力度，让点军的发展事业薪火相传、后继有人。要从严管好干部。特别是加强党政正职、关键岗位干部和优秀年轻干部的重点管理，努力培养和造就一批政治坚定、敢于担当，奋发有为、争创一流，精诚团结、和衷共济，为民清廉、务实创新的实干家。</w:t>
      </w:r>
    </w:p>
    <w:p>
      <w:pPr>
        <w:ind w:left="0" w:right="0" w:firstLine="560"/>
        <w:spacing w:before="450" w:after="450" w:line="312" w:lineRule="auto"/>
      </w:pPr>
      <w:r>
        <w:rPr>
          <w:rFonts w:ascii="宋体" w:hAnsi="宋体" w:eastAsia="宋体" w:cs="宋体"/>
          <w:color w:val="000"/>
          <w:sz w:val="28"/>
          <w:szCs w:val="28"/>
        </w:rPr>
        <w:t xml:space="preserve">二是倾力做好顶层设计，大力实施人才强区战略。人才资源是第一资源，实现跨越发展，关键靠人才。全区各级各部门要从为滨江生态主城区建设提供智力支撑的高度去认识人才问题，树立科学的人才观，认真贯彻落实《点军区中长期人才发展规划纲要(20xx—20xx年)》，大力实施人才强区战略。要大力构建以人才集聚平台建设为主体，以高层次人才集聚、高技能人才培养为两翼，统筹各类人才队伍发展的“一体两翼”工作格局。要形成点军人才竞争比较优势。培养和造就规模较大、结构优化、布局合理、素质优良的人才队伍，逐步实现人才资源总量跨越式增长、人才综合素质大幅提高、人才结构实现战略性调整、人才发展环境更加优化“四大”人才发展目标。要统筹各类人才队伍建设。造就培养党政人才、企业经营管理人才、专业技术人才、高技能人才、农村实用人才以及社会工作人才“六类”人才队伍。要营造有利于人才发展的外部环境。在全社会形成尊重劳动、尊重知识、尊重人才、尊重创造的良好氛围，努力开创人才辈出、人尽其才的繁荣局面。</w:t>
      </w:r>
    </w:p>
    <w:p>
      <w:pPr>
        <w:ind w:left="0" w:right="0" w:firstLine="560"/>
        <w:spacing w:before="450" w:after="450" w:line="312" w:lineRule="auto"/>
      </w:pPr>
      <w:r>
        <w:rPr>
          <w:rFonts w:ascii="宋体" w:hAnsi="宋体" w:eastAsia="宋体" w:cs="宋体"/>
          <w:color w:val="000"/>
          <w:sz w:val="28"/>
          <w:szCs w:val="28"/>
        </w:rPr>
        <w:t xml:space="preserve">三是围绕开展“迎创推”主题实践活动，扎实推进基层组织建设。各级党组织要以“喜迎、争创新业绩、推动新跨越”活动为抓手，把握总体要求，创新实践载体，抓出活动成效，全面提高基层党建整体水平。要进一步强化基层组织功能。以“基层组织建设规范示范年”活动为契机，以基层党组织分类定级、晋位升级为重点，全面加强农村、社区、非公有制经济组织和社会组织、机关、事业单位等领域“五个基本、七个体系”建设。以土城城郊农村社区党建试点为突破口，带动其它乡镇(街办)和农村社区党建创建工作。要进一步做好非公企业党建工作。按照“消除空白点、扩大覆盖面、增强有效性”的要求，进一步加大非公企业组建党组织的力度，努力实现非公企业党组织应建必建、党建指导(联络)员应派尽派、党的工作全面覆盖。要选好用好基层组织带头人。进一步加强党员队伍建设，采取多种形式，实现基层党组织书记选优训强全覆盖和党员“双育”计划全覆盖，提高能力素质。要统筹做好其它基层组织工作。围绕严把入口、畅通出口，推广发展党员全程纪实的做法，不断提高发展党员质量。建立健全党内激励关怀帮扶机制，加大对生活困难党员的帮扶力度，增强党员的归属感、荣誉感、责任感。加强对基层党建工作的指导力度，全区所有领导干部包括区“四大家”领导都要包片驻点，针对问题，结合实际，着力帮助整改、健全组织、提升能力，努力实现基层组织工作六个全覆盖，全面提升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(三)纪检监察工作要突出保持和维护党的纯洁性，筑牢有利于滨江生态主城区建设的坚强防线。</w:t>
      </w:r>
    </w:p>
    <w:p>
      <w:pPr>
        <w:ind w:left="0" w:right="0" w:firstLine="560"/>
        <w:spacing w:before="450" w:after="450" w:line="312" w:lineRule="auto"/>
      </w:pPr>
      <w:r>
        <w:rPr>
          <w:rFonts w:ascii="宋体" w:hAnsi="宋体" w:eastAsia="宋体" w:cs="宋体"/>
          <w:color w:val="000"/>
          <w:sz w:val="28"/>
          <w:szCs w:val="28"/>
        </w:rPr>
        <w:t xml:space="preserve">一是加强廉政教育，保持领导干部的思想纯洁性。加强党的纯洁性建设是今年中央、省、市纪委全会的鲜明主题。我们党要始终保持高度的纯洁性，首要的是要将共产党人的坚定信仰、中国特色社会主义的坚定信念、改革开放的坚定信心，熔铸到科学发展跨越发展的政治实践中。具体到点军来讲，就是要坚持科学发展，加快建设滨江生态主城区。各级党组织和广大党员干部都要把这种历史担当、政治责任，付诸于发展实践中，落实到工作行动上。要把廉政教育活动与江南大开发的开局任务有机结合起来，突出抓好新一届领导班子的党性党风党纪教育和反腐倡廉教育，不断提高他们的政治思想觉悟，筑牢拒腐防变的思想道德防线。要深入开展示范教育和警示教育，帮助大家算好政治账、名誉帐、自由帐、经济账、家庭账、形象帐，做到点军大发展与领导干部思想大提升同步推进。</w:t>
      </w:r>
    </w:p>
    <w:p>
      <w:pPr>
        <w:ind w:left="0" w:right="0" w:firstLine="560"/>
        <w:spacing w:before="450" w:after="450" w:line="312" w:lineRule="auto"/>
      </w:pPr>
      <w:r>
        <w:rPr>
          <w:rFonts w:ascii="宋体" w:hAnsi="宋体" w:eastAsia="宋体" w:cs="宋体"/>
          <w:color w:val="000"/>
          <w:sz w:val="28"/>
          <w:szCs w:val="28"/>
        </w:rPr>
        <w:t xml:space="preserve">二是加强反腐倡廉制度建设，强化制约监督。继续深入开展“十个全覆盖”建设，加大源头治腐力度。认真贯彻落实民主集中制，切实做到重大问题集体领导、民主集中、个别酝酿、会议决定。严格执行领导干部述职述廉、诫勉谈话、函询、个人重大事项报告和经济责任审计等制度，促使领导干部正确对待和行使手中的权力。深入推进干部人事制度、行政审批制度和财政管理制度等各项改革，继续完善招投标、政府采购、集中核算等制度。认真落实党风廉政建设责任制,“四大家”领导要以身作则，率先垂范，严格落实“一岗双责”，带头维护党的纯洁性。要健全纠正损害群众利益不正之风的长效机制，加大对群众反映突出的征地拆迁、土地管理、食品药品安全、环境保护、安全生产等问题处置力度，纠正损害群众利益的不正之风。深入推进农村基层党风廉政建设，加强组织协调和监督检查。深入推进党务、政务、村务、财务和公共企事业单位办事公开，确保权力在阳光下运行。</w:t>
      </w:r>
    </w:p>
    <w:p>
      <w:pPr>
        <w:ind w:left="0" w:right="0" w:firstLine="560"/>
        <w:spacing w:before="450" w:after="450" w:line="312" w:lineRule="auto"/>
      </w:pPr>
      <w:r>
        <w:rPr>
          <w:rFonts w:ascii="宋体" w:hAnsi="宋体" w:eastAsia="宋体" w:cs="宋体"/>
          <w:color w:val="000"/>
          <w:sz w:val="28"/>
          <w:szCs w:val="28"/>
        </w:rPr>
        <w:t xml:space="preserve">三是加强腐败惩治力度，保持惩治腐败的高压态势。保持党的纯洁性，必须始终坚持党要管党、从严治党的方针，必须始终保持惩治腐败的高压态势，必须始终保持利剑高悬、决不手软的决心，做到旗帜鲜明、有案必查，围绕大局、突出重点，依法依规、文明办案。要加大查办案件工作力度，严肃查处发生在领导机关和领导干部中的贪污贿赂、失职渎职的案件;严肃查处损害群众经济利益、政治利益、人身权利的案件;严肃查处发生在征地拆迁、项目建设、招商引资、防违控违、土地流转等重点领域的案件;严肃查处严重违反政治纪律和组织人事纪律的案件，司法领域贪赃枉法、徇私舞弊的案件，为黑恶势力充当“保护伞”的案件;严肃查处重大责任事故和群体性事件背后的腐败案件;坚决整治承诺不践诺、吃拿卡要报、作风“庸懒散”、人为“中梗阻”、办事“顶推拖”等影响江南大开发软环境的突出问题。</w:t>
      </w:r>
    </w:p>
    <w:p>
      <w:pPr>
        <w:ind w:left="0" w:right="0" w:firstLine="560"/>
        <w:spacing w:before="450" w:after="450" w:line="312" w:lineRule="auto"/>
      </w:pPr>
      <w:r>
        <w:rPr>
          <w:rFonts w:ascii="宋体" w:hAnsi="宋体" w:eastAsia="宋体" w:cs="宋体"/>
          <w:color w:val="000"/>
          <w:sz w:val="28"/>
          <w:szCs w:val="28"/>
        </w:rPr>
        <w:t xml:space="preserve">四是严肃党纪政纪，深入推进治庸问责。要以治庸问责年为契机，狠抓区委区政府重大决策部署执行情况的监督检查，确保政令畅通、决策有效落实;狠抓各级新任班子解决人民群众疾苦问题的监督检查，确保以人为本、执政为民落到实处;狠抓党员干部队伍中为政不纯、作风不实、思想不纯、品德不好等不良倾向的监督检查，确保风气正、党性纯;狠抓各级执纪执法部门队伍建设的监督检查，确保严格依纪依法行政;狠抓重要岗位、重点工程、重要领域的监督检查，优化区域发展环境。要大力纠正文风、会风等问题，大力倡导开短会、发短文、讲短话、简办事，让领导干部腾出更多的时间和精力，抓大事、抓落实。要强化治庸问责力度，对党员干部严重违纪违法案件，坚决做到发现一起查处一起，绝不姑息迁就。对不认真履行职责，单位或个人出现严重违纪违规问题的，坚决实行“一票否决”，单位及“一把手”当年不得提拔、不得评先表模。</w:t>
      </w:r>
    </w:p>
    <w:p>
      <w:pPr>
        <w:ind w:left="0" w:right="0" w:firstLine="560"/>
        <w:spacing w:before="450" w:after="450" w:line="312" w:lineRule="auto"/>
      </w:pPr>
      <w:r>
        <w:rPr>
          <w:rFonts w:ascii="宋体" w:hAnsi="宋体" w:eastAsia="宋体" w:cs="宋体"/>
          <w:color w:val="000"/>
          <w:sz w:val="28"/>
          <w:szCs w:val="28"/>
        </w:rPr>
        <w:t xml:space="preserve">(四)统战工作要突出“同心”、“同行”，凝聚和形成有利于滨江生态主城区建设的强大合力。统战工作是我们党执政兴国的重要法宝。统战部门要紧紧围绕中心工作，围绕党委换届后的新形势新要求，充分认识做好新时期统战工作的重大意义，调动各方面积极性、主动性和创造性，形成共谋科学发展跨越发展的统一战线。一是践行“同心”思想，切实履行好政治使命。要以“同心谋发展，同行促跨越”主题实践活动为契机，开展形式多样的思想政治教育活动，进一步巩固共同的思想政治基础，形成统一战线成员与党思想同心、目标同向、行动同行的良好氛围。二是服务第一要务，切实履行好发展使命。要以项目建设年为契机，以开展“民营企业优质服务年”活动为抓手，着力构建以项目对接服务、环境营造服务为重点的统战工作八大服务体系，助推点军跨越发展。要充分发挥商会行业协会作用，积极推动点军商会经济和总部经济发展。要积极协调做好旅游项目开发服务工作。要继续做好非公有企业党建工作。三是凝聚各方力量，形成科学发展跨越发展强大合力。要加强党外代表人士队伍建设，加大党外干部培养选拔力度，进一步完善统一战线各类人才数据库建设。要落实联系制度，拓展联系领域和知情知政渠道，为党外人士献计献策创造条件。四是促进民族繁荣，维护宗教和谐稳定。要积极实施土家民俗一条街、土家民族歌曲一张碟、《土家民俗礼仪通》一本书的“三个一”工程。协调做好323省道两旁的民居改造工作，进一步发展和提升车溪民族文化。继续做好全区少数民族成份鉴证和少数民族中、高考生优录审核工作。扎实推进“和谐寺观教堂”创建活动和宗教教职人员社会保障工作。</w:t>
      </w:r>
    </w:p>
    <w:p>
      <w:pPr>
        <w:ind w:left="0" w:right="0" w:firstLine="560"/>
        <w:spacing w:before="450" w:after="450" w:line="312" w:lineRule="auto"/>
      </w:pPr>
      <w:r>
        <w:rPr>
          <w:rFonts w:ascii="宋体" w:hAnsi="宋体" w:eastAsia="宋体" w:cs="宋体"/>
          <w:color w:val="000"/>
          <w:sz w:val="28"/>
          <w:szCs w:val="28"/>
        </w:rPr>
        <w:t xml:space="preserve">(五)群团工作要突出助推发展，更好的发挥党联系群众的桥梁和纽带作用。群团工作是党的工作的重要组成部分，做好新形势下的群团工作，是巩固和扩大党的执政基础、提高党的执政能力的必然要求。各级工会组织要重点围绕“面对面、心贴心、实打实服务职工在基层”活动，深化群众性劳动竞赛，构建和谐劳动关系，大力推进和谐企业建设。各级团组织要重点围绕“建团90年，喜迎、建功促跨越”活动，不断提升广大团员青年投身点军发展的思想意识和参与意识。各级妇联组织要重点响应“巾帼创新业 建功”的号召，深化妇女创业就业、妇女儿童权益维护、和谐家庭创建、妇女成才支撑四项行动。各级残联组织要重点围绕区、乡残联组织换届工作，突出抓好残疾人社会保障体系和服务体系建设，不断改善残疾人的生活质量和生存环境。各级科协组织要重点围绕江南开发大势，大力开展科普活动，强化科普队伍，着力提高科普服务能力。</w:t>
      </w:r>
    </w:p>
    <w:p>
      <w:pPr>
        <w:ind w:left="0" w:right="0" w:firstLine="560"/>
        <w:spacing w:before="450" w:after="450" w:line="312" w:lineRule="auto"/>
      </w:pPr>
      <w:r>
        <w:rPr>
          <w:rFonts w:ascii="宋体" w:hAnsi="宋体" w:eastAsia="宋体" w:cs="宋体"/>
          <w:color w:val="000"/>
          <w:sz w:val="28"/>
          <w:szCs w:val="28"/>
        </w:rPr>
        <w:t xml:space="preserve">三、加强领导，落实责任，奋力开创党建工作新局面</w:t>
      </w:r>
    </w:p>
    <w:p>
      <w:pPr>
        <w:ind w:left="0" w:right="0" w:firstLine="560"/>
        <w:spacing w:before="450" w:after="450" w:line="312" w:lineRule="auto"/>
      </w:pPr>
      <w:r>
        <w:rPr>
          <w:rFonts w:ascii="宋体" w:hAnsi="宋体" w:eastAsia="宋体" w:cs="宋体"/>
          <w:color w:val="000"/>
          <w:sz w:val="28"/>
          <w:szCs w:val="28"/>
        </w:rPr>
        <w:t xml:space="preserve">今年党建工作的各项目标任务已经明确，各级党组织要切实担负起党要管党的政治责任，强化领导，扎实工作，以改革创新精神全面推进党的建设，努力开创我区党建工作新局面。</w:t>
      </w:r>
    </w:p>
    <w:p>
      <w:pPr>
        <w:ind w:left="0" w:right="0" w:firstLine="560"/>
        <w:spacing w:before="450" w:after="450" w:line="312" w:lineRule="auto"/>
      </w:pPr>
      <w:r>
        <w:rPr>
          <w:rFonts w:ascii="宋体" w:hAnsi="宋体" w:eastAsia="宋体" w:cs="宋体"/>
          <w:color w:val="000"/>
          <w:sz w:val="28"/>
          <w:szCs w:val="28"/>
        </w:rPr>
        <w:t xml:space="preserve">(一)必须以落实管党责任制强化领导。各级党组织要强化党要管党的意识，认真履行党建工作责任，加强领导，健全机制，落实举措，不断提升党建工作水平。要明确责任。各级党组织主要负责人必须切实履行第一责任人的职责，认真落实党建工作责任制，种好“责任田”，牢固树立“抓好党建是本职，不抓党建是失职，抓不好党建是不称职”的观念，加强对党建工作的领导和指导;分管负责人要具体负责，抓好党的建设重大工作的组织实施;其他成员要结合分管工作，搞好协同配合，确保党的建设各项工作有序运转、高效推进。要注重创新。对上级已经明确的党建工作，各级各部门要深入调查研究，及早考虑、超前谋划，增强工作的前瞻性、预见性和时效性，掌握工作主动。要认真研究解决新情况、新问题，及时总结推广好做法、好经验，推进党建工作不断取得新突破。要健全机制。要整合党的工作资源，纪检、组织、宣传、统战、群团部门要以做好党建工作为己任，加强纵向工作指导，健全横向协调机制，提高资源整合能力，形成工作合力。要整合党的组织资源，发挥党的资源对激活、配置和优化整个社会资源的作用，形成党的资源与社会资源的良性互动。</w:t>
      </w:r>
    </w:p>
    <w:p>
      <w:pPr>
        <w:ind w:left="0" w:right="0" w:firstLine="560"/>
        <w:spacing w:before="450" w:after="450" w:line="312" w:lineRule="auto"/>
      </w:pPr>
      <w:r>
        <w:rPr>
          <w:rFonts w:ascii="宋体" w:hAnsi="宋体" w:eastAsia="宋体" w:cs="宋体"/>
          <w:color w:val="000"/>
          <w:sz w:val="28"/>
          <w:szCs w:val="28"/>
        </w:rPr>
        <w:t xml:space="preserve">(二)必须以求真务实的作风强化执行。经济发展要务实，党建工作更要务实。各级党组织要狠抓党建工作落实，大兴求真务实之风，把求真务实体现到党建工作中去，真正使好思路、好措施落实到位、见诸成效。要切实增强执行力。确保每一项决策，都有实实在在的结果;确保每一件工作，都取得真真正正的实效。面对工作不推不拖，不等不靠，说办就办，办就办好，以最高效率赢得最佳效益，心无旁骛干事业，全心全意谋发展。要切实抓出实效。善于向经济部门借鉴经验，用抓工程、抓项目、抓具体的理念抓党建工作，抓实、抓细、抓具体，把工作方案变成可量化、可操作的项目，把软指标变成硬任务，真正做到虚功实做，抓出实效。要切实加强督促检查。全面落实督查责任制，一级抓一级、一级促一级，凡是“直接责任人”和“责任落实人”要敢于担负起责任，认真履行好职责，对既定的工作任务，抓住不放，锲而不舍，一抓到底。</w:t>
      </w:r>
    </w:p>
    <w:p>
      <w:pPr>
        <w:ind w:left="0" w:right="0" w:firstLine="560"/>
        <w:spacing w:before="450" w:after="450" w:line="312" w:lineRule="auto"/>
      </w:pPr>
      <w:r>
        <w:rPr>
          <w:rFonts w:ascii="宋体" w:hAnsi="宋体" w:eastAsia="宋体" w:cs="宋体"/>
          <w:color w:val="000"/>
          <w:sz w:val="28"/>
          <w:szCs w:val="28"/>
        </w:rPr>
        <w:t xml:space="preserve">(三)必须以坚强过硬的队伍全力推进。事业兴衰，关键在人。建设一支作风过硬、素质优良的党建干部队伍，是推进党建工作的重要保证。各级党组织要高度重视党建工作队伍建设，按照德才兼备、以德为先的原则，选优配强各级领导班子和干部队伍，把那些政治素质高、理论修养好、组织能力强的优秀干部选拔到党建队伍中来。要结合换届后党建工作领导班子和干部队伍特点，开展大规模的思想理论、道德修养和业务知识教育培训，着力提升党建工作者队伍的整体素质。广大党务工作者也要勤于学习，勇于实践，敢于创新，精于实干，乐于奉献，严于律己，以过硬的素质担起重任，以负责的态度抓好工作，以优秀的业绩树好形象。</w:t>
      </w:r>
    </w:p>
    <w:p>
      <w:pPr>
        <w:ind w:left="0" w:right="0" w:firstLine="560"/>
        <w:spacing w:before="450" w:after="450" w:line="312" w:lineRule="auto"/>
      </w:pPr>
      <w:r>
        <w:rPr>
          <w:rFonts w:ascii="宋体" w:hAnsi="宋体" w:eastAsia="宋体" w:cs="宋体"/>
          <w:color w:val="000"/>
          <w:sz w:val="28"/>
          <w:szCs w:val="28"/>
        </w:rPr>
        <w:t xml:space="preserve">同志们，做好党建工作事关全局，事关根本。让我们在市委、市政府的正确领导下，全面贯彻落实科学发展观，坚定信心，振奋精神，开拓创新，激情奋进，以饱满的热情、昂扬的斗志、务实的作风、扎实的工作，努力开创全区党建工作新局面，以优异的成绩迎接党的胜利召开。</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鉴于我个人的兴趣偏好和能力等原因的考虑，我已决定辞去在社区的现有工作以迎接新的挑战。辞职原由有以下几点：</w:t>
      </w:r>
    </w:p>
    <w:p>
      <w:pPr>
        <w:ind w:left="0" w:right="0" w:firstLine="560"/>
        <w:spacing w:before="450" w:after="450" w:line="312" w:lineRule="auto"/>
      </w:pPr>
      <w:r>
        <w:rPr>
          <w:rFonts w:ascii="宋体" w:hAnsi="宋体" w:eastAsia="宋体" w:cs="宋体"/>
          <w:color w:val="000"/>
          <w:sz w:val="28"/>
          <w:szCs w:val="28"/>
        </w:rPr>
        <w:t xml:space="preserve">(一)我以为，三种情况不应辞职，一为用人之际，二为危难之时，三为无我不可，但，此三种情况我皆不属其中。此时请辞，合乎情理。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四)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五)再次，由于本人于在某些正式场合的社交能力十分愚笨。长期以来对俗世礼仪的漠视，不喜讲客套话、空话，更不懂讲奉承话行拍马屁之举，加上平时与普通朋友往来的随和与耿直，使本人在正式社交场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在社区工作的五年里，不可否认，社区领导时刻关心我、教育我、帮助我、鼓励我，也常常语重心长的教育我：“年轻人应当有更远大的理想，更高的追求，不可好逸恶劳，不思进取，更美好的人生应当靠自己的努力去争取”等等。是你们在我的身边时时刻刻提醒着我，这让我的目光更加坚定，让泯灭的理想再次高远。值此辞职之际，我的内心久久难以平复，因为现在所有的一切都是你们所给予的，每每思至此，热泪盈眶，捶胸顿足，黯然伤神。在此决定之前我百思不得其解，社区领导非常的关照我，此时正当我奋发图强，涌泉相报的时刻，却又为何非要离开我工作五年的地方想着要向更高的目标迈进时，宛如醍醐灌顶，我顿悟了!井蛙不可喻之于海，拘于虚也，秋虫不可喻之于海，拘于时也。我是应该投身更广阔的社会，接受的锻炼，学习更高深的本领，对自己，对父母、对家庭、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本来我想在培养我的温泉社区这个环境工作终老，但是生活是残酷的，巨大的生活压力迫使我抬起头来，去遥望那碧蓝的天空，我想了很多，生死有命，富贵在天。每个月的开头，我会满心欢喜的拿着微薄的工资去还上个月的欠债，每个月的月中，我为了省钱会努力勒紧裤带，重复性的，每个月末，生活的本色就变成了借钱和躲债。我总是在希望工资会涨的，面包会有的，可我是不会坐在这里等的。要记得：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佛曰：一枯一荣，皆有定数。小平同志说：贫穷不是社会主义。有资本才有主义。电视上也说：要致富，靠自己。所以，我辞职。</w:t>
      </w:r>
    </w:p>
    <w:p>
      <w:pPr>
        <w:ind w:left="0" w:right="0" w:firstLine="560"/>
        <w:spacing w:before="450" w:after="450" w:line="312" w:lineRule="auto"/>
      </w:pPr>
      <w:r>
        <w:rPr>
          <w:rFonts w:ascii="宋体" w:hAnsi="宋体" w:eastAsia="宋体" w:cs="宋体"/>
          <w:color w:val="000"/>
          <w:sz w:val="28"/>
          <w:szCs w:val="28"/>
        </w:rPr>
        <w:t xml:space="preserve">总之，再次感谢领导对我的知遇之恩，感谢领导的栽培，感谢领导对我的器重，感谢各位同事五年来对我的关照。我确信在社区的这段工作经历将是我职业生涯发展中相当重要的一部分。在此，对我的辞职给社区工作带来不便表示抱歉。</w:t>
      </w:r>
    </w:p>
    <w:p>
      <w:pPr>
        <w:ind w:left="0" w:right="0" w:firstLine="560"/>
        <w:spacing w:before="450" w:after="450" w:line="312" w:lineRule="auto"/>
      </w:pPr>
      <w:r>
        <w:rPr>
          <w:rFonts w:ascii="宋体" w:hAnsi="宋体" w:eastAsia="宋体" w:cs="宋体"/>
          <w:color w:val="000"/>
          <w:sz w:val="28"/>
          <w:szCs w:val="28"/>
        </w:rPr>
        <w:t xml:space="preserve">此番思量，慎重而清楚!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如何写社区非公党建工作总结范文社区工作总结汇总四</w:t>
      </w:r>
    </w:p>
    <w:p>
      <w:pPr>
        <w:ind w:left="0" w:right="0" w:firstLine="560"/>
        <w:spacing w:before="450" w:after="450" w:line="312" w:lineRule="auto"/>
      </w:pPr>
      <w:r>
        <w:rPr>
          <w:rFonts w:ascii="宋体" w:hAnsi="宋体" w:eastAsia="宋体" w:cs="宋体"/>
          <w:color w:val="000"/>
          <w:sz w:val="28"/>
          <w:szCs w:val="28"/>
        </w:rPr>
        <w:t xml:space="preserve">活动主题：“舌尖上的生活”社区厨艺大赛</w:t>
      </w:r>
    </w:p>
    <w:p>
      <w:pPr>
        <w:ind w:left="0" w:right="0" w:firstLine="560"/>
        <w:spacing w:before="450" w:after="450" w:line="312" w:lineRule="auto"/>
      </w:pPr>
      <w:r>
        <w:rPr>
          <w:rFonts w:ascii="宋体" w:hAnsi="宋体" w:eastAsia="宋体" w:cs="宋体"/>
          <w:color w:val="000"/>
          <w:sz w:val="28"/>
          <w:szCs w:val="28"/>
        </w:rPr>
        <w:t xml:space="preserve">活动地址：</w:t>
      </w:r>
    </w:p>
    <w:p>
      <w:pPr>
        <w:ind w:left="0" w:right="0" w:firstLine="560"/>
        <w:spacing w:before="450" w:after="450" w:line="312" w:lineRule="auto"/>
      </w:pPr>
      <w:r>
        <w:rPr>
          <w:rFonts w:ascii="宋体" w:hAnsi="宋体" w:eastAsia="宋体" w:cs="宋体"/>
          <w:color w:val="000"/>
          <w:sz w:val="28"/>
          <w:szCs w:val="28"/>
        </w:rPr>
        <w:t xml:space="preserve">活动目的：美食在人们心中占有举足轻重的位置因为人们能够在享受美食的过程中让口腹得到满足，同时心境也会变得愉悦。而对于家庭而已，能够让家人在享受家庭温暖的同时，获得美味的享受。活动意义：厨艺与金融理财业务，看似毫无关系的两者，其实也有着紧密的联系，因为家庭生活想要过的安心舒适。所以我们借此厨艺大赛的机会，让社区居民能够在展示自我厨艺的同时，让所有家庭能手能够分享自我对于食物采购与挑选时的心得。并且能够融入理财产品的观念，对启蓝控股有限公司进行有效的宣传，是本次大赛举办的核心目的与思路。</w:t>
      </w:r>
    </w:p>
    <w:p>
      <w:pPr>
        <w:ind w:left="0" w:right="0" w:firstLine="560"/>
        <w:spacing w:before="450" w:after="450" w:line="312" w:lineRule="auto"/>
      </w:pPr>
      <w:r>
        <w:rPr>
          <w:rFonts w:ascii="宋体" w:hAnsi="宋体" w:eastAsia="宋体" w:cs="宋体"/>
          <w:color w:val="000"/>
          <w:sz w:val="28"/>
          <w:szCs w:val="28"/>
        </w:rPr>
        <w:t xml:space="preserve">活动目标群体：家庭主妇。</w:t>
      </w:r>
    </w:p>
    <w:p>
      <w:pPr>
        <w:ind w:left="0" w:right="0" w:firstLine="560"/>
        <w:spacing w:before="450" w:after="450" w:line="312" w:lineRule="auto"/>
      </w:pPr>
      <w:r>
        <w:rPr>
          <w:rFonts w:ascii="宋体" w:hAnsi="宋体" w:eastAsia="宋体" w:cs="宋体"/>
          <w:color w:val="000"/>
          <w:sz w:val="28"/>
          <w:szCs w:val="28"/>
        </w:rPr>
        <w:t xml:space="preserve">活动组织</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1、几月几日—几月几日活动宣传推广期</w:t>
      </w:r>
    </w:p>
    <w:p>
      <w:pPr>
        <w:ind w:left="0" w:right="0" w:firstLine="560"/>
        <w:spacing w:before="450" w:after="450" w:line="312" w:lineRule="auto"/>
      </w:pPr>
      <w:r>
        <w:rPr>
          <w:rFonts w:ascii="宋体" w:hAnsi="宋体" w:eastAsia="宋体" w:cs="宋体"/>
          <w:color w:val="000"/>
          <w:sz w:val="28"/>
          <w:szCs w:val="28"/>
        </w:rPr>
        <w:t xml:space="preserve">2、几月几日---几月几日各社区预选大赛</w:t>
      </w:r>
    </w:p>
    <w:p>
      <w:pPr>
        <w:ind w:left="0" w:right="0" w:firstLine="560"/>
        <w:spacing w:before="450" w:after="450" w:line="312" w:lineRule="auto"/>
      </w:pPr>
      <w:r>
        <w:rPr>
          <w:rFonts w:ascii="宋体" w:hAnsi="宋体" w:eastAsia="宋体" w:cs="宋体"/>
          <w:color w:val="000"/>
          <w:sz w:val="28"/>
          <w:szCs w:val="28"/>
        </w:rPr>
        <w:t xml:space="preserve">3、几月几日---几月几日某地点举行厨艺大赛决赛活动详细流程预赛：以一个社区为单位，在各个社区广场现场制作各自最拿手的私房菜，邀请专业厨师和社区居民代表现场品尝评判，色香味俱全者获胜，炊事灶具和调味品由赞助商供给，原材料由参赛选手各自准备。各社区有20个参赛名额。</w:t>
      </w:r>
    </w:p>
    <w:p>
      <w:pPr>
        <w:ind w:left="0" w:right="0" w:firstLine="560"/>
        <w:spacing w:before="450" w:after="450" w:line="312" w:lineRule="auto"/>
      </w:pPr>
      <w:r>
        <w:rPr>
          <w:rFonts w:ascii="宋体" w:hAnsi="宋体" w:eastAsia="宋体" w:cs="宋体"/>
          <w:color w:val="000"/>
          <w:sz w:val="28"/>
          <w:szCs w:val="28"/>
        </w:rPr>
        <w:t xml:space="preserve">决赛：三个社区选出5名参加决赛的选手，在制定的决赛现场进行最终的厨艺比拼，由专业人士进行评判。</w:t>
      </w:r>
    </w:p>
    <w:p>
      <w:pPr>
        <w:ind w:left="0" w:right="0" w:firstLine="560"/>
        <w:spacing w:before="450" w:after="450" w:line="312" w:lineRule="auto"/>
      </w:pPr>
      <w:r>
        <w:rPr>
          <w:rFonts w:ascii="宋体" w:hAnsi="宋体" w:eastAsia="宋体" w:cs="宋体"/>
          <w:color w:val="000"/>
          <w:sz w:val="28"/>
          <w:szCs w:val="28"/>
        </w:rPr>
        <w:t xml:space="preserve">大赛现场流程：</w:t>
      </w:r>
    </w:p>
    <w:p>
      <w:pPr>
        <w:ind w:left="0" w:right="0" w:firstLine="560"/>
        <w:spacing w:before="450" w:after="450" w:line="312" w:lineRule="auto"/>
      </w:pPr>
      <w:r>
        <w:rPr>
          <w:rFonts w:ascii="宋体" w:hAnsi="宋体" w:eastAsia="宋体" w:cs="宋体"/>
          <w:color w:val="000"/>
          <w:sz w:val="28"/>
          <w:szCs w:val="28"/>
        </w:rPr>
        <w:t xml:space="preserve">1、大赛组委会致辞。</w:t>
      </w:r>
    </w:p>
    <w:p>
      <w:pPr>
        <w:ind w:left="0" w:right="0" w:firstLine="560"/>
        <w:spacing w:before="450" w:after="450" w:line="312" w:lineRule="auto"/>
      </w:pPr>
      <w:r>
        <w:rPr>
          <w:rFonts w:ascii="宋体" w:hAnsi="宋体" w:eastAsia="宋体" w:cs="宋体"/>
          <w:color w:val="000"/>
          <w:sz w:val="28"/>
          <w:szCs w:val="28"/>
        </w:rPr>
        <w:t xml:space="preserve">2、主持人介绍莅临嘉宾、评委、参加的社区代表。</w:t>
      </w:r>
    </w:p>
    <w:p>
      <w:pPr>
        <w:ind w:left="0" w:right="0" w:firstLine="560"/>
        <w:spacing w:before="450" w:after="450" w:line="312" w:lineRule="auto"/>
      </w:pPr>
      <w:r>
        <w:rPr>
          <w:rFonts w:ascii="宋体" w:hAnsi="宋体" w:eastAsia="宋体" w:cs="宋体"/>
          <w:color w:val="000"/>
          <w:sz w:val="28"/>
          <w:szCs w:val="28"/>
        </w:rPr>
        <w:t xml:space="preserve">3、选手在规定时间内完成菜肴，同时要介绍菜名、制作工序、特色、寓意及回答评委现场提出的相关营养知识问答。奖项设置：最终选出15名参加决赛</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鼓励奖：</w:t>
      </w:r>
    </w:p>
    <w:p>
      <w:pPr>
        <w:ind w:left="0" w:right="0" w:firstLine="560"/>
        <w:spacing w:before="450" w:after="450" w:line="312" w:lineRule="auto"/>
      </w:pPr>
      <w:r>
        <w:rPr>
          <w:rFonts w:ascii="宋体" w:hAnsi="宋体" w:eastAsia="宋体" w:cs="宋体"/>
          <w:color w:val="000"/>
          <w:sz w:val="28"/>
          <w:szCs w:val="28"/>
        </w:rPr>
        <w:t xml:space="preserve">需要拉的赞助商有：电磁炉、炒锅、菜刀、砧板、锅铲、调味品、围裙。</w:t>
      </w:r>
    </w:p>
    <w:p>
      <w:pPr>
        <w:ind w:left="0" w:right="0" w:firstLine="560"/>
        <w:spacing w:before="450" w:after="450" w:line="312" w:lineRule="auto"/>
      </w:pPr>
      <w:r>
        <w:rPr>
          <w:rFonts w:ascii="宋体" w:hAnsi="宋体" w:eastAsia="宋体" w:cs="宋体"/>
          <w:color w:val="000"/>
          <w:sz w:val="28"/>
          <w:szCs w:val="28"/>
        </w:rPr>
        <w:t xml:space="preserve">比赛赛制：</w:t>
      </w:r>
    </w:p>
    <w:p>
      <w:pPr>
        <w:ind w:left="0" w:right="0" w:firstLine="560"/>
        <w:spacing w:before="450" w:after="450" w:line="312" w:lineRule="auto"/>
      </w:pPr>
      <w:r>
        <w:rPr>
          <w:rFonts w:ascii="宋体" w:hAnsi="宋体" w:eastAsia="宋体" w:cs="宋体"/>
          <w:color w:val="000"/>
          <w:sz w:val="28"/>
          <w:szCs w:val="28"/>
        </w:rPr>
        <w:t xml:space="preserve">预赛——决赛2个环节</w:t>
      </w:r>
    </w:p>
    <w:p>
      <w:pPr>
        <w:ind w:left="0" w:right="0" w:firstLine="560"/>
        <w:spacing w:before="450" w:after="450" w:line="312" w:lineRule="auto"/>
      </w:pPr>
      <w:r>
        <w:rPr>
          <w:rFonts w:ascii="宋体" w:hAnsi="宋体" w:eastAsia="宋体" w:cs="宋体"/>
          <w:color w:val="000"/>
          <w:sz w:val="28"/>
          <w:szCs w:val="28"/>
        </w:rPr>
        <w:t xml:space="preserve">进制：</w:t>
      </w:r>
    </w:p>
    <w:p>
      <w:pPr>
        <w:ind w:left="0" w:right="0" w:firstLine="560"/>
        <w:spacing w:before="450" w:after="450" w:line="312" w:lineRule="auto"/>
      </w:pPr>
      <w:r>
        <w:rPr>
          <w:rFonts w:ascii="宋体" w:hAnsi="宋体" w:eastAsia="宋体" w:cs="宋体"/>
          <w:color w:val="000"/>
          <w:sz w:val="28"/>
          <w:szCs w:val="28"/>
        </w:rPr>
        <w:t xml:space="preserve">20进5(三个社区)</w:t>
      </w:r>
    </w:p>
    <w:p>
      <w:pPr>
        <w:ind w:left="0" w:right="0" w:firstLine="560"/>
        <w:spacing w:before="450" w:after="450" w:line="312" w:lineRule="auto"/>
      </w:pPr>
      <w:r>
        <w:rPr>
          <w:rFonts w:ascii="宋体" w:hAnsi="宋体" w:eastAsia="宋体" w:cs="宋体"/>
          <w:color w:val="000"/>
          <w:sz w:val="28"/>
          <w:szCs w:val="28"/>
        </w:rPr>
        <w:t xml:space="preserve">15进6(一等奖一名、二等奖两名、三等奖三名)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媒体推广：本次社区厨艺大赛是由丽水电视台主办，启蓝控股有限公司承办，经过现场拍摄跟踪，录制比赛的预赛和决赛，花絮的全程录制在丽水新闻频道播出。[由整理]</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如何写社区非公党建工作总结范文社区工作总结汇总五</w:t>
      </w:r>
    </w:p>
    <w:p>
      <w:pPr>
        <w:ind w:left="0" w:right="0" w:firstLine="560"/>
        <w:spacing w:before="450" w:after="450" w:line="312" w:lineRule="auto"/>
      </w:pPr>
      <w:r>
        <w:rPr>
          <w:rFonts w:ascii="宋体" w:hAnsi="宋体" w:eastAsia="宋体" w:cs="宋体"/>
          <w:color w:val="000"/>
          <w:sz w:val="28"/>
          <w:szCs w:val="28"/>
        </w:rPr>
        <w:t xml:space="preserve">一晃，一个月的大学生志愿者实践活动即将要画上完美的句号，面对这即将离开竹源社区的时刻，更多的是不舍，心中有点伤感。虽然只是短短的一个月的实践时间，但我过得相当的充实;虽然我们做的都是比较基层的事情，但我还是学到了很多东西;虽然有时候有很多很繁琐的工作任务要完成，但我还是觉得相当的快乐!作为即将步入社会走上工作岗位的我，这一个月无疑是一次十分宝贵的时间与锻炼。我真的十分感谢小榄镇政府和竹源社区给我们提供这次宝贵的实践机会。</w:t>
      </w:r>
    </w:p>
    <w:p>
      <w:pPr>
        <w:ind w:left="0" w:right="0" w:firstLine="560"/>
        <w:spacing w:before="450" w:after="450" w:line="312" w:lineRule="auto"/>
      </w:pPr>
      <w:r>
        <w:rPr>
          <w:rFonts w:ascii="宋体" w:hAnsi="宋体" w:eastAsia="宋体" w:cs="宋体"/>
          <w:color w:val="000"/>
          <w:sz w:val="28"/>
          <w:szCs w:val="28"/>
        </w:rPr>
        <w:t xml:space="preserve">每年暑假、寒假我都会参加一些社会实践活动，但都是到一些私企做做销售员，打打包装等，到社区实践、做一名志愿者，其实这已经是第二年了。说真的，我十分喜欢这个活动。因为我不仅从中得到了快乐和友谊，而且学到了很多东西。记得第一天到竹源社区报到，心中有一种很熟悉的感觉，很兴奋。面对大多数都不认识的同事，大家轮流着自我介绍。虽然是有一年的经验了，但我还是有点紧张的。其实，说到底还是自信的问题。无论是大学社团工作，还是社会实践活动，还是将来的工作，自信都是十分的重要。自信是成功的必要条件，是成功的源泉。自信无论在人际交往上、事业上还是在工作上都非常重要。成就事业就要有自信，有了自信才能产生勇气、力量和毅力。具备了这些，困难才有可能被战胜，目标才可能达到。但是自信决非自负，更非痴妄，自信建筑在崇实和自强不息的基础之上才有意义。到现在，我对每个人都熟悉了，而且都蛮好感情的。面对他们我不再紧张了，我们大家一起工作，有说有笑的，能认识他们真的很开心!</w:t>
      </w:r>
    </w:p>
    <w:p>
      <w:pPr>
        <w:ind w:left="0" w:right="0" w:firstLine="560"/>
        <w:spacing w:before="450" w:after="450" w:line="312" w:lineRule="auto"/>
      </w:pPr>
      <w:r>
        <w:rPr>
          <w:rFonts w:ascii="宋体" w:hAnsi="宋体" w:eastAsia="宋体" w:cs="宋体"/>
          <w:color w:val="000"/>
          <w:sz w:val="28"/>
          <w:szCs w:val="28"/>
        </w:rPr>
        <w:t xml:space="preserve">记得那天，上司跟我说：“你什么都好，就是有时候乱说话。”其实，的确是的。我整天都开玩笑，玩笑开大了，就乱说话了。在工作上，无论什么时候都要尊重上级领导，即使是说笑这样小的事情。如果说，被人尊重是做人的一种权利和需要，那么尊重别人，则是一种美德，一种文明。在工作中与别人相处，要学会尊重别人。不尊重别人，就没有和谐融洽的人际环境，干事情就会因为缺乏他人的真诚帮衬而感到举步维艰。</w:t>
      </w:r>
    </w:p>
    <w:p>
      <w:pPr>
        <w:ind w:left="0" w:right="0" w:firstLine="560"/>
        <w:spacing w:before="450" w:after="450" w:line="312" w:lineRule="auto"/>
      </w:pPr>
      <w:r>
        <w:rPr>
          <w:rFonts w:ascii="宋体" w:hAnsi="宋体" w:eastAsia="宋体" w:cs="宋体"/>
          <w:color w:val="000"/>
          <w:sz w:val="28"/>
          <w:szCs w:val="28"/>
        </w:rPr>
        <w:t xml:space="preserve">记得近一段时间大家都在忙着弄社区篮球比赛、人口普查、身体健康调查的事情，我们都忙得不可开交。大家工作都是分成几个小组，分工合作。有时候事情太多太繁杂，我的心情都变得十分烦躁，甚至有时候跟我的同伴会产生点小摩擦。但很快我们又冷静下来继续合作，只有合作才能更快更好的完成工作，毕竟大家都是一起工作的，大家都是为了工作。通过这几次的活动，我懂得了合作精神在工作中的重要性。一项事业的成功往往是众人合作的结果，一个单位，不但同级之间需要合作，就是上下级之间也需要合作。不同的人处于不同的位置上，目的是让他们发挥自己的特长。在一个组织或部门之中，团队合作精神显得尤为重要。学会与他人合作，发挥团队精神在具体生活中的运用，可以使我们收到事半功倍的效果，可以使我们的事业更加良好地向前发展。</w:t>
      </w:r>
    </w:p>
    <w:p>
      <w:pPr>
        <w:ind w:left="0" w:right="0" w:firstLine="560"/>
        <w:spacing w:before="450" w:after="450" w:line="312" w:lineRule="auto"/>
      </w:pPr>
      <w:r>
        <w:rPr>
          <w:rFonts w:ascii="宋体" w:hAnsi="宋体" w:eastAsia="宋体" w:cs="宋体"/>
          <w:color w:val="000"/>
          <w:sz w:val="28"/>
          <w:szCs w:val="28"/>
        </w:rPr>
        <w:t xml:space="preserve">第二年了，还是淑文当我们的“上司”。其实我已经很熟悉她的脾气了。当第一天她给我们介绍情况、分配任务时，她的架势、态度、语气很让我难受，我讨厌她了。我想以后一个月的日子难熬了。然而，跟她相处了近一个月的时间，我重新认识她了，我渐渐习惯她了，我开始了解她了。其实她并没有我一开始对她想象中的那样，她工作时很认真，外表好像有点冷酷，但其实她也挺随和的，我们也经常拿她做笑柄，跟她开玩笑，有时看到她也笑得合不上嘴。她的工作很多很繁杂，但她工作很努力很认真，经常工作到很晚才离开办公室，经常都是最后一个走的，这我很钦佩她。而且，很多时候她都积极努力为我们争取更多的“福利”，我知道她也蛮喜欢我们的。虽然有时候对我们比较严格，好像也有点冷酷，但我知道她也蛮疼我们的。每次活动，她都会十分关切我们的安全，确保我们都是否安全到家。快要离开了，真有点舍不得她这个朋友。</w:t>
      </w:r>
    </w:p>
    <w:p>
      <w:pPr>
        <w:ind w:left="0" w:right="0" w:firstLine="560"/>
        <w:spacing w:before="450" w:after="450" w:line="312" w:lineRule="auto"/>
      </w:pPr>
      <w:r>
        <w:rPr>
          <w:rFonts w:ascii="宋体" w:hAnsi="宋体" w:eastAsia="宋体" w:cs="宋体"/>
          <w:color w:val="000"/>
          <w:sz w:val="28"/>
          <w:szCs w:val="28"/>
        </w:rPr>
        <w:t xml:space="preserve">在竹源社区工作了这么久，我真的感觉领导对我们十分关怀。在这里，我衷心感谢领导!感谢领导对我们的支持与关怀，感谢领导对我们的教导和培养!是你们，让我们学到了更多，不仅是工作上的知识，而且是处事为人的道理。感谢你们!</w:t>
      </w:r>
    </w:p>
    <w:p>
      <w:pPr>
        <w:ind w:left="0" w:right="0" w:firstLine="560"/>
        <w:spacing w:before="450" w:after="450" w:line="312" w:lineRule="auto"/>
      </w:pPr>
      <w:r>
        <w:rPr>
          <w:rFonts w:ascii="宋体" w:hAnsi="宋体" w:eastAsia="宋体" w:cs="宋体"/>
          <w:color w:val="000"/>
          <w:sz w:val="28"/>
          <w:szCs w:val="28"/>
        </w:rPr>
        <w:t xml:space="preserve">社会是一个大舞台，而这次大学生志愿者社会实践活动正是为我提供了这样一个广阔美丽的舞台，而我在这舞台上演了一出绚烂多姿的短剧。</w:t>
      </w:r>
    </w:p>
    <w:p>
      <w:pPr>
        <w:ind w:left="0" w:right="0" w:firstLine="560"/>
        <w:spacing w:before="450" w:after="450" w:line="312" w:lineRule="auto"/>
      </w:pPr>
      <w:r>
        <w:rPr>
          <w:rFonts w:ascii="宋体" w:hAnsi="宋体" w:eastAsia="宋体" w:cs="宋体"/>
          <w:color w:val="000"/>
          <w:sz w:val="28"/>
          <w:szCs w:val="28"/>
        </w:rPr>
        <w:t xml:space="preserve">虽然只是短短的一个月，而它给我的，将是宝贵的工作经验、隽永的人生哲理、开阔的社会见识，这是一笔宝贵的财富，这将会影响我的一生，为我的未来指引前进的道路。</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如何写社区非公党建工作总结范文社区工作总结汇总七</w:t>
      </w:r>
    </w:p>
    <w:p>
      <w:pPr>
        <w:ind w:left="0" w:right="0" w:firstLine="560"/>
        <w:spacing w:before="450" w:after="450" w:line="312" w:lineRule="auto"/>
      </w:pPr>
      <w:r>
        <w:rPr>
          <w:rFonts w:ascii="宋体" w:hAnsi="宋体" w:eastAsia="宋体" w:cs="宋体"/>
          <w:color w:val="000"/>
          <w:sz w:val="28"/>
          <w:szCs w:val="28"/>
        </w:rPr>
        <w:t xml:space="preserve">时光飞逝，转眼间三个月的实习工作即将结束，在这期间我逐步了解了社区的真实情况，基本掌握了社区的办事流程。说实话刚迈进工作的大门，一切都是那么的模糊，那么的茫然，对社区工作感到很陌生，不知道自己要干些什么。在西霞社区实习的第一个月，在社区领导的关怀指点和同事言传身教下，使我逐渐的走上了正轨，让我在宏观上对社区工作有了一定的了解和认识。社区可以说就是最基层的政府机构，工作内容是具体而细致的，从社区党建、经济、文化，到社区服务、保障、治安、环保、科普、计生、征兵等等，几乎涵盖了政务工作的所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