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推荐挂点社区工作总结(六篇)</w:t>
      </w:r>
      <w:bookmarkEnd w:id="1"/>
    </w:p>
    <w:p>
      <w:pPr>
        <w:jc w:val="center"/>
        <w:spacing w:before="0" w:after="450"/>
      </w:pPr>
      <w:r>
        <w:rPr>
          <w:rFonts w:ascii="Arial" w:hAnsi="Arial" w:eastAsia="Arial" w:cs="Arial"/>
          <w:color w:val="999999"/>
          <w:sz w:val="20"/>
          <w:szCs w:val="20"/>
        </w:rPr>
        <w:t xml:space="preserve">来源：网络  作者：梦醉花间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推荐挂点社区工作总结一我局作为丰城市综治成员单位，遵照丰办字[20_]10号通知精神，及时成立的以第一责任人舒国平为组长、主要责任人袁雪芳为副组长等六名干部组成的挂点帮扶包村工作组，于５月10日进驻挂点村——筱塘乡北下村委会厚板塘村，做了大...</w:t>
      </w:r>
    </w:p>
    <w:p>
      <w:pPr>
        <w:ind w:left="0" w:right="0" w:firstLine="560"/>
        <w:spacing w:before="450" w:after="450" w:line="312" w:lineRule="auto"/>
      </w:pPr>
      <w:r>
        <w:rPr>
          <w:rFonts w:ascii="黑体" w:hAnsi="黑体" w:eastAsia="黑体" w:cs="黑体"/>
          <w:color w:val="000000"/>
          <w:sz w:val="36"/>
          <w:szCs w:val="36"/>
          <w:b w:val="1"/>
          <w:bCs w:val="1"/>
        </w:rPr>
        <w:t xml:space="preserve">推荐挂点社区工作总结一</w:t>
      </w:r>
    </w:p>
    <w:p>
      <w:pPr>
        <w:ind w:left="0" w:right="0" w:firstLine="560"/>
        <w:spacing w:before="450" w:after="450" w:line="312" w:lineRule="auto"/>
      </w:pPr>
      <w:r>
        <w:rPr>
          <w:rFonts w:ascii="宋体" w:hAnsi="宋体" w:eastAsia="宋体" w:cs="宋体"/>
          <w:color w:val="000"/>
          <w:sz w:val="28"/>
          <w:szCs w:val="28"/>
        </w:rPr>
        <w:t xml:space="preserve">我局作为丰城市综治成员单位，遵照丰办字[20_]10号通知精神，及时成立的以第一责任人舒国平为组长、主要责任人袁雪芳为副组长等六名干部组成的挂点帮扶包村工作组，于５月10日进驻挂点村——筱塘乡北下村委会厚板塘村，做了大量工作。现就今年的挂点帮扶工作总结如下：</w:t>
      </w:r>
    </w:p>
    <w:p>
      <w:pPr>
        <w:ind w:left="0" w:right="0" w:firstLine="560"/>
        <w:spacing w:before="450" w:after="450" w:line="312" w:lineRule="auto"/>
      </w:pPr>
      <w:r>
        <w:rPr>
          <w:rFonts w:ascii="宋体" w:hAnsi="宋体" w:eastAsia="宋体" w:cs="宋体"/>
          <w:color w:val="000"/>
          <w:sz w:val="28"/>
          <w:szCs w:val="28"/>
        </w:rPr>
        <w:t xml:space="preserve">包村工作组进村后，首先进行了深入细致的调查研究，从而掌握了第一手宝贵资料，为顺利开展包村工作创造了有利条件。厚板塘村共有53户，243人，其中村干部3人，耕地面积340亩，村中实现了通路、通电、通电话，村建筑多为明清高大宽敞民房，农民居住条件较好。</w:t>
      </w:r>
    </w:p>
    <w:p>
      <w:pPr>
        <w:ind w:left="0" w:right="0" w:firstLine="560"/>
        <w:spacing w:before="450" w:after="450" w:line="312" w:lineRule="auto"/>
      </w:pPr>
      <w:r>
        <w:rPr>
          <w:rFonts w:ascii="宋体" w:hAnsi="宋体" w:eastAsia="宋体" w:cs="宋体"/>
          <w:color w:val="000"/>
          <w:sz w:val="28"/>
          <w:szCs w:val="28"/>
        </w:rPr>
        <w:t xml:space="preserve">包村工作组以“三个代表”重要思想和科学发展观为指导，以党的十七大精神为动力，坚持用工业化理念发展现代农业，用城镇化思路推进新农村建设，统筹兼顾，科学规划，突出重点，全面推进。</w:t>
      </w:r>
    </w:p>
    <w:p>
      <w:pPr>
        <w:ind w:left="0" w:right="0" w:firstLine="560"/>
        <w:spacing w:before="450" w:after="450" w:line="312" w:lineRule="auto"/>
      </w:pPr>
      <w:r>
        <w:rPr>
          <w:rFonts w:ascii="宋体" w:hAnsi="宋体" w:eastAsia="宋体" w:cs="宋体"/>
          <w:color w:val="000"/>
          <w:sz w:val="28"/>
          <w:szCs w:val="28"/>
        </w:rPr>
        <w:t xml:space="preserve">在村干部和包村工作组的指导帮助下，经过全体村民的共同努力，逐步把厚板塘建成一个生产发展，旅游火爆，生活富裕，乡风文明，村容整洁，管理民主的社会主义新农村。</w:t>
      </w:r>
    </w:p>
    <w:p>
      <w:pPr>
        <w:ind w:left="0" w:right="0" w:firstLine="560"/>
        <w:spacing w:before="450" w:after="450" w:line="312" w:lineRule="auto"/>
      </w:pPr>
      <w:r>
        <w:rPr>
          <w:rFonts w:ascii="宋体" w:hAnsi="宋体" w:eastAsia="宋体" w:cs="宋体"/>
          <w:color w:val="000"/>
          <w:sz w:val="28"/>
          <w:szCs w:val="28"/>
        </w:rPr>
        <w:t xml:space="preserve">共开办农民培训班两期，接受培训的农民达80多人次。通过用现代文明标准培育新型农民，提高农民素质。</w:t>
      </w:r>
    </w:p>
    <w:p>
      <w:pPr>
        <w:ind w:left="0" w:right="0" w:firstLine="560"/>
        <w:spacing w:before="450" w:after="450" w:line="312" w:lineRule="auto"/>
      </w:pPr>
      <w:r>
        <w:rPr>
          <w:rFonts w:ascii="宋体" w:hAnsi="宋体" w:eastAsia="宋体" w:cs="宋体"/>
          <w:color w:val="000"/>
          <w:sz w:val="28"/>
          <w:szCs w:val="28"/>
        </w:rPr>
        <w:t xml:space="preserve">包村工作组积极送科技下乡，每位农民已成为逐步掌握1—2门农业科学技术的新型农民。预计今年的粮食产量和农民收入比去年分别增长10％左右，实现了冰冻雪灾之年不减产不减收的奋斗目标。</w:t>
      </w:r>
    </w:p>
    <w:p>
      <w:pPr>
        <w:ind w:left="0" w:right="0" w:firstLine="560"/>
        <w:spacing w:before="450" w:after="450" w:line="312" w:lineRule="auto"/>
      </w:pPr>
      <w:r>
        <w:rPr>
          <w:rFonts w:ascii="宋体" w:hAnsi="宋体" w:eastAsia="宋体" w:cs="宋体"/>
          <w:color w:val="000"/>
          <w:sz w:val="28"/>
          <w:szCs w:val="28"/>
        </w:rPr>
        <w:t xml:space="preserve">在工作组的倡议和推动下，修通了一条长约3公里的机耕大道，并解决了8000元资金，清理了所有的排水沟，更换了抽水电线，维修了古建筑的大门和屋顶，从而使党的三农政策得到了具体落实。</w:t>
      </w:r>
    </w:p>
    <w:p>
      <w:pPr>
        <w:ind w:left="0" w:right="0" w:firstLine="560"/>
        <w:spacing w:before="450" w:after="450" w:line="312" w:lineRule="auto"/>
      </w:pPr>
      <w:r>
        <w:rPr>
          <w:rFonts w:ascii="宋体" w:hAnsi="宋体" w:eastAsia="宋体" w:cs="宋体"/>
          <w:color w:val="000"/>
          <w:sz w:val="28"/>
          <w:szCs w:val="28"/>
        </w:rPr>
        <w:t xml:space="preserve">厚板塘村既是旅游局的挂点村，也是一个文化旅游村。因此，我局结合本单位工作，把厚板塘的文化旅游开发项目摆在重要位置来抓。具体是：⑴搞好村前池塘的清理；⑵搞好村周边环境的绿化；⑶制作更齐全的导游词说明牌和示意图；⑷编制村游详规；⑸培训专业导游；⑹加强对外宣传推介，创新促销方式；⑺推出一批农家乐旅游项目；⑻加强三家农家旅馆建设，完善旅游配套设施，提高旅游接待能力，今年的旅游收入比去年同期增长15％左右。</w:t>
      </w:r>
    </w:p>
    <w:p>
      <w:pPr>
        <w:ind w:left="0" w:right="0" w:firstLine="560"/>
        <w:spacing w:before="450" w:after="450" w:line="312" w:lineRule="auto"/>
      </w:pPr>
      <w:r>
        <w:rPr>
          <w:rFonts w:ascii="宋体" w:hAnsi="宋体" w:eastAsia="宋体" w:cs="宋体"/>
          <w:color w:val="000"/>
          <w:sz w:val="28"/>
          <w:szCs w:val="28"/>
        </w:rPr>
        <w:t xml:space="preserve">建立和健全党员民主生活制度、财务公开制度、计划生育公开制度、民主监督管理制度等各项制度，增加了村务公开的透明度。</w:t>
      </w:r>
    </w:p>
    <w:p>
      <w:pPr>
        <w:ind w:left="0" w:right="0" w:firstLine="560"/>
        <w:spacing w:before="450" w:after="450" w:line="312" w:lineRule="auto"/>
      </w:pPr>
      <w:r>
        <w:rPr>
          <w:rFonts w:ascii="宋体" w:hAnsi="宋体" w:eastAsia="宋体" w:cs="宋体"/>
          <w:color w:val="000"/>
          <w:sz w:val="28"/>
          <w:szCs w:val="28"/>
        </w:rPr>
        <w:t xml:space="preserve">即建设学习型组织，提升创造力；建设实干型组织，提升执行力；建设服务型组织，提升亲和力；建设团结型组织，提升凝聚力；建设廉洁型组织，提升公信力。充分发挥党员先锋模范作用和村干部的中坚作用，引领全村向前发展。现在村干部清正廉洁的浩然正气已蔚然成风。</w:t>
      </w:r>
    </w:p>
    <w:p>
      <w:pPr>
        <w:ind w:left="0" w:right="0" w:firstLine="560"/>
        <w:spacing w:before="450" w:after="450" w:line="312" w:lineRule="auto"/>
      </w:pPr>
      <w:r>
        <w:rPr>
          <w:rFonts w:ascii="宋体" w:hAnsi="宋体" w:eastAsia="宋体" w:cs="宋体"/>
          <w:color w:val="000"/>
          <w:sz w:val="28"/>
          <w:szCs w:val="28"/>
        </w:rPr>
        <w:t xml:space="preserve">包村制度建设是包村基础工作规范化的重要组成部分，是提高包村成员自我管理能力的有效措施，也是包村工作顺利进行的保障机制。因此，包村工作组根据农组办的要求，结合包村工作实际情况，制订并严格遵守执行学习制度、请销假制度和工作纪律、廉政纪律等各项制度纪律，坚守包村工作阵地，在村民中充分发挥了模范带头作用，从而确保了社会主义新农村建设计划的顺利施行。</w:t>
      </w:r>
    </w:p>
    <w:p>
      <w:pPr>
        <w:ind w:left="0" w:right="0" w:firstLine="560"/>
        <w:spacing w:before="450" w:after="450" w:line="312" w:lineRule="auto"/>
      </w:pPr>
      <w:r>
        <w:rPr>
          <w:rFonts w:ascii="宋体" w:hAnsi="宋体" w:eastAsia="宋体" w:cs="宋体"/>
          <w:color w:val="000"/>
          <w:sz w:val="28"/>
          <w:szCs w:val="28"/>
        </w:rPr>
        <w:t xml:space="preserve">丰城市旅游局</w:t>
      </w:r>
    </w:p>
    <w:p>
      <w:pPr>
        <w:ind w:left="0" w:right="0" w:firstLine="560"/>
        <w:spacing w:before="450" w:after="450" w:line="312" w:lineRule="auto"/>
      </w:pPr>
      <w:r>
        <w:rPr>
          <w:rFonts w:ascii="宋体" w:hAnsi="宋体" w:eastAsia="宋体" w:cs="宋体"/>
          <w:color w:val="000"/>
          <w:sz w:val="28"/>
          <w:szCs w:val="28"/>
        </w:rPr>
        <w:t xml:space="preserve">20_年11月25日</w:t>
      </w:r>
    </w:p>
    <w:p>
      <w:pPr>
        <w:ind w:left="0" w:right="0" w:firstLine="560"/>
        <w:spacing w:before="450" w:after="450" w:line="312" w:lineRule="auto"/>
      </w:pPr>
      <w:r>
        <w:rPr>
          <w:rFonts w:ascii="黑体" w:hAnsi="黑体" w:eastAsia="黑体" w:cs="黑体"/>
          <w:color w:val="000000"/>
          <w:sz w:val="36"/>
          <w:szCs w:val="36"/>
          <w:b w:val="1"/>
          <w:bCs w:val="1"/>
        </w:rPr>
        <w:t xml:space="preserve">推荐挂点社区工作总结二</w:t>
      </w:r>
    </w:p>
    <w:p>
      <w:pPr>
        <w:ind w:left="0" w:right="0" w:firstLine="560"/>
        <w:spacing w:before="450" w:after="450" w:line="312" w:lineRule="auto"/>
      </w:pPr>
      <w:r>
        <w:rPr>
          <w:rFonts w:ascii="宋体" w:hAnsi="宋体" w:eastAsia="宋体" w:cs="宋体"/>
          <w:color w:val="000"/>
          <w:sz w:val="28"/>
          <w:szCs w:val="28"/>
        </w:rPr>
        <w:t xml:space="preserve">20_年综治成员单位挂点帮扶工作总结 我局作为丰城市综治成员单位，遵照丰办字[20_]10号通知精神，及时成立的以第一责任人舒国平为组长、主要责任人袁雪芳为副组长等六名干部组成的挂点帮扶包村工作组，于５月10日进驻挂点村——筱塘乡北下村委会厚板塘村，做了大量工作。现就今年的挂点帮扶工作总结如下：</w:t>
      </w:r>
    </w:p>
    <w:p>
      <w:pPr>
        <w:ind w:left="0" w:right="0" w:firstLine="560"/>
        <w:spacing w:before="450" w:after="450" w:line="312" w:lineRule="auto"/>
      </w:pPr>
      <w:r>
        <w:rPr>
          <w:rFonts w:ascii="宋体" w:hAnsi="宋体" w:eastAsia="宋体" w:cs="宋体"/>
          <w:color w:val="000"/>
          <w:sz w:val="28"/>
          <w:szCs w:val="28"/>
        </w:rPr>
        <w:t xml:space="preserve">包村工作组进村后，首先进行了深入细致的调查研究，从而掌握了第一手宝贵资料，为顺利开展包村工作创造了有利条件。厚板塘村共有53户，243人，其中村干部3人，耕地面积340亩，村中实现了通路、通电、通电话，村建筑多为明清高大宽敞民房，农民居住条件较好。</w:t>
      </w:r>
    </w:p>
    <w:p>
      <w:pPr>
        <w:ind w:left="0" w:right="0" w:firstLine="560"/>
        <w:spacing w:before="450" w:after="450" w:line="312" w:lineRule="auto"/>
      </w:pPr>
      <w:r>
        <w:rPr>
          <w:rFonts w:ascii="宋体" w:hAnsi="宋体" w:eastAsia="宋体" w:cs="宋体"/>
          <w:color w:val="000"/>
          <w:sz w:val="28"/>
          <w:szCs w:val="28"/>
        </w:rPr>
        <w:t xml:space="preserve">包村工作组以“三个代表”重要思想和科学发展观为指导，以党的十七大精神为动力，坚持用工业化理念发展现代农业，用城镇化思路推进新农村建设，统筹兼顾，科学规划，突出重点，全面推进。</w:t>
      </w:r>
    </w:p>
    <w:p>
      <w:pPr>
        <w:ind w:left="0" w:right="0" w:firstLine="560"/>
        <w:spacing w:before="450" w:after="450" w:line="312" w:lineRule="auto"/>
      </w:pPr>
      <w:r>
        <w:rPr>
          <w:rFonts w:ascii="宋体" w:hAnsi="宋体" w:eastAsia="宋体" w:cs="宋体"/>
          <w:color w:val="000"/>
          <w:sz w:val="28"/>
          <w:szCs w:val="28"/>
        </w:rPr>
        <w:t xml:space="preserve">在村干部和包村工作组的指导帮助下，经过全体村民的共同努力，逐步把厚板塘建成一个生产发展，旅游火爆，生活富裕，</w:t>
      </w:r>
    </w:p>
    <w:p>
      <w:pPr>
        <w:ind w:left="0" w:right="0" w:firstLine="560"/>
        <w:spacing w:before="450" w:after="450" w:line="312" w:lineRule="auto"/>
      </w:pPr>
      <w:r>
        <w:rPr>
          <w:rFonts w:ascii="宋体" w:hAnsi="宋体" w:eastAsia="宋体" w:cs="宋体"/>
          <w:color w:val="000"/>
          <w:sz w:val="28"/>
          <w:szCs w:val="28"/>
        </w:rPr>
        <w:t xml:space="preserve">乡风文明，村容整洁，管理民主的社会主义新农村。</w:t>
      </w:r>
    </w:p>
    <w:p>
      <w:pPr>
        <w:ind w:left="0" w:right="0" w:firstLine="560"/>
        <w:spacing w:before="450" w:after="450" w:line="312" w:lineRule="auto"/>
      </w:pPr>
      <w:r>
        <w:rPr>
          <w:rFonts w:ascii="宋体" w:hAnsi="宋体" w:eastAsia="宋体" w:cs="宋体"/>
          <w:color w:val="000"/>
          <w:sz w:val="28"/>
          <w:szCs w:val="28"/>
        </w:rPr>
        <w:t xml:space="preserve">共开办农民培训班两期，接受培训的农民达80多人次。通过用现代文明标准培育新型农民，提高农民素质。</w:t>
      </w:r>
    </w:p>
    <w:p>
      <w:pPr>
        <w:ind w:left="0" w:right="0" w:firstLine="560"/>
        <w:spacing w:before="450" w:after="450" w:line="312" w:lineRule="auto"/>
      </w:pPr>
      <w:r>
        <w:rPr>
          <w:rFonts w:ascii="宋体" w:hAnsi="宋体" w:eastAsia="宋体" w:cs="宋体"/>
          <w:color w:val="000"/>
          <w:sz w:val="28"/>
          <w:szCs w:val="28"/>
        </w:rPr>
        <w:t xml:space="preserve">包村工作组积极送科技下乡，每位农民已成为逐步掌握1—2门农业科学技术的新型农民。预计今年的粮食产量和农民收入比去年分别增长10％左右，实现了冰冻雪灾之年不减产不减收的奋斗目标。</w:t>
      </w:r>
    </w:p>
    <w:p>
      <w:pPr>
        <w:ind w:left="0" w:right="0" w:firstLine="560"/>
        <w:spacing w:before="450" w:after="450" w:line="312" w:lineRule="auto"/>
      </w:pPr>
      <w:r>
        <w:rPr>
          <w:rFonts w:ascii="宋体" w:hAnsi="宋体" w:eastAsia="宋体" w:cs="宋体"/>
          <w:color w:val="000"/>
          <w:sz w:val="28"/>
          <w:szCs w:val="28"/>
        </w:rPr>
        <w:t xml:space="preserve">在工作组的倡议和推动下，修通了一条长约3公里的机耕大道，并解决了8000元资金，清理了所有的排水沟，更换了抽水电线，维修了古建筑的大门和屋顶，从而使党的三农政策得到了具体落实。</w:t>
      </w:r>
    </w:p>
    <w:p>
      <w:pPr>
        <w:ind w:left="0" w:right="0" w:firstLine="560"/>
        <w:spacing w:before="450" w:after="450" w:line="312" w:lineRule="auto"/>
      </w:pPr>
      <w:r>
        <w:rPr>
          <w:rFonts w:ascii="宋体" w:hAnsi="宋体" w:eastAsia="宋体" w:cs="宋体"/>
          <w:color w:val="000"/>
          <w:sz w:val="28"/>
          <w:szCs w:val="28"/>
        </w:rPr>
        <w:t xml:space="preserve">厚板塘村既是旅游局的挂点村，也是一个文化旅游村。因此，我局结合本单位工作，把厚板塘的文化旅游开发项目摆在重要位置来抓。具体是：⑴搞好村前池塘的清理；⑵搞好村周边环境的绿化；⑶制作更齐全的导游词说明牌和示意图；⑷编制村游详规；⑸培训专业导游；⑹加强对外宣传推介，创新促销方式；⑺推出一批农家乐旅游项目；⑻加强三家农家旅馆建设，完善旅游配套设施，提高旅游接待能力，今年的旅游收入比去年同期增长15％左右。</w:t>
      </w:r>
    </w:p>
    <w:p>
      <w:pPr>
        <w:ind w:left="0" w:right="0" w:firstLine="560"/>
        <w:spacing w:before="450" w:after="450" w:line="312" w:lineRule="auto"/>
      </w:pPr>
      <w:r>
        <w:rPr>
          <w:rFonts w:ascii="宋体" w:hAnsi="宋体" w:eastAsia="宋体" w:cs="宋体"/>
          <w:color w:val="000"/>
          <w:sz w:val="28"/>
          <w:szCs w:val="28"/>
        </w:rPr>
        <w:t xml:space="preserve">建立和健全党员民主生活制度、财务公开制度、计划生育公开制度、民主监督管理制度等各项制度，增加了村务公开的透明度。</w:t>
      </w:r>
    </w:p>
    <w:p>
      <w:pPr>
        <w:ind w:left="0" w:right="0" w:firstLine="560"/>
        <w:spacing w:before="450" w:after="450" w:line="312" w:lineRule="auto"/>
      </w:pPr>
      <w:r>
        <w:rPr>
          <w:rFonts w:ascii="宋体" w:hAnsi="宋体" w:eastAsia="宋体" w:cs="宋体"/>
          <w:color w:val="000"/>
          <w:sz w:val="28"/>
          <w:szCs w:val="28"/>
        </w:rPr>
        <w:t xml:space="preserve">即建设学习型组织，提升创造力；建设实干型组织，提升执行力；建设服务型组织，提升亲和力；建设团结型组织，提升凝聚力；建设廉洁型组织，提升公信力。充分发挥党员先锋模范作用和村干部的中坚作用，引领全村向前发展。现在村干部清正廉洁的浩然正气已蔚然成风。</w:t>
      </w:r>
    </w:p>
    <w:p>
      <w:pPr>
        <w:ind w:left="0" w:right="0" w:firstLine="560"/>
        <w:spacing w:before="450" w:after="450" w:line="312" w:lineRule="auto"/>
      </w:pPr>
      <w:r>
        <w:rPr>
          <w:rFonts w:ascii="宋体" w:hAnsi="宋体" w:eastAsia="宋体" w:cs="宋体"/>
          <w:color w:val="000"/>
          <w:sz w:val="28"/>
          <w:szCs w:val="28"/>
        </w:rPr>
        <w:t xml:space="preserve">包村制度建设是包村基础工作规范化的重要组成部分，是提高包村成员自我管理能力的有效措施，也是包村工作顺利进行的保障机制。因此，包村工作组根据农组办的要求，结合包村工作实际情况，制订并严格遵守执行学习制度、请销假制度和工作纪律、廉政纪律等各项制度纪律，坚守包村工作阵地，在村民中充分发挥了模范带头作用，从而确保了社会主义新农村建设计划的顺利施行。</w:t>
      </w:r>
    </w:p>
    <w:p>
      <w:pPr>
        <w:ind w:left="0" w:right="0" w:firstLine="560"/>
        <w:spacing w:before="450" w:after="450" w:line="312" w:lineRule="auto"/>
      </w:pPr>
      <w:r>
        <w:rPr>
          <w:rFonts w:ascii="宋体" w:hAnsi="宋体" w:eastAsia="宋体" w:cs="宋体"/>
          <w:color w:val="000"/>
          <w:sz w:val="28"/>
          <w:szCs w:val="28"/>
        </w:rPr>
        <w:t xml:space="preserve">丰城市旅游局 20_年11月25日篇2：综治委成员单位挂点帮扶制度</w:t>
      </w:r>
    </w:p>
    <w:p>
      <w:pPr>
        <w:ind w:left="0" w:right="0" w:firstLine="560"/>
        <w:spacing w:before="450" w:after="450" w:line="312" w:lineRule="auto"/>
      </w:pPr>
      <w:r>
        <w:rPr>
          <w:rFonts w:ascii="宋体" w:hAnsi="宋体" w:eastAsia="宋体" w:cs="宋体"/>
          <w:color w:val="000"/>
          <w:sz w:val="28"/>
          <w:szCs w:val="28"/>
        </w:rPr>
        <w:t xml:space="preserve">综治委成员单位挂点帮扶制度</w:t>
      </w:r>
    </w:p>
    <w:p>
      <w:pPr>
        <w:ind w:left="0" w:right="0" w:firstLine="560"/>
        <w:spacing w:before="450" w:after="450" w:line="312" w:lineRule="auto"/>
      </w:pPr>
      <w:r>
        <w:rPr>
          <w:rFonts w:ascii="宋体" w:hAnsi="宋体" w:eastAsia="宋体" w:cs="宋体"/>
          <w:color w:val="000"/>
          <w:sz w:val="28"/>
          <w:szCs w:val="28"/>
        </w:rPr>
        <w:t xml:space="preserve">健全矛盾纠纷排查调处机制，完善排查网络，落实调处责任，切实把矛盾纠纷化解在基层，解决在萌芽状态。</w:t>
      </w:r>
    </w:p>
    <w:p>
      <w:pPr>
        <w:ind w:left="0" w:right="0" w:firstLine="560"/>
        <w:spacing w:before="450" w:after="450" w:line="312" w:lineRule="auto"/>
      </w:pPr>
      <w:r>
        <w:rPr>
          <w:rFonts w:ascii="宋体" w:hAnsi="宋体" w:eastAsia="宋体" w:cs="宋体"/>
          <w:color w:val="000"/>
          <w:sz w:val="28"/>
          <w:szCs w:val="28"/>
        </w:rPr>
        <w:t xml:space="preserve">重点抓好城乡结合部、公共复杂场所、重点要害部位的治安防范管理。进一步加大群防群治工作力度，完善人防、技防、物防紧密结合的治安防控机制。</w:t>
      </w:r>
    </w:p>
    <w:p>
      <w:pPr>
        <w:ind w:left="0" w:right="0" w:firstLine="560"/>
        <w:spacing w:before="450" w:after="450" w:line="312" w:lineRule="auto"/>
      </w:pPr>
      <w:r>
        <w:rPr>
          <w:rFonts w:ascii="宋体" w:hAnsi="宋体" w:eastAsia="宋体" w:cs="宋体"/>
          <w:color w:val="000"/>
          <w:sz w:val="28"/>
          <w:szCs w:val="28"/>
        </w:rPr>
        <w:t xml:space="preserve">完善流动人口信息登记工作，建立流动人口协管队伍，落实出租屋协作管理措施，维护流动人口合法权益。抓好闲散青少年、流浪未成年人、农村“留守儿童”的教育、管理和服务工作，有效预防青少年违法犯罪。动员和依靠社会各方面的力量，加强和改进刑释解教人员的安置帮教工作，减少重新违法犯罪。依托社区加强对“社会人”的管理，防止出现游离于社会管理之外的“自由人”。</w:t>
      </w:r>
    </w:p>
    <w:p>
      <w:pPr>
        <w:ind w:left="0" w:right="0" w:firstLine="560"/>
        <w:spacing w:before="450" w:after="450" w:line="312" w:lineRule="auto"/>
      </w:pPr>
      <w:r>
        <w:rPr>
          <w:rFonts w:ascii="宋体" w:hAnsi="宋体" w:eastAsia="宋体" w:cs="宋体"/>
          <w:color w:val="000"/>
          <w:sz w:val="28"/>
          <w:szCs w:val="28"/>
        </w:rPr>
        <w:t xml:space="preserve">重点打击严重危害社会治安的黑恶势力犯罪、暴力犯罪和多发性侵财犯罪以及破坏农村“三电”设施的犯罪，遏制刑事发案高发势头，增强群众安全感。</w:t>
      </w:r>
    </w:p>
    <w:p>
      <w:pPr>
        <w:ind w:left="0" w:right="0" w:firstLine="560"/>
        <w:spacing w:before="450" w:after="450" w:line="312" w:lineRule="auto"/>
      </w:pPr>
      <w:r>
        <w:rPr>
          <w:rFonts w:ascii="宋体" w:hAnsi="宋体" w:eastAsia="宋体" w:cs="宋体"/>
          <w:color w:val="000"/>
          <w:sz w:val="28"/>
          <w:szCs w:val="28"/>
        </w:rPr>
        <w:t xml:space="preserve">在农村，把平安建设纳入社会主义新农村建设总体规划，大力加强村级综治工作室和警务进村建设，推动综治工作进村入户。</w:t>
      </w:r>
    </w:p>
    <w:p>
      <w:pPr>
        <w:ind w:left="0" w:right="0" w:firstLine="560"/>
        <w:spacing w:before="450" w:after="450" w:line="312" w:lineRule="auto"/>
      </w:pPr>
      <w:r>
        <w:rPr>
          <w:rFonts w:ascii="宋体" w:hAnsi="宋体" w:eastAsia="宋体" w:cs="宋体"/>
          <w:color w:val="000"/>
          <w:sz w:val="28"/>
          <w:szCs w:val="28"/>
        </w:rPr>
        <w:t xml:space="preserve">按照责权利相统一的原则，进一步加强村级治安联防队、综治特派员、治安信息员、治安志愿者等基层群防群治队伍建设，完善规章制度，改善办公条件，落实群防群治经费。</w:t>
      </w:r>
    </w:p>
    <w:p>
      <w:pPr>
        <w:ind w:left="0" w:right="0" w:firstLine="560"/>
        <w:spacing w:before="450" w:after="450" w:line="312" w:lineRule="auto"/>
      </w:pPr>
      <w:r>
        <w:rPr>
          <w:rFonts w:ascii="宋体" w:hAnsi="宋体" w:eastAsia="宋体" w:cs="宋体"/>
          <w:color w:val="000"/>
          <w:sz w:val="28"/>
          <w:szCs w:val="28"/>
        </w:rPr>
        <w:t xml:space="preserve">大力开展法制道德教育、社会主义荣辱观教育和反邪教警示教育，提高群众法律道德素质，引导群众通过法律途径和正当渠道反映诉求，维护自身合法权益。篇3：综治挂钩村工作情况总结</w:t>
      </w:r>
    </w:p>
    <w:p>
      <w:pPr>
        <w:ind w:left="0" w:right="0" w:firstLine="560"/>
        <w:spacing w:before="450" w:after="450" w:line="312" w:lineRule="auto"/>
      </w:pPr>
      <w:r>
        <w:rPr>
          <w:rFonts w:ascii="宋体" w:hAnsi="宋体" w:eastAsia="宋体" w:cs="宋体"/>
          <w:color w:val="000"/>
          <w:sz w:val="28"/>
          <w:szCs w:val="28"/>
        </w:rPr>
        <w:t xml:space="preserve">莆田市公路局 20_年度综治挂村工作情况总结 按照莆田市社会治安综合治理委员会《关于调整充实市综治委员会及其相关单位挂钩乡镇（街道）、村（居）平安创建活动的通知》（莆综治委?20_?4号）文件精神，我局高度重视，从今年5月份开始，市局领导陈四郎、张玉洪等先后4次率各业务科室负责人到挂钩薄弱村居联系点涵江区新县张洋村，开展社会治安综合治理工作调研和帮扶帮建活动。参与调研的干部深入村居，了解平安创建情况、听取意见、强化措施，落实帮扶责任，多方筹集资金，为乡村建设发展出谋献策，让群众实实在在感受到帮扶创建的成效，提高全体村民对平安创建工作的知晓度和警惕度，促进该村综治平安建设各项工作持续、长效开展，较好地完成市综治委安排的挂钩薄弱村居工作任务。 现将有关综治挂钩创建工作情况汇报如下：</w:t>
      </w:r>
    </w:p>
    <w:p>
      <w:pPr>
        <w:ind w:left="0" w:right="0" w:firstLine="560"/>
        <w:spacing w:before="450" w:after="450" w:line="312" w:lineRule="auto"/>
      </w:pPr>
      <w:r>
        <w:rPr>
          <w:rFonts w:ascii="宋体" w:hAnsi="宋体" w:eastAsia="宋体" w:cs="宋体"/>
          <w:color w:val="000"/>
          <w:sz w:val="28"/>
          <w:szCs w:val="28"/>
        </w:rPr>
        <w:t xml:space="preserve">为切实加强我局对挂钩平安建设工作的组织领导，确保该项工作取得实效，圆满完成市综治委下达的工作任务，明确专门科室和专人具体抓落实。及时成立了莆田市公路局挂钩平安建设工作领导小组，办公室设在法规科，负责有关挂钩村平安建设工作的上传下达及日常事务的承办。并把挂钩村平安建设工作摆上本局工作的重要位置、列入议事日程，并将其作为年度绩效考评的内容之一。</w:t>
      </w:r>
    </w:p>
    <w:p>
      <w:pPr>
        <w:ind w:left="0" w:right="0" w:firstLine="560"/>
        <w:spacing w:before="450" w:after="450" w:line="312" w:lineRule="auto"/>
      </w:pPr>
      <w:r>
        <w:rPr>
          <w:rFonts w:ascii="宋体" w:hAnsi="宋体" w:eastAsia="宋体" w:cs="宋体"/>
          <w:color w:val="000"/>
          <w:sz w:val="28"/>
          <w:szCs w:val="28"/>
        </w:rPr>
        <w:t xml:space="preserve">张洋村地位于新县镇西北 部，距集镇约2公里，全村总人口1428人，共353户，散居4个自然村，11个村民小组。该村建立建全综治领导小组，人员共有9名组成。治保、调委会组织、人员各6名，聘用了综治协管员1名和平安中心户长11名。村里成立巡逻队10人，平安协会会员30名。今年，局领导班子进村4次，共计21人次，通过座谈交流，了解了综治建设中存在的具体问题和实际困难，研究制定了详细的共建计划。</w:t>
      </w:r>
    </w:p>
    <w:p>
      <w:pPr>
        <w:ind w:left="0" w:right="0" w:firstLine="560"/>
        <w:spacing w:before="450" w:after="450" w:line="312" w:lineRule="auto"/>
      </w:pPr>
      <w:r>
        <w:rPr>
          <w:rFonts w:ascii="宋体" w:hAnsi="宋体" w:eastAsia="宋体" w:cs="宋体"/>
          <w:color w:val="000"/>
          <w:sz w:val="28"/>
          <w:szCs w:val="28"/>
        </w:rPr>
        <w:t xml:space="preserve">一是出资50000元，支持该村修缮综治平安服务站建设、综治平安建设宣传栏、村治安开展巡逻工作、架设路灯、安装探头等项目建设。目前，张洋村在我局的帮扶下，已建立起综治维稳服务站1个，完善制度上墙5个，在主要村道口建设综治平安宣传牌1个，村主干道安装23盏路灯，村入口及村部各安装治安监控探头2套，加强全村治安管理力度，有效提高全村综治平安管控工作。二是建设张洋村园林桥是张洋村村民的共同呼声。局领导班子通过调研了解民意，发现群众最迫切要求解决的问题是自然村之间有条溪流从村中间穿过，每逢雨季，洪水暴发，给群众生产生活带来不便。在了解现有的交通状况后，同张洋村的乡干部、村两委共同商议此问题的对策，并决定对修建工程给予资金上的支持。</w:t>
      </w:r>
    </w:p>
    <w:p>
      <w:pPr>
        <w:ind w:left="0" w:right="0" w:firstLine="560"/>
        <w:spacing w:before="450" w:after="450" w:line="312" w:lineRule="auto"/>
      </w:pPr>
      <w:r>
        <w:rPr>
          <w:rFonts w:ascii="宋体" w:hAnsi="宋体" w:eastAsia="宋体" w:cs="宋体"/>
          <w:color w:val="000"/>
          <w:sz w:val="28"/>
          <w:szCs w:val="28"/>
        </w:rPr>
        <w:t xml:space="preserve">紧紧围绕平安村居的考评标准，完善张洋村村级综治服务，规范制度、规范运作等方面强化基层综治工作。加强对张洋村平安创建工作的检查督导，积极帮助协调该村在开展综治、平安建设工作中遇到的困难和问题，促进各项综治工作落实。针对不同时期、不同时段，分发平安创建宣传材料等。协助村两委做好流动人口服务管理等工作，</w:t>
      </w:r>
    </w:p>
    <w:p>
      <w:pPr>
        <w:ind w:left="0" w:right="0" w:firstLine="560"/>
        <w:spacing w:before="450" w:after="450" w:line="312" w:lineRule="auto"/>
      </w:pPr>
      <w:r>
        <w:rPr>
          <w:rFonts w:ascii="宋体" w:hAnsi="宋体" w:eastAsia="宋体" w:cs="宋体"/>
          <w:color w:val="000"/>
          <w:sz w:val="28"/>
          <w:szCs w:val="28"/>
        </w:rPr>
        <w:t xml:space="preserve">做到底子清、情况明、成效明显。开展经常性的矛盾纷纷排查调处工作，有针对性地及时排查不安定、不稳定因素，进一步开展“三排查一促进”活动，及时处理社会矛盾纠纷和信访问题，把问题解决在村基层，消灭在萌芽状态，做到小事不出村，大事不出乡镇，通过这些活动，一年来，张洋村没有出现重大治安案件，没有集体越级上访事件的发生。</w:t>
      </w:r>
    </w:p>
    <w:p>
      <w:pPr>
        <w:ind w:left="0" w:right="0" w:firstLine="560"/>
        <w:spacing w:before="450" w:after="450" w:line="312" w:lineRule="auto"/>
      </w:pPr>
      <w:r>
        <w:rPr>
          <w:rFonts w:ascii="宋体" w:hAnsi="宋体" w:eastAsia="宋体" w:cs="宋体"/>
          <w:color w:val="000"/>
          <w:sz w:val="28"/>
          <w:szCs w:val="28"/>
        </w:rPr>
        <w:t xml:space="preserve">一是健全和完善平安协会、调委会、治保会的制度建设，加强规划化建设。二是认真开展“平安家庭”创建活动。通过建立健全“平安家庭”有关制度，以家庭平安促进社会的和谐平安。二是建立与挂钩村的联席会议制度。通过联席会议加强沟通，加强协调，为挂钩村提供有力的工作指导，并及时协调和帮助挂钩村解决实际困难和问题，推动挂钩村各项工作的有效落实。</w:t>
      </w:r>
    </w:p>
    <w:p>
      <w:pPr>
        <w:ind w:left="0" w:right="0" w:firstLine="560"/>
        <w:spacing w:before="450" w:after="450" w:line="312" w:lineRule="auto"/>
      </w:pPr>
      <w:r>
        <w:rPr>
          <w:rFonts w:ascii="宋体" w:hAnsi="宋体" w:eastAsia="宋体" w:cs="宋体"/>
          <w:color w:val="000"/>
          <w:sz w:val="28"/>
          <w:szCs w:val="28"/>
        </w:rPr>
        <w:t xml:space="preserve">一年来，我局对张洋村的综治帮扶工作取得了一定的实效，但是距离上级的要求还有一定差距，在今后的工作中，我们将不断总结经验，结合张洋村的产业特点，从解决群众生产、生活的实际困难出发，出实招，做实事，确保帮扶工作收到实效，让群众满意。一是加强对村平安建设工作的指导、检查、督促，推动工作落实；二是履行承诺，已承诺的项目与资金，要如约兑现，尽最大能力，帮助争取资金和项目，促进经济发展和改善群众生活，为挂钩村发展做出积极贡献。</w:t>
      </w:r>
    </w:p>
    <w:p>
      <w:pPr>
        <w:ind w:left="0" w:right="0" w:firstLine="560"/>
        <w:spacing w:before="450" w:after="450" w:line="312" w:lineRule="auto"/>
      </w:pPr>
      <w:r>
        <w:rPr>
          <w:rFonts w:ascii="宋体" w:hAnsi="宋体" w:eastAsia="宋体" w:cs="宋体"/>
          <w:color w:val="000"/>
          <w:sz w:val="28"/>
          <w:szCs w:val="28"/>
        </w:rPr>
        <w:t xml:space="preserve">莆田市公路局</w:t>
      </w:r>
    </w:p>
    <w:p>
      <w:pPr>
        <w:ind w:left="0" w:right="0" w:firstLine="560"/>
        <w:spacing w:before="450" w:after="450" w:line="312" w:lineRule="auto"/>
      </w:pPr>
      <w:r>
        <w:rPr>
          <w:rFonts w:ascii="宋体" w:hAnsi="宋体" w:eastAsia="宋体" w:cs="宋体"/>
          <w:color w:val="000"/>
          <w:sz w:val="28"/>
          <w:szCs w:val="28"/>
        </w:rPr>
        <w:t xml:space="preserve">二○一一年十一月 市综治办陈文楷科长、菜溪乡副书记、象山村村主任</w:t>
      </w:r>
    </w:p>
    <w:p>
      <w:pPr>
        <w:ind w:left="0" w:right="0" w:firstLine="560"/>
        <w:spacing w:before="450" w:after="450" w:line="312" w:lineRule="auto"/>
      </w:pPr>
      <w:r>
        <w:rPr>
          <w:rFonts w:ascii="宋体" w:hAnsi="宋体" w:eastAsia="宋体" w:cs="宋体"/>
          <w:color w:val="000"/>
          <w:sz w:val="28"/>
          <w:szCs w:val="28"/>
        </w:rPr>
        <w:t xml:space="preserve">与局领导商讨制定切实可行的帮扶计划 郑炳发副局长带领有关部门到象山村深入了解村情</w:t>
      </w:r>
    </w:p>
    <w:p>
      <w:pPr>
        <w:ind w:left="0" w:right="0" w:firstLine="560"/>
        <w:spacing w:before="450" w:after="450" w:line="312" w:lineRule="auto"/>
      </w:pPr>
      <w:r>
        <w:rPr>
          <w:rFonts w:ascii="宋体" w:hAnsi="宋体" w:eastAsia="宋体" w:cs="宋体"/>
          <w:color w:val="000"/>
          <w:sz w:val="28"/>
          <w:szCs w:val="28"/>
        </w:rPr>
        <w:t xml:space="preserve">局党委张玉洪书记慰问菜溪乡象山村困难党员 篇4：关于新农村建设挂点帮扶工作总结 关于新农村建设联系帮扶工作总结 根据《关于开展区直单位联系帮扶社会主义新农村建设工作的通知》（南办发[20_]09号）文件的要求，20_年区政协办公室帮扶沙河镇白米村，北面紧邻沙河镇、与琅琊区西涧办石马村、太平村接壤，东邻清流河。现辖有25个村民组，共有村民4792人，耕地15730亩，交通便利，农业生产条件优越。现就一年来的有关工作开展情况总结如下：</w:t>
      </w:r>
    </w:p>
    <w:p>
      <w:pPr>
        <w:ind w:left="0" w:right="0" w:firstLine="560"/>
        <w:spacing w:before="450" w:after="450" w:line="312" w:lineRule="auto"/>
      </w:pPr>
      <w:r>
        <w:rPr>
          <w:rFonts w:ascii="宋体" w:hAnsi="宋体" w:eastAsia="宋体" w:cs="宋体"/>
          <w:color w:val="000"/>
          <w:sz w:val="28"/>
          <w:szCs w:val="28"/>
        </w:rPr>
        <w:t xml:space="preserve">区政协办公室高度重视联系和帮扶工作，按照文件要求迅速调整工作重心，积极采取多种措施落实帮扶工作，扎实推进帮扶村沙河白米村的社会主义新农村建设。</w:t>
      </w:r>
    </w:p>
    <w:p>
      <w:pPr>
        <w:ind w:left="0" w:right="0" w:firstLine="560"/>
        <w:spacing w:before="450" w:after="450" w:line="312" w:lineRule="auto"/>
      </w:pPr>
      <w:r>
        <w:rPr>
          <w:rFonts w:ascii="宋体" w:hAnsi="宋体" w:eastAsia="宋体" w:cs="宋体"/>
          <w:color w:val="000"/>
          <w:sz w:val="28"/>
          <w:szCs w:val="28"/>
        </w:rPr>
        <w:t xml:space="preserve">区国税局和区妇联，给予该村在经济上帮助，。</w:t>
      </w:r>
    </w:p>
    <w:p>
      <w:pPr>
        <w:ind w:left="0" w:right="0" w:firstLine="560"/>
        <w:spacing w:before="450" w:after="450" w:line="312" w:lineRule="auto"/>
      </w:pPr>
      <w:r>
        <w:rPr>
          <w:rFonts w:ascii="宋体" w:hAnsi="宋体" w:eastAsia="宋体" w:cs="宋体"/>
          <w:color w:val="000"/>
          <w:sz w:val="28"/>
          <w:szCs w:val="28"/>
        </w:rPr>
        <w:t xml:space="preserve">在联系帮扶工作中，区政协办公室积极推行村党支部领导下的村民自治活动，帮助该村建立健全村级民主决策制度、村民代表会议制度、村规民约等规章制度，实行民主自治制度，全面规范地推行村级财务、政务、事务的公开。通过建立工作机制，不断改善党支部的领导方式，较好地理顺了村两委关系。还强化群众对干部行为和村务管理的监督，使民主管村工作深入人心，密切了干群关系。</w:t>
      </w:r>
    </w:p>
    <w:p>
      <w:pPr>
        <w:ind w:left="0" w:right="0" w:firstLine="560"/>
        <w:spacing w:before="450" w:after="450" w:line="312" w:lineRule="auto"/>
      </w:pPr>
      <w:r>
        <w:rPr>
          <w:rFonts w:ascii="宋体" w:hAnsi="宋体" w:eastAsia="宋体" w:cs="宋体"/>
          <w:color w:val="000"/>
          <w:sz w:val="28"/>
          <w:szCs w:val="28"/>
        </w:rPr>
        <w:t xml:space="preserve">新农村居民点是改善居民居住生活条件的直接有效手段，区政协办公室多次深入白米调研，指导该村完善新农村居民点规划和相关配套设施。目前白米村已经建成高庄、前进两个新农村居民点，共计22套住房，居住700余人。</w:t>
      </w:r>
    </w:p>
    <w:p>
      <w:pPr>
        <w:ind w:left="0" w:right="0" w:firstLine="560"/>
        <w:spacing w:before="450" w:after="450" w:line="312" w:lineRule="auto"/>
      </w:pPr>
      <w:r>
        <w:rPr>
          <w:rFonts w:ascii="宋体" w:hAnsi="宋体" w:eastAsia="宋体" w:cs="宋体"/>
          <w:color w:val="000"/>
          <w:sz w:val="28"/>
          <w:szCs w:val="28"/>
        </w:rPr>
        <w:t xml:space="preserve">进入被帮扶对象家中，体察民情，了解民意，密切了党群干群关系，促进了党员干部作风的转变，提升为群众服务的水平。</w:t>
      </w:r>
    </w:p>
    <w:p>
      <w:pPr>
        <w:ind w:left="0" w:right="0" w:firstLine="560"/>
        <w:spacing w:before="450" w:after="450" w:line="312" w:lineRule="auto"/>
      </w:pPr>
      <w:r>
        <w:rPr>
          <w:rFonts w:ascii="宋体" w:hAnsi="宋体" w:eastAsia="宋体" w:cs="宋体"/>
          <w:color w:val="000"/>
          <w:sz w:val="28"/>
          <w:szCs w:val="28"/>
        </w:rPr>
        <w:t xml:space="preserve">以上是区政协办公室今年帮扶工作的情况，今后区政协办公室将以更坚定的决心、更务实的作风、更科学的方法和更大的投入继续抓好帮扶村工作，在立足自身职能的基础上，力争为做好新农村建设工作做出更大的成绩。</w:t>
      </w:r>
    </w:p>
    <w:p>
      <w:pPr>
        <w:ind w:left="0" w:right="0" w:firstLine="560"/>
        <w:spacing w:before="450" w:after="450" w:line="312" w:lineRule="auto"/>
      </w:pPr>
      <w:r>
        <w:rPr>
          <w:rFonts w:ascii="宋体" w:hAnsi="宋体" w:eastAsia="宋体" w:cs="宋体"/>
          <w:color w:val="000"/>
          <w:sz w:val="28"/>
          <w:szCs w:val="28"/>
        </w:rPr>
        <w:t xml:space="preserve">区政协办公室</w:t>
      </w:r>
    </w:p>
    <w:p>
      <w:pPr>
        <w:ind w:left="0" w:right="0" w:firstLine="560"/>
        <w:spacing w:before="450" w:after="450" w:line="312" w:lineRule="auto"/>
      </w:pPr>
      <w:r>
        <w:rPr>
          <w:rFonts w:ascii="宋体" w:hAnsi="宋体" w:eastAsia="宋体" w:cs="宋体"/>
          <w:color w:val="000"/>
          <w:sz w:val="28"/>
          <w:szCs w:val="28"/>
        </w:rPr>
        <w:t xml:space="preserve">二ｏ一一年十二月二十日篇5：“挂钩帮扶、互动联动”三年工作总结</w:t>
      </w:r>
    </w:p>
    <w:p>
      <w:pPr>
        <w:ind w:left="0" w:right="0" w:firstLine="560"/>
        <w:spacing w:before="450" w:after="450" w:line="312" w:lineRule="auto"/>
      </w:pPr>
      <w:r>
        <w:rPr>
          <w:rFonts w:ascii="宋体" w:hAnsi="宋体" w:eastAsia="宋体" w:cs="宋体"/>
          <w:color w:val="000"/>
          <w:sz w:val="28"/>
          <w:szCs w:val="28"/>
        </w:rPr>
        <w:t xml:space="preserve">“挂钩帮扶、互动联动”三年工作总结</w:t>
      </w:r>
    </w:p>
    <w:p>
      <w:pPr>
        <w:ind w:left="0" w:right="0" w:firstLine="560"/>
        <w:spacing w:before="450" w:after="450" w:line="312" w:lineRule="auto"/>
      </w:pPr>
      <w:r>
        <w:rPr>
          <w:rFonts w:ascii="宋体" w:hAnsi="宋体" w:eastAsia="宋体" w:cs="宋体"/>
          <w:color w:val="000"/>
          <w:sz w:val="28"/>
          <w:szCs w:val="28"/>
        </w:rPr>
        <w:t xml:space="preserve">我局认真按照《关于开展第四轮“挂钩帮扶、互动联动”工作方案》（南委办?20_?28号）文件要求，从20_年开始挂钩帮扶浦城县富岭镇xx村，积极发挥xx部门职能作用，立足挂点村资源优势，深入调查研究，围绕扶持绿色发展、村集体经济壮大、村民增收等目标任务，扎实推进“挂钩帮扶、互动联动”工作，有力推动了xx村经济社会发展和美丽乡村建设。20_年xx村村财收入25万元，农民人均纯收入10800元，被评为国家级“生态文明村”，省级美丽乡村，正式挂牌成立中国社区服务中心。</w:t>
      </w:r>
    </w:p>
    <w:p>
      <w:pPr>
        <w:ind w:left="0" w:right="0" w:firstLine="560"/>
        <w:spacing w:before="450" w:after="450" w:line="312" w:lineRule="auto"/>
      </w:pPr>
      <w:r>
        <w:rPr>
          <w:rFonts w:ascii="宋体" w:hAnsi="宋体" w:eastAsia="宋体" w:cs="宋体"/>
          <w:color w:val="000"/>
          <w:sz w:val="28"/>
          <w:szCs w:val="28"/>
        </w:rPr>
        <w:t xml:space="preserve">三年以来，我局高度重视“挂钩帮扶、互动联动”工作，20_年制定出台了《xx市xx局与xx县xx村“挂钩帮扶、互动联动”工作方案》，明确帮扶目标、任务、措施和责任。成立了以局主要领导任组长，分管领导任副组长，有关科室负责人任成员的挂钩帮扶工作领导小组，并且明确局办公室为挂钩帮扶工作日常工作责任科室，确定一名工作人员为联络员，具体负责沟通联系事项。每年均把“挂钩帮扶、互动联动”工作作为年度工作的一项重要任务加以研究、安排、督促和落实，每年都召开局务会研究</w:t>
      </w:r>
    </w:p>
    <w:p>
      <w:pPr>
        <w:ind w:left="0" w:right="0" w:firstLine="560"/>
        <w:spacing w:before="450" w:after="450" w:line="312" w:lineRule="auto"/>
      </w:pPr>
      <w:r>
        <w:rPr>
          <w:rFonts w:ascii="宋体" w:hAnsi="宋体" w:eastAsia="宋体" w:cs="宋体"/>
          <w:color w:val="000"/>
          <w:sz w:val="28"/>
          <w:szCs w:val="28"/>
        </w:rPr>
        <w:t xml:space="preserve">“挂钩帮扶、互动联动”工作，及时听取情况汇报，研究协调解决帮扶资金、项目、措施等问题。把挂点村当作本单位的一个科室加以指导、扶持和帮助，把“挂钩帮扶、互动联动”工作与近年来我市深入开展的“我和百姓拉家常”、群众路线教育实践活动、“三严三实”专题教育活动等工作结合起来，与文明单位创建、先进基层党组织和机关党建工作先进单位的创建评比结合起来，与各类综合性评优评先结合起来，切实增强做好挂钩帮扶工作的责任感。明确提出要把挂点村当作我局的一个科室来指导、帮扶，当作亲戚来走访相待，各科室和工、青、妇等组织积极参与挂钩帮扶、互动联动，形成了齐抓共管的良好工作格局。</w:t>
      </w:r>
    </w:p>
    <w:p>
      <w:pPr>
        <w:ind w:left="0" w:right="0" w:firstLine="560"/>
        <w:spacing w:before="450" w:after="450" w:line="312" w:lineRule="auto"/>
      </w:pPr>
      <w:r>
        <w:rPr>
          <w:rFonts w:ascii="宋体" w:hAnsi="宋体" w:eastAsia="宋体" w:cs="宋体"/>
          <w:color w:val="000"/>
          <w:sz w:val="28"/>
          <w:szCs w:val="28"/>
        </w:rPr>
        <w:t xml:space="preserve">按照“带好一个班子、找好一条路子、建好一套机制、打好一个基础”的目标要求，三年以来，局领导和有关科室同志每年都多次深入xx村搞调研、接地气，进农家、知民情，与村干部群众座谈，入户“拉家常”，深入了解xx村的村情村貌、美丽村庄建设、经济发展、党的建设等方面情况，着眼长远，健全完善推动xx村可持续发展的长效机制，并结合实际，指导帮助xx村理清发展思路，明确产业发展方向。我局以开展党的群众路线教育实践活动和“城乡互动、结对帮扶、三级联创”活动为契机，局机关党支部与xx村支部开展“结对共建”活动，指导xx村加</w:t>
      </w:r>
    </w:p>
    <w:p>
      <w:pPr>
        <w:ind w:left="0" w:right="0" w:firstLine="560"/>
        <w:spacing w:before="450" w:after="450" w:line="312" w:lineRule="auto"/>
      </w:pPr>
      <w:r>
        <w:rPr>
          <w:rFonts w:ascii="宋体" w:hAnsi="宋体" w:eastAsia="宋体" w:cs="宋体"/>
          <w:color w:val="000"/>
          <w:sz w:val="28"/>
          <w:szCs w:val="28"/>
        </w:rPr>
        <w:t xml:space="preserve">强村级党组织规范化建设，做好城乡共建帮扶、党员发展和村级后备干部培养工作。指导xx村落实村两委工作制度，努力提升基层党建科学化水平，及时化解挂钩村矛盾纠纷，促进农村社会和谐稳定，实现党建“富民强村”工作目标。在下基层调研指导工作期间，我们严格遵守中央八项规定要求，坚持轻车简从，做到帮忙不添乱，群众普遍感到满意。</w:t>
      </w:r>
    </w:p>
    <w:p>
      <w:pPr>
        <w:ind w:left="0" w:right="0" w:firstLine="560"/>
        <w:spacing w:before="450" w:after="450" w:line="312" w:lineRule="auto"/>
      </w:pPr>
      <w:r>
        <w:rPr>
          <w:rFonts w:ascii="宋体" w:hAnsi="宋体" w:eastAsia="宋体" w:cs="宋体"/>
          <w:color w:val="000"/>
          <w:sz w:val="28"/>
          <w:szCs w:val="28"/>
        </w:rPr>
        <w:t xml:space="preserve">建立了“挂钩帮扶、互动联动”联席会议和沟通协调制度，定期与不定期与同挂的xx市气象局，浦城县富岭镇党委、政府、xx村等有关单位沟通情况，交流经验，协调解决xx村发展和美丽乡村建设中存在的困难和问题，及时提供有力的工作指导。</w:t>
      </w:r>
    </w:p>
    <w:p>
      <w:pPr>
        <w:ind w:left="0" w:right="0" w:firstLine="560"/>
        <w:spacing w:before="450" w:after="450" w:line="312" w:lineRule="auto"/>
      </w:pPr>
      <w:r>
        <w:rPr>
          <w:rFonts w:ascii="宋体" w:hAnsi="宋体" w:eastAsia="宋体" w:cs="宋体"/>
          <w:color w:val="000"/>
          <w:sz w:val="28"/>
          <w:szCs w:val="28"/>
        </w:rPr>
        <w:t xml:space="preserve">结合“美丽村庄”建设和村庄建设发展的实际情况，帮助争取上级资金和项目，把人力、资金、项目、技术等方面资源导入xx村，积极扶持该村改善水、电、路、讯等民生基础设施建设。三年来，我局从紧张的工作经费中挤出8万元的资金帮扶xx村建设。徐勇局长亲自到市水利局、住建局等市直单位帮助协调落实村防洪堤水利工程建设项目，为xx村桥下防洪堤水毁修复工程向市水利部门争取补助资金15万</w:t>
      </w:r>
    </w:p>
    <w:p>
      <w:pPr>
        <w:ind w:left="0" w:right="0" w:firstLine="560"/>
        <w:spacing w:before="450" w:after="450" w:line="312" w:lineRule="auto"/>
      </w:pPr>
      <w:r>
        <w:rPr>
          <w:rFonts w:ascii="宋体" w:hAnsi="宋体" w:eastAsia="宋体" w:cs="宋体"/>
          <w:color w:val="000"/>
          <w:sz w:val="28"/>
          <w:szCs w:val="28"/>
        </w:rPr>
        <w:t xml:space="preserve">元。三年来我局与村两委共同争取项目资金750多万元投入防洪堤水利工程建设、机耕道路硬化和建村中心公园等。</w:t>
      </w:r>
    </w:p>
    <w:p>
      <w:pPr>
        <w:ind w:left="0" w:right="0" w:firstLine="560"/>
        <w:spacing w:before="450" w:after="450" w:line="312" w:lineRule="auto"/>
      </w:pPr>
      <w:r>
        <w:rPr>
          <w:rFonts w:ascii="宋体" w:hAnsi="宋体" w:eastAsia="宋体" w:cs="宋体"/>
          <w:color w:val="000"/>
          <w:sz w:val="28"/>
          <w:szCs w:val="28"/>
        </w:rPr>
        <w:t xml:space="preserve">坚持保护生态、绿色发展的要求，帮助xx村协调引进和实施生产性发展项目5个，引进生态观光农业投资有限公司，新兴建材有限公司；指导组建农民合作社3家，香茹、木耳、毛竹合作社，苗圃基地，茶叶基地；家庭农场2家，专业大户20户，积极支持xx村创建省级、国家级生态村，推动村庄绿化、防洪工程建设。</w:t>
      </w:r>
    </w:p>
    <w:p>
      <w:pPr>
        <w:ind w:left="0" w:right="0" w:firstLine="560"/>
        <w:spacing w:before="450" w:after="450" w:line="312" w:lineRule="auto"/>
      </w:pPr>
      <w:r>
        <w:rPr>
          <w:rFonts w:ascii="宋体" w:hAnsi="宋体" w:eastAsia="宋体" w:cs="宋体"/>
          <w:color w:val="000"/>
          <w:sz w:val="28"/>
          <w:szCs w:val="28"/>
        </w:rPr>
        <w:t xml:space="preserve">引导xx村加强与外出经商、务工人员联谊联络，积极推动“返乡经济”，吸引经济能人返乡投资兴业。指导当地农村合作经济组织发展，推动农村劳动力培训转移就业和实用人才培养，20_年举办农村劳动力培训班2期，培训112人，转移就业劳动力854人。引导建立油茶生产合作社等合作经济组织5个，发展会员496人。帮扶农村种植、流通大户7人，共投入生产资金15万元。引导推动壮大村集体经济，帮助当地村民协调解决金融、流通、科技和信息方面困难。帮助联系农产品经纪人，为当地毛竹、油茶等拓宽销路、提升附加值，促进农民增收。20_年，xx村村财收入达19.2万元，比上年增 长20%，农民人均纯收入达8136元，比上年增长10%。20_年，xx村村财收入达26万元，比上年增长20%。</w:t>
      </w:r>
    </w:p>
    <w:p>
      <w:pPr>
        <w:ind w:left="0" w:right="0" w:firstLine="560"/>
        <w:spacing w:before="450" w:after="450" w:line="312" w:lineRule="auto"/>
      </w:pPr>
      <w:r>
        <w:rPr>
          <w:rFonts w:ascii="宋体" w:hAnsi="宋体" w:eastAsia="宋体" w:cs="宋体"/>
          <w:color w:val="000"/>
          <w:sz w:val="28"/>
          <w:szCs w:val="28"/>
        </w:rPr>
        <w:t xml:space="preserve">以开展党的群众路线教育实践活动和“城乡互动、结对帮扶、三级联创”活动为契机，局机关党支部与xx村支部开展“结对共建”活动，指导xx村加强村级党组织规范化建设，做好城乡共建帮扶、党员发展和村级后备干部培养工作，三年来新发展党员8名，培养入党积极分子30名。认真指导xx村落实村两委工作制度，积极推行“六要”群众工作法，深入开展“我和百姓拉家常”和“廉政文化进农村”活动，巩固提升“168”农村基层党建工作机制，创建服务型农村基层党组织，持续提升村级组织凝聚力和战斗力。xx村被确定为浦城县委组织部党建工作联系点。</w:t>
      </w:r>
    </w:p>
    <w:p>
      <w:pPr>
        <w:ind w:left="0" w:right="0" w:firstLine="560"/>
        <w:spacing w:before="450" w:after="450" w:line="312" w:lineRule="auto"/>
      </w:pPr>
      <w:r>
        <w:rPr>
          <w:rFonts w:ascii="宋体" w:hAnsi="宋体" w:eastAsia="宋体" w:cs="宋体"/>
          <w:color w:val="000"/>
          <w:sz w:val="28"/>
          <w:szCs w:val="28"/>
        </w:rPr>
        <w:t xml:space="preserve">指导xx村开展“廉政文化进农村”活动，抓好村综治领导责任落实，及时化解挂钩村矛盾纠纷，促进农村社会和谐稳定。市、县两级xx部门向xx村赠送有关安全生产工作政策法规书籍和日常生活安全应急宣传手册，大力宣传《安全生产法》、《福建省安全生产条例》等安全生产法律法规知识，有针对性地提出村民住房防火防灾、道路交通、学校安全等各项措施。至目前，该村未出现群体性上访事件，未发生刑事案件，未发生一般等级以上安全事故。</w:t>
      </w:r>
    </w:p>
    <w:p>
      <w:pPr>
        <w:ind w:left="0" w:right="0" w:firstLine="560"/>
        <w:spacing w:before="450" w:after="450" w:line="312" w:lineRule="auto"/>
      </w:pPr>
      <w:r>
        <w:rPr>
          <w:rFonts w:ascii="黑体" w:hAnsi="黑体" w:eastAsia="黑体" w:cs="黑体"/>
          <w:color w:val="000000"/>
          <w:sz w:val="36"/>
          <w:szCs w:val="36"/>
          <w:b w:val="1"/>
          <w:bCs w:val="1"/>
        </w:rPr>
        <w:t xml:space="preserve">推荐挂点社区工作总结三</w:t>
      </w:r>
    </w:p>
    <w:p>
      <w:pPr>
        <w:ind w:left="0" w:right="0" w:firstLine="560"/>
        <w:spacing w:before="450" w:after="450" w:line="312" w:lineRule="auto"/>
      </w:pPr>
      <w:r>
        <w:rPr>
          <w:rFonts w:ascii="宋体" w:hAnsi="宋体" w:eastAsia="宋体" w:cs="宋体"/>
          <w:color w:val="000"/>
          <w:sz w:val="28"/>
          <w:szCs w:val="28"/>
        </w:rPr>
        <w:t xml:space="preserve">挂点帮扶村平安建设工作总结</w:t>
      </w:r>
    </w:p>
    <w:p>
      <w:pPr>
        <w:ind w:left="0" w:right="0" w:firstLine="560"/>
        <w:spacing w:before="450" w:after="450" w:line="312" w:lineRule="auto"/>
      </w:pPr>
      <w:r>
        <w:rPr>
          <w:rFonts w:ascii="宋体" w:hAnsi="宋体" w:eastAsia="宋体" w:cs="宋体"/>
          <w:color w:val="000"/>
          <w:sz w:val="28"/>
          <w:szCs w:val="28"/>
        </w:rPr>
        <w:t xml:space="preserve">xx年，我局挂点帮扶村平安工作以邓小平理论、“三个代表”重要思想、党的***、十八届三中、四中全会精神为指导，，认真贯彻落实习近平***系列讲话精神，深入推进各项工作,围绕东山镇党委、政府中心工作，充分发挥畜牧水产行政职能作用，大力加强村级社会治安防范工作，维护社会治安秩序，为、两村“三送”活动有序开展和人民群众安居乐业创造了良好的社会治安环境。现将一年挂点帮扶村的平安建设工作总结如下。</w:t>
      </w:r>
    </w:p>
    <w:p>
      <w:pPr>
        <w:ind w:left="0" w:right="0" w:firstLine="560"/>
        <w:spacing w:before="450" w:after="450" w:line="312" w:lineRule="auto"/>
      </w:pPr>
      <w:r>
        <w:rPr>
          <w:rFonts w:ascii="宋体" w:hAnsi="宋体" w:eastAsia="宋体" w:cs="宋体"/>
          <w:color w:val="000"/>
          <w:sz w:val="28"/>
          <w:szCs w:val="28"/>
        </w:rPr>
        <w:t xml:space="preserve">根据县综治、维稳工作领导小组安排，今年我局社会管理综合治理帮扶对象为镇村，牢固树立“发展是硬道理，是 境进行认真排查，确定重点整治区域，坚持三天一排查，一周一会议，一月大排查大调处，及时发现突出的热点、难点问题和民间矛盾纠纷，提前介入调处解决，把矛盾纠纷化解在基层，解决在萌芽状态，真正做到小事不出村，大大提高了村民安全意识,群众普遍反映良好，社会治安明显好转。</w:t>
      </w:r>
    </w:p>
    <w:p>
      <w:pPr>
        <w:ind w:left="0" w:right="0" w:firstLine="560"/>
        <w:spacing w:before="450" w:after="450" w:line="312" w:lineRule="auto"/>
      </w:pPr>
      <w:r>
        <w:rPr>
          <w:rFonts w:ascii="宋体" w:hAnsi="宋体" w:eastAsia="宋体" w:cs="宋体"/>
          <w:color w:val="000"/>
          <w:sz w:val="28"/>
          <w:szCs w:val="28"/>
        </w:rPr>
        <w:t xml:space="preserve">为增加辖区的防控功能，扎实推进“平安村”建设。今年以来，局领导多次到村指导开展治安防控体系建设工作，在资金上给予大力支持，鼓励和发动村民安装防盗锁、防盗门，全面落实了人防、物防、技防措施。此外，还深入村组指导“平安家庭”建设，截止目前，村两委与90%以上农户签订了家庭“三包”责任书，在家的80%以上家庭达到了平安家庭标准。同时，加强村义务护村巡逻队建设，组织各平安中心户长积极参与治安巡逻，壮大了防范力量，规范了巡逻区域、巡逻时间等相关巡逻制度，坚持每周巡逻一次以上，节日加大巡逻力度，有效防范了治安和安全事故。</w:t>
      </w:r>
    </w:p>
    <w:p>
      <w:pPr>
        <w:ind w:left="0" w:right="0" w:firstLine="560"/>
        <w:spacing w:before="450" w:after="450" w:line="312" w:lineRule="auto"/>
      </w:pPr>
      <w:r>
        <w:rPr>
          <w:rFonts w:ascii="宋体" w:hAnsi="宋体" w:eastAsia="宋体" w:cs="宋体"/>
          <w:color w:val="000"/>
          <w:sz w:val="28"/>
          <w:szCs w:val="28"/>
        </w:rPr>
        <w:t xml:space="preserve">坚持每周派综治特派员下村进行工作协调，并督促所驻村居落实综治维稳措施，把工作活动情况进行登记。</w:t>
      </w:r>
    </w:p>
    <w:p>
      <w:pPr>
        <w:ind w:left="0" w:right="0" w:firstLine="560"/>
        <w:spacing w:before="450" w:after="450" w:line="312" w:lineRule="auto"/>
      </w:pPr>
      <w:r>
        <w:rPr>
          <w:rFonts w:ascii="黑体" w:hAnsi="黑体" w:eastAsia="黑体" w:cs="黑体"/>
          <w:color w:val="000000"/>
          <w:sz w:val="36"/>
          <w:szCs w:val="36"/>
          <w:b w:val="1"/>
          <w:bCs w:val="1"/>
        </w:rPr>
        <w:t xml:space="preserve">推荐挂点社区工作总结四</w:t>
      </w:r>
    </w:p>
    <w:p>
      <w:pPr>
        <w:ind w:left="0" w:right="0" w:firstLine="560"/>
        <w:spacing w:before="450" w:after="450" w:line="312" w:lineRule="auto"/>
      </w:pPr>
      <w:r>
        <w:rPr>
          <w:rFonts w:ascii="宋体" w:hAnsi="宋体" w:eastAsia="宋体" w:cs="宋体"/>
          <w:color w:val="000"/>
          <w:sz w:val="28"/>
          <w:szCs w:val="28"/>
        </w:rPr>
        <w:t xml:space="preserve">水务局挂点帮扶工作总结2篇</w:t>
      </w:r>
    </w:p>
    <w:p>
      <w:pPr>
        <w:ind w:left="0" w:right="0" w:firstLine="560"/>
        <w:spacing w:before="450" w:after="450" w:line="312" w:lineRule="auto"/>
      </w:pPr>
      <w:r>
        <w:rPr>
          <w:rFonts w:ascii="宋体" w:hAnsi="宋体" w:eastAsia="宋体" w:cs="宋体"/>
          <w:color w:val="000"/>
          <w:sz w:val="28"/>
          <w:szCs w:val="28"/>
        </w:rPr>
        <w:t xml:space="preserve">将综治工作抓好、抓实，我们还制定下发了社会治安综合治理目标管理责任书，明确了责任，实行综治责任追究制；此外，我们还制定了《社会治安综合治理工作考评细则》把社会治安综合治理工作纳入了年度目标管理考评内容，实行一票否决制，确保了综治工作在全局范围内有效开展。</w:t>
      </w:r>
    </w:p>
    <w:p>
      <w:pPr>
        <w:ind w:left="0" w:right="0" w:firstLine="560"/>
        <w:spacing w:before="450" w:after="450" w:line="312" w:lineRule="auto"/>
      </w:pPr>
      <w:r>
        <w:rPr>
          <w:rFonts w:ascii="宋体" w:hAnsi="宋体" w:eastAsia="宋体" w:cs="宋体"/>
          <w:color w:val="000"/>
          <w:sz w:val="28"/>
          <w:szCs w:val="28"/>
        </w:rPr>
        <w:t xml:space="preserve">开展排查调处活动。为全面掌握人员的思想动态，夯实基础，我们坚持每周排查、半月排查等日常性工作，还适时进行突击检查。针对每月各单位的综治统计报表，我们及时梳理，做到发现问题及时整改，及时报告，坚决把事故苗头消灭于萌芽状态。虽然水利体制改革已全面完成，竞聘人员均已上岗，但有些单位还是存在一些矛盾隐患，没有统一思想，对此，我局要求各单位在思想上不能有丝毫放松，要及时了解职工的想法，掌握职工思想动态；在行动上，努力解决一些单位上存在的实际困难，保证职工有一个良好的工作环境。</w:t>
      </w:r>
    </w:p>
    <w:p>
      <w:pPr>
        <w:ind w:left="0" w:right="0" w:firstLine="560"/>
        <w:spacing w:before="450" w:after="450" w:line="312" w:lineRule="auto"/>
      </w:pPr>
      <w:r>
        <w:rPr>
          <w:rFonts w:ascii="宋体" w:hAnsi="宋体" w:eastAsia="宋体" w:cs="宋体"/>
          <w:color w:val="000"/>
          <w:sz w:val="28"/>
          <w:szCs w:val="28"/>
        </w:rPr>
        <w:t xml:space="preserve">健全完善应急处置机制。为做好和应付突发性事件，我局成立了应急处置队伍，明确了责任，分工合理有序，还根据不同类型、不同性质的突发性事件，制定了应急方案，且健立健全了要情报告、“零报告”和督查督办制度，实行专人负责，保证信息畅通，形成了条块结合，专群结合，上下联动，各方联动的局面，有效地提高了突发性事件的处置能力。</w:t>
      </w:r>
    </w:p>
    <w:p>
      <w:pPr>
        <w:ind w:left="0" w:right="0" w:firstLine="560"/>
        <w:spacing w:before="450" w:after="450" w:line="312" w:lineRule="auto"/>
      </w:pPr>
      <w:r>
        <w:rPr>
          <w:rFonts w:ascii="宋体" w:hAnsi="宋体" w:eastAsia="宋体" w:cs="宋体"/>
          <w:color w:val="000"/>
          <w:sz w:val="28"/>
          <w:szCs w:val="28"/>
        </w:rPr>
        <w:t xml:space="preserve">完善矛盾处理机制。对矛盾的处理和职工的来访，我们做到‘对事不对人’，耐心解释，说明情况，热情接待，使职工能及时转变思想观念；对群众来信，有问必答，有求必复，并派专人在规定的时间内妥善处理好群众来信来访工作。</w:t>
      </w:r>
    </w:p>
    <w:p>
      <w:pPr>
        <w:ind w:left="0" w:right="0" w:firstLine="560"/>
        <w:spacing w:before="450" w:after="450" w:line="312" w:lineRule="auto"/>
      </w:pPr>
      <w:r>
        <w:rPr>
          <w:rFonts w:ascii="宋体" w:hAnsi="宋体" w:eastAsia="宋体" w:cs="宋体"/>
          <w:color w:val="000"/>
          <w:sz w:val="28"/>
          <w:szCs w:val="28"/>
        </w:rPr>
        <w:t xml:space="preserve">强化宣传力度。为维护水务系统的社会稳定，作为全县水行政主管部门，我们加大宣传力度，强化机制，力求将宣教工作深入基层，让全体职工积极参与。为此，我们委派工作组进驻基层单位，实行责任包干制，坚持“谁主管，谁负责”，向基层职工贯彻有关国家的在关方针、政策，让他们了解改制工作的必要性和重要性，对一些在思想上较为偏激的职工，我们细心教育，耐心说服，使他们的思想改变过来，确保了水务环境的稳定。</w:t>
      </w:r>
    </w:p>
    <w:p>
      <w:pPr>
        <w:ind w:left="0" w:right="0" w:firstLine="560"/>
        <w:spacing w:before="450" w:after="450" w:line="312" w:lineRule="auto"/>
      </w:pPr>
      <w:r>
        <w:rPr>
          <w:rFonts w:ascii="宋体" w:hAnsi="宋体" w:eastAsia="宋体" w:cs="宋体"/>
          <w:color w:val="000"/>
          <w:sz w:val="28"/>
          <w:szCs w:val="28"/>
        </w:rPr>
        <w:t xml:space="preserve">此外，在强化基层中，我们还在重点部位均配备了防盗门、防盗窗、防盗锁等设施，并派专人24小时看护，确保了万无一失。还要求各单位设立综治工作室，制定综治工作制度，并要求制度上墙，派专人负责管理综治日常工作，做到台账资料齐全、规范。</w:t>
      </w:r>
    </w:p>
    <w:p>
      <w:pPr>
        <w:ind w:left="0" w:right="0" w:firstLine="560"/>
        <w:spacing w:before="450" w:after="450" w:line="312" w:lineRule="auto"/>
      </w:pPr>
      <w:r>
        <w:rPr>
          <w:rFonts w:ascii="宋体" w:hAnsi="宋体" w:eastAsia="宋体" w:cs="宋体"/>
          <w:color w:val="000"/>
          <w:sz w:val="28"/>
          <w:szCs w:val="28"/>
        </w:rPr>
        <w:t xml:space="preserve">为全面提高综治环境，营造良好的社会综治风尚，我们加大了综治队伍建设力度，从各个层面和综治工作的重要性进行广泛宣传。目前，局直各单位均配备配齐了护库、护堤、护院人员，群防群治队伍不断壮大，成效显著，并落实了综治专项经费，大大激发了职工参与的积极性。</w:t>
      </w:r>
    </w:p>
    <w:p>
      <w:pPr>
        <w:ind w:left="0" w:right="0" w:firstLine="560"/>
        <w:spacing w:before="450" w:after="450" w:line="312" w:lineRule="auto"/>
      </w:pPr>
      <w:r>
        <w:rPr>
          <w:rFonts w:ascii="宋体" w:hAnsi="宋体" w:eastAsia="宋体" w:cs="宋体"/>
          <w:color w:val="000"/>
          <w:sz w:val="28"/>
          <w:szCs w:val="28"/>
        </w:rPr>
        <w:t xml:space="preserve">为引导干部职工树立正确的人生观和价值观，提高全体人员的道德修养水平，我们以社会主义荣辱观教育为契机，加大了对职工的政治教育和思想教育力度。通过学习教育，全体人员工作热情高涨，思想得到进一步净化，社会秩序井然有序，有效地将社会上的不良之风和“黄”、“赌”、“毒”现象拒之门外。同时，我们还积极开展法律宣传活动，提高干部职工的法律意识。</w:t>
      </w:r>
    </w:p>
    <w:p>
      <w:pPr>
        <w:ind w:left="0" w:right="0" w:firstLine="560"/>
        <w:spacing w:before="450" w:after="450" w:line="312" w:lineRule="auto"/>
      </w:pPr>
      <w:r>
        <w:rPr>
          <w:rFonts w:ascii="宋体" w:hAnsi="宋体" w:eastAsia="宋体" w:cs="宋体"/>
          <w:color w:val="000"/>
          <w:sz w:val="28"/>
          <w:szCs w:val="28"/>
        </w:rPr>
        <w:t xml:space="preserve">根据局综治工作目标和安全生产委员会工作计划，县水务局在今年上半年对赣东大堤、田南水库、黄泥埠水库、县城防洪工程管理局、窑里水库、三湖联圩工程管理局及局水建公司等单位进行综治工作及安全生产大检查。各单位切实将综治工作层层分解，明确责任，落实到人，做到“看好自己的门，管好自己的人”，取得了显著成效。</w:t>
      </w:r>
    </w:p>
    <w:p>
      <w:pPr>
        <w:ind w:left="0" w:right="0" w:firstLine="560"/>
        <w:spacing w:before="450" w:after="450" w:line="312" w:lineRule="auto"/>
      </w:pPr>
      <w:r>
        <w:rPr>
          <w:rFonts w:ascii="宋体" w:hAnsi="宋体" w:eastAsia="宋体" w:cs="宋体"/>
          <w:color w:val="000"/>
          <w:sz w:val="28"/>
          <w:szCs w:val="28"/>
        </w:rPr>
        <w:t xml:space="preserve">按照制定的实施方案，各单位均迅速行动起来，制定计划和措施。建立健全了安全、保卫、调解等组织，在重要部门及岗位落实了人防、物防和技防，强化了群防群治队伍建设。对单位内的暂住人员和出租屋加强了管理，做到底数清、情况明，并登记建档，全面掌握社情民意。在开展矛盾纠纷排查中，坚持每周排查、半月排查，有效确保了单位无集体上访事件的发生。目前，单位职工法制意识和道德观念明显增强，无“黄、赌、毒”现象和封建迷信活动。</w:t>
      </w:r>
    </w:p>
    <w:p>
      <w:pPr>
        <w:ind w:left="0" w:right="0" w:firstLine="560"/>
        <w:spacing w:before="450" w:after="450" w:line="312" w:lineRule="auto"/>
      </w:pPr>
      <w:r>
        <w:rPr>
          <w:rFonts w:ascii="宋体" w:hAnsi="宋体" w:eastAsia="宋体" w:cs="宋体"/>
          <w:color w:val="000"/>
          <w:sz w:val="28"/>
          <w:szCs w:val="28"/>
        </w:rPr>
        <w:t xml:space="preserve">结合建设全国卫生县城活动，我们组织干部职工开展了机关院内、职工宿舍区和住宅区巡逻，还在住宅区和楼院内成立了安全小组长和居民小组长，切实担负起辖区内的安全管理工作。以减少和杜绝可防性案件发生，提高创安环境。此外，我们还要求有出租房的单位将租房人的具体事项登记造册，全面了解掌握其情。</w:t>
      </w:r>
    </w:p>
    <w:p>
      <w:pPr>
        <w:ind w:left="0" w:right="0" w:firstLine="560"/>
        <w:spacing w:before="450" w:after="450" w:line="312" w:lineRule="auto"/>
      </w:pPr>
      <w:r>
        <w:rPr>
          <w:rFonts w:ascii="宋体" w:hAnsi="宋体" w:eastAsia="宋体" w:cs="宋体"/>
          <w:color w:val="000"/>
          <w:sz w:val="28"/>
          <w:szCs w:val="28"/>
        </w:rPr>
        <w:t xml:space="preserve">今年我局挂点麦斜镇中曾村，为使该村早日实现新农村</w:t>
      </w:r>
    </w:p>
    <w:p>
      <w:pPr>
        <w:ind w:left="0" w:right="0" w:firstLine="560"/>
        <w:spacing w:before="450" w:after="450" w:line="312" w:lineRule="auto"/>
      </w:pPr>
      <w:r>
        <w:rPr>
          <w:rFonts w:ascii="宋体" w:hAnsi="宋体" w:eastAsia="宋体" w:cs="宋体"/>
          <w:color w:val="000"/>
          <w:sz w:val="28"/>
          <w:szCs w:val="28"/>
        </w:rPr>
        <w:t xml:space="preserve">建设的和谐目标，我们在人力、物力和财力上给予支持和帮助，给该村送电脑、送书籍，还组织开展“一帮一”结对子活动。为指导该村新农村建设，我局派专人现场负责，指导各项工作的开展，帮助该村设计、规划水塘，使之成为全村休闲的好场所。还多次与村干部研究该村治安情况，帮助农户修护好窗门、窗架等硬件，对薄弱环节提出解决办法。</w:t>
      </w:r>
    </w:p>
    <w:p>
      <w:pPr>
        <w:ind w:left="0" w:right="0" w:firstLine="560"/>
        <w:spacing w:before="450" w:after="450" w:line="312" w:lineRule="auto"/>
      </w:pPr>
      <w:r>
        <w:rPr>
          <w:rFonts w:ascii="宋体" w:hAnsi="宋体" w:eastAsia="宋体" w:cs="宋体"/>
          <w:color w:val="000"/>
          <w:sz w:val="28"/>
          <w:szCs w:val="28"/>
        </w:rPr>
        <w:t xml:space="preserve">此外，我局还多次召开会议研究、部署综治工作，完成好县综治委安排的其他工作任务，促进了我局的和谐发展。虽然我局综治工作取得了一些成绩，但与上级要求仍有一定差距，有时汇报不及时等，但在今后的工作中，我们将加以克服和解决。</w:t>
      </w:r>
    </w:p>
    <w:p>
      <w:pPr>
        <w:ind w:left="0" w:right="0" w:firstLine="560"/>
        <w:spacing w:before="450" w:after="450" w:line="312" w:lineRule="auto"/>
      </w:pPr>
      <w:r>
        <w:rPr>
          <w:rFonts w:ascii="黑体" w:hAnsi="黑体" w:eastAsia="黑体" w:cs="黑体"/>
          <w:color w:val="000000"/>
          <w:sz w:val="36"/>
          <w:szCs w:val="36"/>
          <w:b w:val="1"/>
          <w:bCs w:val="1"/>
        </w:rPr>
        <w:t xml:space="preserve">推荐挂点社区工作总结五</w:t>
      </w:r>
    </w:p>
    <w:p>
      <w:pPr>
        <w:ind w:left="0" w:right="0" w:firstLine="560"/>
        <w:spacing w:before="450" w:after="450" w:line="312" w:lineRule="auto"/>
      </w:pPr>
      <w:r>
        <w:rPr>
          <w:rFonts w:ascii="宋体" w:hAnsi="宋体" w:eastAsia="宋体" w:cs="宋体"/>
          <w:color w:val="000"/>
          <w:sz w:val="28"/>
          <w:szCs w:val="28"/>
        </w:rPr>
        <w:t xml:space="preserve">武夷山国家旅游度假区管理委员会</w:t>
      </w:r>
    </w:p>
    <w:p>
      <w:pPr>
        <w:ind w:left="0" w:right="0" w:firstLine="560"/>
        <w:spacing w:before="450" w:after="450" w:line="312" w:lineRule="auto"/>
      </w:pPr>
      <w:r>
        <w:rPr>
          <w:rFonts w:ascii="宋体" w:hAnsi="宋体" w:eastAsia="宋体" w:cs="宋体"/>
          <w:color w:val="000"/>
          <w:sz w:val="28"/>
          <w:szCs w:val="28"/>
        </w:rPr>
        <w:t xml:space="preserve">关于“互动联动”挂点包村工作总结</w:t>
      </w:r>
    </w:p>
    <w:p>
      <w:pPr>
        <w:ind w:left="0" w:right="0" w:firstLine="560"/>
        <w:spacing w:before="450" w:after="450" w:line="312" w:lineRule="auto"/>
      </w:pPr>
      <w:r>
        <w:rPr>
          <w:rFonts w:ascii="宋体" w:hAnsi="宋体" w:eastAsia="宋体" w:cs="宋体"/>
          <w:color w:val="000"/>
          <w:sz w:val="28"/>
          <w:szCs w:val="28"/>
        </w:rPr>
        <w:t xml:space="preserve">20_年互动联动挂村服务调整后，度假区挂点武夷街道角亭村。三年来，度假区紧紧围绕建设社会主义新农村的目标和要求，深入调查研究村情民意，发挥自身优势，强化领导，落实责任，统筹协调，积极开展互动联动服务工作，力促挂点村各项建设上新的台阶。</w:t>
      </w:r>
    </w:p>
    <w:p>
      <w:pPr>
        <w:ind w:left="0" w:right="0" w:firstLine="560"/>
        <w:spacing w:before="450" w:after="450" w:line="312" w:lineRule="auto"/>
      </w:pPr>
      <w:r>
        <w:rPr>
          <w:rFonts w:ascii="宋体" w:hAnsi="宋体" w:eastAsia="宋体" w:cs="宋体"/>
          <w:color w:val="000"/>
          <w:sz w:val="28"/>
          <w:szCs w:val="28"/>
        </w:rPr>
        <w:t xml:space="preserve">三年来，度假区领导班子十分重视角亭村的发展建设，把挂点包村工作放在突出位置，形成了有效的互动联动工作体系；主要领导亲自抓，多次到村里解决补救的问题，分管领导具体抓，常年驻点包村，全年的挂点包村服务工作做到有研究、有部署、常督促、抓落实，扎实有效开展。同时，成立了度假区拆迁征地小组，确定了由陈超副主任任组长，周雄敏主任科员任副组长，吴章盛、周敏、陈玉宝、何杉、邹灵为成员。何主任、陈超副主任先后32次到角亭村开展调研和技术指导工作，与村两委、村民代表共同座谈，召开各种发展研讨会11次，研究村年度工作计划，明确工作目标，制定落实工作方案。</w:t>
      </w:r>
    </w:p>
    <w:p>
      <w:pPr>
        <w:ind w:left="0" w:right="0" w:firstLine="560"/>
        <w:spacing w:before="450" w:after="450" w:line="312" w:lineRule="auto"/>
      </w:pPr>
      <w:r>
        <w:rPr>
          <w:rFonts w:ascii="宋体" w:hAnsi="宋体" w:eastAsia="宋体" w:cs="宋体"/>
          <w:color w:val="000"/>
          <w:sz w:val="28"/>
          <w:szCs w:val="28"/>
        </w:rPr>
        <w:t xml:space="preserve">度假区领导始终把角亭村的挂点包村工作放在突出位置，把挂村服务列入单位年度工作计划，角亭村征迁小组安排全年征迁工作计划，做到年初有计划，年终有总结。同时，召开专题会议认真研究，对重点工作、重要活动都做出详细安排，在贯彻上级部署、党组织和党员队伍建设、经济发展方面明确了具体要求，并对完善村基础设施，教育发展、治安稳定、班子建设以及村精神文明建设等方面提出实施</w:t>
      </w:r>
    </w:p>
    <w:p>
      <w:pPr>
        <w:ind w:left="0" w:right="0" w:firstLine="560"/>
        <w:spacing w:before="450" w:after="450" w:line="312" w:lineRule="auto"/>
      </w:pPr>
      <w:r>
        <w:rPr>
          <w:rFonts w:ascii="宋体" w:hAnsi="宋体" w:eastAsia="宋体" w:cs="宋体"/>
          <w:color w:val="000"/>
          <w:sz w:val="28"/>
          <w:szCs w:val="28"/>
        </w:rPr>
        <w:t xml:space="preserve">意见，使村两委工作目标明确，思路清晰，有利形成合力，工作扎实有效。</w:t>
      </w:r>
    </w:p>
    <w:p>
      <w:pPr>
        <w:ind w:left="0" w:right="0" w:firstLine="560"/>
        <w:spacing w:before="450" w:after="450" w:line="312" w:lineRule="auto"/>
      </w:pPr>
      <w:r>
        <w:rPr>
          <w:rFonts w:ascii="宋体" w:hAnsi="宋体" w:eastAsia="宋体" w:cs="宋体"/>
          <w:color w:val="000"/>
          <w:sz w:val="28"/>
          <w:szCs w:val="28"/>
        </w:rPr>
        <w:t xml:space="preserve">确定了陈超副主任为互动联动工作的分管领导，并确定了一经办人员具体负责挂村服务日常工作，形成了一把手亲自抓，分管领导具体抓，经办人具体负责的一体运作工作机制，做到半年有小结，年终有总结。</w:t>
      </w:r>
    </w:p>
    <w:p>
      <w:pPr>
        <w:ind w:left="0" w:right="0" w:firstLine="560"/>
        <w:spacing w:before="450" w:after="450" w:line="312" w:lineRule="auto"/>
      </w:pPr>
      <w:r>
        <w:rPr>
          <w:rFonts w:ascii="宋体" w:hAnsi="宋体" w:eastAsia="宋体" w:cs="宋体"/>
          <w:color w:val="000"/>
          <w:sz w:val="28"/>
          <w:szCs w:val="28"/>
        </w:rPr>
        <w:t xml:space="preserve">度假区坚持从角亭村实际出发，按照“高位嫁接、重心下移、互动联动、一体运作”创新农村工作机制要求，扎实开展挂村服务工作。</w:t>
      </w:r>
    </w:p>
    <w:p>
      <w:pPr>
        <w:ind w:left="0" w:right="0" w:firstLine="560"/>
        <w:spacing w:before="450" w:after="450" w:line="312" w:lineRule="auto"/>
      </w:pPr>
      <w:r>
        <w:rPr>
          <w:rFonts w:ascii="宋体" w:hAnsi="宋体" w:eastAsia="宋体" w:cs="宋体"/>
          <w:color w:val="000"/>
          <w:sz w:val="28"/>
          <w:szCs w:val="28"/>
        </w:rPr>
        <w:t xml:space="preserve">角亭村是我市确定的中心村建设试点村，是新村安置区，任务是规划建设面积35亩，建房126栋。在实施安置区建设中同，做到有规划、有具体行动。安置区建设共投入1200万元，支付农民拆迁安置400万元，扶持30万元。</w:t>
      </w:r>
    </w:p>
    <w:p>
      <w:pPr>
        <w:ind w:left="0" w:right="0" w:firstLine="560"/>
        <w:spacing w:before="450" w:after="450" w:line="312" w:lineRule="auto"/>
      </w:pPr>
      <w:r>
        <w:rPr>
          <w:rFonts w:ascii="宋体" w:hAnsi="宋体" w:eastAsia="宋体" w:cs="宋体"/>
          <w:color w:val="000"/>
          <w:sz w:val="28"/>
          <w:szCs w:val="28"/>
        </w:rPr>
        <w:t xml:space="preserve">度假区自06年以来，没4有出让过1分地，所有资金都是向上级各部门争取来的。为强力推动角亭安置区的建设，度假区积极向上争取资金，无偿提供安置区建设资金1200万元，提供农民拆迁安置资金400万元，各类扶持资金30万元，提供防洪提加固建设资金70万元。此外每年春节我们还与村两委召开座谈会，查找问题，研究解决问题的办法，认真履行挂点单位的社会职责。</w:t>
      </w:r>
    </w:p>
    <w:p>
      <w:pPr>
        <w:ind w:left="0" w:right="0" w:firstLine="560"/>
        <w:spacing w:before="450" w:after="450" w:line="312" w:lineRule="auto"/>
      </w:pPr>
      <w:r>
        <w:rPr>
          <w:rFonts w:ascii="宋体" w:hAnsi="宋体" w:eastAsia="宋体" w:cs="宋体"/>
          <w:color w:val="000"/>
          <w:sz w:val="28"/>
          <w:szCs w:val="28"/>
        </w:rPr>
        <w:t xml:space="preserve">角亭村随着度假区的建设，重心工作已从原来的抓农业为主转变为旅游经济。度假区在服务挂点村经济发展思路上求创新，在措施上</w:t>
      </w:r>
    </w:p>
    <w:p>
      <w:pPr>
        <w:ind w:left="0" w:right="0" w:firstLine="560"/>
        <w:spacing w:before="450" w:after="450" w:line="312" w:lineRule="auto"/>
      </w:pPr>
      <w:r>
        <w:rPr>
          <w:rFonts w:ascii="宋体" w:hAnsi="宋体" w:eastAsia="宋体" w:cs="宋体"/>
          <w:color w:val="000"/>
          <w:sz w:val="28"/>
          <w:szCs w:val="28"/>
        </w:rPr>
        <w:t xml:space="preserve">抓落实，即做到超前思维，超常胆识，超速运转，超常发展。根据角亭村地处国家旅游度假区所在地的特点，充分发挥地理优势，在广泛调查研究的基础上，帮助角亭村提出发展定位：结合中心村建设，大力发展乡村特色旅游服务，使旅游服务业成为角亭村将来腾飞、村民增收的主要产业。</w:t>
      </w:r>
    </w:p>
    <w:p>
      <w:pPr>
        <w:ind w:left="0" w:right="0" w:firstLine="560"/>
        <w:spacing w:before="450" w:after="450" w:line="312" w:lineRule="auto"/>
      </w:pPr>
      <w:r>
        <w:rPr>
          <w:rFonts w:ascii="宋体" w:hAnsi="宋体" w:eastAsia="宋体" w:cs="宋体"/>
          <w:color w:val="000"/>
          <w:sz w:val="28"/>
          <w:szCs w:val="28"/>
        </w:rPr>
        <w:t xml:space="preserve">推广，重就业</w:t>
      </w:r>
    </w:p>
    <w:p>
      <w:pPr>
        <w:ind w:left="0" w:right="0" w:firstLine="560"/>
        <w:spacing w:before="450" w:after="450" w:line="312" w:lineRule="auto"/>
      </w:pPr>
      <w:r>
        <w:rPr>
          <w:rFonts w:ascii="宋体" w:hAnsi="宋体" w:eastAsia="宋体" w:cs="宋体"/>
          <w:color w:val="000"/>
          <w:sz w:val="28"/>
          <w:szCs w:val="28"/>
        </w:rPr>
        <w:t xml:space="preserve">随着度假区的建设发展，“五新” 推广已有了新的内容和发展，重点是创造就业，由于度假区的项目多，工程多大部分的用工需求都是由当地的农民解决，同时，度假区的酒店多，也解决了不少的就业岗位。</w:t>
      </w:r>
    </w:p>
    <w:p>
      <w:pPr>
        <w:ind w:left="0" w:right="0" w:firstLine="560"/>
        <w:spacing w:before="450" w:after="450" w:line="312" w:lineRule="auto"/>
      </w:pPr>
      <w:r>
        <w:rPr>
          <w:rFonts w:ascii="宋体" w:hAnsi="宋体" w:eastAsia="宋体" w:cs="宋体"/>
          <w:color w:val="000"/>
          <w:sz w:val="28"/>
          <w:szCs w:val="28"/>
        </w:rPr>
        <w:t xml:space="preserve">加强农村精神文明建设，是农村经济朝正确方向健康发展的需要，也是统一思想，凝聚民心，以人为本，化解矛盾的重要途径。我们充分发挥城市资源优势，支持帮助村里建设宣传文化阵地，开展群众性的文化娱乐和精神文明创建活动。欢乐茶城指挥部租用了角亭村部，为其进行了全面的装修，新购置了办公桌、空调、电脑等办公设备。开展“爱国卫生、清洁家园”主题活动，建垃圾箱18个，指导村委会制定村卫生公约，建立保洁员队伍，支持村里1.2万元聘请保洁员1名，建立环境卫生管理长效机制。</w:t>
      </w:r>
    </w:p>
    <w:p>
      <w:pPr>
        <w:ind w:left="0" w:right="0" w:firstLine="560"/>
        <w:spacing w:before="450" w:after="450" w:line="312" w:lineRule="auto"/>
      </w:pPr>
      <w:r>
        <w:rPr>
          <w:rFonts w:ascii="宋体" w:hAnsi="宋体" w:eastAsia="宋体" w:cs="宋体"/>
          <w:color w:val="000"/>
          <w:sz w:val="28"/>
          <w:szCs w:val="28"/>
        </w:rPr>
        <w:t xml:space="preserve">积极协助角亭村认真抓好“六大员”工作，征地拆迁小组常年与村里一起上班工作，日常工作都捆绑在一起。</w:t>
      </w:r>
    </w:p>
    <w:p>
      <w:pPr>
        <w:ind w:left="0" w:right="0" w:firstLine="560"/>
        <w:spacing w:before="450" w:after="450" w:line="312" w:lineRule="auto"/>
      </w:pPr>
      <w:r>
        <w:rPr>
          <w:rFonts w:ascii="宋体" w:hAnsi="宋体" w:eastAsia="宋体" w:cs="宋体"/>
          <w:color w:val="000"/>
          <w:sz w:val="28"/>
          <w:szCs w:val="28"/>
        </w:rPr>
        <w:t xml:space="preserve">已建成安置区新房126栋，同时考虑地下排污、排水管道和道路、水和电等基础设施的建设，投入20万元为村里的自来水的管网进行</w:t>
      </w:r>
    </w:p>
    <w:p>
      <w:pPr>
        <w:ind w:left="0" w:right="0" w:firstLine="560"/>
        <w:spacing w:before="450" w:after="450" w:line="312" w:lineRule="auto"/>
      </w:pPr>
      <w:r>
        <w:rPr>
          <w:rFonts w:ascii="宋体" w:hAnsi="宋体" w:eastAsia="宋体" w:cs="宋体"/>
          <w:color w:val="000"/>
          <w:sz w:val="28"/>
          <w:szCs w:val="28"/>
        </w:rPr>
        <w:t xml:space="preserve">了扩充建设。</w:t>
      </w:r>
    </w:p>
    <w:p>
      <w:pPr>
        <w:ind w:left="0" w:right="0" w:firstLine="560"/>
        <w:spacing w:before="450" w:after="450" w:line="312" w:lineRule="auto"/>
      </w:pPr>
      <w:r>
        <w:rPr>
          <w:rFonts w:ascii="宋体" w:hAnsi="宋体" w:eastAsia="宋体" w:cs="宋体"/>
          <w:color w:val="000"/>
          <w:sz w:val="28"/>
          <w:szCs w:val="28"/>
        </w:rPr>
        <w:t xml:space="preserve">通过扶持挂点村烤烟、茶叶种植，提供就业岗位、旅游服务业和征地拆迁等角亭村村财平均每年收入达40万元、农民人均收入达7600元，分别同上年比增10%、12%。</w:t>
      </w:r>
    </w:p>
    <w:p>
      <w:pPr>
        <w:ind w:left="0" w:right="0" w:firstLine="560"/>
        <w:spacing w:before="450" w:after="450" w:line="312" w:lineRule="auto"/>
      </w:pPr>
      <w:r>
        <w:rPr>
          <w:rFonts w:ascii="宋体" w:hAnsi="宋体" w:eastAsia="宋体" w:cs="宋体"/>
          <w:color w:val="000"/>
          <w:sz w:val="28"/>
          <w:szCs w:val="28"/>
        </w:rPr>
        <w:t xml:space="preserve">该村68名党员同志都积极参加组织活动，尤其是村两委班子带头实践科学发展观，先锋模范作用得到充分发挥。加强民主管理，完善民主管理制度，对涉及村里大多数群众利益重要事项必须经村两委集体研究，提交村民代表大会研究表决，并征求大多数群众的意见，然后作出决定，确保了村务党务公开，工作透明，群众参与，民主决策，人大代表换届选举等其他工作都顺利的完成。</w:t>
      </w:r>
    </w:p>
    <w:p>
      <w:pPr>
        <w:ind w:left="0" w:right="0" w:firstLine="560"/>
        <w:spacing w:before="450" w:after="450" w:line="312" w:lineRule="auto"/>
      </w:pPr>
      <w:r>
        <w:rPr>
          <w:rFonts w:ascii="宋体" w:hAnsi="宋体" w:eastAsia="宋体" w:cs="宋体"/>
          <w:color w:val="000"/>
          <w:sz w:val="28"/>
          <w:szCs w:val="28"/>
        </w:rPr>
        <w:t xml:space="preserve">以“平安建设”为载体，积极开展创建“平安村”活动，通过贴标语、出专栏小报进行普法宣传，做好矛盾纠纷排查调处和平安创建工作，化解村民纠纷，构建和谐社会。丘屯安置区违章搭建、外嫁女等部分村民的上访，度假区都积极参与接访和事件的处理。</w:t>
      </w:r>
    </w:p>
    <w:p>
      <w:pPr>
        <w:ind w:left="0" w:right="0" w:firstLine="560"/>
        <w:spacing w:before="450" w:after="450" w:line="312" w:lineRule="auto"/>
      </w:pPr>
      <w:r>
        <w:rPr>
          <w:rFonts w:ascii="黑体" w:hAnsi="黑体" w:eastAsia="黑体" w:cs="黑体"/>
          <w:color w:val="000000"/>
          <w:sz w:val="36"/>
          <w:szCs w:val="36"/>
          <w:b w:val="1"/>
          <w:bCs w:val="1"/>
        </w:rPr>
        <w:t xml:space="preserve">推荐挂点社区工作总结六</w:t>
      </w:r>
    </w:p>
    <w:p>
      <w:pPr>
        <w:ind w:left="0" w:right="0" w:firstLine="560"/>
        <w:spacing w:before="450" w:after="450" w:line="312" w:lineRule="auto"/>
      </w:pPr>
      <w:r>
        <w:rPr>
          <w:rFonts w:ascii="宋体" w:hAnsi="宋体" w:eastAsia="宋体" w:cs="宋体"/>
          <w:color w:val="000"/>
          <w:sz w:val="28"/>
          <w:szCs w:val="28"/>
        </w:rPr>
        <w:t xml:space="preserve">呼伦贝尔市的农村社区建设工作起步较晚，由于没有成功经验可供借鉴，负责指导农村社区建设工作的民政干部不知从何处着手，推进力度不大。为更好地贯彻中央、自治区《关于深入推进农村牧区社区建设试点工作的指导意见》的通知(中办发〔20_〕30号)和《关于深入推进农村牧区社区建设试点工作的实施意见》的通知(内党办发〔20_〕32号)精神，加快推进城乡基本公共服务均等化进程，20_年3月，呼伦贝尔市民政局赵勇副局长带领基政科长、海拉尔区、扎兰屯市、阿荣旗、莫旗、鄂伦春旗5个村较多、农村社区建设工作任务较重的旗市区民政局局长、分管副局长、基政办(股)负责人一行14人，赴自治区民政厅推荐的民政部农村社区建设试点示范地区江西省赣州市、九江市和安徽省淮北市，考察学习农村社区建设工作。</w:t>
      </w:r>
    </w:p>
    <w:p>
      <w:pPr>
        <w:ind w:left="0" w:right="0" w:firstLine="560"/>
        <w:spacing w:before="450" w:after="450" w:line="312" w:lineRule="auto"/>
      </w:pPr>
      <w:r>
        <w:rPr>
          <w:rFonts w:ascii="宋体" w:hAnsi="宋体" w:eastAsia="宋体" w:cs="宋体"/>
          <w:color w:val="000"/>
          <w:sz w:val="28"/>
          <w:szCs w:val="28"/>
        </w:rPr>
        <w:t xml:space="preserve">在紧张的考察学习过程中，大家边走边看边学边记录，对村落社区、中心村社区、中心村+村落社区等不同类型的社区设施建设和服务开展情况进行了认真学习交流，一致认为，先进地区确实取得了不少值得学习借鉴的经验，甚至有些可以复制，回去后一定要抓紧落实，力争在本地区创造出可借鉴、可推广、可复制的试点经验，加快推动农村社区建设步伐。</w:t>
      </w:r>
    </w:p>
    <w:p>
      <w:pPr>
        <w:ind w:left="0" w:right="0" w:firstLine="560"/>
        <w:spacing w:before="450" w:after="450" w:line="312" w:lineRule="auto"/>
      </w:pPr>
      <w:r>
        <w:rPr>
          <w:rFonts w:ascii="宋体" w:hAnsi="宋体" w:eastAsia="宋体" w:cs="宋体"/>
          <w:color w:val="000"/>
          <w:sz w:val="28"/>
          <w:szCs w:val="28"/>
        </w:rPr>
        <w:t xml:space="preserve">(一)江西省赣州市：赣州市是个农业大市，全市土地面积39379.64平方公里，辖18个县(市、区)和1个开发区，283个乡镇、7个街道，3461个行政村、366个居委会，5.3万余个自然村，总人口927万，其中农业人口738万。</w:t>
      </w:r>
    </w:p>
    <w:p>
      <w:pPr>
        <w:ind w:left="0" w:right="0" w:firstLine="560"/>
        <w:spacing w:before="450" w:after="450" w:line="312" w:lineRule="auto"/>
      </w:pPr>
      <w:r>
        <w:rPr>
          <w:rFonts w:ascii="宋体" w:hAnsi="宋体" w:eastAsia="宋体" w:cs="宋体"/>
          <w:color w:val="000"/>
          <w:sz w:val="28"/>
          <w:szCs w:val="28"/>
        </w:rPr>
        <w:t xml:space="preserve">20_年开始在部分县试点，基本模式是以“村落社区”理事会为依托，理事会下设社会互助救助站、卫生环境监督站、民间纠纷调解站、文体活动联络站和公益事业服务站即“一会五站”的工作模式。20_年市委、市政府下发《关于在新农村建设中进一步抓好村落社区建设的意见》，各县(市、区)结合新农村与和谐秀美乡村建设、农村危旧土坯房改造、深山移民搬迁、因灾倒房户集中建房等工作，发挥村落社区“一会五站”机制和功能的作用，为新农村建设提供更加有效的载体，从而推动了新农村建设的健康发展。时至今日，全市大部分县(市、区)开展了农村社区建设工作，已经建成农村社区服务中心164个，农村社区服务站995个，农村社区服务点2189个;成立农村社区社会组织1809个，登记农村社区工作者8156人，注册农村社区志愿者6000多人。市级投入农村社区建设资金1013万元。20_年12月，市委、市政府出台《关于加强社区建设工作的意见》，明确提出了“加快农村社区建设，以中心社区(村委会所在地)和村落社区(村民小组)为切入点，积极创新农村基层服务和管理体制，着力推进以便民服务、居家养老、文体娱乐、卫生等为主要内容的公共服务设施建设。</w:t>
      </w:r>
    </w:p>
    <w:p>
      <w:pPr>
        <w:ind w:left="0" w:right="0" w:firstLine="560"/>
        <w:spacing w:before="450" w:after="450" w:line="312" w:lineRule="auto"/>
      </w:pPr>
      <w:r>
        <w:rPr>
          <w:rFonts w:ascii="宋体" w:hAnsi="宋体" w:eastAsia="宋体" w:cs="宋体"/>
          <w:color w:val="000"/>
          <w:sz w:val="28"/>
          <w:szCs w:val="28"/>
        </w:rPr>
        <w:t xml:space="preserve">(二)江西省九江市：全市共有13个县市区,422个社区,1738个行政村。20_年开始村落社区试点，是全省村落社区建设的发源地之一。20_年起开始“中心+村落”农村社区建设的新模式探索，已经建成3827个村落社区，每个行政村基本都有2个以上村落社区示范点。</w:t>
      </w:r>
    </w:p>
    <w:p>
      <w:pPr>
        <w:ind w:left="0" w:right="0" w:firstLine="560"/>
        <w:spacing w:before="450" w:after="450" w:line="312" w:lineRule="auto"/>
      </w:pPr>
      <w:r>
        <w:rPr>
          <w:rFonts w:ascii="宋体" w:hAnsi="宋体" w:eastAsia="宋体" w:cs="宋体"/>
          <w:color w:val="000"/>
          <w:sz w:val="28"/>
          <w:szCs w:val="28"/>
        </w:rPr>
        <w:t xml:space="preserve">(三)安徽省淮北市：淮北是安徽省的北大门，1960年因开发闸河煤田而建市，总面积2741平方公里，下辖一县三区，共有18个镇、276个行政村，全市总人口220万人。近年来，突出“一村一社区”特色，坚持分档定位、分类指导、典型示范、整体推进。全市18个乡镇、2个涉农街道办事处各选树1—2个精品示范村，通过示范村的高标准、高质量建设，促进村庄改造连点、扩线、成片，实现整体推进、全面铺开，成功打造了“四季榴园”、“长寿南山”、“五彩郭王”、“葡萄大庄”、“隋风唐韵黄新庄”等30个具有淮北地域特色的新型农村社区。20_年6月全国农村社区建设试点工作推进会在安徽省淮北市召开。</w:t>
      </w:r>
    </w:p>
    <w:p>
      <w:pPr>
        <w:ind w:left="0" w:right="0" w:firstLine="560"/>
        <w:spacing w:before="450" w:after="450" w:line="312" w:lineRule="auto"/>
      </w:pPr>
      <w:r>
        <w:rPr>
          <w:rFonts w:ascii="宋体" w:hAnsi="宋体" w:eastAsia="宋体" w:cs="宋体"/>
          <w:color w:val="000"/>
          <w:sz w:val="28"/>
          <w:szCs w:val="28"/>
        </w:rPr>
        <w:t xml:space="preserve">(一)江西赣州以中心社区和村落社区建设为切入点。坚持“政府主导、农民主体，以点带面、整体推进，社会参与、多方联动”。</w:t>
      </w:r>
    </w:p>
    <w:p>
      <w:pPr>
        <w:ind w:left="0" w:right="0" w:firstLine="560"/>
        <w:spacing w:before="450" w:after="450" w:line="312" w:lineRule="auto"/>
      </w:pPr>
      <w:r>
        <w:rPr>
          <w:rFonts w:ascii="宋体" w:hAnsi="宋体" w:eastAsia="宋体" w:cs="宋体"/>
          <w:color w:val="000"/>
          <w:sz w:val="28"/>
          <w:szCs w:val="28"/>
        </w:rPr>
        <w:t xml:space="preserve">1、突出抓好“三个重点”。一是抓好规划布局。按照就近合并、中心聚集、节约资源、利于发展的原则，在审核村民住房新建申请时，注意加强统筹规划，把居住过于分散的村民集中统建成村民相对集中的农村新户型建设点。二是抓好典型培育。坚持以点带面、循序渐进原则，重点在新户型建设点开展农村社区建设工作，从实践中探索总结积累经验，逐步推广，有序推进。三是抓好农村产业发展。充分结合各村实际，发挥各方面的资源优势，以农村经济合作社为平台，发展特色农业。</w:t>
      </w:r>
    </w:p>
    <w:p>
      <w:pPr>
        <w:ind w:left="0" w:right="0" w:firstLine="560"/>
        <w:spacing w:before="450" w:after="450" w:line="312" w:lineRule="auto"/>
      </w:pPr>
      <w:r>
        <w:rPr>
          <w:rFonts w:ascii="宋体" w:hAnsi="宋体" w:eastAsia="宋体" w:cs="宋体"/>
          <w:color w:val="000"/>
          <w:sz w:val="28"/>
          <w:szCs w:val="28"/>
        </w:rPr>
        <w:t xml:space="preserve">2、注重把握“三个结合”。坚持“有序、有效、有力”的原则。一是注重政府推动与村民运作相结合。二是注重政府服务与保护基层利益相结合。三是注重基础建设与促进民生改善相结合。推动改造空心村、搬迁偏远村、靠拢中心村、建设新农村。</w:t>
      </w:r>
    </w:p>
    <w:p>
      <w:pPr>
        <w:ind w:left="0" w:right="0" w:firstLine="560"/>
        <w:spacing w:before="450" w:after="450" w:line="312" w:lineRule="auto"/>
      </w:pPr>
      <w:r>
        <w:rPr>
          <w:rFonts w:ascii="宋体" w:hAnsi="宋体" w:eastAsia="宋体" w:cs="宋体"/>
          <w:color w:val="000"/>
          <w:sz w:val="28"/>
          <w:szCs w:val="28"/>
        </w:rPr>
        <w:t xml:space="preserve">3、着力强化“三个支撑”。一是强化组织支撑。既要发挥好党委政府的领导核心作用，也要发挥好基层“两委”组织的战斗堡垒作用，还要发挥好驻村帮扶、企业帮扶的辅助推动作用。二是强化民心支撑。加大社区服务的宣传，促进了社区居民的心理认同，使社区建设赢得民心支持。三是强化投入支撑。重点在政策上倾斜，在资金上支持，在物质上帮扶，在服务上用心，在环境上改善，在设施上用力。</w:t>
      </w:r>
    </w:p>
    <w:p>
      <w:pPr>
        <w:ind w:left="0" w:right="0" w:firstLine="560"/>
        <w:spacing w:before="450" w:after="450" w:line="312" w:lineRule="auto"/>
      </w:pPr>
      <w:r>
        <w:rPr>
          <w:rFonts w:ascii="宋体" w:hAnsi="宋体" w:eastAsia="宋体" w:cs="宋体"/>
          <w:color w:val="000"/>
          <w:sz w:val="28"/>
          <w:szCs w:val="28"/>
        </w:rPr>
        <w:t xml:space="preserve">4、整合资源，形成合力。一是健全领导机制。县、乡两级建立党委政府领导、民政部门牵头、有关部门配合、社会力量参与的农村社区建设领导体制和工作机制，村级有农村社区建设工作领导小组，试点工作纳入村党组织和村委会的重要议事日程，纳入本村经济社会发展规划，纳入村干部目标管理考核内容，有专门工作经费，各项资金合理统筹。二是搭建服务平台，引导行业、单位进村服务，有效整合资金、资源、资产，避免重复建设。建设一批村民迫切需要的农民培训学校、便民百货店、农资供销店、文体活动室、综合工作室、计生服务室、农技推广站、劳务输出服务站、医疗保健站及卫生监督站，使政策法规、村规民约、产业技术、有线电视、电话宽带、致富信息、交通安全、环境卫生、婚育新风及文明诚信进农家有了平台和载体。三是强化资金保障。当地财政将农村社区建设经费纳入年度预算安排，加大对社区基础设施建设的投入;同时，相关部门给予项目资金倾斜、挂点单位帮扶、城乡结对共建、村级集体资金统筹安排、群众自愿筹资筹劳等多种途径，形成农村社区建设合力。赣州市鼓励县(市、区)积极开展精品农村社区创建活动，对通过验收的精品农村社区建设点，市财政给予每个2—5万元奖励。充分发挥创建和示范带动作用。</w:t>
      </w:r>
    </w:p>
    <w:p>
      <w:pPr>
        <w:ind w:left="0" w:right="0" w:firstLine="560"/>
        <w:spacing w:before="450" w:after="450" w:line="312" w:lineRule="auto"/>
      </w:pPr>
      <w:r>
        <w:rPr>
          <w:rFonts w:ascii="宋体" w:hAnsi="宋体" w:eastAsia="宋体" w:cs="宋体"/>
          <w:color w:val="000"/>
          <w:sz w:val="28"/>
          <w:szCs w:val="28"/>
        </w:rPr>
        <w:t xml:space="preserve">(二)江西九江市的农村社区建设特点是“中心+村落”模式，既以建制村设立农村社区服务中心为“头”。下设：1、新农村建设服务所。2、公共事务服务所。3、卫生保健服务所。4、农业生产服务所。以村落社区为“足”，采取“一会五站”管理模式，成立以“五老”(老党员、老干部、老模范、老教师、老复员退伍军人)为主体的志愿者协会，下设社会救助站、卫生环境监督站、民间纠纷调节站、文体活动联络站、科技信息传递站，实现对村落公共事务和公益事业的自我管理、自我监督，取得了非常好的成效：一是基层组织的服务功能得到拓展，村“两委”组织引领农村发展的能力明显提升。二是农民群众多样化需求得到基本满足，农村公共服务功能明显加强。三是村级服务平台建设得到加强，农村社会管理水平进一步提高。四是基层民主建设得到有效落实，村民自治进一步深化。在社区建设中重点处理好四个关系：一是社区与村“两委”的关系，社区必须在村党支部的领导、村委会的指导下开展工作。二是社区建设与新农村建设的关系。充分利用新农村建设的契机，加快社区基础设施建设。三是社区与部门之间的关系。每个部门帮扶一个村，整合各部门的资源加快农村社区建设，形成合力推进社区建设。四是社区与村经济实体的关系。村集体资产预留一部分给社区，如门面房、鱼塘、果园等做为社区的经济来源。</w:t>
      </w:r>
    </w:p>
    <w:p>
      <w:pPr>
        <w:ind w:left="0" w:right="0" w:firstLine="560"/>
        <w:spacing w:before="450" w:after="450" w:line="312" w:lineRule="auto"/>
      </w:pPr>
      <w:r>
        <w:rPr>
          <w:rFonts w:ascii="宋体" w:hAnsi="宋体" w:eastAsia="宋体" w:cs="宋体"/>
          <w:color w:val="000"/>
          <w:sz w:val="28"/>
          <w:szCs w:val="28"/>
        </w:rPr>
        <w:t xml:space="preserve">(三)安徽淮北的主要做法。1、分类施策，提升农村社区建设实效。针对依矿建镇、矿镇伴生的市情实际,以全省城乡一体化综合配套改革试点市为契机，将全市农村划分为城郊、近郊、远郊三个圈层，在尊重农民意愿、保持皖北地区农村传统风貌的基础上，注重发挥政府资金“四两拨千斤”作用，加快农村人口向城镇集中，城市产业向农村辐射，公共服务向农村延伸，探索出六种建设模式。一是采煤塌陷搬迁模式。对于采煤塌陷搬迁村庄，改变传统就地分散安置的做法，本着“人口集中、土地集约、有利生产、方便生活”的原则，由煤矿企业出资，政府规划建设农村社区，对塌陷村庄进行统一搬迁安置。二是集镇改造开发模式。对于集镇周边村庄，充分发挥集镇配套齐全、辐射带动作用强的优势，采取单建或联建的方式，规划建设新型农村社区，加快集镇供电、给排水、通讯等基础设施建设，改造完善农贸市场、卫生所等公共服务设施，吸引了更多的农民向城镇集中，农村社区的人气、商气得到明显集聚。三是建设征地搬迁模式。对于因道路交通、园区建设以及城市发展需要搬迁的村庄，在做好规划选址基础上，采取政府统建、村民自建等多种方式，建设农村社区。四是“空心村”整治模式。针对一些规模较小、分布较乱、宅基地占地较多的村庄，结合空心村治理，就地建设安置房或置换土地另辟新址建设房屋，通过采取市场化运作方式，以农民宅基地换安置房的形式，解决建设用地问题，改造了一批“空心村”。五是并村自建模式。依托中心村或规模较大的村，建设新型农村社区，引导农户本村加入、邻村迁入、跨村并入，解决群众居住分散问题。六是旧村整治模式。对于一些不具备搬迁条件的远郊型村庄，结合美好乡村建设，以政府项目资金为引导，实施“穿靴戴帽”，鼓励群众对破旧房屋进行整治修葺。目前，淮北市已在全省范围内率先完成了省级标准化农村社区全覆盖。2、创新机制，激发农村社区建设动力。建立健全长效机制，着力发挥党委政府的主导作用，充分调动农民群众参与的积极性，实现农村社区建设的常态化、长久化。一是着力构建高位推进机制。市委成立美好乡村建设领导小组，组建专门工作机构，加强对农村社区建设领导和指导。制定下发《关于全面开展城乡基层党组织结对共建工作的实施意见》，广泛开展“机关党组织和在职党员双报到”、“一联一帮一包”等活动。全市207个机关事业单位、89个企业与276个农村社区结成帮扶对子，形成了党委领导、政府主抓、部门协作、上下联动的工作格局。二是着力构建融合发展机制。创新构建以村党支部为核心、以村委会和村级合作经济组织为两翼的新型农村经营管理方式，大力实施农业产业化经营，深入推进“一村一品”建设，积极发展乡村休闲观光旅游业，社区经济自我发展能力不断增强。三是着力构建评议监督机制。设立监督电话、群众投诉箱、意见反馈簿，拓展监督渠道，探索实行“流动票箱”制度，每年不定期组织群众对村级组织及村两委成员工作进行评判。四是着力构建投入保障机制。采取社区自筹、上级支持、矿企共建、社会捐助等多种方式，保障农村社区的公共设施建设和日常办公经费。按照“收入有增长，干好有前途，离任有保障”的思路，建立村干部报酬激励保障机制。目前，全市2025名在职村干部报酬实现县区财政统筹、打卡发放，并纳入养老保险保障范围，解决了基层干部的后顾之忧，激发了工作热情。</w:t>
      </w:r>
    </w:p>
    <w:p>
      <w:pPr>
        <w:ind w:left="0" w:right="0" w:firstLine="560"/>
        <w:spacing w:before="450" w:after="450" w:line="312" w:lineRule="auto"/>
      </w:pPr>
      <w:r>
        <w:rPr>
          <w:rFonts w:ascii="宋体" w:hAnsi="宋体" w:eastAsia="宋体" w:cs="宋体"/>
          <w:color w:val="000"/>
          <w:sz w:val="28"/>
          <w:szCs w:val="28"/>
        </w:rPr>
        <w:t xml:space="preserve">1、洁源村。是赣州市瑞金市沙洲坝镇农村社区建设的先进村，全村620户、2725人，共有15个村民小组，社区服务主要覆盖临近的5个村民小组，属于“中心村社区”。在管理上有以下特点：一是村两委与社区交叉任职，社区工作人员由村两委成员和志愿者兼任。二是成立志愿者服务站，为村民提供寄递服务、网购(销)服务、金融服务、便民服务、出行服务、政务服务等便民服务。三是实行“一组三会”制度，例如在危房改造过程中，由“党小组”提出议案，“户主”会议讨论决定建设方案，“村民理事会”负责监督实施，“村务监督委员会”负责验收。村民理事会由8人组成，镇蹲点领导任名誉理事长，村党支部书记任理事长，挂点单位代表、村干部代表、老党员代表任理事。通过“一组三会”制度不但充分体现了村民自治，还减轻了村两委的负担。</w:t>
      </w:r>
    </w:p>
    <w:p>
      <w:pPr>
        <w:ind w:left="0" w:right="0" w:firstLine="560"/>
        <w:spacing w:before="450" w:after="450" w:line="312" w:lineRule="auto"/>
      </w:pPr>
      <w:r>
        <w:rPr>
          <w:rFonts w:ascii="宋体" w:hAnsi="宋体" w:eastAsia="宋体" w:cs="宋体"/>
          <w:color w:val="000"/>
          <w:sz w:val="28"/>
          <w:szCs w:val="28"/>
        </w:rPr>
        <w:t xml:space="preserve">2、华屋综合文化服务中心。是赣州市瑞金市叶坪乡黄沙村的一个自然村，是个著名的红色村庄，因此也叫“红军村”，共有4个村民小组，119户462人。是典型的“村落社区”，是在村民集资兴建的祠堂基础上，开展文体活动、议事协商、便民利民服务，代办公共服务。实行“一组三会”运行模式，成立社区党小组作为领导机构，提出会议议题;成立户主会作为权力机构，制定规划、计划形成决议、决定;成立理事会作为办事机构，具体落实决议、决定;成立监事会，监督执行决议情况，既显现了党的核心领导作用，又充分调动群众积极性，工作人员全部是志愿服务。村里的青壮年男子几乎都外出务工，留村的只有一些老弱妇孺，成立义工协会，开展留守儿童照顾、开设妇女儿童之家等为村民提供服务。村里建设按照“保留一部分、拆除一部分、全部统一安置”的思路，依托村里地处赣闽两省边界的区位优势和丰富的森林资源，把村子打造成一个集“红色”“绿色”“古色”于一体的特色文化旅游村庄。</w:t>
      </w:r>
    </w:p>
    <w:p>
      <w:pPr>
        <w:ind w:left="0" w:right="0" w:firstLine="560"/>
        <w:spacing w:before="450" w:after="450" w:line="312" w:lineRule="auto"/>
      </w:pPr>
      <w:r>
        <w:rPr>
          <w:rFonts w:ascii="宋体" w:hAnsi="宋体" w:eastAsia="宋体" w:cs="宋体"/>
          <w:color w:val="000"/>
          <w:sz w:val="28"/>
          <w:szCs w:val="28"/>
        </w:rPr>
        <w:t xml:space="preserve">3、铭恩社区。是由赣州市兴国县埠头乡5个建制村移民搬迁集中安置形成的铭恩新村。社区建设上做好“三个结合”，形成合力。一是与和谐秀美乡村、产业发展相结合。统一规划采用新户型，融入客家民居元素，实现“有新房、有新村、有新貌”。二是与统筹城乡一体化相结合。坚持规划先行，鼓励农户进城、进村镇、进社区建房，引导农民分散向集中居住转变。三是与经济开发区建设相结合。鼓励开发区企业外来员工在安置点购房，真正使企业留住人才、吸引人才。由政府购买公益性岗位进行管理，设立行政事务代办点(由派驻的乡政府干部代办)，为村民提供服务。采取“一组两会三站”管理模式，社区党小组指导成立理事会、监事会，理事会下设物业管理站、爱心服务站、和谐平安站，强化日常管理服务。按照城市社区的理念，统一规划实施绿化、亮化园林景观建设。修建集健身、休闲、娱乐于一体的铭恩广场。设置居家养老服务中心、留守儿童远程视频聊天室、农家书屋、村史展览室等功能区。</w:t>
      </w:r>
    </w:p>
    <w:p>
      <w:pPr>
        <w:ind w:left="0" w:right="0" w:firstLine="560"/>
        <w:spacing w:before="450" w:after="450" w:line="312" w:lineRule="auto"/>
      </w:pPr>
      <w:r>
        <w:rPr>
          <w:rFonts w:ascii="宋体" w:hAnsi="宋体" w:eastAsia="宋体" w:cs="宋体"/>
          <w:color w:val="000"/>
          <w:sz w:val="28"/>
          <w:szCs w:val="28"/>
        </w:rPr>
        <w:t xml:space="preserve">4、田庄上社区服务中心。坐落在兴国县埠头乡，是全县集中兴建的移民安置点。不管是哪里的人，只要搬迁至这里，就可以享受到社区化服务。</w:t>
      </w:r>
    </w:p>
    <w:p>
      <w:pPr>
        <w:ind w:left="0" w:right="0" w:firstLine="560"/>
        <w:spacing w:before="450" w:after="450" w:line="312" w:lineRule="auto"/>
      </w:pPr>
      <w:r>
        <w:rPr>
          <w:rFonts w:ascii="宋体" w:hAnsi="宋体" w:eastAsia="宋体" w:cs="宋体"/>
          <w:color w:val="000"/>
          <w:sz w:val="28"/>
          <w:szCs w:val="28"/>
        </w:rPr>
        <w:t xml:space="preserve">5、紫竹陈社区。是九江市姑塘镇沿湖村的一个自然村“村落社区”，是由村民集资建设的祠堂，市民政局给予一定的补贴。同时做为社区的办公和活动场所，采用“一会五站”式管理模式为村民提供服务，村里将一处鱼塘划给社区，做为社区的经济来源。</w:t>
      </w:r>
    </w:p>
    <w:p>
      <w:pPr>
        <w:ind w:left="0" w:right="0" w:firstLine="560"/>
        <w:spacing w:before="450" w:after="450" w:line="312" w:lineRule="auto"/>
      </w:pPr>
      <w:r>
        <w:rPr>
          <w:rFonts w:ascii="宋体" w:hAnsi="宋体" w:eastAsia="宋体" w:cs="宋体"/>
          <w:color w:val="000"/>
          <w:sz w:val="28"/>
          <w:szCs w:val="28"/>
        </w:rPr>
        <w:t xml:space="preserve">6、双楼村。隶属于安徽淮北市高岳街道办事处，8个自然村，12个村民小组，5663口人。“一村一社区”模式，是全国开放式村部发源地，率先提出“拆除一堵墙、建设一个广场、建好八个室(社区干部办公室、党员活动室、全程代理室、文体活动室、信访调解室、计生服务室、图书阅览室和警务室)、设立四个栏(党务公开栏、村务公开栏、政策宣传栏、信息发布栏)、打造五个中心(办公议事中心、党员活动中心、教育培训中心、便民服务中心和文体娱乐中心)”的开放式村部建设工作思路。</w:t>
      </w:r>
    </w:p>
    <w:p>
      <w:pPr>
        <w:ind w:left="0" w:right="0" w:firstLine="560"/>
        <w:spacing w:before="450" w:after="450" w:line="312" w:lineRule="auto"/>
      </w:pPr>
      <w:r>
        <w:rPr>
          <w:rFonts w:ascii="宋体" w:hAnsi="宋体" w:eastAsia="宋体" w:cs="宋体"/>
          <w:color w:val="000"/>
          <w:sz w:val="28"/>
          <w:szCs w:val="28"/>
        </w:rPr>
        <w:t xml:space="preserve">7、南山村。居淮北市杜集区矿山集街道办事处，是安徽省美好乡村建设首批示范村。主要特点是：特在治理、优在服务、美在环境、魅在文化、寿在心和。建立以社区党组织为核心，村委会为主体，社区社会组织为补充，驻村单位和农村居民广泛参与的新型社区治理机制。村“两委”与社区工作人员交叉任职，政府购买公益岗位人员参与管理，倾力打造服务平台，开展为民全程一站式代理服务，投资700余万元兴建幼儿园、文化礼堂、卫生室，采取购买公共服务方式，吸纳社会资金800万元，建设南山水厂和拉圾中转站等。成立南山莲心果蔬、油品专业合作社，实现农超对接，为村民提供产前、产中、产后服务。</w:t>
      </w:r>
    </w:p>
    <w:p>
      <w:pPr>
        <w:ind w:left="0" w:right="0" w:firstLine="560"/>
        <w:spacing w:before="450" w:after="450" w:line="312" w:lineRule="auto"/>
      </w:pPr>
      <w:r>
        <w:rPr>
          <w:rFonts w:ascii="宋体" w:hAnsi="宋体" w:eastAsia="宋体" w:cs="宋体"/>
          <w:color w:val="000"/>
          <w:sz w:val="28"/>
          <w:szCs w:val="28"/>
        </w:rPr>
        <w:t xml:space="preserve">8、榴园村。是淮北市烈山区烈山镇的建制村，辖4个自然村。按照“统一规划、分布实施、因地制宜”的原则，突出石榴产业优势，尊重群众意愿、地域特点、现有建筑风格，不搞大拆大建，通过结合治理，加大旧村改造，走出了一条可复制且极具皖北特色的新型农村建设实践路径。榴园村建有为民服务中心，是村两委集中接受群众诉求、为民办实事的场所。为民服务大厅实现一站化工作处理，采取一个窗口对外，形成高效便民的服务体系。</w:t>
      </w:r>
    </w:p>
    <w:p>
      <w:pPr>
        <w:ind w:left="0" w:right="0" w:firstLine="560"/>
        <w:spacing w:before="450" w:after="450" w:line="312" w:lineRule="auto"/>
      </w:pPr>
      <w:r>
        <w:rPr>
          <w:rFonts w:ascii="宋体" w:hAnsi="宋体" w:eastAsia="宋体" w:cs="宋体"/>
          <w:color w:val="000"/>
          <w:sz w:val="28"/>
          <w:szCs w:val="28"/>
        </w:rPr>
        <w:t xml:space="preserve">(一)发挥社会组织作用，不增加管理成本。农村社区建设重在引入服务理念，使基本公共服务和便民利民服务向农村基层延伸，无需单设机构，不必重复建设服务设施，不会大量增加管理成本。中心村社区(一村一社区)以“两委” 为主导，两委成员与社区工作人员交叉任职，充分调动大学生村官和政府购买公益岗位服务人员的社区工作积极性，以村民理事会乡贤理事会、民风民俗理事会、志愿者协会、老年人协会、农村经济合作组织等为支撑，村社区服务中心为平台，村民为主体的新型农村社区民主管理机制，增强村民自我管理、自我教育、自我服务的能力。村落社区以“党小组”为核心，村民理事会为主导，其他社会组织共同参与。</w:t>
      </w:r>
    </w:p>
    <w:p>
      <w:pPr>
        <w:ind w:left="0" w:right="0" w:firstLine="560"/>
        <w:spacing w:before="450" w:after="450" w:line="312" w:lineRule="auto"/>
      </w:pPr>
      <w:r>
        <w:rPr>
          <w:rFonts w:ascii="宋体" w:hAnsi="宋体" w:eastAsia="宋体" w:cs="宋体"/>
          <w:color w:val="000"/>
          <w:sz w:val="28"/>
          <w:szCs w:val="28"/>
        </w:rPr>
        <w:t xml:space="preserve">建议市政府加快社会组织孵化基地建设步伐，培育壮大社会组织，承接社区服务。</w:t>
      </w:r>
    </w:p>
    <w:p>
      <w:pPr>
        <w:ind w:left="0" w:right="0" w:firstLine="560"/>
        <w:spacing w:before="450" w:after="450" w:line="312" w:lineRule="auto"/>
      </w:pPr>
      <w:r>
        <w:rPr>
          <w:rFonts w:ascii="宋体" w:hAnsi="宋体" w:eastAsia="宋体" w:cs="宋体"/>
          <w:color w:val="000"/>
          <w:sz w:val="28"/>
          <w:szCs w:val="28"/>
        </w:rPr>
        <w:t xml:space="preserve">(二)顶层设计，形成建设合力。由各级社区建设领导小组(社区建设联席会议)统一规划协调，整合各部门资源、资金，合力集中打造，有序推进。</w:t>
      </w:r>
    </w:p>
    <w:p>
      <w:pPr>
        <w:ind w:left="0" w:right="0" w:firstLine="560"/>
        <w:spacing w:before="450" w:after="450" w:line="312" w:lineRule="auto"/>
      </w:pPr>
      <w:r>
        <w:rPr>
          <w:rFonts w:ascii="宋体" w:hAnsi="宋体" w:eastAsia="宋体" w:cs="宋体"/>
          <w:color w:val="000"/>
          <w:sz w:val="28"/>
          <w:szCs w:val="28"/>
        </w:rPr>
        <w:t xml:space="preserve">(三)政策扶持，搭建服务平台。赣州市出台的《关于加强社区建设工作的意见》(赣市字〔20_〕36号)要求，市财政每年预算安排20_万元以上扶持社区基础设施建设，市本级福彩公益金每年切出50%用于扶持社区及居家养老设施建设;县市区将社区建设经费纳入财政预算，县市区本级福彩公益金50%投入社区基础设施。</w:t>
      </w:r>
    </w:p>
    <w:p>
      <w:pPr>
        <w:ind w:left="0" w:right="0" w:firstLine="560"/>
        <w:spacing w:before="450" w:after="450" w:line="312" w:lineRule="auto"/>
      </w:pPr>
      <w:r>
        <w:rPr>
          <w:rFonts w:ascii="宋体" w:hAnsi="宋体" w:eastAsia="宋体" w:cs="宋体"/>
          <w:color w:val="000"/>
          <w:sz w:val="28"/>
          <w:szCs w:val="28"/>
        </w:rPr>
        <w:t xml:space="preserve">淮北市出台的《关于村级组织服务用房建设的实施意见》(淮政办〔20_〕61号)中明确村级组织服务用房建设资金采取按阶段“以奖代补”的形式，由市、县财政按7:3分别承担。如：每个村市级资助21万元，县级匹配9万元。</w:t>
      </w:r>
    </w:p>
    <w:p>
      <w:pPr>
        <w:ind w:left="0" w:right="0" w:firstLine="560"/>
        <w:spacing w:before="450" w:after="450" w:line="312" w:lineRule="auto"/>
      </w:pPr>
      <w:r>
        <w:rPr>
          <w:rFonts w:ascii="宋体" w:hAnsi="宋体" w:eastAsia="宋体" w:cs="宋体"/>
          <w:color w:val="000"/>
          <w:sz w:val="28"/>
          <w:szCs w:val="28"/>
        </w:rPr>
        <w:t xml:space="preserve">建议市、旗财政预算专项资金支持或以“福彩公益金”资助农村社区建设，给予每个村社区5—10万元的建设补贴。</w:t>
      </w:r>
    </w:p>
    <w:p>
      <w:pPr>
        <w:ind w:left="0" w:right="0" w:firstLine="560"/>
        <w:spacing w:before="450" w:after="450" w:line="312" w:lineRule="auto"/>
      </w:pPr>
      <w:r>
        <w:rPr>
          <w:rFonts w:ascii="宋体" w:hAnsi="宋体" w:eastAsia="宋体" w:cs="宋体"/>
          <w:color w:val="000"/>
          <w:sz w:val="28"/>
          <w:szCs w:val="28"/>
        </w:rPr>
        <w:t xml:space="preserve">(四)培育发展能力，保障社区运转。为保证社区(村)正常运转，要给他们保留部分资产资源(门面房、鱼塘、果园、机动地、集体草场等)，扶持发展集体经济和合作经营，使他们有能力自我发展，自我管理，自我服务。</w:t>
      </w:r>
    </w:p>
    <w:p>
      <w:pPr>
        <w:ind w:left="0" w:right="0" w:firstLine="560"/>
        <w:spacing w:before="450" w:after="450" w:line="312" w:lineRule="auto"/>
      </w:pPr>
      <w:r>
        <w:rPr>
          <w:rFonts w:ascii="宋体" w:hAnsi="宋体" w:eastAsia="宋体" w:cs="宋体"/>
          <w:color w:val="000"/>
          <w:sz w:val="28"/>
          <w:szCs w:val="28"/>
        </w:rPr>
        <w:t xml:space="preserve">(五)社区居民服务全覆盖。社区服务要覆盖到辖区范围内的全部人群，常住人口无论有无户籍和城乡户籍，无论企业和行政事业人员，不留死角，纵向到底、横向到边。比如被撤销(并)的乡镇苏木所在地城镇户籍人员和外来常住人口，都要纳入所在地社区(村)管理和服务。</w:t>
      </w:r>
    </w:p>
    <w:p>
      <w:pPr>
        <w:ind w:left="0" w:right="0" w:firstLine="560"/>
        <w:spacing w:before="450" w:after="450" w:line="312" w:lineRule="auto"/>
      </w:pPr>
      <w:r>
        <w:rPr>
          <w:rFonts w:ascii="宋体" w:hAnsi="宋体" w:eastAsia="宋体" w:cs="宋体"/>
          <w:color w:val="000"/>
          <w:sz w:val="28"/>
          <w:szCs w:val="28"/>
        </w:rPr>
        <w:t xml:space="preserve">(六)抓住时机，因地制宜。抓住“十个全覆盖”工程和新农村新牧区建设的有利时机，在基础设施条件较好的，两委班子有力的、人口条件相对集中稳定、有产业支撑、群众积极性高的村进行“一村一社区”建设。规模较小的村、人口居住分散或生产生活方式相近的地方可以按“多村一社区”的形式组织社区建设。在较大的自然村，可探索进行村落社区建设。</w:t>
      </w:r>
    </w:p>
    <w:p>
      <w:pPr>
        <w:ind w:left="0" w:right="0" w:firstLine="560"/>
        <w:spacing w:before="450" w:after="450" w:line="312" w:lineRule="auto"/>
      </w:pPr>
      <w:r>
        <w:rPr>
          <w:rFonts w:ascii="宋体" w:hAnsi="宋体" w:eastAsia="宋体" w:cs="宋体"/>
          <w:color w:val="000"/>
          <w:sz w:val="28"/>
          <w:szCs w:val="28"/>
        </w:rPr>
        <w:t xml:space="preserve">(七)建议召开全市农村牧区社区建设推进暨现场观摩会。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2026-09-24T15:28:05+08:00</dcterms:created>
  <dcterms:modified xsi:type="dcterms:W3CDTF">2026-09-24T15:28:05+08:00</dcterms:modified>
</cp:coreProperties>
</file>

<file path=docProps/custom.xml><?xml version="1.0" encoding="utf-8"?>
<Properties xmlns="http://schemas.openxmlformats.org/officeDocument/2006/custom-properties" xmlns:vt="http://schemas.openxmlformats.org/officeDocument/2006/docPropsVTypes"/>
</file>