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2025年一句誓言一生作答观后感(6篇)</w:t>
      </w:r>
      <w:bookmarkEnd w:id="1"/>
    </w:p>
    <w:p>
      <w:pPr>
        <w:jc w:val="center"/>
        <w:spacing w:before="0" w:after="450"/>
      </w:pPr>
      <w:r>
        <w:rPr>
          <w:rFonts w:ascii="Arial" w:hAnsi="Arial" w:eastAsia="Arial" w:cs="Arial"/>
          <w:color w:val="999999"/>
          <w:sz w:val="20"/>
          <w:szCs w:val="20"/>
        </w:rPr>
        <w:t xml:space="preserve">来源：网络  作者：翠竹清韵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一句誓言一生作答观后感一不知不觉，我们党已经走过了_年的历程，但作为中国共产党人的奋斗精神却一直没有变，无论我们走的多远，心里永远保持着一颗赤子之心。面对未来，面对挑战，我们不会畏惧，也不会忘记初心。作为一名年轻的机关工作人员，在学习“不忘...</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一句誓言一生作答观后感一</w:t>
      </w:r>
    </w:p>
    <w:p>
      <w:pPr>
        <w:ind w:left="0" w:right="0" w:firstLine="560"/>
        <w:spacing w:before="450" w:after="450" w:line="312" w:lineRule="auto"/>
      </w:pPr>
      <w:r>
        <w:rPr>
          <w:rFonts w:ascii="宋体" w:hAnsi="宋体" w:eastAsia="宋体" w:cs="宋体"/>
          <w:color w:val="000"/>
          <w:sz w:val="28"/>
          <w:szCs w:val="28"/>
        </w:rPr>
        <w:t xml:space="preserve">不知不觉，我们党已经走过了_年的历程，但作为中国共产党人的奋斗精神却一直没有变，无论我们走的多远，心里永远保持着一颗赤子之心。面对未来，面对挑战，我们不会畏惧，也不会忘记初心。</w:t>
      </w:r>
    </w:p>
    <w:p>
      <w:pPr>
        <w:ind w:left="0" w:right="0" w:firstLine="560"/>
        <w:spacing w:before="450" w:after="450" w:line="312" w:lineRule="auto"/>
      </w:pPr>
      <w:r>
        <w:rPr>
          <w:rFonts w:ascii="宋体" w:hAnsi="宋体" w:eastAsia="宋体" w:cs="宋体"/>
          <w:color w:val="000"/>
          <w:sz w:val="28"/>
          <w:szCs w:val="28"/>
        </w:rPr>
        <w:t xml:space="preserve">作为一名年轻的机关工作人员，在学习“不忘初心、牢记使命”的同时，我也回顾了自己当初从事这份职业的初心。就是为人民服务，努力实现中华民族的伟大复兴。或许在这个过程中，自己所能做的很少，但我坚信，每一刻螺丝钉都有他的价值。</w:t>
      </w:r>
    </w:p>
    <w:p>
      <w:pPr>
        <w:ind w:left="0" w:right="0" w:firstLine="560"/>
        <w:spacing w:before="450" w:after="450" w:line="312" w:lineRule="auto"/>
      </w:pPr>
      <w:r>
        <w:rPr>
          <w:rFonts w:ascii="宋体" w:hAnsi="宋体" w:eastAsia="宋体" w:cs="宋体"/>
          <w:color w:val="000"/>
          <w:sz w:val="28"/>
          <w:szCs w:val="28"/>
        </w:rPr>
        <w:t xml:space="preserve">当下，是一个知识爆炸的时代，作为年轻同志，要适应当下就要不断学习，要把握正确的学习方向，系统的、全面的、富有探索精神的学习;不仅要向书本学习，也要向实践学习;要向人民群众学习，也要向专家学者学习。努力使自己成为学习型、服务型、创新型的人才。也只有这样，才能更好的在自己的岗位上发光发彩，才能更好的为人民服务。</w:t>
      </w:r>
    </w:p>
    <w:p>
      <w:pPr>
        <w:ind w:left="0" w:right="0" w:firstLine="560"/>
        <w:spacing w:before="450" w:after="450" w:line="312" w:lineRule="auto"/>
      </w:pPr>
      <w:r>
        <w:rPr>
          <w:rFonts w:ascii="宋体" w:hAnsi="宋体" w:eastAsia="宋体" w:cs="宋体"/>
          <w:color w:val="000"/>
          <w:sz w:val="28"/>
          <w:szCs w:val="28"/>
        </w:rPr>
        <w:t xml:space="preserve">我们要坚持不忘初心、继续前进，坚持马克思主义思想，坚持中国特色社会主义道路，坚定不移高举改革开放旗帜，坚信党的根基在人民、党的力量在人民，始终不渝走和平发展的道路。</w:t>
      </w:r>
    </w:p>
    <w:p>
      <w:pPr>
        <w:ind w:left="0" w:right="0" w:firstLine="560"/>
        <w:spacing w:before="450" w:after="450" w:line="312" w:lineRule="auto"/>
      </w:pPr>
      <w:r>
        <w:rPr>
          <w:rFonts w:ascii="宋体" w:hAnsi="宋体" w:eastAsia="宋体" w:cs="宋体"/>
          <w:color w:val="000"/>
          <w:sz w:val="28"/>
          <w:szCs w:val="28"/>
        </w:rPr>
        <w:t xml:space="preserve">不忘初心，方得始终。在我们工作、学习、生活的同时，我们都要牢记自己的初心是什么。每一个共产党员的初心和使命也是一样的，就是为中国人民谋幸福，为中华民族谋复兴。而我坚信，我们每个人的努力一定会实现中华民族的伟大中国梦。</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一句誓言一生作答观后感二</w:t>
      </w:r>
    </w:p>
    <w:p>
      <w:pPr>
        <w:ind w:left="0" w:right="0" w:firstLine="560"/>
        <w:spacing w:before="450" w:after="450" w:line="312" w:lineRule="auto"/>
      </w:pPr>
      <w:r>
        <w:rPr>
          <w:rFonts w:ascii="宋体" w:hAnsi="宋体" w:eastAsia="宋体" w:cs="宋体"/>
          <w:color w:val="000"/>
          <w:sz w:val="28"/>
          <w:szCs w:val="28"/>
        </w:rPr>
        <w:t xml:space="preserve">我们的民族是伟大的民族。在五千多年的文明发展历程中，中华民族为人类文明进步作出了不可磨灭的贡献。近代以后，我们的民族历经磨难，中华民族到了最危险的时候。自那时以来，为了实现中华民族伟大复兴，无数仁人志士奋起抗争，但一次又一次地失败了。中国共产党成立后，团结带领人民前仆后继、顽强奋斗，把贫穷落后的旧中国变成日益走向繁荣富强的新中国，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我们的责任，就是要团结带领全党全国各族人民，接过历史的接力棒，继续为实现中华民族伟大复兴而努力奋斗，使中华民族更加坚强有力地自立于世界民族之林，为人类作出新的更大的贡献。我们要永远保持建党时中国共产党人的奋斗精神，永远保持对人民的赤子之心。一切向前走，都不能忘记走过的路;走得再远、走到再光辉的未来，也不能忘记走过的过去，不能忘记为什么出发。面向未来，面对提战，全党同志一定要不忘初心、继续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坚持不忘初心、继续前进，就要坚持马克思主义的指导地位，坚持把马克思主义基本原理同当代实际和时代特点紧密结合起来，推进理论创新、实践创新，不断把马克思主义中国化推向前进。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坚持不忘初心、继续前进，就要牢记我们党从成立起就把为共产主义、社会主义而奋斗确定为自己的纲领，坚定共产主义远大理想和中国特色社会主义共同理想，不断把为崇高理想奋斗的伟大实践推向前进。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坚持不忘初心、继续前进，就要坚持中国特色社会主义道路自信、理论自信、制度自信、文化自信，坚持党的基本路线不动摇，不断把中国特色社会主义伟大事业推向前进。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坚持不忘初心、继续前进，就要统筹推进“五位一体”总体布局，协调推进“四个全面”战略布局，全力推进全面建成小康社会进程，不断把实现“两个一百年”奋斗目标推向前进。</w:t>
      </w:r>
    </w:p>
    <w:p>
      <w:pPr>
        <w:ind w:left="0" w:right="0" w:firstLine="560"/>
        <w:spacing w:before="450" w:after="450" w:line="312" w:lineRule="auto"/>
      </w:pPr>
      <w:r>
        <w:rPr>
          <w:rFonts w:ascii="宋体" w:hAnsi="宋体" w:eastAsia="宋体" w:cs="宋体"/>
          <w:color w:val="000"/>
          <w:sz w:val="28"/>
          <w:szCs w:val="28"/>
        </w:rPr>
        <w:t xml:space="preserve">坚持不忘初心、继续前进，就要坚信党的根基在人民、党的力量在人民，坚持一切为了人民、一切依靠人民，充分发挥广大人民群众积极性、主动性、创造性，不断把为人民造福事业推向前进。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我一定不忘初心、继续前进，永远铭记为民族独立、人民解放抛头颅洒热血的革命先辈，永远保持中国共产党人的奋斗精神，永远保持对人民的赤子之心，努力为人民创造更美好、更幸福的生活。</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一句誓言一生作答观后感三</w:t>
      </w:r>
    </w:p>
    <w:p>
      <w:pPr>
        <w:ind w:left="0" w:right="0" w:firstLine="560"/>
        <w:spacing w:before="450" w:after="450" w:line="312" w:lineRule="auto"/>
      </w:pPr>
      <w:r>
        <w:rPr>
          <w:rFonts w:ascii="宋体" w:hAnsi="宋体" w:eastAsia="宋体" w:cs="宋体"/>
          <w:color w:val="000"/>
          <w:sz w:val="28"/>
          <w:szCs w:val="28"/>
        </w:rPr>
        <w:t xml:space="preserve">径赛中有一项技术叫做终点冲刺跑，指的是在最后一个跑程，用尽全力向终点冲刺。冲刺阶段跑好了，能够有效提高成绩，甚至帮助赢得比赛胜利。</w:t>
      </w:r>
    </w:p>
    <w:p>
      <w:pPr>
        <w:ind w:left="0" w:right="0" w:firstLine="560"/>
        <w:spacing w:before="450" w:after="450" w:line="312" w:lineRule="auto"/>
      </w:pPr>
      <w:r>
        <w:rPr>
          <w:rFonts w:ascii="宋体" w:hAnsi="宋体" w:eastAsia="宋体" w:cs="宋体"/>
          <w:color w:val="000"/>
          <w:sz w:val="28"/>
          <w:szCs w:val="28"/>
        </w:rPr>
        <w:t xml:space="preserve">当前，第二批主题教育已经到了“下半场”，正是到了百尺竿头更进一步的重要关头，能不能继续保持那么一股斗争精神，那么一种昂扬状态，那么一种务实作风，加速冲刺，事关问题整改能不能落到实处，服务群众能不能进一步取得实效，主题教育各项任务能不能顺利完成。</w:t>
      </w:r>
    </w:p>
    <w:p>
      <w:pPr>
        <w:ind w:left="0" w:right="0" w:firstLine="560"/>
        <w:spacing w:before="450" w:after="450" w:line="312" w:lineRule="auto"/>
      </w:pPr>
      <w:r>
        <w:rPr>
          <w:rFonts w:ascii="宋体" w:hAnsi="宋体" w:eastAsia="宋体" w:cs="宋体"/>
          <w:color w:val="000"/>
          <w:sz w:val="28"/>
          <w:szCs w:val="28"/>
        </w:rPr>
        <w:t xml:space="preserve">老子曾经深刻的指出：“民之从事，常于几成而败之。”无论是一项事业还是一国发展，越到最后阶段，往往越容易失败。回望历史，不难发现这样的事例并不少见。吴王夫差因胜而骄，纵敌遗患，最终被“三千越甲”破国亡身;秦始皇自以为关中之固，金城千里，子孙帝王万世之业也，于是有了“蜀山兀，阿房出”的“纷奢”，终至二世而亡。这都警示我们，要敬终如始，时刻不能放松警惕和自我要求，防止“功败垂成”“功亏一篑”。</w:t>
      </w:r>
    </w:p>
    <w:p>
      <w:pPr>
        <w:ind w:left="0" w:right="0" w:firstLine="560"/>
        <w:spacing w:before="450" w:after="450" w:line="312" w:lineRule="auto"/>
      </w:pPr>
      <w:r>
        <w:rPr>
          <w:rFonts w:ascii="宋体" w:hAnsi="宋体" w:eastAsia="宋体" w:cs="宋体"/>
          <w:color w:val="000"/>
          <w:sz w:val="28"/>
          <w:szCs w:val="28"/>
        </w:rPr>
        <w:t xml:space="preserve">前期，各地各级党组织在主题教育中，不避短、不遮丑，查出了真问题，拿出了硬招数，取得了实效果，群众获得感幸福感安全感显著提升。但是，也要防止一些不良倾向在暗地里滋生。比如，面对已经取得了的不错的成绩，是不是想松口气了;面对好整改的已经整改完了，剩下的都是难啃的硬骨头，是不是意志松动了;面对主题教育进程过半，是不是有人打起了“小算盘”，工作标准有所降低，自我要求有所放松了。不忘初心、方得始终。不论已经取得多少成绩，亦或是前方面临多少困难，只有时刻保持清醒，盯紧最初的目标，百折不挠，才能在最后关头继续战胜困难，赢得最终的胜利。</w:t>
      </w:r>
    </w:p>
    <w:p>
      <w:pPr>
        <w:ind w:left="0" w:right="0" w:firstLine="560"/>
        <w:spacing w:before="450" w:after="450" w:line="312" w:lineRule="auto"/>
      </w:pPr>
      <w:r>
        <w:rPr>
          <w:rFonts w:ascii="宋体" w:hAnsi="宋体" w:eastAsia="宋体" w:cs="宋体"/>
          <w:color w:val="000"/>
          <w:sz w:val="28"/>
          <w:szCs w:val="28"/>
        </w:rPr>
        <w:t xml:space="preserve">越到关键时刻越要响鼓重锤。把主题教育不断推向深入，必须紧紧围绕“不忘初心、牢记使命”这一主题，坚持把学习教育、调查研究、检视问题、整改落实贯穿始终，严要求落实责任关，高标准把好质量关。做好“回头看”，认真检视已完成的工作是不是严格对标对表党中央部署，真正做到了抓思想认识到位、抓检视问题到位、抓整改落实到位、抓组织领导到位。发现新问题，及时分析根源、采取措施、纳入整改。用力抓当下，对正在开展的工作热情不减、力度不松，按照既定的目标，抓落实、抓冲刺，推进重点、突破难点，在工作质效上实现新提升、在创先争优上做出新成效。用心谋长远，对于一时不能完成的工作，结合本地实际、兼顾长远发展，认真谋划部署，定出“时间表”、画出“路线图”，一锤接着一锤敲，一步一个脚印把工作推向深入;坚持阶段整治和长效管理相结合，抓好制度建设，建立长效机制，推动工作制度化、规范化、长效化。</w:t>
      </w:r>
    </w:p>
    <w:p>
      <w:pPr>
        <w:ind w:left="0" w:right="0" w:firstLine="560"/>
        <w:spacing w:before="450" w:after="450" w:line="312" w:lineRule="auto"/>
      </w:pPr>
      <w:r>
        <w:rPr>
          <w:rFonts w:ascii="宋体" w:hAnsi="宋体" w:eastAsia="宋体" w:cs="宋体"/>
          <w:color w:val="000"/>
          <w:sz w:val="28"/>
          <w:szCs w:val="28"/>
        </w:rPr>
        <w:t xml:space="preserve">船到中流浪更急，奋楫者总能率先争渡;人到半山路更陡，志坚者终将傲视群山。高质量完成主题教育各项部署，是必须扛起的重大政治责任，实现既定目标，不负使命、不负期待，还须以更加饱满昂扬的斗志和更加务实肯干的作风，集中力量向终点冲刺，创造经得起历史、实践和群众检验的成绩。</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一句誓言一生作答观后感四</w:t>
      </w:r>
    </w:p>
    <w:p>
      <w:pPr>
        <w:ind w:left="0" w:right="0" w:firstLine="560"/>
        <w:spacing w:before="450" w:after="450" w:line="312" w:lineRule="auto"/>
      </w:pPr>
      <w:r>
        <w:rPr>
          <w:rFonts w:ascii="宋体" w:hAnsi="宋体" w:eastAsia="宋体" w:cs="宋体"/>
          <w:color w:val="000"/>
          <w:sz w:val="28"/>
          <w:szCs w:val="28"/>
        </w:rPr>
        <w:t xml:space="preserve">石壁穿空，奏一曲蓝色梦想的滥觞，梦回千年，寻一断千古流传的中国梦，。屹立世界之端的中国梦，是一个怀揣着蓝色梦想执剑而立的王者，江南烟雨中的亭台楼榭，记录了他寻了千年的梦想，塞北荒漠中的古城，是一段铭刻记忆的繁华，草原上奔跑地骏马，是他不变的追求，一段段白色的哈达，是一首首不朽的赞歌，蓝色中国梦，火热中国情。</w:t>
      </w:r>
    </w:p>
    <w:p>
      <w:pPr>
        <w:ind w:left="0" w:right="0" w:firstLine="560"/>
        <w:spacing w:before="450" w:after="450" w:line="312" w:lineRule="auto"/>
      </w:pPr>
      <w:r>
        <w:rPr>
          <w:rFonts w:ascii="宋体" w:hAnsi="宋体" w:eastAsia="宋体" w:cs="宋体"/>
          <w:color w:val="000"/>
          <w:sz w:val="28"/>
          <w:szCs w:val="28"/>
        </w:rPr>
        <w:t xml:space="preserve">中国梦是蓝色的，中国梦是自强不息的，中国梦是卧薪尝胆，中国梦是破釜沉舟，中国梦是力拔山兮，中国梦是厚积薄发……</w:t>
      </w:r>
    </w:p>
    <w:p>
      <w:pPr>
        <w:ind w:left="0" w:right="0" w:firstLine="560"/>
        <w:spacing w:before="450" w:after="450" w:line="312" w:lineRule="auto"/>
      </w:pPr>
      <w:r>
        <w:rPr>
          <w:rFonts w:ascii="宋体" w:hAnsi="宋体" w:eastAsia="宋体" w:cs="宋体"/>
          <w:color w:val="000"/>
          <w:sz w:val="28"/>
          <w:szCs w:val="28"/>
        </w:rPr>
        <w:t xml:space="preserve">是的，我们必须以“自强不息，厚德载物”为准绳，以“搏击长空，奋斗不息”为理想，以“实干兴邦”为基础，以“空谈误国”为教训，以“弘扬民族精神”为根本，不断进取，自立自强!这就是中国梦，蓝色中国梦。</w:t>
      </w:r>
    </w:p>
    <w:p>
      <w:pPr>
        <w:ind w:left="0" w:right="0" w:firstLine="560"/>
        <w:spacing w:before="450" w:after="450" w:line="312" w:lineRule="auto"/>
      </w:pPr>
      <w:r>
        <w:rPr>
          <w:rFonts w:ascii="宋体" w:hAnsi="宋体" w:eastAsia="宋体" w:cs="宋体"/>
          <w:color w:val="000"/>
          <w:sz w:val="28"/>
          <w:szCs w:val="28"/>
        </w:rPr>
        <w:t xml:space="preserve">作为九零后的我们，是具有潜力的一代，是注定背负国家使命的一代，更是民族精神，民族文化的继承者，我们势必拥有火热中国情，蓝色中国梦，势必会“苦其心志，劳其筋骨”，势必不会做“井底之蛙，笼中之鸟”。是必要“修身，治国，平天下”，子就是我们的中国梦。</w:t>
      </w:r>
    </w:p>
    <w:p>
      <w:pPr>
        <w:ind w:left="0" w:right="0" w:firstLine="560"/>
        <w:spacing w:before="450" w:after="450" w:line="312" w:lineRule="auto"/>
      </w:pPr>
      <w:r>
        <w:rPr>
          <w:rFonts w:ascii="宋体" w:hAnsi="宋体" w:eastAsia="宋体" w:cs="宋体"/>
          <w:color w:val="000"/>
          <w:sz w:val="28"/>
          <w:szCs w:val="28"/>
        </w:rPr>
        <w:t xml:space="preserve">我们是九零后，身上背负着一柄剑，锋芒毕露，却不失韬光养晦之性格，自强不息厚德载物之品质，志存高远的理想和信仰，我们信仰中国梦，我们渴望未来，在心中筑篱种菊，紧紧裹住那颗火热的心，中国梦在翻滚，中国心在跳动，中国情在澎湃!</w:t>
      </w:r>
    </w:p>
    <w:p>
      <w:pPr>
        <w:ind w:left="0" w:right="0" w:firstLine="560"/>
        <w:spacing w:before="450" w:after="450" w:line="312" w:lineRule="auto"/>
      </w:pPr>
      <w:r>
        <w:rPr>
          <w:rFonts w:ascii="宋体" w:hAnsi="宋体" w:eastAsia="宋体" w:cs="宋体"/>
          <w:color w:val="000"/>
          <w:sz w:val="28"/>
          <w:szCs w:val="28"/>
        </w:rPr>
        <w:t xml:space="preserve">从夸父追日的美好幻想到嫦娥奔月的现实，中国梦在智慧与追求中熠熠生辉，起头并进。“坐看夕阳枫林晚，缘知此是缘梦时”，中国梦未曾在我们手中断过。哪怕某一天，铭刻在心中的火热与_变成回忆，逐渐褪色，中国梦，蓝色的中国梦一定会伴随着明日的朝阳升起，另一代人的心中徐徐点燃，照亮前方堆满荆棘和宿命的曲途。正因为前途不是坦途，正因为我们逆境中寻到了梦，我们才得以挣脱命运的束缚，搏击长空!</w:t>
      </w:r>
    </w:p>
    <w:p>
      <w:pPr>
        <w:ind w:left="0" w:right="0" w:firstLine="560"/>
        <w:spacing w:before="450" w:after="450" w:line="312" w:lineRule="auto"/>
      </w:pPr>
      <w:r>
        <w:rPr>
          <w:rFonts w:ascii="宋体" w:hAnsi="宋体" w:eastAsia="宋体" w:cs="宋体"/>
          <w:color w:val="000"/>
          <w:sz w:val="28"/>
          <w:szCs w:val="28"/>
        </w:rPr>
        <w:t xml:space="preserve">华年易逝，九零后在朝阳下的明媚中绽放自己，在山之阳，水之湄响应。我们火热的中国情，自强不息的蓝色中国梦，时代在召唤，青春在舞动，我们更应不懈努力，吹响冲锋的号角，奏响时代的笙歌和蓝色中国梦的主旋律。</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一句誓言一生作答观后感五</w:t>
      </w:r>
    </w:p>
    <w:p>
      <w:pPr>
        <w:ind w:left="0" w:right="0" w:firstLine="560"/>
        <w:spacing w:before="450" w:after="450" w:line="312" w:lineRule="auto"/>
      </w:pPr>
      <w:r>
        <w:rPr>
          <w:rFonts w:ascii="宋体" w:hAnsi="宋体" w:eastAsia="宋体" w:cs="宋体"/>
          <w:color w:val="000"/>
          <w:sz w:val="28"/>
          <w:szCs w:val="28"/>
        </w:rPr>
        <w:t xml:space="preserve">“不忘初心、牢记使命”，是激励中国共产党人不断前进的根本动力，是不断巩固党的执政根基的现实需要，是答好新时代考卷的必然要求。</w:t>
      </w:r>
    </w:p>
    <w:p>
      <w:pPr>
        <w:ind w:left="0" w:right="0" w:firstLine="560"/>
        <w:spacing w:before="450" w:after="450" w:line="312" w:lineRule="auto"/>
      </w:pPr>
      <w:r>
        <w:rPr>
          <w:rFonts w:ascii="宋体" w:hAnsi="宋体" w:eastAsia="宋体" w:cs="宋体"/>
          <w:color w:val="000"/>
          <w:sz w:val="28"/>
          <w:szCs w:val="28"/>
        </w:rPr>
        <w:t xml:space="preserve">“不忘初心、牢记使命”贯穿党的革命、建设、改革全过程，是中国共产党人继承和发扬优良传统，向着美好未来和理想前进的永恒主题和力量源泉，要时刻坚守共产党人的这一精神家园。</w:t>
      </w:r>
    </w:p>
    <w:p>
      <w:pPr>
        <w:ind w:left="0" w:right="0" w:firstLine="560"/>
        <w:spacing w:before="450" w:after="450" w:line="312" w:lineRule="auto"/>
      </w:pPr>
      <w:r>
        <w:rPr>
          <w:rFonts w:ascii="宋体" w:hAnsi="宋体" w:eastAsia="宋体" w:cs="宋体"/>
          <w:color w:val="000"/>
          <w:sz w:val="28"/>
          <w:szCs w:val="28"/>
        </w:rPr>
        <w:t xml:space="preserve">一、它是激励中国共产党人不断前进的根本动力。中国共产党从建党第一天起，就把实现共产主义作为党的理想和最终目标，义无反顾肩负起实现中华民族伟大复兴的历史使命，把为人民谋幸福、为民族谋复兴作为自己的初心和使命，并坚定笃行，展现出中国共产党非凡的责任担当和改写历史的非凡气魄。</w:t>
      </w:r>
    </w:p>
    <w:p>
      <w:pPr>
        <w:ind w:left="0" w:right="0" w:firstLine="560"/>
        <w:spacing w:before="450" w:after="450" w:line="312" w:lineRule="auto"/>
      </w:pPr>
      <w:r>
        <w:rPr>
          <w:rFonts w:ascii="宋体" w:hAnsi="宋体" w:eastAsia="宋体" w:cs="宋体"/>
          <w:color w:val="000"/>
          <w:sz w:val="28"/>
          <w:szCs w:val="28"/>
        </w:rPr>
        <w:t xml:space="preserve">二、它是从开天辟地、敢为人先的红船精神到艰苦奋斗、星火燎原的井冈精神;从坚持真理、勇于修正错误的古田精神到艰苦卓绝、一往无前的长征精神，从艰苦奋斗、理论联系实际的延安精神到谦虚谨慎、戒骄戒躁的西柏坡精神，这些用鲜血和生命铸就的红色精神就是中国共产党人在革命战争年代不忘初心、牢记使命的生动诠释。历史表明：初心和使命是中国共产党人身上与生俱来的优秀“基因”，成为中国共产党夺取革命胜利的成功之路。</w:t>
      </w:r>
    </w:p>
    <w:p>
      <w:pPr>
        <w:ind w:left="0" w:right="0" w:firstLine="560"/>
        <w:spacing w:before="450" w:after="450" w:line="312" w:lineRule="auto"/>
      </w:pPr>
      <w:r>
        <w:rPr>
          <w:rFonts w:ascii="宋体" w:hAnsi="宋体" w:eastAsia="宋体" w:cs="宋体"/>
          <w:color w:val="000"/>
          <w:sz w:val="28"/>
          <w:szCs w:val="28"/>
        </w:rPr>
        <w:t xml:space="preserve">三、它是“为中国人民谋幸福，为中华民族谋复兴”，这份初心与使命，一代又一代的中国共产党人接续践行、从未改变。从艰苦创业、为国争光的大庆精神到团结协作、战天斗地的红旗渠精神，从无私奉献、乐于助人的雷锋精神到亲民爱民、知民为民的焦裕禄精神，从铁胆忠魂、忘我拼搏的航母精神到自主创新、精益求精的蛟龙精神，从守望相助、同频共振的扶贫精神到刀刃向内、抓铁有痕的改革精神，这些在新中国建设发展改革过程中涌现出来的时代精神，不仅将中国共产党人不屈不挠、开拓创新的“精气神”写入史册，也将这份初心与使命融入中国共产党的血脉，凝聚起实现中华民族伟大复兴的磅礴力量。</w:t>
      </w:r>
    </w:p>
    <w:p>
      <w:pPr>
        <w:ind w:left="0" w:right="0" w:firstLine="560"/>
        <w:spacing w:before="450" w:after="450" w:line="312" w:lineRule="auto"/>
      </w:pPr>
      <w:r>
        <w:rPr>
          <w:rFonts w:ascii="宋体" w:hAnsi="宋体" w:eastAsia="宋体" w:cs="宋体"/>
          <w:color w:val="000"/>
          <w:sz w:val="28"/>
          <w:szCs w:val="28"/>
        </w:rPr>
        <w:t xml:space="preserve">四、从历史和现实充分表明：他是一部中国共产党的历史，就是中国共产党人带着初心和使命写成的，初心和使命是我们党全部理论和实践的逻辑起点。这个初心和使命是激励中国共产党人不断前进的根本动力，是推动中国特色社会主义伟大事业不断从胜利走向新的胜利的力量源泉。</w:t>
      </w:r>
    </w:p>
    <w:p>
      <w:pPr>
        <w:ind w:left="0" w:right="0" w:firstLine="560"/>
        <w:spacing w:before="450" w:after="450" w:line="312" w:lineRule="auto"/>
      </w:pPr>
      <w:r>
        <w:rPr>
          <w:rFonts w:ascii="宋体" w:hAnsi="宋体" w:eastAsia="宋体" w:cs="宋体"/>
          <w:color w:val="000"/>
          <w:sz w:val="28"/>
          <w:szCs w:val="28"/>
        </w:rPr>
        <w:t xml:space="preserve">五、它是不断巩固党的执政根基的现实需要。人民是历史的创造者，是决定党和国家前途命运的根本力量。任何一项伟大事业要成功，都必须从人民中找到根基，从人民中积聚力量，由人民共同来完成。违背人民意愿，脱离人民支持，任何事业都会成为无源之水、无本之木，都是不能成功的。党的十八大以来，习近平总书记对人民群众是党的根基方面提出了一系列新思想、新观点。他在20__年《求是》杂志撰文指出：“密切党群、干群关系，保持同人民群众的血肉联系，始终是我们党立于不败之地的根基。”20__年6月，习近平总书记在党的群众路线教育实践活动工作会议上强调：“党的血脉在人民、力量在人民……得民心者得天下，失民心者失天下，人民拥护和支持是党执政的最牢固根基。”在庆祝中国共产党成立95周年大会上，他再次重申“坚信党的根基在人民”。这些论断绝不是空洞的政治口号，是决定党的生死存亡的科学真理。</w:t>
      </w:r>
    </w:p>
    <w:p>
      <w:pPr>
        <w:ind w:left="0" w:right="0" w:firstLine="560"/>
        <w:spacing w:before="450" w:after="450" w:line="312" w:lineRule="auto"/>
      </w:pPr>
      <w:r>
        <w:rPr>
          <w:rFonts w:ascii="宋体" w:hAnsi="宋体" w:eastAsia="宋体" w:cs="宋体"/>
          <w:color w:val="000"/>
          <w:sz w:val="28"/>
          <w:szCs w:val="28"/>
        </w:rPr>
        <w:t xml:space="preserve">六、政党的生命很大程度上取决于支持者、支持率、支持度，正所谓“得众则得国，失众则失国”。正所谓“人民齐心，其利断金”。初心不改，使命在肩，永远保持全心全意为人民服务的赤子之心，时刻牢记共产党是人民群众的政党，人民群众是中国共产党的根基，离开了这个根基，党就成为无根无基的党，或者就不再是人民群众的党。不忘初心、牢记使命、筑牢根基，是党战胜一切困难和风险的根本保证。毫无疑问，掌握执政权力、支配执政资源，一方面我们党拥有了为民谋利、为民造福的有利条件，但同时也带来了以权谋私、背离民意的各种可能。赶赴执政之大考，最重要也是最困难的就是党能否始终不忘初心、牢记使命。</w:t>
      </w:r>
    </w:p>
    <w:p>
      <w:pPr>
        <w:ind w:left="0" w:right="0" w:firstLine="560"/>
        <w:spacing w:before="450" w:after="450" w:line="312" w:lineRule="auto"/>
      </w:pPr>
      <w:r>
        <w:rPr>
          <w:rFonts w:ascii="宋体" w:hAnsi="宋体" w:eastAsia="宋体" w:cs="宋体"/>
          <w:color w:val="000"/>
          <w:sz w:val="28"/>
          <w:szCs w:val="28"/>
        </w:rPr>
        <w:t xml:space="preserve">我认为我们党之所以能实现从小到大、由弱变强，跨过一道又一道沟坎，战胜一个又一个困难，取得一场又一场胜利，赢得一次又一次辉煌，就是因为从举旗的那一刻开始，始终不忘初心、牢记使命。正如习近平总书记在带领中央政治局常委瞻仰中共一大会址时所指出，唯有不忘初心，方可告慰历史、告慰先辈，方可赢得民心、赢得时代，方可善作善成、一往无前。</w:t>
      </w:r>
    </w:p>
    <w:p>
      <w:pPr>
        <w:ind w:left="0" w:right="0" w:firstLine="560"/>
        <w:spacing w:before="450" w:after="450" w:line="312" w:lineRule="auto"/>
      </w:pPr>
      <w:r>
        <w:rPr>
          <w:rFonts w:ascii="黑体" w:hAnsi="黑体" w:eastAsia="黑体" w:cs="黑体"/>
          <w:color w:val="000000"/>
          <w:sz w:val="36"/>
          <w:szCs w:val="36"/>
          <w:b w:val="1"/>
          <w:bCs w:val="1"/>
        </w:rPr>
        <w:t xml:space="preserve">一句誓言一生作答观后感六</w:t>
      </w:r>
    </w:p>
    <w:p>
      <w:pPr>
        <w:ind w:left="0" w:right="0" w:firstLine="560"/>
        <w:spacing w:before="450" w:after="450" w:line="312" w:lineRule="auto"/>
      </w:pPr>
      <w:r>
        <w:rPr>
          <w:rFonts w:ascii="宋体" w:hAnsi="宋体" w:eastAsia="宋体" w:cs="宋体"/>
          <w:color w:val="000"/>
          <w:sz w:val="28"/>
          <w:szCs w:val="28"/>
        </w:rPr>
        <w:t xml:space="preserve">今年\"七·一\",我们迎来了中国共产党建党__周年，在这重要的纪念日期间，我们学校党支部开展了一系列教育活动。通过活动隆重纪念党的生日，歌颂党的光辉历史和丰功伟绩，增强党的凝聚力和战斗力，加强了党支部的自身建设，增加了党支部的战斗堡垒作用，发挥了党支部的政治核心和党员的先锋模范作用，坚定了广大干部群众知党、信党、爱党、跟党走的信念，进一步调动了每一位党员的榜样作用。现将本次活动总结如下：</w:t>
      </w:r>
    </w:p>
    <w:p>
      <w:pPr>
        <w:ind w:left="0" w:right="0" w:firstLine="560"/>
        <w:spacing w:before="450" w:after="450" w:line="312" w:lineRule="auto"/>
      </w:pPr>
      <w:r>
        <w:rPr>
          <w:rFonts w:ascii="宋体" w:hAnsi="宋体" w:eastAsia="宋体" w:cs="宋体"/>
          <w:color w:val="000"/>
          <w:sz w:val="28"/>
          <w:szCs w:val="28"/>
        </w:rPr>
        <w:t xml:space="preserve">一、对全体党员、入党积极分子开展了上党课、议党史活动。在庆祝建党__周年活动期间，学校党支部组织了上党课、议党史活动。支部书记蒋德成同志作了专题党课讲话，带着大家一起回顾党史，重温了党章，表彰了先进，指出了问题，使到会的全体党员进一步加强了对党组织性质、作用、意识的认识，特别是对科学发展观的深刻内涵又有了新的理解，并就本校实际情况讲解了如何做一名合格党员、怎样解决从思想上入党、为什么要入党的问题。</w:t>
      </w:r>
    </w:p>
    <w:p>
      <w:pPr>
        <w:ind w:left="0" w:right="0" w:firstLine="560"/>
        <w:spacing w:before="450" w:after="450" w:line="312" w:lineRule="auto"/>
      </w:pPr>
      <w:r>
        <w:rPr>
          <w:rFonts w:ascii="宋体" w:hAnsi="宋体" w:eastAsia="宋体" w:cs="宋体"/>
          <w:color w:val="000"/>
          <w:sz w:val="28"/>
          <w:szCs w:val="28"/>
        </w:rPr>
        <w:t xml:space="preserve">二、召开了民主生活会。以支部委员毛德勇带头，找自身的不足与差距，承诺自己如何在今后的工作中真正带好头、作表率、学先进、帮后进的打算。与会党员同志认为他说得深刻，讲得得体，决心实在。各位党员在民主生活会上畅所欲言，积极地开展了批评与自我批评，相互分析原因，找问题能打破情面，共同总结半年来的成绩与问题，达到了共同提高的目的。通过民主生活会与自查，进一步促进了全体党员树立正确的人生观、利益观，进一步认识了要立党为公，立党为民。</w:t>
      </w:r>
    </w:p>
    <w:p>
      <w:pPr>
        <w:ind w:left="0" w:right="0" w:firstLine="560"/>
        <w:spacing w:before="450" w:after="450" w:line="312" w:lineRule="auto"/>
      </w:pPr>
      <w:r>
        <w:rPr>
          <w:rFonts w:ascii="宋体" w:hAnsi="宋体" w:eastAsia="宋体" w:cs="宋体"/>
          <w:color w:val="000"/>
          <w:sz w:val="28"/>
          <w:szCs w:val="28"/>
        </w:rPr>
        <w:t xml:space="preserve">三、走访慰问特困党员。在纪念党的__周年期间，学校党支部对在过去艰苦岁月为我校发展建设立过汗马功劳、年老体弱、重病缠身、有些因天灾人祸、子女就学负担重、生活困难的党员同志，组织慰问和给予生活上的帮助。活动中，共计帮扶困难党员5人，慰问患病党员2人，帮扶及慰问资金达__0元。除了慰问和帮扶党员外，还对近期去世的党员家属进行了走访，了解他们的困难，掌握他们的情况，送上了慰问金和祝福。</w:t>
      </w:r>
    </w:p>
    <w:p>
      <w:pPr>
        <w:ind w:left="0" w:right="0" w:firstLine="560"/>
        <w:spacing w:before="450" w:after="450" w:line="312" w:lineRule="auto"/>
      </w:pPr>
      <w:r>
        <w:rPr>
          <w:rFonts w:ascii="宋体" w:hAnsi="宋体" w:eastAsia="宋体" w:cs="宋体"/>
          <w:color w:val="000"/>
          <w:sz w:val="28"/>
          <w:szCs w:val="28"/>
        </w:rPr>
        <w:t xml:space="preserve">四、重新明确了党员帮扶活动责任。学校党支部重新明确责任，搞好党员帮扶活动，要求在\"七·一\"期间每位党员要与一位积极分子谈一次心，进行思想沟通与交流。与2个联系人谈谈下学期教育教学工作思路，征求对支部的意见。每个党员都开展了活动，明确了职责。</w:t>
      </w:r>
    </w:p>
    <w:p>
      <w:pPr>
        <w:ind w:left="0" w:right="0" w:firstLine="560"/>
        <w:spacing w:before="450" w:after="450" w:line="312" w:lineRule="auto"/>
      </w:pPr>
      <w:r>
        <w:rPr>
          <w:rFonts w:ascii="宋体" w:hAnsi="宋体" w:eastAsia="宋体" w:cs="宋体"/>
          <w:color w:val="000"/>
          <w:sz w:val="28"/>
          <w:szCs w:val="28"/>
        </w:rPr>
        <w:t xml:space="preserve">五、开展了新老党员重温入党誓词活动。我校今年共发展入党积极分子3名，发展了预备党员1名，预备党员转正2名，所有新发展对象支部都严格按程序审批，支部召开了座谈会，对新发展党员召开了宣誓会，在宣誓会上新老党员一起重温入党誓词。通过重温活动使党员们鼓舞了斗志，坚定了信念，人人争取再创佳绩。</w:t>
      </w:r>
    </w:p>
    <w:p>
      <w:pPr>
        <w:ind w:left="0" w:right="0" w:firstLine="560"/>
        <w:spacing w:before="450" w:after="450" w:line="312" w:lineRule="auto"/>
      </w:pPr>
      <w:r>
        <w:rPr>
          <w:rFonts w:ascii="宋体" w:hAnsi="宋体" w:eastAsia="宋体" w:cs="宋体"/>
          <w:color w:val="000"/>
          <w:sz w:val="28"/>
          <w:szCs w:val="28"/>
        </w:rPr>
        <w:t xml:space="preserve">六、举办了庆祝建党__周年红歌会活动。为迎接中国共产党成立__周年，弘扬和讴歌中国共产党取得的伟大成就，学校党支部举办了庆祝建党__周年红歌演唱活动。500多名师生分别以《没有共产党就没有新中国》、《歌唱祖国》、《爱我中华》、《军港之夜》、《龙的传人》等二十余首红歌，唱响共产党好、社会主义好、改革开放好、伟大祖国好、各族人民好的时代主旋律。并组织了一支由全体党员组成的红歌合唱队，参加全镇红歌赛并获奖。通过唱红歌活动，进一步提升了学校师生爱党、爱国、爱社会主义意识，增强了学校的凝聚力，推动了学校素质教育的深入开展。</w:t>
      </w:r>
    </w:p>
    <w:p>
      <w:pPr>
        <w:ind w:left="0" w:right="0" w:firstLine="560"/>
        <w:spacing w:before="450" w:after="450" w:line="312" w:lineRule="auto"/>
      </w:pPr>
      <w:r>
        <w:rPr>
          <w:rFonts w:ascii="宋体" w:hAnsi="宋体" w:eastAsia="宋体" w:cs="宋体"/>
          <w:color w:val="000"/>
          <w:sz w:val="28"/>
          <w:szCs w:val="28"/>
        </w:rPr>
        <w:t xml:space="preserve">总之，通过\"七·一\"建党节系列活动的开展，使我校全体党员和积极分子受到教育，鼓舞了士气，找出了差距，明确了责任，将会成为庙滩教育事业建设的主力军，成为一个真正的战斗堡垒。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