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党员观看灯塔大课堂第十课心得体会800字5篇范文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灯塔大课堂第十课开始了。只有做到攻守合一，才能在降低疫情影响中牢牢把握发展主动权，奋力夺取疫情防控和经济社会发展“双胜利”。这里给大家分享一些关于20_灯塔大课堂第十课观后感，方便大家学习。　　20_灯塔大课堂第十课观后感　　做好疫情防...</w:t>
      </w:r>
    </w:p>
    <w:p>
      <w:pPr>
        <w:ind w:left="0" w:right="0" w:firstLine="560"/>
        <w:spacing w:before="450" w:after="450" w:line="312" w:lineRule="auto"/>
      </w:pPr>
      <w:r>
        <w:rPr>
          <w:rFonts w:ascii="宋体" w:hAnsi="宋体" w:eastAsia="宋体" w:cs="宋体"/>
          <w:color w:val="000"/>
          <w:sz w:val="28"/>
          <w:szCs w:val="28"/>
        </w:rPr>
        <w:t xml:space="preserve">　　灯塔大课堂第十课开始了。只有做到攻守合一，才能在降低疫情影响中牢牢把握发展主动权，奋力夺取疫情防控和经济社会发展“双胜利”。这里给大家分享一些关于20_灯塔大课堂第十课观后感，方便大家学习。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做好疫情防控工作，直接关系经济社会大局稳定;维护正常经济社会秩序，是有效应对疫情的重要保障。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有序做好企业复工复产工作的通知》指出，当前既要切实做好春节后返程和复工复产后的疫情防控工作，又要及时协调解决复工复产中的困难和问题。</w:t>
      </w:r>
    </w:p>
    <w:p>
      <w:pPr>
        <w:ind w:left="0" w:right="0" w:firstLine="560"/>
        <w:spacing w:before="450" w:after="450" w:line="312" w:lineRule="auto"/>
      </w:pPr>
      <w:r>
        <w:rPr>
          <w:rFonts w:ascii="宋体" w:hAnsi="宋体" w:eastAsia="宋体" w:cs="宋体"/>
          <w:color w:val="000"/>
          <w:sz w:val="28"/>
          <w:szCs w:val="28"/>
        </w:rPr>
        <w:t xml:space="preserve">　　目前，全国疫情蔓延势头得到初步遏制，防控工作取得阶段性成效。但我们要清醒认识到，全国疫情发展拐点尚未到来，湖北省和武汉市防控形势依然严峻复杂，任务依然繁重，不容丝毫麻痹松懈、马虎大意，如果心存侥幸，稍有不慎，就可能出现反复，功亏一篑，前功尽弃。为此，各级党委和政府要统筹疫情防控与经济社会秩序恢复，针对不同区域情况完善差异化疫情防控策略，落实非疫情防控重点地区分区分级精准防控办法，制定不同区域疫情防控和经济活动措施，既做到疫情防控心劲不松、警惕不懈、斗志不减，又有序推动复工复产，坚决防范因复工复产带来疫情扩散风险。</w:t>
      </w:r>
    </w:p>
    <w:p>
      <w:pPr>
        <w:ind w:left="0" w:right="0" w:firstLine="560"/>
        <w:spacing w:before="450" w:after="450" w:line="312" w:lineRule="auto"/>
      </w:pPr>
      <w:r>
        <w:rPr>
          <w:rFonts w:ascii="宋体" w:hAnsi="宋体" w:eastAsia="宋体" w:cs="宋体"/>
          <w:color w:val="000"/>
          <w:sz w:val="28"/>
          <w:szCs w:val="28"/>
        </w:rPr>
        <w:t xml:space="preserve">　　复工只是第一步，对于许多企业而言，想要完全恢复生产，还需克服许多困难。受各地政府对人员流动、隔离、交通等的不同管控政策，部分员工无法按期到岗;部分物料受产业链上下游影响不能完全持续顺畅供应，相应对企业产能发挥和订单交付也可能产生一定不利影响。为了帮助企业早日恢复生产，各地应出台稳健的扶持政策。</w:t>
      </w:r>
    </w:p>
    <w:p>
      <w:pPr>
        <w:ind w:left="0" w:right="0" w:firstLine="560"/>
        <w:spacing w:before="450" w:after="450" w:line="312" w:lineRule="auto"/>
      </w:pPr>
      <w:r>
        <w:rPr>
          <w:rFonts w:ascii="宋体" w:hAnsi="宋体" w:eastAsia="宋体" w:cs="宋体"/>
          <w:color w:val="000"/>
          <w:sz w:val="28"/>
          <w:szCs w:val="28"/>
        </w:rPr>
        <w:t xml:space="preserve">　　我们相信，有党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国务院联防联控机制日前印发《关于切实加强疫情科学防控有序做好企业复工复产工作的通知》，要求各地区各部门和有关企业在落实好疫情防控工作的同时，尽早恢复正常生产。随着企业复工进程的推进，疫情防控的风险也在加大，尤其是针对复工过程中人员流动性增加，需要把好“审核关”“巡查关”“联动关”三大关。</w:t>
      </w:r>
    </w:p>
    <w:p>
      <w:pPr>
        <w:ind w:left="0" w:right="0" w:firstLine="560"/>
        <w:spacing w:before="450" w:after="450" w:line="312" w:lineRule="auto"/>
      </w:pPr>
      <w:r>
        <w:rPr>
          <w:rFonts w:ascii="宋体" w:hAnsi="宋体" w:eastAsia="宋体" w:cs="宋体"/>
          <w:color w:val="000"/>
          <w:sz w:val="28"/>
          <w:szCs w:val="28"/>
        </w:rPr>
        <w:t xml:space="preserve">　　把好“审核关”，要求复工企业做好有关防疫工作。对于申请复工的企业，应要求其配备相应的防控工作用品和应急预案，同时复工企业应持续关注返工人员的健康状况以及后续的防疫风险，如出现异常情况应立即做好应急措施，并第一时间上报有关部门。</w:t>
      </w:r>
    </w:p>
    <w:p>
      <w:pPr>
        <w:ind w:left="0" w:right="0" w:firstLine="560"/>
        <w:spacing w:before="450" w:after="450" w:line="312" w:lineRule="auto"/>
      </w:pPr>
      <w:r>
        <w:rPr>
          <w:rFonts w:ascii="宋体" w:hAnsi="宋体" w:eastAsia="宋体" w:cs="宋体"/>
          <w:color w:val="000"/>
          <w:sz w:val="28"/>
          <w:szCs w:val="28"/>
        </w:rPr>
        <w:t xml:space="preserve">　　把好“巡查关”，持续关注重点行业领域。劳动密集型企业的大量复工，是疫情防控工作新的关注点。各地职能部门应加强对重点企业的监管力度，确保防疫措施的有效落实，对于防疫风险特别高的企业，可派驻专门人员指导其开展相关的防疫工作。</w:t>
      </w:r>
    </w:p>
    <w:p>
      <w:pPr>
        <w:ind w:left="0" w:right="0" w:firstLine="560"/>
        <w:spacing w:before="450" w:after="450" w:line="312" w:lineRule="auto"/>
      </w:pPr>
      <w:r>
        <w:rPr>
          <w:rFonts w:ascii="宋体" w:hAnsi="宋体" w:eastAsia="宋体" w:cs="宋体"/>
          <w:color w:val="000"/>
          <w:sz w:val="28"/>
          <w:szCs w:val="28"/>
        </w:rPr>
        <w:t xml:space="preserve">　　把好“联动关”，加强跨区域、跨部门合作。企业的复工以及人员的返工往往跨区域、跨部门的，一方面要提高返工人员流动效率，尽快恢复企业正常生产，另一方面要做好返工人员的健康筛查工作，避免复工成为疫情防控新的风险点，这对省市间职能部门协调同步能力是一大考验。</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20_年初，从新冠病毒疫情爆发到现在，我相信每一个中国人的情绪都是一样的，担忧和期盼交杂，欣慰和感动同步。从那一个个义无反顾“逆行而上”的背影，到那大雪深夜里坚守岗位的身影，到“我没钱，但我能出力”默默送菜的菜农，再到外国街头得到一个又一个温暖拥抱的中国留学生……每一条疫情防控动态都牵动着中国人的心，而也一直有一股力量将我们的中国心紧紧得连在一起。</w:t>
      </w:r>
    </w:p>
    <w:p>
      <w:pPr>
        <w:ind w:left="0" w:right="0" w:firstLine="560"/>
        <w:spacing w:before="450" w:after="450" w:line="312" w:lineRule="auto"/>
      </w:pPr>
      <w:r>
        <w:rPr>
          <w:rFonts w:ascii="宋体" w:hAnsi="宋体" w:eastAsia="宋体" w:cs="宋体"/>
          <w:color w:val="000"/>
          <w:sz w:val="28"/>
          <w:szCs w:val="28"/>
        </w:rPr>
        <w:t xml:space="preserve">　　从容坚定，最美“逆行”。元宵佳节的一早，我的朋友圈被一群姑娘的照片“霸屏”，这是万盛派出的第一批抗疫队伍。据了解，她们是15名护士，平均年龄29岁，都是业务能力比较强的佼佼者，当中有一位年轻妈妈，孩子只有7个月大，为了上战场，刚在几天前断了母乳。视频里她们掷地有声，郑重宣誓：“一定牢记使命、不负重托，积极投身疫情防控工作和感染患者救治工作，坚决打赢新型冠状病毒肺炎疫情防控阻击战。”看着她们背着行李包踏上大巴车从容而坚定的背影，我感觉热血沸腾，但视频转瞬的一个细节却让我泪流满面。虽然短短几秒，但我还是捕捉到一个年轻女孩朝着车下同仁挥手时眼里闪烁着的泪花，她后排的那个女孩，在发现摄影机后迅速把脸埋在臂弯处失声哭了起来……她们是勇敢的战士，却何尝不是女儿、是妻子、是母亲，虽然把最刚强的一面展现给了所有人，但在心里仍然有着万般牵挂。</w:t>
      </w:r>
    </w:p>
    <w:p>
      <w:pPr>
        <w:ind w:left="0" w:right="0" w:firstLine="560"/>
        <w:spacing w:before="450" w:after="450" w:line="312" w:lineRule="auto"/>
      </w:pPr>
      <w:r>
        <w:rPr>
          <w:rFonts w:ascii="宋体" w:hAnsi="宋体" w:eastAsia="宋体" w:cs="宋体"/>
          <w:color w:val="000"/>
          <w:sz w:val="28"/>
          <w:szCs w:val="28"/>
        </w:rPr>
        <w:t xml:space="preserve">　　将爱接力，默默传递。大概因为这本该是一个团圆的日子，姑娘们却背井离乡、踏上征途，这一条微信推送在短短几十分钟的时间内就阅读上万，这座小城的人们相继转发，有的献上祝福，有的抒发感想……我也一样转到了朋友圈，配上了文案，因为以前在医院工作过，感触肯定更是颇多。一位阿姨看到后私信我说，能不能帮她打听一下这几位姑娘的情况?我起初不解，后来她说，她的孩子跟她们一样大，看到视频后她也大哭了一场，虽然不曾相识，但那种心情却是作为一位母亲无以言表的。她想在元宵佳节之际，给她们的孩子包个红包或是给她们的父母买点小礼品，总之，想献出一份力量，让姑娘们知道，在她们默默奉献的身后，有人也在默默地爱着她们，帮她们守护着家人。</w:t>
      </w:r>
    </w:p>
    <w:p>
      <w:pPr>
        <w:ind w:left="0" w:right="0" w:firstLine="560"/>
        <w:spacing w:before="450" w:after="450" w:line="312" w:lineRule="auto"/>
      </w:pPr>
      <w:r>
        <w:rPr>
          <w:rFonts w:ascii="宋体" w:hAnsi="宋体" w:eastAsia="宋体" w:cs="宋体"/>
          <w:color w:val="000"/>
          <w:sz w:val="28"/>
          <w:szCs w:val="28"/>
        </w:rPr>
        <w:t xml:space="preserve">　　春天已至，未来可期。以上是发生在我身边的事情，虽然万盛不是重灾区，但顽强拼搏奋勇向前的共产党员，义无反顾日夜奋战的医务人员，风里雨里坚守岗位的公安民警、疾控工作人员、社区工作人员，以及众志成城、守望相助的普通群众……一样都不少，我想这就是中国精神，正在祖国的各个角落遍地开花。2月23日，习近平总书记在统筹推进新冠肺炎疫情防控和经济社会发展工作部署会议上发表了重要讲话，对如何复工复产作出了明确指示。2月24日，万盛全区恢复正常上班，我们也陆续看到了全国各地有序开展复工复产，对经济发展充满信心，对疫情防控更是充满信心。面对疫情，中国政府有条不紊，快速采取行动，这些举措都起到了令人满意的效果。我们相信，樱花漫天的江城、热干面香的清早，一定就在不远的春暖花开之时。</w:t>
      </w:r>
    </w:p>
    <w:p>
      <w:pPr>
        <w:ind w:left="0" w:right="0" w:firstLine="560"/>
        <w:spacing w:before="450" w:after="450" w:line="312" w:lineRule="auto"/>
      </w:pPr>
      <w:r>
        <w:rPr>
          <w:rFonts w:ascii="宋体" w:hAnsi="宋体" w:eastAsia="宋体" w:cs="宋体"/>
          <w:color w:val="000"/>
          <w:sz w:val="28"/>
          <w:szCs w:val="28"/>
        </w:rPr>
        <w:t xml:space="preserve">　　在短短一个多月的时间里，我们感受到了国难当头民生至上的中国力量，我们见证了危难时刻挺身而出的中国精神，我们看到了大城小县众志成城的美丽身影……而这些不同寻常的种种，仿佛是在告诉所有人，不管遇到任何困难、任何考验，中国都不会被打垮，因为苦难中开花的中国，有着最可爱的中国人。</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当前，新冠肺炎疫情形势依然严峻复杂，防控进入最吃劲的关键阶段，必须咬紧牙关，毫不放松抓紧抓实抓细各项防控工作;同时，按照中央关于统筹推进经济社会发展工作的部署要求，各级各地企业陆续复工复产。如何确保做到科学防控与安全生产两手抓、两不误，成为地方党委政府必须面临的紧迫问题。各级各地各有关方面要进一步提高政治站位，在做细做实精准防控的基础上，把复工复产企业安全生产工作摆在重要位置，积极主动靠前服务，强化安全生产监管，弹好“协奏曲”，确保疫情防控期间安全生产形势稳定，不出问题。</w:t>
      </w:r>
    </w:p>
    <w:p>
      <w:pPr>
        <w:ind w:left="0" w:right="0" w:firstLine="560"/>
        <w:spacing w:before="450" w:after="450" w:line="312" w:lineRule="auto"/>
      </w:pPr>
      <w:r>
        <w:rPr>
          <w:rFonts w:ascii="宋体" w:hAnsi="宋体" w:eastAsia="宋体" w:cs="宋体"/>
          <w:color w:val="000"/>
          <w:sz w:val="28"/>
          <w:szCs w:val="28"/>
        </w:rPr>
        <w:t xml:space="preserve">　　把握重点，严格落实主体责任。安全事关生命，责任重于泰山。各地区各有关部门要加强组织领导，认真落实党政同责、一岗双责、齐抓共管、失职追责等工作责任制，整合一切条件、尽最大努力，加快推进安全生产各项工作措施落地见效。坚持将企业“复产复工”与“疫情防控”同谋划、同部署、同落实，坚决做到人人安全。认真摸排返岗员工春节及近期离返情况，实行“一人一档”，对近期外地返回的员工，严格落实“居家隔离”工作要求，规避疫情风险。认真制定复产复工方案，细化落实安全防范和应急处置措施，坚决做到先安全、再生产，不安全、不生产。根据企业经营规模及产区面积，严控复工人员数量。按照高质量发展要求，以防控系统性安全风险为重点，完善和落实安全生产责任和管理制度，建立安全隐患排查和安全预防控制体系，加强源头治理、综合治理、精准治理，着力解决基础性、源头性、瓶颈性问题，加快实现疫情防控和安全生产治理体系和治理能力现代化，全面提升安全发展水平，推动安全生产形势持续稳定好转，为经济社会发展营造安全稳定环境。</w:t>
      </w:r>
    </w:p>
    <w:p>
      <w:pPr>
        <w:ind w:left="0" w:right="0" w:firstLine="560"/>
        <w:spacing w:before="450" w:after="450" w:line="312" w:lineRule="auto"/>
      </w:pPr>
      <w:r>
        <w:rPr>
          <w:rFonts w:ascii="宋体" w:hAnsi="宋体" w:eastAsia="宋体" w:cs="宋体"/>
          <w:color w:val="000"/>
          <w:sz w:val="28"/>
          <w:szCs w:val="28"/>
        </w:rPr>
        <w:t xml:space="preserve">　　破解难点，强化服务跟踪指导。疫情防控与安全生产，都是比较难啃的硬骨头。抓好疫情防控关键时期的安全生产工作，更是对政府和企业的重大考验。只有牢牢扭住重点，精准解决难点，强化服务指导，人民的生命安全和企业的生产安全才有保障。各级各地各有关方面要适时组建安全生产服务工作组，建立班子成员包保联系企业制度，成立驻厂指导组，按照“分片包干、定点定责”的工作要求，对复工复产企业提供“一对一”“点对点”上门指导服务，督促企业认真落实疫情防控工作相关要求，积极落实防疫物资、空间消杀、个人防疫等措施。要全面加强疫情防控急需物资生产企业安全服务工作，指导企业提高消防安全和危化品安全管理水平。针对部分企业存在缺少口罩、消毒剂等防疫物资的实际困难，要积极对接，帮助协调，提供应有保障。针对一些外地员工一时不能全部到岗，岗位熟练工不足、安全管理员不能到岗等问题，要积极摸排有就业意向的待业人员，为人力紧缺的企业储备用工资源，并安排相关安全专家开展安全服务和开复工指导，防范员工缺额带来的安全风险。</w:t>
      </w:r>
    </w:p>
    <w:p>
      <w:pPr>
        <w:ind w:left="0" w:right="0" w:firstLine="560"/>
        <w:spacing w:before="450" w:after="450" w:line="312" w:lineRule="auto"/>
      </w:pPr>
      <w:r>
        <w:rPr>
          <w:rFonts w:ascii="宋体" w:hAnsi="宋体" w:eastAsia="宋体" w:cs="宋体"/>
          <w:color w:val="000"/>
          <w:sz w:val="28"/>
          <w:szCs w:val="28"/>
        </w:rPr>
        <w:t xml:space="preserve">　　夯实支点，加强监督执法检查。监督是最好的保护。疫情防控和安全生产是易碎品，风险无处不在，这就要求监督检查必须常态长效。要主动对接，为重点企业提供执法监督检查，确保疫情防控期间企业生产安全稳定。要深入开展安全风险排查，由分管班子带队对企业进行安全检查，了解企业疫情防控期间复工复产、隐患整改、员工教育培训等工作开展情况。成立检查组，排查治理各类隐患，对检查发现的问题能现场整改的要求现场立即整改，不能立即整改的跟踪落实整改，直至消除安全隐患，确保生产场所、设施、设备符合安全生产条件。要营造安全氛围，督促企业做好员工安全培训，在企业醒目位置张贴宣传画、悬挂横幅，警醒不忘疫情防控责任，提醒个人注重卫生防护，全面提升企业员工的安全生产意识。要提高科技与信息化水平，加强专业人才培养，规范技术服务协作机制，加强危险化学品救援队伍建设，强化基础支撑保障。要强化法治措施，加大失信约束力度，强化激励措施，推动企业安全措施落实。要完善监管体制机制，健全执法体系，提升监管效能，强化安全监管能力。</w:t>
      </w:r>
    </w:p>
    <w:p>
      <w:pPr>
        <w:ind w:left="0" w:right="0" w:firstLine="560"/>
        <w:spacing w:before="450" w:after="450" w:line="312" w:lineRule="auto"/>
      </w:pPr>
      <w:r>
        <w:rPr>
          <w:rFonts w:ascii="宋体" w:hAnsi="宋体" w:eastAsia="宋体" w:cs="宋体"/>
          <w:color w:val="000"/>
          <w:sz w:val="28"/>
          <w:szCs w:val="28"/>
        </w:rPr>
        <w:t xml:space="preserve">　　“没有安全就没有一切。”疫情防控与安全生产，是大战，也是大考。在全力做好疫情防控的同时，安全有序地组织全体员工进行安全生产，是统筹推进经济社会发展工作的必然要求，更是践行“以人为本”执政理念的职责使命。各级各地要始终坚持一手抓疫情防控，一手抓安全生产，努力做到疫情防控和安全生产“两手抓，两不误”，坚决克服麻痹思想、侥幸心理，力戒形式主义、官僚主义，确保圆满实现今年经济社会发展目标任务，向党和人民交出合格答卷。</w:t>
      </w:r>
    </w:p>
    <w:p>
      <w:pPr>
        <w:ind w:left="0" w:right="0" w:firstLine="560"/>
        <w:spacing w:before="450" w:after="450" w:line="312" w:lineRule="auto"/>
      </w:pPr>
      <w:r>
        <w:rPr>
          <w:rFonts w:ascii="宋体" w:hAnsi="宋体" w:eastAsia="宋体" w:cs="宋体"/>
          <w:color w:val="000"/>
          <w:sz w:val="28"/>
          <w:szCs w:val="28"/>
        </w:rPr>
        <w:t xml:space="preserve">党员观看灯塔大课堂第十课心得体会800字精选【5篇】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2026-07-30T04:29:51+08:00</dcterms:created>
  <dcterms:modified xsi:type="dcterms:W3CDTF">2026-07-30T04:29:51+08:00</dcterms:modified>
</cp:coreProperties>
</file>

<file path=docProps/custom.xml><?xml version="1.0" encoding="utf-8"?>
<Properties xmlns="http://schemas.openxmlformats.org/officeDocument/2006/custom-properties" xmlns:vt="http://schemas.openxmlformats.org/officeDocument/2006/docPropsVTypes"/>
</file>