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我的诚信故事作文750字(实用4篇)</w:t>
      </w:r>
      <w:bookmarkEnd w:id="1"/>
    </w:p>
    <w:p>
      <w:pPr>
        <w:jc w:val="center"/>
        <w:spacing w:before="0" w:after="450"/>
      </w:pPr>
      <w:r>
        <w:rPr>
          <w:rFonts w:ascii="Arial" w:hAnsi="Arial" w:eastAsia="Arial" w:cs="Arial"/>
          <w:color w:val="999999"/>
          <w:sz w:val="20"/>
          <w:szCs w:val="20"/>
        </w:rPr>
        <w:t xml:space="preserve">来源：网络  作者：寂静之音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的诚信故事作文750字1诚信，是成功的基石古有商鞅离木取信，商鞅为什么能成功？为什么能建立政策权威并取信于民？只因诚信二字，他若是给予承诺却欺骗百姓，又如何得民心，如何治理好国家。这我们不得不想起烽火戏诸侯中的周幽王，为得美人一笑，点燃烽...</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我的诚信故事作文750字1</w:t>
      </w:r>
    </w:p>
    <w:p>
      <w:pPr>
        <w:ind w:left="0" w:right="0" w:firstLine="560"/>
        <w:spacing w:before="450" w:after="450" w:line="312" w:lineRule="auto"/>
      </w:pPr>
      <w:r>
        <w:rPr>
          <w:rFonts w:ascii="宋体" w:hAnsi="宋体" w:eastAsia="宋体" w:cs="宋体"/>
          <w:color w:val="000"/>
          <w:sz w:val="28"/>
          <w:szCs w:val="28"/>
        </w:rPr>
        <w:t xml:space="preserve">诚信，是成功的基石</w:t>
      </w:r>
    </w:p>
    <w:p>
      <w:pPr>
        <w:ind w:left="0" w:right="0" w:firstLine="560"/>
        <w:spacing w:before="450" w:after="450" w:line="312" w:lineRule="auto"/>
      </w:pPr>
      <w:r>
        <w:rPr>
          <w:rFonts w:ascii="宋体" w:hAnsi="宋体" w:eastAsia="宋体" w:cs="宋体"/>
          <w:color w:val="000"/>
          <w:sz w:val="28"/>
          <w:szCs w:val="28"/>
        </w:rPr>
        <w:t xml:space="preserve">古有商鞅离木取信，商鞅为什么能成功？为什么能建立政策权威并取信于民？只因诚信二字，他若是给予承诺却欺骗百姓，又如何得民心，如何治理好国家。这我们不得不想起烽火戏诸侯中的周幽王，为得美人一笑，点燃烽火台，戏弄诸侯。得，是美人一笑，失，是这个国家。当然，我们又不得不想，那是不是周幽王没有遇到褒姒，没有戏弄诸侯，国家便不会灭亡，答案显然不是，烽火戏诸侯只不过是西周灭亡的催化剂，加剧了它的灭亡。就算没有烽火戏诸侯，西周早晚也会在其他事件中灭亡，无法挽回，周幽王既能将诸侯戏弄，就能在别的时上失信。重点不在为了什么事，而是因为什么，一个人一旦失信，就算暂时建起成功的宫殿，也会坍塌，因为他没有让宫殿牢固的基石。</w:t>
      </w:r>
    </w:p>
    <w:p>
      <w:pPr>
        <w:ind w:left="0" w:right="0" w:firstLine="560"/>
        <w:spacing w:before="450" w:after="450" w:line="312" w:lineRule="auto"/>
      </w:pPr>
      <w:r>
        <w:rPr>
          <w:rFonts w:ascii="宋体" w:hAnsi="宋体" w:eastAsia="宋体" w:cs="宋体"/>
          <w:color w:val="000"/>
          <w:sz w:val="28"/>
          <w:szCs w:val="28"/>
        </w:rPr>
        <w:t xml:space="preserve">诚信，是人生的秤砣</w:t>
      </w:r>
    </w:p>
    <w:p>
      <w:pPr>
        <w:ind w:left="0" w:right="0" w:firstLine="560"/>
        <w:spacing w:before="450" w:after="450" w:line="312" w:lineRule="auto"/>
      </w:pPr>
      <w:r>
        <w:rPr>
          <w:rFonts w:ascii="宋体" w:hAnsi="宋体" w:eastAsia="宋体" w:cs="宋体"/>
          <w:color w:val="000"/>
          <w:sz w:val="28"/>
          <w:szCs w:val="28"/>
        </w:rPr>
        <w:t xml:space="preserve">人的一生，会犹豫，会踌躇，会退缩，什么才可以支撑住你，给你一个衡量的标准？荀子曾说过“君子养心，莫善于诚。”一个在日本留学的中国学生，课余时在日本餐馆洗盘子以赚取学费。日本餐馆有一个规定，洗盘子必须洗七遍。这项工作是按件计酬的，这位学生计上心头，少洗一两遍也不会被发现。这样，速度果然加快了，工资也在快速增长。一天老板抽查，发现他洗的盘子清洁程度不够，他却振振有词：“洗五遍和洗七遍的效果不是一样的吗？”老板只是淡淡地说：“你没有诚信，请你离开。”一个人该做什么，该怎么做是极其重要的，如果没有一个标准拦着你，你会觉得自己那样做似乎无伤大雅。做人做事，我们要找到心中的那把称，更要找到最合适这杆秤的秤砣，多了，不行，少了，更不行。人有自由的权利，可那并不代表你“自由”。秤砣是什么？显而易见，还是诚信，给自己个标准，别和这枚秤砣形成不平衡状态。</w:t>
      </w:r>
    </w:p>
    <w:p>
      <w:pPr>
        <w:ind w:left="0" w:right="0" w:firstLine="560"/>
        <w:spacing w:before="450" w:after="450" w:line="312" w:lineRule="auto"/>
      </w:pPr>
      <w:r>
        <w:rPr>
          <w:rFonts w:ascii="宋体" w:hAnsi="宋体" w:eastAsia="宋体" w:cs="宋体"/>
          <w:color w:val="000"/>
          <w:sz w:val="28"/>
          <w:szCs w:val="28"/>
        </w:rPr>
        <w:t xml:space="preserve">诚信是诗圣李白的“一诺千金”；诚信是古代皇帝的“一言九鼎”；诚信是儒家学中的“事实求是”。我相信，人若是丧失了诚信，接二连三，是会失去更多东西的。</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我的诚信故事作文750字2</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看来，行仁施义的先决条件为内心的向善，所谓勤心诚意者也。心中诚信，方能，进而修身、齐家、、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死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四海之内，则可万民归心，顺天地、法四季，运之则五岳震荡，百川奔涌，诸侯朝服，天下匡正。屈原被发行呤泽畔时，叹\"举世皆浊而我独清，众人皆醉而我独醒\"，他那些\"以身之察察，受物之汶汶\"者，他忠君恋阙，心系国家，屈子一跃，一河碧水为之激荡，千载令名不朽。刘邦入守关中，之所以可以深得，在于履行约法三章，秋毫无犯，刘备跨有荆益，保其岩阻之碍，与邻国交好，于内则治民，诚信于民，是以三分天下；李世民深知\"水能载舟，亦能覆舟\"，他对百姓有诚信，天下人拥他，他便要对万千黎民百姓谋福祉，是以创造了\"贞观之治\"……凡此种种，皆言诚信为人立身之本，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谨记，酬诚信，诚信伴我一前行。</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我的诚信故事作文750字3</w:t>
      </w:r>
    </w:p>
    <w:p>
      <w:pPr>
        <w:ind w:left="0" w:right="0" w:firstLine="560"/>
        <w:spacing w:before="450" w:after="450" w:line="312" w:lineRule="auto"/>
      </w:pPr>
      <w:r>
        <w:rPr>
          <w:rFonts w:ascii="宋体" w:hAnsi="宋体" w:eastAsia="宋体" w:cs="宋体"/>
          <w:color w:val="000"/>
          <w:sz w:val="28"/>
          <w:szCs w:val="28"/>
        </w:rPr>
        <w:t xml:space="preserve">诚信即诚实守信。自古以来人们都背着人生的七个行囊：健康、才华、金钱、荣誉、机敏、美貌和诚信。然而，许多人扔掉他们自以为是累赘的“诚信”。但是，我却认为自己不能失去诚信。因为没有诚信就没有我们现在这个可爱的世界！</w:t>
      </w:r>
    </w:p>
    <w:p>
      <w:pPr>
        <w:ind w:left="0" w:right="0" w:firstLine="560"/>
        <w:spacing w:before="450" w:after="450" w:line="312" w:lineRule="auto"/>
      </w:pPr>
      <w:r>
        <w:rPr>
          <w:rFonts w:ascii="宋体" w:hAnsi="宋体" w:eastAsia="宋体" w:cs="宋体"/>
          <w:color w:val="000"/>
          <w:sz w:val="28"/>
          <w:szCs w:val="28"/>
        </w:rPr>
        <w:t xml:space="preserve">一天下午放学，我一个人独自走在回家的路上，天空变得灰蒙蒙的，一道闪电划破了铅色的天空。不一会儿就下雨了，我没有带雨伞，便到一栋居民楼下避雨。突然，也不知是从那家的窗户上掉了一张面值十元钱的钞票，正好落在我面前，我左右观望一下看没有人，就急忙捡起那十元钱搁进兜里，心里“砰砰……”直跳并禁不住捂着嘴偷笑。心想：“嘻嘻，我在这避雨却掉钞票，这样的好事被我碰上，真幸运！这周可有零花钱了。嘻嘻！”我大笑。但好心情并没有持续多久，我又忐忑不起来，心又想：“要是失主拿钱去买东西，但钱却丢了，什么也没法买那该多着急呀！”但是我又一想：“如果我把十元钱还给失主那么我就吃不到美味可口的零食。买不了精美的礼物。更买不了做工精细又好玩儿的玩具……”此时，我的心里像有两个小鬼在你一言我一语喋喋不休的争辩。更令我烦恼的是它们都各有各的理儿，让我夹在它们之间无法选择。我怀着十分复杂的心里决定拿着钱先回家让妈妈帮我做决定。</w:t>
      </w:r>
    </w:p>
    <w:p>
      <w:pPr>
        <w:ind w:left="0" w:right="0" w:firstLine="560"/>
        <w:spacing w:before="450" w:after="450" w:line="312" w:lineRule="auto"/>
      </w:pPr>
      <w:r>
        <w:rPr>
          <w:rFonts w:ascii="宋体" w:hAnsi="宋体" w:eastAsia="宋体" w:cs="宋体"/>
          <w:color w:val="000"/>
          <w:sz w:val="28"/>
          <w:szCs w:val="28"/>
        </w:rPr>
        <w:t xml:space="preserve">回到家，我刚一进门，妈妈好像看出了我有心思，她一边伸手接过我的书包一边面带微笑地问：“静儿，你怎么了？”“喏！是它。”我一面愁眉不展一面从衣兜里掏出那本不属于自己的十元钱对妈妈说。妈妈奇怪地问：“钱怎么会惹你生气呢？”我看妈妈不解就把事情的经过及自己矛盾的心里全告诉了妈妈。妈妈听完后语重心长地对我说：“孩子，你想一想，如果你的钱丢了你会多么着急呀！诚信是金！”我听完妈妈的话，想起了人生中的七个行囊，我不能像有些人一样把诚信丢了，我红着脸向妈妈坚定的点了点头，毫不犹豫的跑了回去，挨家挨户的问是谁的钱。最终我找到了失主把钱还回去了。那位失主还表扬了我，我红着脸对他说：“这是我应该做的！”</w:t>
      </w:r>
    </w:p>
    <w:p>
      <w:pPr>
        <w:ind w:left="0" w:right="0" w:firstLine="560"/>
        <w:spacing w:before="450" w:after="450" w:line="312" w:lineRule="auto"/>
      </w:pPr>
      <w:r>
        <w:rPr>
          <w:rFonts w:ascii="宋体" w:hAnsi="宋体" w:eastAsia="宋体" w:cs="宋体"/>
          <w:color w:val="000"/>
          <w:sz w:val="28"/>
          <w:szCs w:val="28"/>
        </w:rPr>
        <w:t xml:space="preserve">晚上，我拖着疲惫不堪的身躯回到了家。虽然很累，但是我还是很高兴，仿佛一块大石头总算落地了。</w:t>
      </w:r>
    </w:p>
    <w:p>
      <w:pPr>
        <w:ind w:left="0" w:right="0" w:firstLine="560"/>
        <w:spacing w:before="450" w:after="450" w:line="312" w:lineRule="auto"/>
      </w:pPr>
      <w:r>
        <w:rPr>
          <w:rFonts w:ascii="宋体" w:hAnsi="宋体" w:eastAsia="宋体" w:cs="宋体"/>
          <w:color w:val="000"/>
          <w:sz w:val="28"/>
          <w:szCs w:val="28"/>
        </w:rPr>
        <w:t xml:space="preserve">通过这件事，我懂得了人和人之间需要诚信。“诚信”做事的行为和获得“利益”的愿望并不冲突。只要你准备了“诚信”，加足马力就能飞奔永远！</w:t>
      </w:r>
    </w:p>
    <w:p>
      <w:pPr>
        <w:ind w:left="0" w:right="0" w:firstLine="560"/>
        <w:spacing w:before="450" w:after="450" w:line="312" w:lineRule="auto"/>
      </w:pPr>
      <w:r>
        <w:rPr>
          <w:rFonts w:ascii="黑体" w:hAnsi="黑体" w:eastAsia="黑体" w:cs="黑体"/>
          <w:color w:val="000000"/>
          <w:sz w:val="36"/>
          <w:szCs w:val="36"/>
          <w:b w:val="1"/>
          <w:bCs w:val="1"/>
        </w:rPr>
        <w:t xml:space="preserve">我的诚信故事作文750字4</w:t>
      </w:r>
    </w:p>
    <w:p>
      <w:pPr>
        <w:ind w:left="0" w:right="0" w:firstLine="560"/>
        <w:spacing w:before="450" w:after="450" w:line="312" w:lineRule="auto"/>
      </w:pPr>
      <w:r>
        <w:rPr>
          <w:rFonts w:ascii="宋体" w:hAnsi="宋体" w:eastAsia="宋体" w:cs="宋体"/>
          <w:color w:val="000"/>
          <w:sz w:val="28"/>
          <w:szCs w:val="28"/>
        </w:rPr>
        <w:t xml:space="preserve">那是星期天的一个下午，我匆匆的走过南湖，在不经意的一个回头间，我的目光略过了四个个苍劲有力的大字，那是近年来，人们呼声最高，最渴望得到的一个词：文明诚信！停下脚步，站在这个神圣的词语前，我的心仿佛被一块大石头所压制，感觉呼吸一下子急促起来，看着那两个字，我的思绪仿佛如潮水般涌来，令我想起了一件因为随便而反悔违背了诚信与文明的事件，它好像一只大手，紧紧的掐住了我的心。小郑是我们班的一位同学，他的数学成绩不错，但特别的丢三落四，自理能力也挺差，书包乱得一塌糊涂，也没有铅笔盒，什么笔都随便向书包里丢，时间一长，就一支笔也没有了，只好向同学借，刚开始大家都大方的向他伸出了援助之手，但是小祯却还保持着随便的心理，别人借的笔依旧随手一放。我经常在他的课桌椅下捡到一支支别人的笔。</w:t>
      </w:r>
    </w:p>
    <w:p>
      <w:pPr>
        <w:ind w:left="0" w:right="0" w:firstLine="560"/>
        <w:spacing w:before="450" w:after="450" w:line="312" w:lineRule="auto"/>
      </w:pPr>
      <w:r>
        <w:rPr>
          <w:rFonts w:ascii="宋体" w:hAnsi="宋体" w:eastAsia="宋体" w:cs="宋体"/>
          <w:color w:val="000"/>
          <w:sz w:val="28"/>
          <w:szCs w:val="28"/>
        </w:rPr>
        <w:t xml:space="preserve">而那些借他的同学也一个个找上门来，向他那回笔，他只好答应明天还，第二天到了，他又说忘记了，后天再拿来，以后的日子便一拖再拖，一点也没有还给大家的意思。到后来，干脆就急躁的骂人说脏话，不肯还。很快，大家便孤立起他来，见他一来借笔，便以各种理由搪塞过去，待他一转身，便议论起他来，使他的作业也拖拉了起来，一日复一日，他的作业与成绩就下滑了，而他却摸不着了头脑，觉得奇怪：“为什么没有人肯借他笔、与他一起玩了呢？”上面的同学小郑，就是因他的的随便、不守诚信，还有后来演变出的不文明的举动，让他在大家的心中的印象一次次的扣分，也使大家对他的期望一次次的破灭，使大家慢慢的孤立起他来，而他又无法想出解决的办法，这样一来，成绩就走上了下坡路，时间长了，就会恶性循环，相信不久后，他就会由一名好学生所跌落成一个坏学生了。</w:t>
      </w:r>
    </w:p>
    <w:p>
      <w:pPr>
        <w:ind w:left="0" w:right="0" w:firstLine="560"/>
        <w:spacing w:before="450" w:after="450" w:line="312" w:lineRule="auto"/>
      </w:pPr>
      <w:r>
        <w:rPr>
          <w:rFonts w:ascii="宋体" w:hAnsi="宋体" w:eastAsia="宋体" w:cs="宋体"/>
          <w:color w:val="000"/>
          <w:sz w:val="28"/>
          <w:szCs w:val="28"/>
        </w:rPr>
        <w:t xml:space="preserve">是啊，在这个社会里，不守诚信是一件多么严重的一件事，他就像一个黑色的恶魔，一次次的诱惑着你，使你干出一件件违背良心与诚信的事，我觉得，诚信多么的像一面镜子，反映出社会的欺诈与黑暗还有不文明，又多么的像一架天平，一端放着文明、良心与诚信，而一边却又放着不守信与出尔发尔，人们却依旧呼喊着诚信，可他们有没有想过，想要拥有诚信，就要先把自身的恶习所改正，才能真正的拥有它？要用自身的行动去感染他人，让他人放弃欺骗，才能得到诚信？所以，作为一位少先队员，我想大声的呼吁人们：“请抛弃掉与欺骗所相连的恶习，重拾起自己的良心，让诚信这面镜子，照耀出灿烂的善良，让诚信这架天平，因为大家的改变，所持平，让这一个社会，因为大家，所善良、平等、诚信、而变得更加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2026-09-16T01:35:59+08:00</dcterms:created>
  <dcterms:modified xsi:type="dcterms:W3CDTF">2026-09-16T01:35:59+08:00</dcterms:modified>
</cp:coreProperties>
</file>

<file path=docProps/custom.xml><?xml version="1.0" encoding="utf-8"?>
<Properties xmlns="http://schemas.openxmlformats.org/officeDocument/2006/custom-properties" xmlns:vt="http://schemas.openxmlformats.org/officeDocument/2006/docPropsVTypes"/>
</file>