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二类医疗器械购销合同范本(优选5篇)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二类医疗器械购销合同范本1甲方:乙方:甲、乙双方本着平等互利的精神，经友好协商，就乙方向甲方提供___________设备的配置、价格及其售后服务等事项达成一致，具体条款如下：一、 成交价格：乙方愿以报价____________，优惠成交价...</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w:t>
      </w:r>
    </w:p>
    <w:p>
      <w:pPr>
        <w:ind w:left="0" w:right="0" w:firstLine="560"/>
        <w:spacing w:before="450" w:after="450" w:line="312" w:lineRule="auto"/>
      </w:pPr>
      <w:r>
        <w:rPr>
          <w:rFonts w:ascii="宋体" w:hAnsi="宋体" w:eastAsia="宋体" w:cs="宋体"/>
          <w:color w:val="000"/>
          <w:sz w:val="28"/>
          <w:szCs w:val="28"/>
        </w:rPr>
        <w:t xml:space="preserve">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w:t>
      </w:r>
    </w:p>
    <w:p>
      <w:pPr>
        <w:ind w:left="0" w:right="0" w:firstLine="560"/>
        <w:spacing w:before="450" w:after="450" w:line="312" w:lineRule="auto"/>
      </w:pPr>
      <w:r>
        <w:rPr>
          <w:rFonts w:ascii="宋体" w:hAnsi="宋体" w:eastAsia="宋体" w:cs="宋体"/>
          <w:color w:val="000"/>
          <w:sz w:val="28"/>
          <w:szCs w:val="28"/>
        </w:rPr>
        <w:t xml:space="preserve">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二类医疗器械购销合同范本2</w:t>
      </w:r>
    </w:p>
    <w:p>
      <w:pPr>
        <w:ind w:left="0" w:right="0" w:firstLine="560"/>
        <w:spacing w:before="450" w:after="450" w:line="312" w:lineRule="auto"/>
      </w:pPr>
      <w:r>
        <w:rPr>
          <w:rFonts w:ascii="宋体" w:hAnsi="宋体" w:eastAsia="宋体" w:cs="宋体"/>
          <w:color w:val="000"/>
          <w:sz w:val="28"/>
          <w:szCs w:val="28"/>
        </w:rPr>
        <w:t xml:space="preserve">甲方(采购单位)：_____________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w:t>
      </w:r>
    </w:p>
    <w:p>
      <w:pPr>
        <w:ind w:left="0" w:right="0" w:firstLine="560"/>
        <w:spacing w:before="450" w:after="450" w:line="312" w:lineRule="auto"/>
      </w:pPr>
      <w:r>
        <w:rPr>
          <w:rFonts w:ascii="宋体" w:hAnsi="宋体" w:eastAsia="宋体" w:cs="宋体"/>
          <w:color w:val="000"/>
          <w:sz w:val="28"/>
          <w:szCs w:val="28"/>
        </w:rPr>
        <w:t xml:space="preserve">甲乙双方根据____ 年 _____ 月 _____ 日某政府采购中心第1号采购项目招标结果及相关招投标文件，经协商一致，订立本合同，供双方共同遵守：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第一条甲方采购的物品内容和成交价格：10000(金额单位：人民币元)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物品名称规格型号质量标准，数量成交价格合计10000元，将免费配送物品，甲方不再另付任何费用。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、乙方应按生产厂家的保修规定和投标文件说明的服务承诺做好免费保修等服务，免费保修期限两年;但属于正常合理的损耗应由甲方承担。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、在正常使用的情况下，物品保证有10年使用期限。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、乙方售后服务响应时间：某年某月某日.否则，甲方可自行组织维修，费用由乙方承担，甲方可在货款和其他应付乙方的款项中扣除。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、交付时间：某年某月某日;交付地点：某地.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、验收时间：甲方必须于乙方提出验收申请后两个工作日内组织验收。甲方验收合格后应当出具验收报告。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、结算方式：某某方式。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第十条无效合同甲乙双方如因违^v^采购法及相关法律法规的规定，被宣告合同无效的，一切责任概由过错方自行承担。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、大埔县政府采购中心第1号采购项目的招标文件、中标通知、乙方投标文件及澄清说明文件都是本合同的组成部分，甲、乙双方必须全面遵守，如有违反，应承担违约责任。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二类医疗器械购销合同范本3</w:t>
      </w:r>
    </w:p>
    <w:p>
      <w:pPr>
        <w:ind w:left="0" w:right="0" w:firstLine="560"/>
        <w:spacing w:before="450" w:after="450" w:line="312" w:lineRule="auto"/>
      </w:pPr>
      <w:r>
        <w:rPr>
          <w:rFonts w:ascii="宋体" w:hAnsi="宋体" w:eastAsia="宋体" w:cs="宋体"/>
          <w:color w:val="000"/>
          <w:sz w:val="28"/>
          <w:szCs w:val="28"/>
        </w:rPr>
        <w:t xml:space="preserve">甲方(买方)： 乙方(卖方)： x公司</w:t>
      </w:r>
    </w:p>
    <w:p>
      <w:pPr>
        <w:ind w:left="0" w:right="0" w:firstLine="560"/>
        <w:spacing w:before="450" w:after="450" w:line="312" w:lineRule="auto"/>
      </w:pPr>
      <w:r>
        <w:rPr>
          <w:rFonts w:ascii="宋体" w:hAnsi="宋体" w:eastAsia="宋体" w:cs="宋体"/>
          <w:color w:val="000"/>
          <w:sz w:val="28"/>
          <w:szCs w:val="28"/>
        </w:rPr>
        <w:t xml:space="preserve">1、甲乙双方根据《^v^合同法》，在平等互利、协商一致的基础上，买方同</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2.设备交付期 乙方在合同生效的天内向甲方交付上述设备，逾期将按照第七条规定执行。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乙方确保设备安全无损地运抵甲方指定现场并承担设备的运输、装卸、安装调试、保险、培训费等费用。</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□安装调试验收合格正常使用一个月，无质量问题，付至合同价格 %，即人民币元，余款即人民币 元将在年后双方对该设备无异议后付清。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(1)设备现场安装和调试</w:t>
      </w:r>
    </w:p>
    <w:p>
      <w:pPr>
        <w:ind w:left="0" w:right="0" w:firstLine="560"/>
        <w:spacing w:before="450" w:after="450" w:line="312" w:lineRule="auto"/>
      </w:pPr>
      <w:r>
        <w:rPr>
          <w:rFonts w:ascii="宋体" w:hAnsi="宋体" w:eastAsia="宋体" w:cs="宋体"/>
          <w:color w:val="000"/>
          <w:sz w:val="28"/>
          <w:szCs w:val="28"/>
        </w:rPr>
        <w:t xml:space="preserve">(2)提供设备安装和维修所需专用工具和辅助材料</w:t>
      </w:r>
    </w:p>
    <w:p>
      <w:pPr>
        <w:ind w:left="0" w:right="0" w:firstLine="560"/>
        <w:spacing w:before="450" w:after="450" w:line="312" w:lineRule="auto"/>
      </w:pPr>
      <w:r>
        <w:rPr>
          <w:rFonts w:ascii="宋体" w:hAnsi="宋体" w:eastAsia="宋体" w:cs="宋体"/>
          <w:color w:val="000"/>
          <w:sz w:val="28"/>
          <w:szCs w:val="28"/>
        </w:rPr>
        <w:t xml:space="preserve">(3)乙方应派专业技术人员在项目现场对甲方使用人员进行培训指导，在使用一段时间后可根据甲方的要求另行安排培训计划。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提供设备是在年生产的全新、未使用过的，并符合国家有关标准、制造厂标准及招标文件技术标准要求。如果设备的质量或规格与合同不符，或证实设备有缺陷的，包括潜在的缺陷或使用不符合要求的材料等，乙方应在接到甲方通知后7天内负责采用符合合同规定的规格、质量和性能要求的新零件、部件或设备来更换有缺陷的部分或修补缺陷部分，其费用由乙方负担。该设备在使用一个月内，发生质量问题，应由乙方免费调换一台符合上述标准的全新设备。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乙方应提供保修期保修期的期限应以甲乙双方的验收合格之日起计算，保修期内免费更换零配件及不另付工时费。乙方在保修期内应确保开机率95%以上，如达不到，即相应延长保修期。</w:t>
      </w:r>
    </w:p>
    <w:p>
      <w:pPr>
        <w:ind w:left="0" w:right="0" w:firstLine="560"/>
        <w:spacing w:before="450" w:after="450" w:line="312" w:lineRule="auto"/>
      </w:pPr>
      <w:r>
        <w:rPr>
          <w:rFonts w:ascii="宋体" w:hAnsi="宋体" w:eastAsia="宋体" w:cs="宋体"/>
          <w:color w:val="000"/>
          <w:sz w:val="28"/>
          <w:szCs w:val="28"/>
        </w:rPr>
        <w:t xml:space="preserve">维修响应时间 小时，到场时间 小时，逾期甲方可自行组织维修，费用由乙方承担。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保修期满后，免人工费，年度定期预防性维修保养次数，不少于 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乙方负责设备的终身维修并应继续提供优质服务，储备足够的零配件库，保修期满后，以 %的优惠价供应维修零配件，消耗品的供应应由双方另设协议决定。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维修工程部电话 。</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同意买方退货，并将全额货款偿还买方，并承担因退货而发生的一切直接损失及费用。</w:t>
      </w:r>
    </w:p>
    <w:p>
      <w:pPr>
        <w:ind w:left="0" w:right="0" w:firstLine="560"/>
        <w:spacing w:before="450" w:after="450" w:line="312" w:lineRule="auto"/>
      </w:pPr>
      <w:r>
        <w:rPr>
          <w:rFonts w:ascii="宋体" w:hAnsi="宋体" w:eastAsia="宋体" w:cs="宋体"/>
          <w:color w:val="000"/>
          <w:sz w:val="28"/>
          <w:szCs w:val="28"/>
        </w:rPr>
        <w:t xml:space="preserve">按照货物疵劣程度、损坏的范围和买方所遭受损失，将货物贬值。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下的其他补救方法，延期交货和延期服务的赔偿费均按每天迟交仪器的合同价的1 %计收，直至交货或提供服务为止，但误期赔偿费的最高限额不超过合同价的10 %.一旦达到误期赔偿的最高限额，甲方有权终止合同，乙方按合同总金额的20%向甲方支付违约金。</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乙方应保证甲方和使用单位在使用该设备或任何一部分时免受第三方提出侵犯</w:t>
      </w:r>
    </w:p>
    <w:p>
      <w:pPr>
        <w:ind w:left="0" w:right="0" w:firstLine="560"/>
        <w:spacing w:before="450" w:after="450" w:line="312" w:lineRule="auto"/>
      </w:pPr>
      <w:r>
        <w:rPr>
          <w:rFonts w:ascii="宋体" w:hAnsi="宋体" w:eastAsia="宋体" w:cs="宋体"/>
          <w:color w:val="000"/>
          <w:sz w:val="28"/>
          <w:szCs w:val="28"/>
        </w:rPr>
        <w:t xml:space="preserve">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乙方保证不从事商业贿赂行为，一旦被列入商业贿赂不良记录，购销合同将自动解除并承担违约责任。</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w:t>
      </w:r>
    </w:p>
    <w:p>
      <w:pPr>
        <w:ind w:left="0" w:right="0" w:firstLine="560"/>
        <w:spacing w:before="450" w:after="450" w:line="312" w:lineRule="auto"/>
      </w:pPr>
      <w:r>
        <w:rPr>
          <w:rFonts w:ascii="宋体" w:hAnsi="宋体" w:eastAsia="宋体" w:cs="宋体"/>
          <w:color w:val="000"/>
          <w:sz w:val="28"/>
          <w:szCs w:val="28"/>
        </w:rPr>
        <w:t xml:space="preserve">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本合同一式五份，以中文书就，签约双方各持肆份和一份，具有相同的法律效应。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配置清单(必须提供)□设备的配置清单□维修配件报价□医疗设备相关耗材报价</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□设备技术说明 □医疗器械三证</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本合同未尽事宜，由双方另行签订补充协议，补充协议是本合同的组成部分，与本合同具有同等法律效力。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甲乙双方根据《^v^合同法》等相关法律法规的规定，为保护在平等自愿、协商一致的基础上，以甲方购买乙方医疗器械设备达成以下合同条款：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3. 器械运输、安装和验收</w:t>
      </w:r>
    </w:p>
    <w:p>
      <w:pPr>
        <w:ind w:left="0" w:right="0" w:firstLine="560"/>
        <w:spacing w:before="450" w:after="450" w:line="312" w:lineRule="auto"/>
      </w:pPr>
      <w:r>
        <w:rPr>
          <w:rFonts w:ascii="宋体" w:hAnsi="宋体" w:eastAsia="宋体" w:cs="宋体"/>
          <w:color w:val="000"/>
          <w:sz w:val="28"/>
          <w:szCs w:val="28"/>
        </w:rPr>
        <w:t xml:space="preserve">乙方确保器械安全无损地运抵甲方指定现场,并承担器械的运费、保险费等费用，装卸费由乙方承担。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甲乙双方对器械进行开箱清点检查验收，如果发现数量不足或有质量、技术等问题，乙方应在_ 7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器械到货后，乙方应在接到甲方通知后天内安装调试完成。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□甲方在货物安装调试、验收合格正常使用后支付货款的100%，即49，800元(rmb);</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乙方应提供器械设备的技术文件，包括相应的图纸、操作手册、维护手册、质量保证文件、服务指南等，这些文件应随同设备一起发运至甲方。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(1) 器械的现场安装和调试</w:t>
      </w:r>
    </w:p>
    <w:p>
      <w:pPr>
        <w:ind w:left="0" w:right="0" w:firstLine="560"/>
        <w:spacing w:before="450" w:after="450" w:line="312" w:lineRule="auto"/>
      </w:pPr>
      <w:r>
        <w:rPr>
          <w:rFonts w:ascii="宋体" w:hAnsi="宋体" w:eastAsia="宋体" w:cs="宋体"/>
          <w:color w:val="000"/>
          <w:sz w:val="28"/>
          <w:szCs w:val="28"/>
        </w:rPr>
        <w:t xml:space="preserve">(2) 提供器械安装和维修所需的专用工具和辅助材料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(3) 乙方应派专业技术人员在项目现场对甲方使用人员进行培训或指导，在使用一段时间后</w:t>
      </w:r>
    </w:p>
    <w:p>
      <w:pPr>
        <w:ind w:left="0" w:right="0" w:firstLine="560"/>
        <w:spacing w:before="450" w:after="450" w:line="312" w:lineRule="auto"/>
      </w:pPr>
      <w:r>
        <w:rPr>
          <w:rFonts w:ascii="宋体" w:hAnsi="宋体" w:eastAsia="宋体" w:cs="宋体"/>
          <w:color w:val="000"/>
          <w:sz w:val="28"/>
          <w:szCs w:val="28"/>
        </w:rPr>
        <w:t xml:space="preserve">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国家有关标准、制造厂标准及合同技术标准要求。如果仪器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乙方应提供保修期年，保修期的期限应以甲乙双方的验收合格之日起计算，保修期内免费更换零配件及工时费。乙方在保修期内应确保开机率为95%以上，如达不到此要求，即相应延长保修期。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报修响应时间小时(不可抗拒力量下除外)。如在24小时内无 法解决故障的，提供备用样机，保证临床的正常使用。</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保修期满后，人工费为单次故障不高于年度保修合同价不高于器械总价的，年度定期预防性维护保养次数，不少于__ 2 _次。</w:t>
      </w:r>
    </w:p>
    <w:p>
      <w:pPr>
        <w:ind w:left="0" w:right="0" w:firstLine="560"/>
        <w:spacing w:before="450" w:after="450" w:line="312" w:lineRule="auto"/>
      </w:pPr>
      <w:r>
        <w:rPr>
          <w:rFonts w:ascii="宋体" w:hAnsi="宋体" w:eastAsia="宋体" w:cs="宋体"/>
          <w:color w:val="000"/>
          <w:sz w:val="28"/>
          <w:szCs w:val="28"/>
        </w:rPr>
        <w:t xml:space="preserve">乙方负责仪器的终身维修并应继续提供优质的服务，储备足够的零配件备库，保修期满后，以 80% 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乙方应保证甲方和使用单位在使用该器械或其任何一部分时免受第三方提出侵犯其专利权、商标权或工业产权的起诉。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本合同一式份，以中文书就，签约双方各执贰份，具有相同的法律效应。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w:t>
      </w:r>
    </w:p>
    <w:p>
      <w:pPr>
        <w:ind w:left="0" w:right="0" w:firstLine="560"/>
        <w:spacing w:before="450" w:after="450" w:line="312" w:lineRule="auto"/>
      </w:pPr>
      <w:r>
        <w:rPr>
          <w:rFonts w:ascii="宋体" w:hAnsi="宋体" w:eastAsia="宋体" w:cs="宋体"/>
          <w:color w:val="000"/>
          <w:sz w:val="28"/>
          <w:szCs w:val="28"/>
        </w:rPr>
        <w:t xml:space="preserve">设备器械的配置清单</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设备器械技术说明</w:t>
      </w:r>
    </w:p>
    <w:p>
      <w:pPr>
        <w:ind w:left="0" w:right="0" w:firstLine="560"/>
        <w:spacing w:before="450" w:after="450" w:line="312" w:lineRule="auto"/>
      </w:pPr>
      <w:r>
        <w:rPr>
          <w:rFonts w:ascii="宋体" w:hAnsi="宋体" w:eastAsia="宋体" w:cs="宋体"/>
          <w:color w:val="000"/>
          <w:sz w:val="28"/>
          <w:szCs w:val="28"/>
        </w:rPr>
        <w:t xml:space="preserve">11.特别约定</w:t>
      </w:r>
    </w:p>
    <w:p>
      <w:pPr>
        <w:ind w:left="0" w:right="0" w:firstLine="560"/>
        <w:spacing w:before="450" w:after="450" w:line="312" w:lineRule="auto"/>
      </w:pPr>
      <w:r>
        <w:rPr>
          <w:rFonts w:ascii="宋体" w:hAnsi="宋体" w:eastAsia="宋体" w:cs="宋体"/>
          <w:color w:val="000"/>
          <w:sz w:val="28"/>
          <w:szCs w:val="28"/>
        </w:rPr>
        <w:t xml:space="preserve">甲方：河南省直第三人民医院 乙方：北京宏益荣达医疗科技有限公司</w:t>
      </w:r>
    </w:p>
    <w:p>
      <w:pPr>
        <w:ind w:left="0" w:right="0" w:firstLine="560"/>
        <w:spacing w:before="450" w:after="450" w:line="312" w:lineRule="auto"/>
      </w:pPr>
      <w:r>
        <w:rPr>
          <w:rFonts w:ascii="宋体" w:hAnsi="宋体" w:eastAsia="宋体" w:cs="宋体"/>
          <w:color w:val="000"/>
          <w:sz w:val="28"/>
          <w:szCs w:val="28"/>
        </w:rPr>
        <w:t xml:space="preserve">甲方代表签字： _____________________ 乙方代表签字：_____________________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二类医疗器械购销合同范本5</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第一条甲方采购的物品内容和成交价格：(金额单位：人民币元)物品名称规格型号质量标准数量成交价格(元)合计(大写)￥免费配送物品：甲方不再另付任何费用。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 、交付时间：;交付地点：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第十条无效合同甲乙双方如因违^v^采购法及相关法律法规的规定，被宣告合同无效的，一切责任概由过错方自行承担。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2026-08-02T20:22:20+08:00</dcterms:created>
  <dcterms:modified xsi:type="dcterms:W3CDTF">2026-08-02T20:22:20+08:00</dcterms:modified>
</cp:coreProperties>
</file>

<file path=docProps/custom.xml><?xml version="1.0" encoding="utf-8"?>
<Properties xmlns="http://schemas.openxmlformats.org/officeDocument/2006/custom-properties" xmlns:vt="http://schemas.openxmlformats.org/officeDocument/2006/docPropsVTypes"/>
</file>