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最新银行贷款担保合同签订流程 银行贷款担保合同被冒充签字(3篇)</w:t>
      </w:r>
      <w:bookmarkEnd w:id="1"/>
    </w:p>
    <w:p>
      <w:pPr>
        <w:jc w:val="center"/>
        <w:spacing w:before="0" w:after="450"/>
      </w:pPr>
      <w:r>
        <w:rPr>
          <w:rFonts w:ascii="Arial" w:hAnsi="Arial" w:eastAsia="Arial" w:cs="Arial"/>
          <w:color w:val="999999"/>
          <w:sz w:val="20"/>
          <w:szCs w:val="20"/>
        </w:rPr>
        <w:t xml:space="preserve">来源：网络  作者：清幽竹影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银行贷款担保合同签几年银行贷款担保合同在哪能查到一贷款人：中国农业银行____________借款人：__________________抵押人：____________________________________经贷款人、借款人、抵押...</w:t>
      </w:r>
    </w:p>
    <w:p>
      <w:pPr>
        <w:ind w:left="0" w:right="0" w:firstLine="560"/>
        <w:spacing w:before="450" w:after="450" w:line="312" w:lineRule="auto"/>
      </w:pPr>
      <w:r>
        <w:rPr>
          <w:rFonts w:ascii="黑体" w:hAnsi="黑体" w:eastAsia="黑体" w:cs="黑体"/>
          <w:color w:val="000000"/>
          <w:sz w:val="36"/>
          <w:szCs w:val="36"/>
          <w:b w:val="1"/>
          <w:bCs w:val="1"/>
        </w:rPr>
        <w:t xml:space="preserve">银行贷款担保合同签几年银行贷款担保合同在哪能查到一</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经贷款人、借款人、抵押人充分协商，根据国家有关法律法规签定本合同，共同遵守。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一、贷款人同意向借款人发放贷款，贷款内容如下：</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(四)贷款利率为月息____‰，按____计付利息(如遇国家利率调整或借款人未按时向贷款人付息时，按中国人民银行有关规定办理)。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(一)上述抵押物评估价值________元。抵押的效力及于抵押物的从物、从权利和孳息。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(二)抵押担保期间自设定抵押之日起至担保范围内全部贷款清偿完毕止。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(三)抵押担保的范围包括主债仅、利息、违约金以及贷款人实现债权及抵押权的费用。</w:t>
      </w:r>
    </w:p>
    <w:p>
      <w:pPr>
        <w:ind w:left="0" w:right="0" w:firstLine="560"/>
        <w:spacing w:before="450" w:after="450" w:line="312" w:lineRule="auto"/>
      </w:pPr>
      <w:r>
        <w:rPr>
          <w:rFonts w:ascii="宋体" w:hAnsi="宋体" w:eastAsia="宋体" w:cs="宋体"/>
          <w:color w:val="000"/>
          <w:sz w:val="28"/>
          <w:szCs w:val="28"/>
        </w:rPr>
        <w:t xml:space="preserve">(四)抵押财产由抵押人办理财产保险。如发生保险责任内损失，保险理赔款应用于提前向贷款人归还贷款本息或向第三人提存，不足部分由抵押人弥补或由借款人另行提供担保。否则，贷款人有权降低相应的贷款额度或提前收回贷款。</w:t>
      </w:r>
    </w:p>
    <w:p>
      <w:pPr>
        <w:ind w:left="0" w:right="0" w:firstLine="560"/>
        <w:spacing w:before="450" w:after="450" w:line="312" w:lineRule="auto"/>
      </w:pPr>
      <w:r>
        <w:rPr>
          <w:rFonts w:ascii="宋体" w:hAnsi="宋体" w:eastAsia="宋体" w:cs="宋体"/>
          <w:color w:val="000"/>
          <w:sz w:val="28"/>
          <w:szCs w:val="28"/>
        </w:rPr>
        <w:t xml:space="preserve">(五)抵押物由抵押人妥善保管。在抵押期间，如发生抵押物价值减少时，抵押人应及时通知贷款人，并有义务恢复抵押物价值，或提供与减少的价值相等的担保。否则，贷款人有权提前收回贷款或行使抵押权。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六)抵押人负责依法向有权部门办理抵押物登记。未经贷款人书面同意，抵押不得对抵押物转让、变卖、转移、租借、重复抵押或用以清偿其他债务。贷款人有权随时对抵押物进行检查。抵押人因转制、被兼并、破产或其他原因危及借款方实现抵押权的，应提前通知借款方。</w:t>
      </w:r>
    </w:p>
    <w:p>
      <w:pPr>
        <w:ind w:left="0" w:right="0" w:firstLine="560"/>
        <w:spacing w:before="450" w:after="450" w:line="312" w:lineRule="auto"/>
      </w:pPr>
      <w:r>
        <w:rPr>
          <w:rFonts w:ascii="宋体" w:hAnsi="宋体" w:eastAsia="宋体" w:cs="宋体"/>
          <w:color w:val="000"/>
          <w:sz w:val="28"/>
          <w:szCs w:val="28"/>
        </w:rPr>
        <w:t xml:space="preserve">(七)抵押物的保险、鉴定、登记和评估费用由借款人承担。</w:t>
      </w:r>
    </w:p>
    <w:p>
      <w:pPr>
        <w:ind w:left="0" w:right="0" w:firstLine="560"/>
        <w:spacing w:before="450" w:after="450" w:line="312" w:lineRule="auto"/>
      </w:pPr>
      <w:r>
        <w:rPr>
          <w:rFonts w:ascii="宋体" w:hAnsi="宋体" w:eastAsia="宋体" w:cs="宋体"/>
          <w:color w:val="000"/>
          <w:sz w:val="28"/>
          <w:szCs w:val="28"/>
        </w:rPr>
        <w:t xml:space="preserve">三、借款人应按规定用途使用贷款，逾期贷款在逾期期间按日利率_______计收利息。借款人如需延期还款，必须在贷款到期前15天向贷款人提出延期申请，经贷款人同意后签定延期还款协议。</w:t>
      </w:r>
    </w:p>
    <w:p>
      <w:pPr>
        <w:ind w:left="0" w:right="0" w:firstLine="560"/>
        <w:spacing w:before="450" w:after="450" w:line="312" w:lineRule="auto"/>
      </w:pPr>
      <w:r>
        <w:rPr>
          <w:rFonts w:ascii="宋体" w:hAnsi="宋体" w:eastAsia="宋体" w:cs="宋体"/>
          <w:color w:val="000"/>
          <w:sz w:val="28"/>
          <w:szCs w:val="28"/>
        </w:rPr>
        <w:t xml:space="preserve">四、借款人应按规定用途使用贷款，对挤占挪用贷款在挤占挪用期间按日利率______计收利息。</w:t>
      </w:r>
    </w:p>
    <w:p>
      <w:pPr>
        <w:ind w:left="0" w:right="0" w:firstLine="560"/>
        <w:spacing w:before="450" w:after="450" w:line="312" w:lineRule="auto"/>
      </w:pPr>
      <w:r>
        <w:rPr>
          <w:rFonts w:ascii="宋体" w:hAnsi="宋体" w:eastAsia="宋体" w:cs="宋体"/>
          <w:color w:val="000"/>
          <w:sz w:val="28"/>
          <w:szCs w:val="28"/>
        </w:rPr>
        <w:t xml:space="preserve">五、借款人承诺：(1)向贷款人提供真实的资产负债表、损益表及所有开户行、帐号、存款余额等资料。(2)接受贷款人对其使用贷款资金情况和有关生产经营、财务活动的监督。(3)按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六、贷款到期，借款人有能力以资金形式归还贷款本息的，应首先以帐户资金归还。不能归还或不足归还的部分，由贷款人按照规定程序处理抵押物，收回贷款本息。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有权依照第六条规定行使抵押权。</w:t>
      </w:r>
    </w:p>
    <w:p>
      <w:pPr>
        <w:ind w:left="0" w:right="0" w:firstLine="560"/>
        <w:spacing w:before="450" w:after="450" w:line="312" w:lineRule="auto"/>
      </w:pPr>
      <w:r>
        <w:rPr>
          <w:rFonts w:ascii="宋体" w:hAnsi="宋体" w:eastAsia="宋体" w:cs="宋体"/>
          <w:color w:val="000"/>
          <w:sz w:val="28"/>
          <w:szCs w:val="28"/>
        </w:rPr>
        <w:t xml:space="preserve">八、抵押人违反本合同第二条第四、五、六款内容，使借款人因抵押权不能实现而遭受损失的，应负赔偿责任，并向借款人支付相当于抵押物作价______%的违约金。</w:t>
      </w:r>
    </w:p>
    <w:p>
      <w:pPr>
        <w:ind w:left="0" w:right="0" w:firstLine="560"/>
        <w:spacing w:before="450" w:after="450" w:line="312" w:lineRule="auto"/>
      </w:pPr>
      <w:r>
        <w:rPr>
          <w:rFonts w:ascii="宋体" w:hAnsi="宋体" w:eastAsia="宋体" w:cs="宋体"/>
          <w:color w:val="000"/>
          <w:sz w:val="28"/>
          <w:szCs w:val="28"/>
        </w:rPr>
        <w:t xml:space="preserve">九、贷款人按照本合同规定收回或提前收回贷款本息，均可直接从借款人帐户中扣收，并可在必要时商请其他金融机构代为扣收。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十二、本合同一式_____份，借、贷、抵押人各持一份。本合同自各方签章并依法设定抵押之日生效。</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银行贷款担保合同签几年银行贷款担保合同在哪能查到二</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第一条、借款金额、种类与用途：贷款人同意向借款人发放贷款人民币（大写）_________，借款种类为_________，借款用途为_________。</w:t>
      </w:r>
    </w:p>
    <w:p>
      <w:pPr>
        <w:ind w:left="0" w:right="0" w:firstLine="560"/>
        <w:spacing w:before="450" w:after="450" w:line="312" w:lineRule="auto"/>
      </w:pPr>
      <w:r>
        <w:rPr>
          <w:rFonts w:ascii="宋体" w:hAnsi="宋体" w:eastAsia="宋体" w:cs="宋体"/>
          <w:color w:val="000"/>
          <w:sz w:val="28"/>
          <w:szCs w:val="28"/>
        </w:rPr>
        <w:t xml:space="preserve">第二条、借款期限：本合同借款期限为_________年_________月_________日起至_________年_________月_________日止。实际放款日期与上述约定不一致的，以借款借据为准。</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为月利率__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还款方式：本合同约定还款方式为按_________（月、季或年）付息，每_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保险金等物上权利。如抵押权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（10）隐瞒企业财务状况、经营状况或抽选资金（本）的；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（三）贷款人已提请借款人、抵押人对本合同条款作全面、准确的理解，对本合同字体加粗部分向借款人、抵押人作了特别提示和充分的说明；本合同主要条款在订立前均进行了充分磋商。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（四）本合同一式_________份，贷款人持二份，借款人和抵押人各执一份，具有同等的法律效力。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银行贷款担保合同签几年银行贷款担保合同在哪能查到三</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经贷款人、借款人、保证人充分协商，根据有关法律法规签订本合同，共同遵守。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三、保证人保证期间：自____年__月__日至____年__月__日。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现很多担保公司对于担保期间的设定并不重视，有的保证合同不设定保证期间，有的设定早于主债务合同履行期限届满的期间，这种设定都是被视为未约定保证期间。</w:t>
      </w:r>
    </w:p>
    <w:p>
      <w:pPr>
        <w:ind w:left="0" w:right="0" w:firstLine="560"/>
        <w:spacing w:before="450" w:after="450" w:line="312" w:lineRule="auto"/>
      </w:pPr>
      <w:r>
        <w:rPr>
          <w:rFonts w:ascii="宋体" w:hAnsi="宋体" w:eastAsia="宋体" w:cs="宋体"/>
          <w:color w:val="000"/>
          <w:sz w:val="28"/>
          <w:szCs w:val="28"/>
        </w:rPr>
        <w:t xml:space="preserve">一般保证的保证人与债权人未约定保证期间的，保证期间为主债务履行期届满之日起六个月。因此，在未约定保证期间的情况下，债权人的权利实现期间就会大大缩短，极易因一时疏忽而使债权无法得到实现。</w:t>
      </w:r>
    </w:p>
    <w:p>
      <w:pPr>
        <w:ind w:left="0" w:right="0" w:firstLine="560"/>
        <w:spacing w:before="450" w:after="450" w:line="312" w:lineRule="auto"/>
      </w:pPr>
      <w:r>
        <w:rPr>
          <w:rFonts w:ascii="宋体" w:hAnsi="宋体" w:eastAsia="宋体" w:cs="宋体"/>
          <w:color w:val="000"/>
          <w:sz w:val="28"/>
          <w:szCs w:val="28"/>
        </w:rPr>
        <w:t xml:space="preserve">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五、借款人应按合同订立的期限归还贷款本息。逾期贷款在逾期期间按日利率____计收利息。如需延期还款，借款人必须在贷款到期前15天向贷款人提出延期申请，经贷款人同意后签订延期还款协议。延期协议签订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六、借款人应按合同规定用途使用贷款，对挤占挪用贷款在挤占挪用期间按日利率____计收利息。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七、借款人承诺：</w:t>
      </w:r>
    </w:p>
    <w:p>
      <w:pPr>
        <w:ind w:left="0" w:right="0" w:firstLine="560"/>
        <w:spacing w:before="450" w:after="450" w:line="312" w:lineRule="auto"/>
      </w:pPr>
      <w:r>
        <w:rPr>
          <w:rFonts w:ascii="宋体" w:hAnsi="宋体" w:eastAsia="宋体" w:cs="宋体"/>
          <w:color w:val="000"/>
          <w:sz w:val="28"/>
          <w:szCs w:val="28"/>
        </w:rPr>
        <w:t xml:space="preserve">（1）向贷款人提供真实的资产负债表、损益表及所有开户行、账号、存款余额等资料。</w:t>
      </w:r>
    </w:p>
    <w:p>
      <w:pPr>
        <w:ind w:left="0" w:right="0" w:firstLine="560"/>
        <w:spacing w:before="450" w:after="450" w:line="312" w:lineRule="auto"/>
      </w:pPr>
      <w:r>
        <w:rPr>
          <w:rFonts w:ascii="宋体" w:hAnsi="宋体" w:eastAsia="宋体" w:cs="宋体"/>
          <w:color w:val="000"/>
          <w:sz w:val="28"/>
          <w:szCs w:val="28"/>
        </w:rPr>
        <w:t xml:space="preserve">（2）接受贷款人对其使用信贷资金情况和有关生产经营、财务活动的监督。</w:t>
      </w:r>
    </w:p>
    <w:p>
      <w:pPr>
        <w:ind w:left="0" w:right="0" w:firstLine="560"/>
        <w:spacing w:before="450" w:after="450" w:line="312" w:lineRule="auto"/>
      </w:pPr>
      <w:r>
        <w:rPr>
          <w:rFonts w:ascii="宋体" w:hAnsi="宋体" w:eastAsia="宋体" w:cs="宋体"/>
          <w:color w:val="000"/>
          <w:sz w:val="28"/>
          <w:szCs w:val="28"/>
        </w:rPr>
        <w:t xml:space="preserve">（4）用本企业资产对他人债务进行担保，应事先通知贷款人，并不得影响贷款人到期收回贷款。</w:t>
      </w:r>
    </w:p>
    <w:p>
      <w:pPr>
        <w:ind w:left="0" w:right="0" w:firstLine="560"/>
        <w:spacing w:before="450" w:after="450" w:line="312" w:lineRule="auto"/>
      </w:pPr>
      <w:r>
        <w:rPr>
          <w:rFonts w:ascii="宋体" w:hAnsi="宋体" w:eastAsia="宋体" w:cs="宋体"/>
          <w:color w:val="000"/>
          <w:sz w:val="28"/>
          <w:szCs w:val="28"/>
        </w:rPr>
        <w:t xml:space="preserve">（5）借款人法定代表人更换、改变住所或经营场所以及减少注册资金时，应事先通知贷款人。</w:t>
      </w:r>
    </w:p>
    <w:p>
      <w:pPr>
        <w:ind w:left="0" w:right="0" w:firstLine="560"/>
        <w:spacing w:before="450" w:after="450" w:line="312" w:lineRule="auto"/>
      </w:pPr>
      <w:r>
        <w:rPr>
          <w:rFonts w:ascii="宋体" w:hAnsi="宋体" w:eastAsia="宋体" w:cs="宋体"/>
          <w:color w:val="000"/>
          <w:sz w:val="28"/>
          <w:szCs w:val="28"/>
        </w:rPr>
        <w:t xml:space="preserve">（6）借款人因实行承包、租赁、联营、股份制改造、分立、被兼并（合并）、对外投资及其他原因而改变经营管理方式或产权组织形式时，应提前通知贷款人，并落实债务和还款措施。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九、贷款人依照本合同收回或提前收回贷款本息，均可直接从借款人账户中扣收，并可在必要时商请其他金融机构代为扣收。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十一、其他事项：_________；</w:t>
      </w:r>
    </w:p>
    <w:p>
      <w:pPr>
        <w:ind w:left="0" w:right="0" w:firstLine="560"/>
        <w:spacing w:before="450" w:after="450" w:line="312" w:lineRule="auto"/>
      </w:pPr>
      <w:r>
        <w:rPr>
          <w:rFonts w:ascii="宋体" w:hAnsi="宋体" w:eastAsia="宋体" w:cs="宋体"/>
          <w:color w:val="000"/>
          <w:sz w:val="28"/>
          <w:szCs w:val="28"/>
        </w:rPr>
        <w:t xml:space="preserve">十二、本合同一式_____份，借、贷、保证人各持_____份。本合同自各方签章之日生效。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2026-11-08T19:26:18+08:00</dcterms:created>
  <dcterms:modified xsi:type="dcterms:W3CDTF">2026-11-08T19:26:18+08:00</dcterms:modified>
</cp:coreProperties>
</file>

<file path=docProps/custom.xml><?xml version="1.0" encoding="utf-8"?>
<Properties xmlns="http://schemas.openxmlformats.org/officeDocument/2006/custom-properties" xmlns:vt="http://schemas.openxmlformats.org/officeDocument/2006/docPropsVTypes"/>
</file>