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履约担保合同(六篇)</w:t>
      </w:r>
      <w:bookmarkEnd w:id="1"/>
    </w:p>
    <w:p>
      <w:pPr>
        <w:jc w:val="center"/>
        <w:spacing w:before="0" w:after="450"/>
      </w:pPr>
      <w:r>
        <w:rPr>
          <w:rFonts w:ascii="Arial" w:hAnsi="Arial" w:eastAsia="Arial" w:cs="Arial"/>
          <w:color w:val="999999"/>
          <w:sz w:val="20"/>
          <w:szCs w:val="20"/>
        </w:rPr>
        <w:t xml:space="preserve">来源：网络  作者：青灯古佛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履约担保合同一鉴于承包人已于_______年______月______日同雇主签署了_________(合同名称)的书面协议，下文中的合同包括合同中规定的文件、图纸、规范和修改;本担保书的条件是：如果承包人迅速地忠实地履行了上述合同，本担保...</w:t>
      </w:r>
    </w:p>
    <w:p>
      <w:pPr>
        <w:ind w:left="0" w:right="0" w:firstLine="560"/>
        <w:spacing w:before="450" w:after="450" w:line="312" w:lineRule="auto"/>
      </w:pPr>
      <w:r>
        <w:rPr>
          <w:rFonts w:ascii="黑体" w:hAnsi="黑体" w:eastAsia="黑体" w:cs="黑体"/>
          <w:color w:val="000000"/>
          <w:sz w:val="36"/>
          <w:szCs w:val="36"/>
          <w:b w:val="1"/>
          <w:bCs w:val="1"/>
        </w:rPr>
        <w:t xml:space="preserve">履约担保合同一</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合同中规定的文件、图纸、规范和修改;本担保书的条件是：如果承包人迅速地忠实地履行了上述合同，本担保书的责任失效;否则将保持有效。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这里所说的“合同价余额”指雇主按合同应付给承包人的总额减法已合理地付给承包人的金额;或</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履约担保合同二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委托人_________依照《中国人民建设银行担保业务暂行办法》向受托银行_________申请出具人民币保函，受托银行同意出具此项保函。双方就有关事项签订协议。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三、委托人在受托银行开立保证金存款户，帐号_________，并一次存入_________元人民币。该存款只用于支付受益人的索赔。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提供第三方反担保，受益人为_________(受托银行)，担保额度为_________元。委托人不能按期归还贷款本息由受托银行代替偿还本息时，_________(反担保人)应代委托人归还受托行所垫资金。</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企业债券_________元，金融债券_________元，国库券_________元)作为抵押，当委托人不能按期归还贷款本息由受托银行代偿还本息后，受托银行有权按约定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帐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七、委托人按担保金额的_________‰×_________(年)支付保费，共计_________元人民币。保证费在每年_________月_________日交纳。如过期不交，受托银行有权从委托人的存款中划拨。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履约担保合同三</w:t>
      </w:r>
    </w:p>
    <w:p>
      <w:pPr>
        <w:ind w:left="0" w:right="0" w:firstLine="560"/>
        <w:spacing w:before="450" w:after="450" w:line="312" w:lineRule="auto"/>
      </w:pPr>
      <w:r>
        <w:rPr>
          <w:rFonts w:ascii="宋体" w:hAnsi="宋体" w:eastAsia="宋体" w:cs="宋体"/>
          <w:color w:val="000"/>
          <w:sz w:val="28"/>
          <w:szCs w:val="28"/>
        </w:rPr>
        <w:t xml:space="preserve">合同编号：_____________委托人：________________地址：___________________受托银行：________________地址：___________________委托人_____________依照《中国人民建设银行担保业务暂行办法》向受托银行____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一、受托银行出具有(无)条件不可撤销的保函，受益人为_____________，担保金额_____________元人民币。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三、委托人在受托银行开立保证金存款户，帐号_____________，并一次存入_____________元人民币。该存款只用于支付受益人的索赔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_______提供第三方反担保，受益人为_____________(受托银行)，担保额度为_____________元。委托人不能按期归还贷款本息由受托银行代替偿还本息时，_____________(反担保人)应代委托人归还受托行所垫资金。受托银行出具保函之前，委托人以可转让的自有资产________________元(其中企业债券________________元，金融债券________________元，国库券_____________元)作为抵押，当委托人不能按期归还贷款本息由受托银行代偿还本息后，受托银行有权按约定将抵押财产折价或变卖，并从变卖抵押财产的价款中优先受偿。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账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七、委托人按担保金额的_____________‰_____________(年)支付保费，共计_____________元人民币。保证费在每年_______________月_______________日交纳。如过期不交，受托银行有权从委托人的存款中划拨。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八、本协议自________________年_______________月_______________日生效，双方义务履行完毕后生效。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履约担保合同四</w:t>
      </w:r>
    </w:p>
    <w:p>
      <w:pPr>
        <w:ind w:left="0" w:right="0" w:firstLine="560"/>
        <w:spacing w:before="450" w:after="450" w:line="312" w:lineRule="auto"/>
      </w:pPr>
      <w:r>
        <w:rPr>
          <w:rFonts w:ascii="宋体" w:hAnsi="宋体" w:eastAsia="宋体" w:cs="宋体"/>
          <w:color w:val="000"/>
          <w:sz w:val="28"/>
          <w:szCs w:val="28"/>
        </w:rPr>
        <w:t xml:space="preserve">履约担保合同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甲、乙、丙三方在平等、自愿、合法的基础上，根据《民法典》等相关法律的规定乙方就甲方与丙方于#年 #月#日签订的 x合同(合同编号： )提供履约担保，经友好协商达成如下担保条款：</w:t>
      </w:r>
    </w:p>
    <w:p>
      <w:pPr>
        <w:ind w:left="0" w:right="0" w:firstLine="560"/>
        <w:spacing w:before="450" w:after="450" w:line="312" w:lineRule="auto"/>
      </w:pPr>
      <w:r>
        <w:rPr>
          <w:rFonts w:ascii="宋体" w:hAnsi="宋体" w:eastAsia="宋体" w:cs="宋体"/>
          <w:color w:val="000"/>
          <w:sz w:val="28"/>
          <w:szCs w:val="28"/>
        </w:rPr>
        <w:t xml:space="preserve">一、被担保的主债权种类、数额</w:t>
      </w:r>
    </w:p>
    <w:p>
      <w:pPr>
        <w:ind w:left="0" w:right="0" w:firstLine="560"/>
        <w:spacing w:before="450" w:after="450" w:line="312" w:lineRule="auto"/>
      </w:pPr>
      <w:r>
        <w:rPr>
          <w:rFonts w:ascii="宋体" w:hAnsi="宋体" w:eastAsia="宋体" w:cs="宋体"/>
          <w:color w:val="000"/>
          <w:sz w:val="28"/>
          <w:szCs w:val="28"/>
        </w:rPr>
        <w:t xml:space="preserve">上述主合同项下丙方未在约定期限内配合甲方办理不动产转移登记手续，不履行主合同约定的义务，丙方违约以致解除合同产生的合同之债。</w:t>
      </w:r>
    </w:p>
    <w:p>
      <w:pPr>
        <w:ind w:left="0" w:right="0" w:firstLine="560"/>
        <w:spacing w:before="450" w:after="450" w:line="312" w:lineRule="auto"/>
      </w:pPr>
      <w:r>
        <w:rPr>
          <w:rFonts w:ascii="宋体" w:hAnsi="宋体" w:eastAsia="宋体" w:cs="宋体"/>
          <w:color w:val="000"/>
          <w:sz w:val="28"/>
          <w:szCs w:val="28"/>
        </w:rPr>
        <w:t xml:space="preserve">二、债务人履行债务期限</w:t>
      </w:r>
    </w:p>
    <w:p>
      <w:pPr>
        <w:ind w:left="0" w:right="0" w:firstLine="560"/>
        <w:spacing w:before="450" w:after="450" w:line="312" w:lineRule="auto"/>
      </w:pPr>
      <w:r>
        <w:rPr>
          <w:rFonts w:ascii="宋体" w:hAnsi="宋体" w:eastAsia="宋体" w:cs="宋体"/>
          <w:color w:val="000"/>
          <w:sz w:val="28"/>
          <w:szCs w:val="28"/>
        </w:rPr>
        <w:t xml:space="preserve">上述主合同约定丙方将合同所涉房屋转移登记期届满，丙方未将合同所涉房屋转移登记至甲方名下，甲方通知(包括但不限于微信、短信、电话、书面通知)丙方解除合同，自丙方收到通知之日起应当返还购房款并按照主合同约定承担违约责任。</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乙方承担连带责任担保。</w:t>
      </w:r>
    </w:p>
    <w:p>
      <w:pPr>
        <w:ind w:left="0" w:right="0" w:firstLine="560"/>
        <w:spacing w:before="450" w:after="450" w:line="312" w:lineRule="auto"/>
      </w:pPr>
      <w:r>
        <w:rPr>
          <w:rFonts w:ascii="宋体" w:hAnsi="宋体" w:eastAsia="宋体" w:cs="宋体"/>
          <w:color w:val="000"/>
          <w:sz w:val="28"/>
          <w:szCs w:val="28"/>
        </w:rPr>
        <w:t xml:space="preserve">四、保证担保范围</w:t>
      </w:r>
    </w:p>
    <w:p>
      <w:pPr>
        <w:ind w:left="0" w:right="0" w:firstLine="560"/>
        <w:spacing w:before="450" w:after="450" w:line="312" w:lineRule="auto"/>
      </w:pPr>
      <w:r>
        <w:rPr>
          <w:rFonts w:ascii="宋体" w:hAnsi="宋体" w:eastAsia="宋体" w:cs="宋体"/>
          <w:color w:val="000"/>
          <w:sz w:val="28"/>
          <w:szCs w:val="28"/>
        </w:rPr>
        <w:t xml:space="preserve">乙方对解除主合同时丙方应当返还甲方的购房款###元及丙方违约应当支付的违约金、甲方律师代理费承担担保责任。</w:t>
      </w:r>
    </w:p>
    <w:p>
      <w:pPr>
        <w:ind w:left="0" w:right="0" w:firstLine="560"/>
        <w:spacing w:before="450" w:after="450" w:line="312" w:lineRule="auto"/>
      </w:pPr>
      <w:r>
        <w:rPr>
          <w:rFonts w:ascii="宋体" w:hAnsi="宋体" w:eastAsia="宋体" w:cs="宋体"/>
          <w:color w:val="000"/>
          <w:sz w:val="28"/>
          <w:szCs w:val="28"/>
        </w:rPr>
        <w:t xml:space="preserve">五、保证期限</w:t>
      </w:r>
    </w:p>
    <w:p>
      <w:pPr>
        <w:ind w:left="0" w:right="0" w:firstLine="560"/>
        <w:spacing w:before="450" w:after="450" w:line="312" w:lineRule="auto"/>
      </w:pPr>
      <w:r>
        <w:rPr>
          <w:rFonts w:ascii="宋体" w:hAnsi="宋体" w:eastAsia="宋体" w:cs="宋体"/>
          <w:color w:val="000"/>
          <w:sz w:val="28"/>
          <w:szCs w:val="28"/>
        </w:rPr>
        <w:t xml:space="preserve">自主合同解除，甲方与丙方债权债务关系确定之日起两年。</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本合同签订后，甲方向乙方支付履约担保费壹万元(小写：        元)，乙方向甲方出具收条。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若因本合同发生争议，三方均可向    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本合同一式三份，自各方签字捺印之日起生效，甲、乙、丙三方各执一份，各份具有同等效力。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履约担保合同五</w:t>
      </w:r>
    </w:p>
    <w:p>
      <w:pPr>
        <w:ind w:left="0" w:right="0" w:firstLine="560"/>
        <w:spacing w:before="450" w:after="450" w:line="312" w:lineRule="auto"/>
      </w:pPr>
      <w:r>
        <w:rPr>
          <w:rFonts w:ascii="宋体" w:hAnsi="宋体" w:eastAsia="宋体" w:cs="宋体"/>
          <w:color w:val="000"/>
          <w:sz w:val="28"/>
          <w:szCs w:val="28"/>
        </w:rPr>
        <w:t xml:space="preserve">编号：_____________委托人：________________地址：___________________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_委托人_____________依照《中国人民建设银行担保业务暂行办法》向受托银行_____________申请出具人民币保函，受托银行同意出具此项保函。双方就有关事项签订协议。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一、受托银行出具有（无）条件不可撤销的保函，受益人为_____________，担保金额_____________元人民币。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三、委托人在受托银行开立保证金存款户，帐号_____________，并一次存入_____________元人民币。该存款只用于支付受益人的索赔。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_______提供第三方反担保，受益人为_____________（受托银行），担保额度为_____________元。委托人不能按期归还贷款本息由受托银行代替偿还本息时，_____________（反担保人）应代委托人归还受托行所垫资金。受托银行出具保函之前，委托人以可转让的自有资产________________元（其中企业债券________________元，金融债券________________元，国库券_____________元）作为抵押，当委托人不能按期归还贷款本息由受托银行代偿还本息后，受托银行有权按约定将抵押财产折价或变卖，并从变卖抵押财产的价款中优先受偿。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账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七、委托人按担保金额的_____________‰_____________（年）支付保费，共计_____________元人民币。保证费在每年_______________月_______________日交纳。如过期不交，受托银行有权从委托人的存款中划拨。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八、本协议自________________年_______________月_______________日生效，双方义务履行完毕后生效。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履约担保合同六</w:t>
      </w:r>
    </w:p>
    <w:p>
      <w:pPr>
        <w:ind w:left="0" w:right="0" w:firstLine="560"/>
        <w:spacing w:before="450" w:after="450" w:line="312" w:lineRule="auto"/>
      </w:pPr>
      <w:r>
        <w:rPr>
          <w:rFonts w:ascii="宋体" w:hAnsi="宋体" w:eastAsia="宋体" w:cs="宋体"/>
          <w:color w:val="000"/>
          <w:sz w:val="28"/>
          <w:szCs w:val="28"/>
        </w:rPr>
        <w:t xml:space="preserve">委托保证人(承包商，以下称甲方)：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 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 真：</w:t>
      </w:r>
    </w:p>
    <w:p>
      <w:pPr>
        <w:ind w:left="0" w:right="0" w:firstLine="560"/>
        <w:spacing w:before="450" w:after="450" w:line="312" w:lineRule="auto"/>
      </w:pPr>
      <w:r>
        <w:rPr>
          <w:rFonts w:ascii="宋体" w:hAnsi="宋体" w:eastAsia="宋体" w:cs="宋体"/>
          <w:color w:val="000"/>
          <w:sz w:val="28"/>
          <w:szCs w:val="28"/>
        </w:rPr>
        <w:t xml:space="preserve">鉴于甲方与(以下简称业主)就 项目于 年月日签订编号为的《建设工程施工合同》(以下简称主合同)，乙方接受甲方的委托，同意为甲方以保证方式向业主提供工程履约担保。甲乙双方经协商一致，订立本合同。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2.2乙方保证的金额是主合同约定的合同总价款的 %，数额最高不超过人民币 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3.2乙方保证的期间为：自本合同生效之日起至主合同约定的工程竣工日期后 日内。</w:t>
      </w:r>
    </w:p>
    <w:p>
      <w:pPr>
        <w:ind w:left="0" w:right="0" w:firstLine="560"/>
        <w:spacing w:before="450" w:after="450" w:line="312" w:lineRule="auto"/>
      </w:pPr>
      <w:r>
        <w:rPr>
          <w:rFonts w:ascii="宋体" w:hAnsi="宋体" w:eastAsia="宋体" w:cs="宋体"/>
          <w:color w:val="000"/>
          <w:sz w:val="28"/>
          <w:szCs w:val="28"/>
        </w:rPr>
        <w:t xml:space="preserve">3.3甲方与业主变更工程竣工日期的，经乙方书面同意后，保证期间按照变更后的竣工日期做相应调整。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4.1乙方根据业主要求以下列方式之一承担保证责任：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 元(大写： )。</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 %一次性支付违约金。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 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 法院起诉;</w:t>
      </w:r>
    </w:p>
    <w:p>
      <w:pPr>
        <w:ind w:left="0" w:right="0" w:firstLine="560"/>
        <w:spacing w:before="450" w:after="450" w:line="312" w:lineRule="auto"/>
      </w:pPr>
      <w:r>
        <w:rPr>
          <w:rFonts w:ascii="宋体" w:hAnsi="宋体" w:eastAsia="宋体" w:cs="宋体"/>
          <w:color w:val="000"/>
          <w:sz w:val="28"/>
          <w:szCs w:val="28"/>
        </w:rPr>
        <w:t xml:space="preserve">9.2向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2026-04-21T20:39:53+08:00</dcterms:created>
  <dcterms:modified xsi:type="dcterms:W3CDTF">2026-04-21T20:39:53+08:00</dcterms:modified>
</cp:coreProperties>
</file>

<file path=docProps/custom.xml><?xml version="1.0" encoding="utf-8"?>
<Properties xmlns="http://schemas.openxmlformats.org/officeDocument/2006/custom-properties" xmlns:vt="http://schemas.openxmlformats.org/officeDocument/2006/docPropsVTypes"/>
</file>