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带车库电梯房买卖合同</w:t>
      </w:r>
      <w:bookmarkEnd w:id="1"/>
    </w:p>
    <w:p>
      <w:pPr>
        <w:jc w:val="center"/>
        <w:spacing w:before="0" w:after="450"/>
      </w:pPr>
      <w:r>
        <w:rPr>
          <w:rFonts w:ascii="Arial" w:hAnsi="Arial" w:eastAsia="Arial" w:cs="Arial"/>
          <w:color w:val="999999"/>
          <w:sz w:val="20"/>
          <w:szCs w:val="20"/>
        </w:rPr>
        <w:t xml:space="preserve">来源：网络  作者：红尘浅笑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带车库电梯房买卖合同（通用13篇）带车库电梯房买卖合同 篇1 买方：身份证号码：住所： 卖方：身份证号码：住所： 第一条为房屋买卖有关事宜，经双方协商，订合同如下，乙方自愿将下列房屋卖给甲方所有;房屋坐落于;买卖双方均清楚该房屋产权及面积现...</w:t>
      </w:r>
    </w:p>
    <w:p>
      <w:pPr>
        <w:ind w:left="0" w:right="0" w:firstLine="560"/>
        <w:spacing w:before="450" w:after="450" w:line="312" w:lineRule="auto"/>
      </w:pPr>
      <w:r>
        <w:rPr>
          <w:rFonts w:ascii="宋体" w:hAnsi="宋体" w:eastAsia="宋体" w:cs="宋体"/>
          <w:color w:val="000"/>
          <w:sz w:val="28"/>
          <w:szCs w:val="28"/>
        </w:rPr>
        <w:t xml:space="preserve">带车库电梯房买卖合同（通用13篇）</w:t>
      </w:r>
    </w:p>
    <w:p>
      <w:pPr>
        <w:ind w:left="0" w:right="0" w:firstLine="560"/>
        <w:spacing w:before="450" w:after="450" w:line="312" w:lineRule="auto"/>
      </w:pPr>
      <w:r>
        <w:rPr>
          <w:rFonts w:ascii="宋体" w:hAnsi="宋体" w:eastAsia="宋体" w:cs="宋体"/>
          <w:color w:val="000"/>
          <w:sz w:val="28"/>
          <w:szCs w:val="28"/>
        </w:rPr>
        <w:t xml:space="preserve">带车库电梯房买卖合同 篇1</w:t>
      </w:r>
    </w:p>
    <w:p>
      <w:pPr>
        <w:ind w:left="0" w:right="0" w:firstLine="560"/>
        <w:spacing w:before="450" w:after="450" w:line="312" w:lineRule="auto"/>
      </w:pPr>
      <w:r>
        <w:rPr>
          <w:rFonts w:ascii="宋体" w:hAnsi="宋体" w:eastAsia="宋体" w:cs="宋体"/>
          <w:color w:val="000"/>
          <w:sz w:val="28"/>
          <w:szCs w:val="28"/>
        </w:rPr>
        <w:t xml:space="preserve">买方：身份证号码：住所：</w:t>
      </w:r>
    </w:p>
    <w:p>
      <w:pPr>
        <w:ind w:left="0" w:right="0" w:firstLine="560"/>
        <w:spacing w:before="450" w:after="450" w:line="312" w:lineRule="auto"/>
      </w:pPr>
      <w:r>
        <w:rPr>
          <w:rFonts w:ascii="宋体" w:hAnsi="宋体" w:eastAsia="宋体" w:cs="宋体"/>
          <w:color w:val="000"/>
          <w:sz w:val="28"/>
          <w:szCs w:val="28"/>
        </w:rPr>
        <w:t xml:space="preserve">卖方：身份证号码：住所：</w:t>
      </w:r>
    </w:p>
    <w:p>
      <w:pPr>
        <w:ind w:left="0" w:right="0" w:firstLine="560"/>
        <w:spacing w:before="450" w:after="450" w:line="312" w:lineRule="auto"/>
      </w:pPr>
      <w:r>
        <w:rPr>
          <w:rFonts w:ascii="宋体" w:hAnsi="宋体" w:eastAsia="宋体" w:cs="宋体"/>
          <w:color w:val="000"/>
          <w:sz w:val="28"/>
          <w:szCs w:val="28"/>
        </w:rPr>
        <w:t xml:space="preserve">第一条为房屋买卖有关事宜，经双方协商，订合同如下，乙方自愿将下列房屋卖给甲方所有;房屋坐落于;买卖双方均清楚该房屋产权及面积现状，并确认该房屋是以现状出售;</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w:t>
      </w:r>
    </w:p>
    <w:p>
      <w:pPr>
        <w:ind w:left="0" w:right="0" w:firstLine="560"/>
        <w:spacing w:before="450" w:after="450" w:line="312" w:lineRule="auto"/>
      </w:pPr>
      <w:r>
        <w:rPr>
          <w:rFonts w:ascii="宋体" w:hAnsi="宋体" w:eastAsia="宋体" w:cs="宋体"/>
          <w:color w:val="000"/>
          <w:sz w:val="28"/>
          <w:szCs w:val="28"/>
        </w:rPr>
        <w:t xml:space="preserve">甲方于该房屋办理更名手续成功之时，将扣除履行合约保证金后的余款人民币交付于乙方;</w:t>
      </w:r>
    </w:p>
    <w:p>
      <w:pPr>
        <w:ind w:left="0" w:right="0" w:firstLine="560"/>
        <w:spacing w:before="450" w:after="450" w:line="312" w:lineRule="auto"/>
      </w:pPr>
      <w:r>
        <w:rPr>
          <w:rFonts w:ascii="宋体" w:hAnsi="宋体" w:eastAsia="宋体" w:cs="宋体"/>
          <w:color w:val="000"/>
          <w:sz w:val="28"/>
          <w:szCs w:val="28"/>
        </w:rPr>
        <w:t xml:space="preserve">第三条乙方在该房屋更名成功当日将上述房屋交付给甲方。该房屋占用范围内土地使用权同时转让;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第四条乙方于甲方交清全部房款当日到房管部门及开发商办理房屋更名手续;</w:t>
      </w:r>
    </w:p>
    <w:p>
      <w:pPr>
        <w:ind w:left="0" w:right="0" w:firstLine="560"/>
        <w:spacing w:before="450" w:after="450" w:line="312" w:lineRule="auto"/>
      </w:pPr>
      <w:r>
        <w:rPr>
          <w:rFonts w:ascii="宋体" w:hAnsi="宋体" w:eastAsia="宋体" w:cs="宋体"/>
          <w:color w:val="000"/>
          <w:sz w:val="28"/>
          <w:szCs w:val="28"/>
        </w:rPr>
        <w:t xml:space="preserve">第五条违约规定：</w:t>
      </w:r>
    </w:p>
    <w:p>
      <w:pPr>
        <w:ind w:left="0" w:right="0" w:firstLine="560"/>
        <w:spacing w:before="450" w:after="450" w:line="312" w:lineRule="auto"/>
      </w:pPr>
      <w:r>
        <w:rPr>
          <w:rFonts w:ascii="宋体" w:hAnsi="宋体" w:eastAsia="宋体" w:cs="宋体"/>
          <w:color w:val="000"/>
          <w:sz w:val="28"/>
          <w:szCs w:val="28"/>
        </w:rPr>
        <w:t xml:space="preserve">买卖双方规定，违约方应按照房屋成交价的0%，即人民币作为违约金支付给守约方，若实际损失大于违约金时，违约方还应承担赔偿责任;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第六条逾期付款违约责任：</w:t>
      </w:r>
    </w:p>
    <w:p>
      <w:pPr>
        <w:ind w:left="0" w:right="0" w:firstLine="560"/>
        <w:spacing w:before="450" w:after="450" w:line="312" w:lineRule="auto"/>
      </w:pPr>
      <w:r>
        <w:rPr>
          <w:rFonts w:ascii="宋体" w:hAnsi="宋体" w:eastAsia="宋体" w:cs="宋体"/>
          <w:color w:val="000"/>
          <w:sz w:val="28"/>
          <w:szCs w:val="28"/>
        </w:rPr>
        <w:t xml:space="preserve">甲方如未按照本合同规定时间付款，按下列方式处理：按预期时间，分别处理</w:t>
      </w:r>
    </w:p>
    <w:p>
      <w:pPr>
        <w:ind w:left="0" w:right="0" w:firstLine="560"/>
        <w:spacing w:before="450" w:after="450" w:line="312" w:lineRule="auto"/>
      </w:pPr>
      <w:r>
        <w:rPr>
          <w:rFonts w:ascii="宋体" w:hAnsi="宋体" w:eastAsia="宋体" w:cs="宋体"/>
          <w:color w:val="000"/>
          <w:sz w:val="28"/>
          <w:szCs w:val="28"/>
        </w:rPr>
        <w:t xml:space="preserve">1、逾期在7日之内，自本合同规定的应付款期限之第二日起至实际金额支付应付款之日止，甲方按日向乙方支付逾期房价总额的万分之3的违约金，即人民币，合同继续履行;</w:t>
      </w:r>
    </w:p>
    <w:p>
      <w:pPr>
        <w:ind w:left="0" w:right="0" w:firstLine="560"/>
        <w:spacing w:before="450" w:after="450" w:line="312" w:lineRule="auto"/>
      </w:pPr>
      <w:r>
        <w:rPr>
          <w:rFonts w:ascii="宋体" w:hAnsi="宋体" w:eastAsia="宋体" w:cs="宋体"/>
          <w:color w:val="000"/>
          <w:sz w:val="28"/>
          <w:szCs w:val="28"/>
        </w:rPr>
        <w:t xml:space="preserve">2、逾期超过7日后，乙方有权解除合同。乙方解除合同的，甲方按房价总额的0%，即人民币向乙方支付违约金。甲方愿意继续履行合同的，经乙方同意，合同继续履行，自本合同规定的应付款期限之第二日起至实际金额支付应付款之日止，甲方按日向乙方支付逾期房价总额万分之5的违约金，即人民币;</w:t>
      </w:r>
    </w:p>
    <w:p>
      <w:pPr>
        <w:ind w:left="0" w:right="0" w:firstLine="560"/>
        <w:spacing w:before="450" w:after="450" w:line="312" w:lineRule="auto"/>
      </w:pPr>
      <w:r>
        <w:rPr>
          <w:rFonts w:ascii="宋体" w:hAnsi="宋体" w:eastAsia="宋体" w:cs="宋体"/>
          <w:color w:val="000"/>
          <w:sz w:val="28"/>
          <w:szCs w:val="28"/>
        </w:rPr>
        <w:t xml:space="preserve">第七条因合同发生争议，由当事人双方协商解决。协商不成的，依法向人民法院起诉。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第八条本合同经当事人双方签字盖章即生效，本合同一式两份，当事人各执一份，具有同等法律效力。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带车库电梯房买卖合同 篇2</w:t>
      </w:r>
    </w:p>
    <w:p>
      <w:pPr>
        <w:ind w:left="0" w:right="0" w:firstLine="560"/>
        <w:spacing w:before="450" w:after="450" w:line="312" w:lineRule="auto"/>
      </w:pPr>
      <w:r>
        <w:rPr>
          <w:rFonts w:ascii="宋体" w:hAnsi="宋体" w:eastAsia="宋体" w:cs="宋体"/>
          <w:color w:val="000"/>
          <w:sz w:val="28"/>
          <w:szCs w:val="28"/>
        </w:rPr>
        <w:t xml:space="preserve">出受人： (以下简称甲方)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1、甲方开发位于市街的物业，现房出售。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 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带车库电梯房买卖合同 篇3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身份证号码：买方：(以下简称乙方)</w:t>
      </w:r>
    </w:p>
    <w:p>
      <w:pPr>
        <w:ind w:left="0" w:right="0" w:firstLine="560"/>
        <w:spacing w:before="450" w:after="450" w:line="312" w:lineRule="auto"/>
      </w:pPr>
      <w:r>
        <w:rPr>
          <w:rFonts w:ascii="宋体" w:hAnsi="宋体" w:eastAsia="宋体" w:cs="宋体"/>
          <w:color w:val="000"/>
          <w:sz w:val="28"/>
          <w:szCs w:val="28"/>
        </w:rPr>
        <w:t xml:space="preserve">身份证号码：根据《中华人民共和国城市房地产管理法》、《中华人民共和国物权法》等相关规定，经友好协商，本着平等互利的原则，就该存量房买卖的有关事项达成一致，订立本合同，共同遵守。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1、甲方将坐落在的房地产(产权证书号为：)出售给乙方，该房屋建筑面积平方米，储藏室(或车库)平方米。乙方已对甲方所出售的房地产做了充分了解，愿意购买该房地产。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2、甲乙双方约定上述房地产的成交价格为人民币(大写元，小写：元，付款方式：。</w:t>
      </w:r>
    </w:p>
    <w:p>
      <w:pPr>
        <w:ind w:left="0" w:right="0" w:firstLine="560"/>
        <w:spacing w:before="450" w:after="450" w:line="312" w:lineRule="auto"/>
      </w:pPr>
      <w:r>
        <w:rPr>
          <w:rFonts w:ascii="宋体" w:hAnsi="宋体" w:eastAsia="宋体" w:cs="宋体"/>
          <w:color w:val="000"/>
          <w:sz w:val="28"/>
          <w:szCs w:val="28"/>
        </w:rPr>
        <w:t xml:space="preserve">3、甲乙双方于年月日前向房屋登记机构申请办理转移登记。</w:t>
      </w:r>
    </w:p>
    <w:p>
      <w:pPr>
        <w:ind w:left="0" w:right="0" w:firstLine="560"/>
        <w:spacing w:before="450" w:after="450" w:line="312" w:lineRule="auto"/>
      </w:pPr>
      <w:r>
        <w:rPr>
          <w:rFonts w:ascii="宋体" w:hAnsi="宋体" w:eastAsia="宋体" w:cs="宋体"/>
          <w:color w:val="000"/>
          <w:sz w:val="28"/>
          <w:szCs w:val="28"/>
        </w:rPr>
        <w:t xml:space="preserve">4、甲方定于年月日前将上述房地产交付给乙方。</w:t>
      </w:r>
    </w:p>
    <w:p>
      <w:pPr>
        <w:ind w:left="0" w:right="0" w:firstLine="560"/>
        <w:spacing w:before="450" w:after="450" w:line="312" w:lineRule="auto"/>
      </w:pPr>
      <w:r>
        <w:rPr>
          <w:rFonts w:ascii="宋体" w:hAnsi="宋体" w:eastAsia="宋体" w:cs="宋体"/>
          <w:color w:val="000"/>
          <w:sz w:val="28"/>
          <w:szCs w:val="28"/>
        </w:rPr>
        <w:t xml:space="preserve">5、甲乙双方约定上述房地产转移登记中产生的费用由方承担。</w:t>
      </w:r>
    </w:p>
    <w:p>
      <w:pPr>
        <w:ind w:left="0" w:right="0" w:firstLine="560"/>
        <w:spacing w:before="450" w:after="450" w:line="312" w:lineRule="auto"/>
      </w:pPr>
      <w:r>
        <w:rPr>
          <w:rFonts w:ascii="宋体" w:hAnsi="宋体" w:eastAsia="宋体" w:cs="宋体"/>
          <w:color w:val="000"/>
          <w:sz w:val="28"/>
          <w:szCs w:val="28"/>
        </w:rPr>
        <w:t xml:space="preserve">6、本合同一式份，经双方签字后即生效，未尽事宜，由双方约定后签订补充协议。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带车库电梯房买卖合同 篇4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卖方通过转让自家庄基使用权获得单元房一套，因资金周转困难现欲出售，经中间人从中说和，买卖双方经过充分协商，就房屋买卖有关具体事宜双方自愿达成以下协议：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 县 巷 的第二层北户，该单元房系一梯一户;属砖混结构，权属清楚，无任何纠葛。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 平方米;双方以现状进行买卖，双方认可现状;若单元房有质量问题，由卖方负责。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 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 元作为定金; 年 月 日前买方付给卖方 元整，剩余的房款于 年 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带车库电梯房买卖合同 篇5</w:t>
      </w:r>
    </w:p>
    <w:p>
      <w:pPr>
        <w:ind w:left="0" w:right="0" w:firstLine="560"/>
        <w:spacing w:before="450" w:after="450" w:line="312" w:lineRule="auto"/>
      </w:pPr>
      <w:r>
        <w:rPr>
          <w:rFonts w:ascii="宋体" w:hAnsi="宋体" w:eastAsia="宋体" w:cs="宋体"/>
          <w:color w:val="000"/>
          <w:sz w:val="28"/>
          <w:szCs w:val="28"/>
        </w:rPr>
        <w:t xml:space="preserve">统建房买卖合同</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 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带车库电梯房买卖合同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甲乙双方为购销___渡假村商品房事宜，经洽商签订合同条款如下，以便共同遵守。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带车库电梯房买卖合同 篇7</w:t>
      </w:r>
    </w:p>
    <w:p>
      <w:pPr>
        <w:ind w:left="0" w:right="0" w:firstLine="560"/>
        <w:spacing w:before="450" w:after="450" w:line="312" w:lineRule="auto"/>
      </w:pPr>
      <w:r>
        <w:rPr>
          <w:rFonts w:ascii="宋体" w:hAnsi="宋体" w:eastAsia="宋体" w:cs="宋体"/>
          <w:color w:val="000"/>
          <w:sz w:val="28"/>
          <w:szCs w:val="28"/>
        </w:rPr>
        <w:t xml:space="preserve">甲方：，身份证号：，地址：，联系电话：。</w:t>
      </w:r>
    </w:p>
    <w:p>
      <w:pPr>
        <w:ind w:left="0" w:right="0" w:firstLine="560"/>
        <w:spacing w:before="450" w:after="450" w:line="312" w:lineRule="auto"/>
      </w:pPr>
      <w:r>
        <w:rPr>
          <w:rFonts w:ascii="宋体" w:hAnsi="宋体" w:eastAsia="宋体" w:cs="宋体"/>
          <w:color w:val="000"/>
          <w:sz w:val="28"/>
          <w:szCs w:val="28"/>
        </w:rPr>
        <w:t xml:space="preserve">乙方：，身份证号：，地址：，联系电话：。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面积。如原产权证上标明的面积与房地产产权登记机关实际测定的面积有差异的，以房地产产权登记机关实际测定面积为准。该房屋交付时，房屋实际面积与暂测面积的差别不超过暂测面积的±__________%时，房价款保持不变。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按该房屋的总建筑面积计算，该套房屋售价为每平方米元，总金额为元整。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甲方应于乙方交付定金之日起三日内，将该房屋的产权证书交给乙方;并应在收到该房屋全部价款之日起__________日内，将该房屋交付给乙方，并协助乙方办理房屋过户手续。</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乙方应按照合同约定的付款方式、付款金额付款，如未按本合同约定付款，逾期超过________天后，即视为乙方不履行本合同。届时甲方有权追究乙方的违约利息，利息按________计算。</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规定的期限将该房屋交给乙方使用，乙方有权按已交付的房价款向甲方追究违约利息。按本合同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应当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带车库电梯房买卖合同 篇8</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带车库电梯房买卖合同 篇9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3.办理过户手续当日乙方交付甲方首付款_______________________元整。(以收据收条为准)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4.余款________________________元整，由银行直接划拨给甲方</w:t>
      </w:r>
    </w:p>
    <w:p>
      <w:pPr>
        <w:ind w:left="0" w:right="0" w:firstLine="560"/>
        <w:spacing w:before="450" w:after="450" w:line="312" w:lineRule="auto"/>
      </w:pPr>
      <w:r>
        <w:rPr>
          <w:rFonts w:ascii="宋体" w:hAnsi="宋体" w:eastAsia="宋体" w:cs="宋体"/>
          <w:color w:val="000"/>
          <w:sz w:val="28"/>
          <w:szCs w:val="28"/>
        </w:rPr>
        <w:t xml:space="preserve">5.买卖上述房产交易过程中产生的一切费用，均由乙方承担缴纳，甲方不承担任何费用。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 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 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甲方：________乙方： 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 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带车库电梯房买卖合同 篇10</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_________年________月__日________年________月__日</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________年________月__日</w:t>
      </w:r>
    </w:p>
    <w:p>
      <w:pPr>
        <w:ind w:left="0" w:right="0" w:firstLine="560"/>
        <w:spacing w:before="450" w:after="450" w:line="312" w:lineRule="auto"/>
      </w:pPr>
      <w:r>
        <w:rPr>
          <w:rFonts w:ascii="宋体" w:hAnsi="宋体" w:eastAsia="宋体" w:cs="宋体"/>
          <w:color w:val="000"/>
          <w:sz w:val="28"/>
          <w:szCs w:val="28"/>
        </w:rPr>
        <w:t xml:space="preserve">带车库电梯房买卖合同 篇11</w:t>
      </w:r>
    </w:p>
    <w:p>
      <w:pPr>
        <w:ind w:left="0" w:right="0" w:firstLine="560"/>
        <w:spacing w:before="450" w:after="450" w:line="312" w:lineRule="auto"/>
      </w:pPr>
      <w:r>
        <w:rPr>
          <w:rFonts w:ascii="宋体" w:hAnsi="宋体" w:eastAsia="宋体" w:cs="宋体"/>
          <w:color w:val="000"/>
          <w:sz w:val="28"/>
          <w:szCs w:val="28"/>
        </w:rPr>
        <w:t xml:space="preserve">出卖方：_________________地址：_________________联系电话：_________________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_______%(不包括±_________________%)时，房价款保持不变。实际面积与暂测面积差别超过暂测面积的±_________________%(包括±_________________%)时，甲乙双方同意按下述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1.买受方有权提出退房，出卖方须在买受方提出退房要求之日起_________________天内将买受方已付款退还给买受方，并按_________________利率付给利息。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____;土地使用权年限自_______________年_______________月_______________日至_______________年_______________月_______________日止。以划拨方式取得土地使用权的房地产转让批准文件号为_____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________计算。逾期超过_____________天后，即视为买受方不履行本合同。届时，出卖方有权按下述第_____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_______________个月内按_________________利率计算;自第_________________个月起，月利息则按_________________利率计算。逾期超过_________________个月，则视为出卖方不履行本合同，买受方有权按下列第_______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______天内取得房地产权属证书，买受方有权提出退房，出卖方须在买受方提出退房要求之日起_________________天内将买受方已付款退还给买受方，并按已付款的_______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第十六条本合同连同附表共_________________页，一式_________________份，甲、乙双方各执一份，_________________各执一份，均具有同等效力。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买受方(签章)：_________________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带车库电梯房买卖合同 篇12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经纪代理方：____________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第一条甲方所有的房屋坐落亍武汉市______区__________，为_______结构，建筑面积_______平方米，“房屋所有权证”号为“_____字第_______号”，“土地使用权证”号为“______字第_____号”。</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乙方于_____年______月______日付清全部房款人民币_____佰_____拾_____万_____仟____佰_____拾_____元。</w:t>
      </w:r>
    </w:p>
    <w:p>
      <w:pPr>
        <w:ind w:left="0" w:right="0" w:firstLine="560"/>
        <w:spacing w:before="450" w:after="450" w:line="312" w:lineRule="auto"/>
      </w:pPr>
      <w:r>
        <w:rPr>
          <w:rFonts w:ascii="宋体" w:hAnsi="宋体" w:eastAsia="宋体" w:cs="宋体"/>
          <w:color w:val="000"/>
          <w:sz w:val="28"/>
          <w:szCs w:val="28"/>
        </w:rPr>
        <w:t xml:space="preserve">丙方待房屋全部手续办理完毕，且甲，乙双方确认该房屋费用交接清楚并在结款通知单签字后_________日内，结清全款。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乙方于______年_____月_____日付清全部房款人民币_____佰_____拾_____万_____仟____佰______拾____元。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2，乙方直接付鼓给甲方的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第四条房屋交易税费用承担方式：甲方承担_________乙方承担____________。</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本合同签订之日，甲方按宗须向丙方支付经纪代理费人民币_____________元。乙方按宗需向丙方支付经纪代理人民币________元，如因单方违约导致本合同无法履行，由违约方支付经纪代理费的______%，计人民币_________元。甲、乙双方协商解除合同的，由双方平均负担经纪代理费的________%，计人民币_______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第六条本合同签订之日，甲、乙方须提供相关证件交由丙方，丙方在甲、乙方提供相关证件齐全后______日内协助办理过户手续。交易不成，由丙方将上述证件全部退还给甲、乙方。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如甲方房屋有共有、设定抵押、租赁等行为应告知乙方，并自行约定解决。如因上述原因导致本合同项下房屋交易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乙方全部房款________日内，</w:t>
      </w:r>
    </w:p>
    <w:p>
      <w:pPr>
        <w:ind w:left="0" w:right="0" w:firstLine="560"/>
        <w:spacing w:before="450" w:after="450" w:line="312" w:lineRule="auto"/>
      </w:pPr>
      <w:r>
        <w:rPr>
          <w:rFonts w:ascii="宋体" w:hAnsi="宋体" w:eastAsia="宋体" w:cs="宋体"/>
          <w:color w:val="000"/>
          <w:sz w:val="28"/>
          <w:szCs w:val="28"/>
        </w:rPr>
        <w:t xml:space="preserve">房屋过户完成后________日内，腾空该房屋，并将该房屋钥匙交于乙方。房屋交付乙方前甲方应结清水、电、物业费等相关费用。水、电存折等由甲方过户给乙方。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丙方在甲、乙双方提供资料齐全情况下，在_______时间内协助双方办理房产过户手续，如果未履行义务，应承担_________违约责任，丙方在乙方按约定交付房款后，未按约定及时进行房款交割，应承担___________违约责任。</w:t>
      </w:r>
    </w:p>
    <w:p>
      <w:pPr>
        <w:ind w:left="0" w:right="0" w:firstLine="560"/>
        <w:spacing w:before="450" w:after="450" w:line="312" w:lineRule="auto"/>
      </w:pPr>
      <w:r>
        <w:rPr>
          <w:rFonts w:ascii="宋体" w:hAnsi="宋体" w:eastAsia="宋体" w:cs="宋体"/>
          <w:color w:val="000"/>
          <w:sz w:val="28"/>
          <w:szCs w:val="28"/>
        </w:rPr>
        <w:t xml:space="preserve">第十二条甲方、乙方及丙方不得故意隐瞒与订立合同有关的重要事实或者提供虚假情况，因此给无过错方造成损失的，应当承担赔偿责任。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第十三条本合同未尽事宜，由甲、乙.丙三方另行商定，并签订补充协议，补充协议与本合同具有同等法律效力。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第十四条本合同发生争议，由甲、乙、丙三方协商解决。协商不成的，按下列第__________种方式解决：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提交武汉仲裁委员会仲裁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第十五条本合同自甲、乙方签字，丙方盖章之日起生效。本合同—式三份，甲、乙、丙三方各执一份。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第十六条如因不可抗力或其他不可归责于当事人的原因致使合同不能履行的，甲、乙、丙三方可解除合同，并不承担违约责任。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房产所有权人：___________________代理人：__________________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房产共有权人：___________________身份证号：________________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经纪人：___________身份证号：__________联系电话：_____________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丙方：___________经纪人：______________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带车库电梯房买卖合同 篇13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出售方：_____，以下简称甲方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一、甲方将位于：_____小区区号楼单______元室房产一套，系私人产权房，建筑面积平方米，双方同意按新测绘面积为准。并与土地使用权一并转让给乙方。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三、乙方自愿购买上述房屋并接受此房屋现状，乙方于______年______月_____日向甲方交付购房定金______元整。待购房款全部交齐，定金抵作购房款。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四、双方于______年______月_____日以前到房管局办理过户手续。由房管局受理当日，乙方应付清全部购房款。不能拖期。甲方将空房及房屋钥匙一同交给乙方验收。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五、甲方售房以前所发生的水、电、煤气等费用由甲方付清，乙方不承担。电表止码数度，水表止码数立方，煤气表止码数立方。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六、甲方确保此房产权明确和真实并合法，无任何纠纷、无抵押和债权债务，否则出现纠纷由甲方负全部责任，并赔偿乙方按成交价10%的经济损失。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八、此协议自双方签字起发生法律效力，双方不得违约。如乙方违约定金不退，如甲方违约定金双倍返还。并按成交价的10%向对方支付违约金。</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1、甲方保证及房屋钥匙后30天内将户口迁出。</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2026-10-31T23:39:37+08:00</dcterms:created>
  <dcterms:modified xsi:type="dcterms:W3CDTF">2026-10-31T23:39:37+08:00</dcterms:modified>
</cp:coreProperties>
</file>

<file path=docProps/custom.xml><?xml version="1.0" encoding="utf-8"?>
<Properties xmlns="http://schemas.openxmlformats.org/officeDocument/2006/custom-properties" xmlns:vt="http://schemas.openxmlformats.org/officeDocument/2006/docPropsVTypes"/>
</file>